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5"/>
        <w:gridCol w:w="5827"/>
      </w:tblGrid>
      <w:tr w:rsidR="002A554E" w:rsidRPr="00593C28" w:rsidTr="00993966">
        <w:trPr>
          <w:trHeight w:hRule="exact" w:val="442"/>
          <w:jc w:val="center"/>
        </w:trPr>
        <w:tc>
          <w:tcPr>
            <w:tcW w:w="4315" w:type="dxa"/>
            <w:shd w:val="clear" w:color="auto" w:fill="auto"/>
            <w:vAlign w:val="bottom"/>
          </w:tcPr>
          <w:p w:rsidR="002A554E" w:rsidRPr="00593C28" w:rsidRDefault="008C779C">
            <w:pPr>
              <w:pStyle w:val="Other10"/>
              <w:spacing w:after="0" w:line="240" w:lineRule="auto"/>
              <w:rPr>
                <w:rFonts w:asciiTheme="majorBidi" w:hAnsiTheme="majorBidi" w:cstheme="majorBidi"/>
                <w:sz w:val="42"/>
                <w:szCs w:val="42"/>
                <w:rPrChange w:id="0" w:author="Nadine" w:date="2024-04-16T09:37:00Z">
                  <w:rPr>
                    <w:sz w:val="42"/>
                    <w:szCs w:val="42"/>
                  </w:rPr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b/>
                <w:bCs/>
                <w:color w:val="007399"/>
                <w:sz w:val="42"/>
                <w:szCs w:val="42"/>
                <w:rPrChange w:id="1" w:author="Nadine" w:date="2024-04-16T09:37:00Z">
                  <w:rPr>
                    <w:rStyle w:val="Other1"/>
                    <w:b/>
                    <w:bCs/>
                    <w:color w:val="007399"/>
                    <w:sz w:val="42"/>
                    <w:szCs w:val="42"/>
                  </w:rPr>
                </w:rPrChange>
              </w:rPr>
              <w:t>UNA NOCHE EN EL</w:t>
            </w:r>
          </w:p>
        </w:tc>
        <w:tc>
          <w:tcPr>
            <w:tcW w:w="58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554E" w:rsidRPr="00593C28" w:rsidRDefault="008C779C" w:rsidP="00993966">
            <w:pPr>
              <w:pStyle w:val="Other10"/>
              <w:tabs>
                <w:tab w:val="left" w:leader="hyphen" w:pos="2121"/>
              </w:tabs>
              <w:spacing w:after="0" w:line="240" w:lineRule="auto"/>
              <w:ind w:left="1420"/>
              <w:rPr>
                <w:rFonts w:asciiTheme="majorBidi" w:hAnsiTheme="majorBidi" w:cstheme="majorBidi"/>
                <w:sz w:val="28"/>
                <w:szCs w:val="28"/>
                <w:rPrChange w:id="2" w:author="Nadine" w:date="2024-04-16T09:37:00Z">
                  <w:rPr>
                    <w:sz w:val="28"/>
                    <w:szCs w:val="28"/>
                  </w:rPr>
                </w:rPrChange>
              </w:rPr>
            </w:pPr>
            <w:r w:rsidRPr="00593C28">
              <w:rPr>
                <w:rStyle w:val="Other1"/>
                <w:rFonts w:asciiTheme="majorBidi" w:eastAsia="Times New Roman" w:hAnsiTheme="majorBidi" w:cstheme="majorBidi"/>
                <w:color w:val="3FC1CC"/>
                <w:sz w:val="28"/>
                <w:szCs w:val="28"/>
                <w:u w:val="single"/>
                <w:rPrChange w:id="3" w:author="Nadine" w:date="2024-04-16T09:37:00Z">
                  <w:rPr>
                    <w:rStyle w:val="Other1"/>
                    <w:rFonts w:ascii="Times New Roman" w:eastAsia="Times New Roman" w:hAnsi="Times New Roman" w:cs="Times New Roman"/>
                    <w:color w:val="3FC1CC"/>
                    <w:sz w:val="28"/>
                    <w:szCs w:val="28"/>
                    <w:u w:val="single"/>
                  </w:rPr>
                </w:rPrChange>
              </w:rPr>
              <w:t>I</w:t>
            </w:r>
            <w:r w:rsidRPr="00593C28">
              <w:rPr>
                <w:rStyle w:val="Other1"/>
                <w:rFonts w:asciiTheme="majorBidi" w:eastAsia="Times New Roman" w:hAnsiTheme="majorBidi" w:cstheme="majorBidi"/>
                <w:color w:val="007399"/>
                <w:sz w:val="28"/>
                <w:szCs w:val="28"/>
                <w:rPrChange w:id="4" w:author="Nadine" w:date="2024-04-16T09:37:00Z">
                  <w:rPr>
                    <w:rStyle w:val="Other1"/>
                    <w:rFonts w:ascii="Times New Roman" w:eastAsia="Times New Roman" w:hAnsi="Times New Roman" w:cs="Times New Roman"/>
                    <w:color w:val="007399"/>
                    <w:sz w:val="28"/>
                    <w:szCs w:val="28"/>
                  </w:rPr>
                </w:rPrChange>
              </w:rPr>
              <w:tab/>
              <w:t>1 ECOS Y REFLE</w:t>
            </w:r>
            <w:ins w:id="5" w:author="Nadine" w:date="2024-04-16T08:46:00Z">
              <w:r w:rsidR="00993966" w:rsidRPr="00593C28">
                <w:rPr>
                  <w:rStyle w:val="Other1"/>
                  <w:rFonts w:asciiTheme="majorBidi" w:eastAsia="Times New Roman" w:hAnsiTheme="majorBidi" w:cstheme="majorBidi"/>
                  <w:color w:val="007399"/>
                  <w:sz w:val="28"/>
                  <w:szCs w:val="28"/>
                  <w:rPrChange w:id="6" w:author="Nadine" w:date="2024-04-16T09:37:00Z">
                    <w:rPr>
                      <w:rStyle w:val="Other1"/>
                      <w:rFonts w:ascii="Times New Roman" w:eastAsia="Times New Roman" w:hAnsi="Times New Roman" w:cs="Times New Roman"/>
                      <w:color w:val="007399"/>
                      <w:sz w:val="28"/>
                      <w:szCs w:val="28"/>
                    </w:rPr>
                  </w:rPrChange>
                </w:rPr>
                <w:t>XIONES</w:t>
              </w:r>
            </w:ins>
            <w:del w:id="7" w:author="Nadine" w:date="2024-04-16T08:46:00Z">
              <w:r w:rsidRPr="00593C28" w:rsidDel="00993966">
                <w:rPr>
                  <w:rStyle w:val="Other1"/>
                  <w:rFonts w:asciiTheme="majorBidi" w:eastAsia="Times New Roman" w:hAnsiTheme="majorBidi" w:cstheme="majorBidi"/>
                  <w:color w:val="007399"/>
                  <w:sz w:val="28"/>
                  <w:szCs w:val="28"/>
                  <w:rPrChange w:id="8" w:author="Nadine" w:date="2024-04-16T09:37:00Z">
                    <w:rPr>
                      <w:rStyle w:val="Other1"/>
                      <w:rFonts w:ascii="Times New Roman" w:eastAsia="Times New Roman" w:hAnsi="Times New Roman" w:cs="Times New Roman"/>
                      <w:color w:val="007399"/>
                      <w:sz w:val="28"/>
                      <w:szCs w:val="28"/>
                    </w:rPr>
                  </w:rPrChange>
                </w:rPr>
                <w:delText>JOS</w:delText>
              </w:r>
            </w:del>
          </w:p>
        </w:tc>
      </w:tr>
      <w:tr w:rsidR="002A554E" w:rsidRPr="00593C28" w:rsidTr="00993966">
        <w:trPr>
          <w:trHeight w:hRule="exact" w:val="418"/>
          <w:jc w:val="center"/>
        </w:trPr>
        <w:tc>
          <w:tcPr>
            <w:tcW w:w="4315" w:type="dxa"/>
            <w:shd w:val="clear" w:color="auto" w:fill="auto"/>
          </w:tcPr>
          <w:p w:rsidR="002A554E" w:rsidRPr="00593C28" w:rsidRDefault="008C779C">
            <w:pPr>
              <w:pStyle w:val="Other10"/>
              <w:spacing w:after="0" w:line="240" w:lineRule="auto"/>
              <w:rPr>
                <w:rFonts w:asciiTheme="majorBidi" w:hAnsiTheme="majorBidi" w:cstheme="majorBidi"/>
                <w:sz w:val="42"/>
                <w:szCs w:val="42"/>
                <w:rPrChange w:id="9" w:author="Nadine" w:date="2024-04-16T09:37:00Z">
                  <w:rPr>
                    <w:sz w:val="42"/>
                    <w:szCs w:val="42"/>
                  </w:rPr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b/>
                <w:bCs/>
                <w:color w:val="007399"/>
                <w:sz w:val="42"/>
                <w:szCs w:val="42"/>
                <w:rPrChange w:id="10" w:author="Nadine" w:date="2024-04-16T09:37:00Z">
                  <w:rPr>
                    <w:rStyle w:val="Other1"/>
                    <w:b/>
                    <w:bCs/>
                    <w:color w:val="007399"/>
                    <w:sz w:val="42"/>
                    <w:szCs w:val="42"/>
                  </w:rPr>
                </w:rPrChange>
              </w:rPr>
              <w:t>JARDÍN</w:t>
            </w:r>
          </w:p>
        </w:tc>
        <w:tc>
          <w:tcPr>
            <w:tcW w:w="5827" w:type="dxa"/>
            <w:tcBorders>
              <w:top w:val="single" w:sz="4" w:space="0" w:color="auto"/>
            </w:tcBorders>
            <w:shd w:val="clear" w:color="auto" w:fill="auto"/>
          </w:tcPr>
          <w:p w:rsidR="002A554E" w:rsidRPr="00593C28" w:rsidRDefault="008C779C">
            <w:pPr>
              <w:pStyle w:val="Other10"/>
              <w:tabs>
                <w:tab w:val="left" w:pos="2116"/>
              </w:tabs>
              <w:spacing w:after="0" w:line="240" w:lineRule="auto"/>
              <w:ind w:left="1420"/>
              <w:rPr>
                <w:rFonts w:asciiTheme="majorBidi" w:hAnsiTheme="majorBidi" w:cstheme="majorBidi"/>
                <w:sz w:val="12"/>
                <w:szCs w:val="12"/>
                <w:lang w:val="es-AR"/>
                <w:rPrChange w:id="11" w:author="Nadine" w:date="2024-04-16T09:37:00Z">
                  <w:rPr>
                    <w:sz w:val="12"/>
                    <w:szCs w:val="12"/>
                    <w:lang w:val="es-AR"/>
                  </w:rPr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color w:val="61C6CF"/>
                <w:sz w:val="22"/>
                <w:szCs w:val="22"/>
                <w:lang w:val="es-AR"/>
                <w:rPrChange w:id="12" w:author="Nadine" w:date="2024-04-16T09:37:00Z">
                  <w:rPr>
                    <w:rStyle w:val="Other1"/>
                    <w:color w:val="61C6CF"/>
                    <w:sz w:val="22"/>
                    <w:szCs w:val="22"/>
                    <w:lang w:val="es-AR"/>
                  </w:rPr>
                </w:rPrChange>
              </w:rPr>
              <w:t>1</w:t>
            </w:r>
            <w:r w:rsidRPr="00593C28">
              <w:rPr>
                <w:rStyle w:val="Other1"/>
                <w:rFonts w:asciiTheme="majorBidi" w:hAnsiTheme="majorBidi" w:cstheme="majorBidi"/>
                <w:color w:val="61C6CF"/>
                <w:sz w:val="22"/>
                <w:szCs w:val="22"/>
                <w:lang w:val="es-AR"/>
                <w:rPrChange w:id="13" w:author="Nadine" w:date="2024-04-16T09:37:00Z">
                  <w:rPr>
                    <w:rStyle w:val="Other1"/>
                    <w:color w:val="61C6CF"/>
                    <w:sz w:val="22"/>
                    <w:szCs w:val="22"/>
                    <w:lang w:val="es-AR"/>
                  </w:rPr>
                </w:rPrChange>
              </w:rPr>
              <w:tab/>
            </w:r>
            <w:r w:rsidRPr="00593C28">
              <w:rPr>
                <w:rStyle w:val="Other1"/>
                <w:rFonts w:asciiTheme="majorBidi" w:hAnsiTheme="majorBidi" w:cstheme="majorBidi"/>
                <w:color w:val="007399"/>
                <w:sz w:val="12"/>
                <w:szCs w:val="12"/>
                <w:lang w:val="es-AR"/>
                <w:rPrChange w:id="14" w:author="Nadine" w:date="2024-04-16T09:37:00Z">
                  <w:rPr>
                    <w:rStyle w:val="Other1"/>
                    <w:color w:val="007399"/>
                    <w:sz w:val="12"/>
                    <w:szCs w:val="12"/>
                    <w:lang w:val="es-AR"/>
                  </w:rPr>
                </w:rPrChange>
              </w:rPr>
              <w:t>|</w:t>
            </w:r>
            <w:r w:rsidRPr="00593C28">
              <w:rPr>
                <w:rStyle w:val="Other1"/>
                <w:rFonts w:asciiTheme="majorBidi" w:hAnsiTheme="majorBidi" w:cstheme="majorBidi"/>
                <w:color w:val="61C6CF"/>
                <w:sz w:val="12"/>
                <w:szCs w:val="12"/>
                <w:lang w:val="es-AR"/>
                <w:rPrChange w:id="15" w:author="Nadine" w:date="2024-04-16T09:37:00Z">
                  <w:rPr>
                    <w:rStyle w:val="Other1"/>
                    <w:color w:val="61C6CF"/>
                    <w:sz w:val="12"/>
                    <w:szCs w:val="12"/>
                    <w:lang w:val="es-AR"/>
                  </w:rPr>
                </w:rPrChange>
              </w:rPr>
              <w:t xml:space="preserve"> ENSEÑANDO EL HOLOCAUSTO, INSPIRANDO EL AULA.</w:t>
            </w:r>
          </w:p>
        </w:tc>
      </w:tr>
    </w:tbl>
    <w:p w:rsidR="002A554E" w:rsidRPr="00593C28" w:rsidRDefault="002A554E">
      <w:pPr>
        <w:spacing w:after="1379" w:line="1" w:lineRule="exact"/>
        <w:rPr>
          <w:rFonts w:asciiTheme="majorBidi" w:hAnsiTheme="majorBidi" w:cstheme="majorBidi"/>
          <w:lang w:val="es-AR"/>
          <w:rPrChange w:id="16" w:author="Nadine" w:date="2024-04-16T09:37:00Z">
            <w:rPr>
              <w:lang w:val="es-AR"/>
            </w:rPr>
          </w:rPrChange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A554E" w:rsidRPr="00593C28">
        <w:trPr>
          <w:trHeight w:hRule="exact" w:val="5630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A554E" w:rsidRPr="00593C28" w:rsidRDefault="008C779C">
            <w:pPr>
              <w:pStyle w:val="Other10"/>
              <w:spacing w:before="80" w:after="0" w:line="240" w:lineRule="auto"/>
              <w:rPr>
                <w:rFonts w:asciiTheme="majorBidi" w:hAnsiTheme="majorBidi" w:cstheme="majorBidi"/>
                <w:lang w:val="es-AR"/>
                <w:rPrChange w:id="17" w:author="Nadine" w:date="2024-04-16T09:37:00Z">
                  <w:rPr>
                    <w:lang w:val="es-AR"/>
                  </w:rPr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color w:val="4D384C"/>
                <w:lang w:val="es-AR"/>
                <w:rPrChange w:id="18" w:author="Nadine" w:date="2024-04-16T09:37:00Z">
                  <w:rPr>
                    <w:rStyle w:val="Other1"/>
                    <w:color w:val="4D384C"/>
                    <w:lang w:val="es-AR"/>
                  </w:rPr>
                </w:rPrChange>
              </w:rPr>
              <w:t>¿Qué notas sobre el entorno?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554E" w:rsidRPr="00593C28" w:rsidRDefault="008C779C">
            <w:pPr>
              <w:pStyle w:val="Other10"/>
              <w:spacing w:before="80" w:after="0" w:line="240" w:lineRule="auto"/>
              <w:rPr>
                <w:rFonts w:asciiTheme="majorBidi" w:hAnsiTheme="majorBidi" w:cstheme="majorBidi"/>
                <w:lang w:val="es-AR"/>
                <w:rPrChange w:id="19" w:author="Nadine" w:date="2024-04-16T09:37:00Z">
                  <w:rPr>
                    <w:lang w:val="es-AR"/>
                  </w:rPr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color w:val="4D384C"/>
                <w:lang w:val="es-AR"/>
                <w:rPrChange w:id="20" w:author="Nadine" w:date="2024-04-16T09:37:00Z">
                  <w:rPr>
                    <w:rStyle w:val="Other1"/>
                    <w:color w:val="4D384C"/>
                    <w:lang w:val="es-AR"/>
                  </w:rPr>
                </w:rPrChange>
              </w:rPr>
              <w:t>¿Qué notas sobre la gente?</w:t>
            </w:r>
          </w:p>
        </w:tc>
      </w:tr>
      <w:tr w:rsidR="002A554E" w:rsidRPr="00593C28">
        <w:trPr>
          <w:trHeight w:hRule="exact" w:val="5630"/>
          <w:jc w:val="center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554E" w:rsidRPr="00593C28" w:rsidRDefault="008C779C">
            <w:pPr>
              <w:pStyle w:val="Other10"/>
              <w:spacing w:before="80" w:after="0" w:line="240" w:lineRule="auto"/>
              <w:rPr>
                <w:rFonts w:asciiTheme="majorBidi" w:hAnsiTheme="majorBidi" w:cstheme="majorBidi"/>
                <w:rPrChange w:id="21" w:author="Nadine" w:date="2024-04-16T09:37:00Z">
                  <w:rPr/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2" w:author="Nadine" w:date="2024-04-16T09:37:00Z">
                  <w:rPr>
                    <w:rStyle w:val="Other1"/>
                    <w:color w:val="4D384C"/>
                  </w:rPr>
                </w:rPrChange>
              </w:rPr>
              <w:t>¿</w:t>
            </w:r>
            <w:proofErr w:type="spellStart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3" w:author="Nadine" w:date="2024-04-16T09:37:00Z">
                  <w:rPr>
                    <w:rStyle w:val="Other1"/>
                    <w:color w:val="4D384C"/>
                  </w:rPr>
                </w:rPrChange>
              </w:rPr>
              <w:t>Qué</w:t>
            </w:r>
            <w:proofErr w:type="spellEnd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4" w:author="Nadine" w:date="2024-04-16T09:37:00Z">
                  <w:rPr>
                    <w:rStyle w:val="Other1"/>
                    <w:color w:val="4D384C"/>
                  </w:rPr>
                </w:rPrChange>
              </w:rPr>
              <w:t xml:space="preserve"> </w:t>
            </w:r>
            <w:proofErr w:type="spellStart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5" w:author="Nadine" w:date="2024-04-16T09:37:00Z">
                  <w:rPr>
                    <w:rStyle w:val="Other1"/>
                    <w:color w:val="4D384C"/>
                  </w:rPr>
                </w:rPrChange>
              </w:rPr>
              <w:t>símbolos</w:t>
            </w:r>
            <w:proofErr w:type="spellEnd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6" w:author="Nadine" w:date="2024-04-16T09:37:00Z">
                  <w:rPr>
                    <w:rStyle w:val="Other1"/>
                    <w:color w:val="4D384C"/>
                  </w:rPr>
                </w:rPrChange>
              </w:rPr>
              <w:t xml:space="preserve"> </w:t>
            </w:r>
            <w:proofErr w:type="spellStart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7" w:author="Nadine" w:date="2024-04-16T09:37:00Z">
                  <w:rPr>
                    <w:rStyle w:val="Other1"/>
                    <w:color w:val="4D384C"/>
                  </w:rPr>
                </w:rPrChange>
              </w:rPr>
              <w:t>notas</w:t>
            </w:r>
            <w:proofErr w:type="spellEnd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28" w:author="Nadine" w:date="2024-04-16T09:37:00Z">
                  <w:rPr>
                    <w:rStyle w:val="Other1"/>
                    <w:color w:val="4D384C"/>
                  </w:rPr>
                </w:rPrChange>
              </w:rPr>
              <w:t>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54E" w:rsidRPr="00593C28" w:rsidRDefault="008C779C">
            <w:pPr>
              <w:pStyle w:val="Other10"/>
              <w:spacing w:before="80" w:after="0" w:line="240" w:lineRule="auto"/>
              <w:rPr>
                <w:rFonts w:asciiTheme="majorBidi" w:hAnsiTheme="majorBidi" w:cstheme="majorBidi"/>
                <w:rPrChange w:id="29" w:author="Nadine" w:date="2024-04-16T09:37:00Z">
                  <w:rPr/>
                </w:rPrChange>
              </w:rPr>
            </w:pPr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30" w:author="Nadine" w:date="2024-04-16T09:37:00Z">
                  <w:rPr>
                    <w:rStyle w:val="Other1"/>
                    <w:color w:val="4D384C"/>
                  </w:rPr>
                </w:rPrChange>
              </w:rPr>
              <w:t>¿</w:t>
            </w:r>
            <w:proofErr w:type="spellStart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31" w:author="Nadine" w:date="2024-04-16T09:37:00Z">
                  <w:rPr>
                    <w:rStyle w:val="Other1"/>
                    <w:color w:val="4D384C"/>
                  </w:rPr>
                </w:rPrChange>
              </w:rPr>
              <w:t>Qué</w:t>
            </w:r>
            <w:proofErr w:type="spellEnd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32" w:author="Nadine" w:date="2024-04-16T09:37:00Z">
                  <w:rPr>
                    <w:rStyle w:val="Other1"/>
                    <w:color w:val="4D384C"/>
                  </w:rPr>
                </w:rPrChange>
              </w:rPr>
              <w:t xml:space="preserve"> </w:t>
            </w:r>
            <w:proofErr w:type="spellStart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33" w:author="Nadine" w:date="2024-04-16T09:37:00Z">
                  <w:rPr>
                    <w:rStyle w:val="Other1"/>
                    <w:color w:val="4D384C"/>
                  </w:rPr>
                </w:rPrChange>
              </w:rPr>
              <w:t>escuchas</w:t>
            </w:r>
            <w:proofErr w:type="spellEnd"/>
            <w:r w:rsidRPr="00593C28">
              <w:rPr>
                <w:rStyle w:val="Other1"/>
                <w:rFonts w:asciiTheme="majorBidi" w:hAnsiTheme="majorBidi" w:cstheme="majorBidi"/>
                <w:color w:val="4D384C"/>
                <w:rPrChange w:id="34" w:author="Nadine" w:date="2024-04-16T09:37:00Z">
                  <w:rPr>
                    <w:rStyle w:val="Other1"/>
                    <w:color w:val="4D384C"/>
                  </w:rPr>
                </w:rPrChange>
              </w:rPr>
              <w:t>?</w:t>
            </w:r>
          </w:p>
        </w:tc>
      </w:tr>
    </w:tbl>
    <w:p w:rsidR="002A554E" w:rsidRPr="00593C28" w:rsidRDefault="008C779C" w:rsidP="00993966">
      <w:pPr>
        <w:pStyle w:val="Bodytext10"/>
        <w:spacing w:line="240" w:lineRule="auto"/>
        <w:jc w:val="center"/>
        <w:rPr>
          <w:rFonts w:asciiTheme="majorBidi" w:hAnsiTheme="majorBidi" w:cstheme="majorBidi"/>
          <w:i/>
          <w:iCs/>
          <w:lang w:val="es-AR"/>
          <w:rPrChange w:id="35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color w:val="3FC1CC"/>
          <w:lang w:val="es-AR"/>
          <w:rPrChange w:id="36" w:author="Nadine" w:date="2024-04-16T09:37:00Z">
            <w:rPr>
              <w:rStyle w:val="Bodytext1"/>
              <w:color w:val="3FC1CC"/>
              <w:lang w:val="es-AR"/>
            </w:rPr>
          </w:rPrChange>
        </w:rPr>
        <w:lastRenderedPageBreak/>
        <w:t xml:space="preserve">El </w:t>
      </w:r>
      <w:del w:id="37" w:author="Nadine" w:date="2024-04-16T08:47:00Z">
        <w:r w:rsidRPr="00593C28" w:rsidDel="00993966">
          <w:rPr>
            <w:rStyle w:val="Bodytext1"/>
            <w:rFonts w:asciiTheme="majorBidi" w:hAnsiTheme="majorBidi" w:cstheme="majorBidi"/>
            <w:color w:val="3FC1CC"/>
            <w:lang w:val="es-AR"/>
            <w:rPrChange w:id="38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delText>rally del Bund alemán-estadounidense</w:delText>
        </w:r>
      </w:del>
      <w:ins w:id="39" w:author="Nadine" w:date="2024-04-16T08:47:00Z">
        <w:r w:rsidR="00993966" w:rsidRPr="00593C28">
          <w:rPr>
            <w:rStyle w:val="Bodytext1"/>
            <w:rFonts w:asciiTheme="majorBidi" w:hAnsiTheme="majorBidi" w:cstheme="majorBidi"/>
            <w:color w:val="3FC1CC"/>
            <w:lang w:val="es-AR"/>
            <w:rPrChange w:id="40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t>mitin del «</w:t>
        </w:r>
        <w:r w:rsidR="00993966" w:rsidRPr="00593C28">
          <w:rPr>
            <w:rStyle w:val="Bodytext1"/>
            <w:rFonts w:asciiTheme="majorBidi" w:hAnsiTheme="majorBidi" w:cstheme="majorBidi"/>
            <w:i/>
            <w:iCs/>
            <w:color w:val="3FC1CC"/>
            <w:lang w:val="es-AR"/>
            <w:rPrChange w:id="41" w:author="Nadine" w:date="2024-04-16T09:37:00Z">
              <w:rPr>
                <w:rStyle w:val="Bodytext1"/>
                <w:i/>
                <w:iCs/>
                <w:color w:val="3FC1CC"/>
                <w:lang w:val="es-AR"/>
              </w:rPr>
            </w:rPrChange>
          </w:rPr>
          <w:t>German American Bund»</w:t>
        </w:r>
      </w:ins>
    </w:p>
    <w:p w:rsidR="002A554E" w:rsidRPr="00593C28" w:rsidRDefault="008C779C">
      <w:pPr>
        <w:pStyle w:val="Bodytext10"/>
        <w:jc w:val="both"/>
        <w:rPr>
          <w:rFonts w:asciiTheme="majorBidi" w:hAnsiTheme="majorBidi" w:cstheme="majorBidi"/>
          <w:lang w:val="es-AR"/>
          <w:rPrChange w:id="42" w:author="Nadine" w:date="2024-04-16T09:37:00Z">
            <w:rPr>
              <w:lang w:val="es-AR"/>
            </w:rPr>
          </w:rPrChange>
        </w:rPr>
        <w:pPrChange w:id="43" w:author="Nadine" w:date="2024-04-16T08:50:00Z">
          <w:pPr>
            <w:pStyle w:val="Bodytext10"/>
          </w:pPr>
        </w:pPrChange>
      </w:pPr>
      <w:r w:rsidRPr="00593C28">
        <w:rPr>
          <w:rStyle w:val="Bodytext1"/>
          <w:rFonts w:asciiTheme="majorBidi" w:hAnsiTheme="majorBidi" w:cstheme="majorBidi"/>
          <w:lang w:val="es-AR"/>
          <w:rPrChange w:id="44" w:author="Nadine" w:date="2024-04-16T09:37:00Z">
            <w:rPr>
              <w:rStyle w:val="Bodytext1"/>
              <w:lang w:val="es-AR"/>
            </w:rPr>
          </w:rPrChange>
        </w:rPr>
        <w:t xml:space="preserve">En febrero de 1939, el </w:t>
      </w:r>
      <w:del w:id="45" w:author="Nadine" w:date="2024-04-16T08:47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46" w:author="Nadine" w:date="2024-04-16T09:37:00Z">
              <w:rPr>
                <w:rStyle w:val="Bodytext1"/>
                <w:lang w:val="es-AR"/>
              </w:rPr>
            </w:rPrChange>
          </w:rPr>
          <w:delText>Bund Alemán Americano</w:delText>
        </w:r>
      </w:del>
      <w:ins w:id="47" w:author="Nadine" w:date="2024-04-16T08:47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48" w:author="Nadine" w:date="2024-04-16T09:37:00Z">
              <w:rPr>
                <w:rStyle w:val="Bodytext1"/>
                <w:lang w:val="es-AR"/>
              </w:rPr>
            </w:rPrChange>
          </w:rPr>
          <w:t>«</w:t>
        </w:r>
        <w:r w:rsidR="00993966" w:rsidRPr="00593C28">
          <w:rPr>
            <w:rStyle w:val="Bodytext1"/>
            <w:rFonts w:asciiTheme="majorBidi" w:hAnsiTheme="majorBidi" w:cstheme="majorBidi"/>
            <w:i/>
            <w:iCs/>
            <w:lang w:val="es-AR"/>
            <w:rPrChange w:id="49" w:author="Nadine" w:date="2024-04-16T09:37:00Z">
              <w:rPr>
                <w:rStyle w:val="Bodytext1"/>
                <w:i/>
                <w:iCs/>
                <w:lang w:val="es-AR"/>
              </w:rPr>
            </w:rPrChange>
          </w:rPr>
          <w:t>German American Bund</w:t>
        </w:r>
      </w:ins>
      <w:ins w:id="50" w:author="Nadine" w:date="2024-04-16T08:48:00Z">
        <w:r w:rsidR="00993966" w:rsidRPr="00593C28">
          <w:rPr>
            <w:rStyle w:val="Bodytext1"/>
            <w:rFonts w:asciiTheme="majorBidi" w:hAnsiTheme="majorBidi" w:cstheme="majorBidi"/>
            <w:i/>
            <w:iCs/>
            <w:lang w:val="es-AR"/>
            <w:rPrChange w:id="51" w:author="Nadine" w:date="2024-04-16T09:37:00Z">
              <w:rPr>
                <w:rStyle w:val="Bodytext1"/>
                <w:i/>
                <w:iCs/>
                <w:lang w:val="es-AR"/>
              </w:rPr>
            </w:rPrChange>
          </w:rPr>
          <w:t>»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52" w:author="Nadine" w:date="2024-04-16T09:37:00Z">
            <w:rPr>
              <w:rStyle w:val="Bodytext1"/>
              <w:lang w:val="es-AR"/>
            </w:rPr>
          </w:rPrChange>
        </w:rPr>
        <w:t xml:space="preserve"> celebró </w:t>
      </w:r>
      <w:del w:id="53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54" w:author="Nadine" w:date="2024-04-16T09:37:00Z">
              <w:rPr>
                <w:rStyle w:val="Bodytext1"/>
                <w:lang w:val="es-AR"/>
              </w:rPr>
            </w:rPrChange>
          </w:rPr>
          <w:delText>una manifestación</w:delText>
        </w:r>
      </w:del>
      <w:ins w:id="55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56" w:author="Nadine" w:date="2024-04-16T09:37:00Z">
              <w:rPr>
                <w:rStyle w:val="Bodytext1"/>
                <w:lang w:val="es-AR"/>
              </w:rPr>
            </w:rPrChange>
          </w:rPr>
          <w:t xml:space="preserve">un </w:t>
        </w:r>
        <w:proofErr w:type="spellStart"/>
        <w:r w:rsidR="00993966" w:rsidRPr="00593C28">
          <w:rPr>
            <w:rStyle w:val="Bodytext1"/>
            <w:rFonts w:asciiTheme="majorBidi" w:hAnsiTheme="majorBidi" w:cstheme="majorBidi"/>
            <w:lang w:val="es-AR"/>
            <w:rPrChange w:id="57" w:author="Nadine" w:date="2024-04-16T09:37:00Z">
              <w:rPr>
                <w:rStyle w:val="Bodytext1"/>
                <w:lang w:val="es-AR"/>
              </w:rPr>
            </w:rPrChange>
          </w:rPr>
          <w:t>mitín</w:t>
        </w:r>
      </w:ins>
      <w:proofErr w:type="spellEnd"/>
      <w:r w:rsidRPr="00593C28">
        <w:rPr>
          <w:rStyle w:val="Bodytext1"/>
          <w:rFonts w:asciiTheme="majorBidi" w:hAnsiTheme="majorBidi" w:cstheme="majorBidi"/>
          <w:lang w:val="es-AR"/>
          <w:rPrChange w:id="58" w:author="Nadine" w:date="2024-04-16T09:37:00Z">
            <w:rPr>
              <w:rStyle w:val="Bodytext1"/>
              <w:lang w:val="es-AR"/>
            </w:rPr>
          </w:rPrChange>
        </w:rPr>
        <w:t xml:space="preserve"> </w:t>
      </w:r>
      <w:del w:id="59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60" w:author="Nadine" w:date="2024-04-16T09:37:00Z">
              <w:rPr>
                <w:rStyle w:val="Bodytext1"/>
                <w:lang w:val="es-AR"/>
              </w:rPr>
            </w:rPrChange>
          </w:rPr>
          <w:delText>“</w:delText>
        </w:r>
      </w:del>
      <w:ins w:id="61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62" w:author="Nadine" w:date="2024-04-16T09:37:00Z">
              <w:rPr>
                <w:rStyle w:val="Bodytext1"/>
                <w:lang w:val="es-AR"/>
              </w:rPr>
            </w:rPrChange>
          </w:rPr>
          <w:t>«</w:t>
        </w:r>
      </w:ins>
      <w:proofErr w:type="spellStart"/>
      <w:r w:rsidRPr="00593C28">
        <w:rPr>
          <w:rStyle w:val="Bodytext1"/>
          <w:rFonts w:asciiTheme="majorBidi" w:hAnsiTheme="majorBidi" w:cstheme="majorBidi"/>
          <w:lang w:val="es-AR"/>
          <w:rPrChange w:id="63" w:author="Nadine" w:date="2024-04-16T09:37:00Z">
            <w:rPr>
              <w:rStyle w:val="Bodytext1"/>
              <w:lang w:val="es-AR"/>
            </w:rPr>
          </w:rPrChange>
        </w:rPr>
        <w:t>proestadounidense</w:t>
      </w:r>
      <w:proofErr w:type="spellEnd"/>
      <w:del w:id="64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65" w:author="Nadine" w:date="2024-04-16T09:37:00Z">
              <w:rPr>
                <w:rStyle w:val="Bodytext1"/>
                <w:lang w:val="es-AR"/>
              </w:rPr>
            </w:rPrChange>
          </w:rPr>
          <w:delText xml:space="preserve">” </w:delText>
        </w:r>
      </w:del>
      <w:ins w:id="66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67" w:author="Nadine" w:date="2024-04-16T09:37:00Z">
              <w:rPr>
                <w:rStyle w:val="Bodytext1"/>
                <w:lang w:val="es-AR"/>
              </w:rPr>
            </w:rPrChange>
          </w:rPr>
          <w:t xml:space="preserve">»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68" w:author="Nadine" w:date="2024-04-16T09:37:00Z">
            <w:rPr>
              <w:rStyle w:val="Bodytext1"/>
              <w:lang w:val="es-AR"/>
            </w:rPr>
          </w:rPrChange>
        </w:rPr>
        <w:t xml:space="preserve">en el Madison </w:t>
      </w:r>
      <w:proofErr w:type="spellStart"/>
      <w:r w:rsidRPr="00593C28">
        <w:rPr>
          <w:rStyle w:val="Bodytext1"/>
          <w:rFonts w:asciiTheme="majorBidi" w:hAnsiTheme="majorBidi" w:cstheme="majorBidi"/>
          <w:lang w:val="es-AR"/>
          <w:rPrChange w:id="69" w:author="Nadine" w:date="2024-04-16T09:37:00Z">
            <w:rPr>
              <w:rStyle w:val="Bodytext1"/>
              <w:lang w:val="es-AR"/>
            </w:rPr>
          </w:rPrChange>
        </w:rPr>
        <w:t>Square</w:t>
      </w:r>
      <w:proofErr w:type="spellEnd"/>
      <w:r w:rsidRPr="00593C28">
        <w:rPr>
          <w:rStyle w:val="Bodytext1"/>
          <w:rFonts w:asciiTheme="majorBidi" w:hAnsiTheme="majorBidi" w:cstheme="majorBidi"/>
          <w:lang w:val="es-AR"/>
          <w:rPrChange w:id="70" w:author="Nadine" w:date="2024-04-16T09:37:00Z">
            <w:rPr>
              <w:rStyle w:val="Bodytext1"/>
              <w:lang w:val="es-AR"/>
            </w:rPr>
          </w:rPrChange>
        </w:rPr>
        <w:t xml:space="preserve"> Garden de la ciudad de Nueva York. Aproximadamente 25.000 personas reclamaron ser miembros del </w:t>
      </w:r>
      <w:r w:rsidRPr="00593C28">
        <w:rPr>
          <w:rStyle w:val="Bodytext1"/>
          <w:rFonts w:asciiTheme="majorBidi" w:hAnsiTheme="majorBidi" w:cstheme="majorBidi"/>
          <w:i/>
          <w:iCs/>
          <w:lang w:val="es-AR"/>
          <w:rPrChange w:id="71" w:author="Nadine" w:date="2024-04-16T09:37:00Z">
            <w:rPr>
              <w:rStyle w:val="Bodytext1"/>
              <w:lang w:val="es-AR"/>
            </w:rPr>
          </w:rPrChange>
        </w:rPr>
        <w:t>Bund</w:t>
      </w:r>
      <w:r w:rsidRPr="00593C28">
        <w:rPr>
          <w:rStyle w:val="Bodytext1"/>
          <w:rFonts w:asciiTheme="majorBidi" w:hAnsiTheme="majorBidi" w:cstheme="majorBidi"/>
          <w:lang w:val="es-AR"/>
          <w:rPrChange w:id="72" w:author="Nadine" w:date="2024-04-16T09:37:00Z">
            <w:rPr>
              <w:rStyle w:val="Bodytext1"/>
              <w:lang w:val="es-AR"/>
            </w:rPr>
          </w:rPrChange>
        </w:rPr>
        <w:t xml:space="preserve"> y apoyaron el ascenso del fascismo en Europa. Se </w:t>
      </w:r>
      <w:del w:id="73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74" w:author="Nadine" w:date="2024-04-16T09:37:00Z">
              <w:rPr>
                <w:rStyle w:val="Bodytext1"/>
                <w:lang w:val="es-AR"/>
              </w:rPr>
            </w:rPrChange>
          </w:rPr>
          <w:delText xml:space="preserve">exhibían </w:delText>
        </w:r>
      </w:del>
      <w:proofErr w:type="spellStart"/>
      <w:ins w:id="75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76" w:author="Nadine" w:date="2024-04-16T09:37:00Z">
              <w:rPr>
                <w:rStyle w:val="Bodytext1"/>
                <w:lang w:val="es-AR"/>
              </w:rPr>
            </w:rPrChange>
          </w:rPr>
          <w:t>exhibíeron</w:t>
        </w:r>
        <w:proofErr w:type="spellEnd"/>
        <w:r w:rsidR="00993966" w:rsidRPr="00593C28">
          <w:rPr>
            <w:rStyle w:val="Bodytext1"/>
            <w:rFonts w:asciiTheme="majorBidi" w:hAnsiTheme="majorBidi" w:cstheme="majorBidi"/>
            <w:lang w:val="es-AR"/>
            <w:rPrChange w:id="77" w:author="Nadine" w:date="2024-04-16T09:37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78" w:author="Nadine" w:date="2024-04-16T09:37:00Z">
            <w:rPr>
              <w:rStyle w:val="Bodytext1"/>
              <w:lang w:val="es-AR"/>
            </w:rPr>
          </w:rPrChange>
        </w:rPr>
        <w:t xml:space="preserve">esvásticas junto a una gran imagen de George Washington. Los discursos y pancartas </w:t>
      </w:r>
      <w:del w:id="79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80" w:author="Nadine" w:date="2024-04-16T09:37:00Z">
              <w:rPr>
                <w:rStyle w:val="Bodytext1"/>
                <w:lang w:val="es-AR"/>
              </w:rPr>
            </w:rPrChange>
          </w:rPr>
          <w:delText>que contenían</w:delText>
        </w:r>
      </w:del>
      <w:ins w:id="81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82" w:author="Nadine" w:date="2024-04-16T09:37:00Z">
              <w:rPr>
                <w:rStyle w:val="Bodytext1"/>
                <w:lang w:val="es-AR"/>
              </w:rPr>
            </w:rPrChange>
          </w:rPr>
          <w:t>con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83" w:author="Nadine" w:date="2024-04-16T09:37:00Z">
            <w:rPr>
              <w:rStyle w:val="Bodytext1"/>
              <w:lang w:val="es-AR"/>
            </w:rPr>
          </w:rPrChange>
        </w:rPr>
        <w:t xml:space="preserve"> lenguaje antisemita fueron parte de los eventos de </w:t>
      </w:r>
      <w:del w:id="84" w:author="Nadine" w:date="2024-04-16T08:48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85" w:author="Nadine" w:date="2024-04-16T09:37:00Z">
              <w:rPr>
                <w:rStyle w:val="Bodytext1"/>
                <w:lang w:val="es-AR"/>
              </w:rPr>
            </w:rPrChange>
          </w:rPr>
          <w:delText xml:space="preserve">la </w:delText>
        </w:r>
      </w:del>
      <w:ins w:id="86" w:author="Nadine" w:date="2024-04-16T08:48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87" w:author="Nadine" w:date="2024-04-16T09:37:00Z">
              <w:rPr>
                <w:rStyle w:val="Bodytext1"/>
                <w:lang w:val="es-AR"/>
              </w:rPr>
            </w:rPrChange>
          </w:rPr>
          <w:t xml:space="preserve">esa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88" w:author="Nadine" w:date="2024-04-16T09:37:00Z">
            <w:rPr>
              <w:rStyle w:val="Bodytext1"/>
              <w:lang w:val="es-AR"/>
            </w:rPr>
          </w:rPrChange>
        </w:rPr>
        <w:t xml:space="preserve">noche, al igual que personas vestidas con uniformes </w:t>
      </w:r>
      <w:del w:id="89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90" w:author="Nadine" w:date="2024-04-16T09:37:00Z">
              <w:rPr>
                <w:rStyle w:val="Bodytext1"/>
                <w:lang w:val="es-AR"/>
              </w:rPr>
            </w:rPrChange>
          </w:rPr>
          <w:delText>de las tropas de asalto</w:delText>
        </w:r>
      </w:del>
      <w:ins w:id="91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92" w:author="Nadine" w:date="2024-04-16T09:37:00Z">
              <w:rPr>
                <w:rStyle w:val="Bodytext1"/>
                <w:lang w:val="es-AR"/>
              </w:rPr>
            </w:rPrChange>
          </w:rPr>
          <w:t>de los soldados de choque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93" w:author="Nadine" w:date="2024-04-16T09:37:00Z">
            <w:rPr>
              <w:rStyle w:val="Bodytext1"/>
              <w:lang w:val="es-AR"/>
            </w:rPr>
          </w:rPrChange>
        </w:rPr>
        <w:t xml:space="preserve">. Según el artículo del New York Times </w:t>
      </w:r>
      <w:del w:id="94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95" w:author="Nadine" w:date="2024-04-16T09:37:00Z">
              <w:rPr>
                <w:rStyle w:val="Bodytext1"/>
                <w:lang w:val="es-AR"/>
              </w:rPr>
            </w:rPrChange>
          </w:rPr>
          <w:delText>“</w:delText>
        </w:r>
      </w:del>
      <w:ins w:id="96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97" w:author="Nadine" w:date="2024-04-16T09:37:00Z">
              <w:rPr>
                <w:rStyle w:val="Bodytext1"/>
                <w:lang w:val="es-AR"/>
              </w:rPr>
            </w:rPrChange>
          </w:rPr>
          <w:t>«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98" w:author="Nadine" w:date="2024-04-16T09:37:00Z">
            <w:rPr>
              <w:rStyle w:val="Bodytext1"/>
              <w:lang w:val="es-AR"/>
            </w:rPr>
          </w:rPrChange>
        </w:rPr>
        <w:t xml:space="preserve">22.000 nazis celebran una manifestación en </w:t>
      </w:r>
      <w:del w:id="99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00" w:author="Nadine" w:date="2024-04-16T09:37:00Z">
              <w:rPr>
                <w:rStyle w:val="Bodytext1"/>
                <w:lang w:val="es-AR"/>
              </w:rPr>
            </w:rPrChange>
          </w:rPr>
          <w:delText>un jardín</w:delText>
        </w:r>
      </w:del>
      <w:ins w:id="101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02" w:author="Nadine" w:date="2024-04-16T09:37:00Z">
              <w:rPr>
                <w:rStyle w:val="Bodytext1"/>
                <w:lang w:val="es-AR"/>
              </w:rPr>
            </w:rPrChange>
          </w:rPr>
          <w:t>el Garden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03" w:author="Nadine" w:date="2024-04-16T09:37:00Z">
            <w:rPr>
              <w:rStyle w:val="Bodytext1"/>
              <w:lang w:val="es-AR"/>
            </w:rPr>
          </w:rPrChange>
        </w:rPr>
        <w:t xml:space="preserve">; La policía </w:t>
      </w:r>
      <w:del w:id="104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05" w:author="Nadine" w:date="2024-04-16T09:37:00Z">
              <w:rPr>
                <w:rStyle w:val="Bodytext1"/>
                <w:lang w:val="es-AR"/>
              </w:rPr>
            </w:rPrChange>
          </w:rPr>
          <w:delText xml:space="preserve">controla </w:delText>
        </w:r>
      </w:del>
      <w:ins w:id="106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07" w:author="Nadine" w:date="2024-04-16T09:37:00Z">
              <w:rPr>
                <w:rStyle w:val="Bodytext1"/>
                <w:lang w:val="es-AR"/>
              </w:rPr>
            </w:rPrChange>
          </w:rPr>
          <w:t xml:space="preserve">revisa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08" w:author="Nadine" w:date="2024-04-16T09:37:00Z">
            <w:rPr>
              <w:rStyle w:val="Bodytext1"/>
              <w:lang w:val="es-AR"/>
            </w:rPr>
          </w:rPrChange>
        </w:rPr>
        <w:t xml:space="preserve">a </w:t>
      </w:r>
      <w:del w:id="109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10" w:author="Nadine" w:date="2024-04-16T09:37:00Z">
              <w:rPr>
                <w:rStyle w:val="Bodytext1"/>
                <w:lang w:val="es-AR"/>
              </w:rPr>
            </w:rPrChange>
          </w:rPr>
          <w:delText>los enemigos</w:delText>
        </w:r>
      </w:del>
      <w:ins w:id="111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12" w:author="Nadine" w:date="2024-04-16T09:37:00Z">
              <w:rPr>
                <w:rStyle w:val="Bodytext1"/>
                <w:lang w:val="es-AR"/>
              </w:rPr>
            </w:rPrChange>
          </w:rPr>
          <w:t>los oponentes</w:t>
        </w:r>
      </w:ins>
      <w:del w:id="113" w:author="Nadine" w:date="2024-04-16T08:49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14" w:author="Nadine" w:date="2024-04-16T09:37:00Z">
              <w:rPr>
                <w:rStyle w:val="Bodytext1"/>
                <w:lang w:val="es-AR"/>
              </w:rPr>
            </w:rPrChange>
          </w:rPr>
          <w:delText xml:space="preserve">”, </w:delText>
        </w:r>
      </w:del>
      <w:ins w:id="115" w:author="Nadine" w:date="2024-04-16T08:49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16" w:author="Nadine" w:date="2024-04-16T09:37:00Z">
              <w:rPr>
                <w:rStyle w:val="Bodytext1"/>
                <w:lang w:val="es-AR"/>
              </w:rPr>
            </w:rPrChange>
          </w:rPr>
          <w:t xml:space="preserve">»,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17" w:author="Nadine" w:date="2024-04-16T09:37:00Z">
            <w:rPr>
              <w:rStyle w:val="Bodytext1"/>
              <w:lang w:val="es-AR"/>
            </w:rPr>
          </w:rPrChange>
        </w:rPr>
        <w:t xml:space="preserve">la reunión fue dirigida por Fritz Kuhn, </w:t>
      </w:r>
      <w:del w:id="118" w:author="Nadine" w:date="2024-04-16T08:50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19" w:author="Nadine" w:date="2024-04-16T09:37:00Z">
              <w:rPr>
                <w:rStyle w:val="Bodytext1"/>
                <w:lang w:val="es-AR"/>
              </w:rPr>
            </w:rPrChange>
          </w:rPr>
          <w:delText>“</w:delText>
        </w:r>
      </w:del>
      <w:ins w:id="120" w:author="Nadine" w:date="2024-04-16T08:50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21" w:author="Nadine" w:date="2024-04-16T09:37:00Z">
              <w:rPr>
                <w:rStyle w:val="Bodytext1"/>
                <w:lang w:val="es-AR"/>
              </w:rPr>
            </w:rPrChange>
          </w:rPr>
          <w:t>«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22" w:author="Nadine" w:date="2024-04-16T09:37:00Z">
            <w:rPr>
              <w:rStyle w:val="Bodytext1"/>
              <w:lang w:val="es-AR"/>
            </w:rPr>
          </w:rPrChange>
        </w:rPr>
        <w:t xml:space="preserve">uno de los </w:t>
      </w:r>
      <w:ins w:id="123" w:author="Nadine" w:date="2024-04-16T08:50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24" w:author="Nadine" w:date="2024-04-16T09:37:00Z">
              <w:rPr>
                <w:rStyle w:val="Bodytext1"/>
                <w:lang w:val="es-AR"/>
              </w:rPr>
            </w:rPrChange>
          </w:rPr>
          <w:t xml:space="preserve">primeros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25" w:author="Nadine" w:date="2024-04-16T09:37:00Z">
            <w:rPr>
              <w:rStyle w:val="Bodytext1"/>
              <w:lang w:val="es-AR"/>
            </w:rPr>
          </w:rPrChange>
        </w:rPr>
        <w:t xml:space="preserve">seguidores </w:t>
      </w:r>
      <w:del w:id="126" w:author="Nadine" w:date="2024-04-16T08:50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27" w:author="Nadine" w:date="2024-04-16T09:37:00Z">
              <w:rPr>
                <w:rStyle w:val="Bodytext1"/>
                <w:lang w:val="es-AR"/>
              </w:rPr>
            </w:rPrChange>
          </w:rPr>
          <w:delText xml:space="preserve">originales 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128" w:author="Nadine" w:date="2024-04-16T09:37:00Z">
            <w:rPr>
              <w:rStyle w:val="Bodytext1"/>
              <w:lang w:val="es-AR"/>
            </w:rPr>
          </w:rPrChange>
        </w:rPr>
        <w:t xml:space="preserve">de Hitler en </w:t>
      </w:r>
      <w:proofErr w:type="spellStart"/>
      <w:r w:rsidRPr="00593C28">
        <w:rPr>
          <w:rStyle w:val="Bodytext1"/>
          <w:rFonts w:asciiTheme="majorBidi" w:hAnsiTheme="majorBidi" w:cstheme="majorBidi"/>
          <w:lang w:val="es-AR"/>
          <w:rPrChange w:id="129" w:author="Nadine" w:date="2024-04-16T09:37:00Z">
            <w:rPr>
              <w:rStyle w:val="Bodytext1"/>
              <w:lang w:val="es-AR"/>
            </w:rPr>
          </w:rPrChange>
        </w:rPr>
        <w:t>Munich</w:t>
      </w:r>
      <w:proofErr w:type="spellEnd"/>
      <w:r w:rsidRPr="00593C28">
        <w:rPr>
          <w:rStyle w:val="Bodytext1"/>
          <w:rFonts w:asciiTheme="majorBidi" w:hAnsiTheme="majorBidi" w:cstheme="majorBidi"/>
          <w:lang w:val="es-AR"/>
          <w:rPrChange w:id="130" w:author="Nadine" w:date="2024-04-16T09:37:00Z">
            <w:rPr>
              <w:rStyle w:val="Bodytext1"/>
              <w:lang w:val="es-AR"/>
            </w:rPr>
          </w:rPrChange>
        </w:rPr>
        <w:t xml:space="preserve"> en 1923</w:t>
      </w:r>
      <w:del w:id="131" w:author="Nadine" w:date="2024-04-16T08:50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32" w:author="Nadine" w:date="2024-04-16T09:37:00Z">
              <w:rPr>
                <w:rStyle w:val="Bodytext1"/>
                <w:lang w:val="es-AR"/>
              </w:rPr>
            </w:rPrChange>
          </w:rPr>
          <w:delText>”.</w:delText>
        </w:r>
      </w:del>
      <w:ins w:id="133" w:author="Nadine" w:date="2024-04-16T08:50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34" w:author="Nadine" w:date="2024-04-16T09:37:00Z">
              <w:rPr>
                <w:rStyle w:val="Bodytext1"/>
                <w:lang w:val="es-AR"/>
              </w:rPr>
            </w:rPrChange>
          </w:rPr>
          <w:t>».</w:t>
        </w:r>
      </w:ins>
    </w:p>
    <w:p w:rsidR="002A554E" w:rsidRPr="00593C28" w:rsidRDefault="008C779C" w:rsidP="000F1532">
      <w:pPr>
        <w:pStyle w:val="Bodytext10"/>
        <w:spacing w:line="300" w:lineRule="auto"/>
        <w:rPr>
          <w:rFonts w:asciiTheme="majorBidi" w:hAnsiTheme="majorBidi" w:cstheme="majorBidi"/>
          <w:lang w:val="es-AR"/>
          <w:rPrChange w:id="135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136" w:author="Nadine" w:date="2024-04-16T09:37:00Z">
            <w:rPr>
              <w:rStyle w:val="Bodytext1"/>
              <w:lang w:val="es-AR"/>
            </w:rPr>
          </w:rPrChange>
        </w:rPr>
        <w:t xml:space="preserve">Manifestantes antinazis se reunieron frente al Madison </w:t>
      </w:r>
      <w:proofErr w:type="spellStart"/>
      <w:r w:rsidRPr="00593C28">
        <w:rPr>
          <w:rStyle w:val="Bodytext1"/>
          <w:rFonts w:asciiTheme="majorBidi" w:hAnsiTheme="majorBidi" w:cstheme="majorBidi"/>
          <w:lang w:val="es-AR"/>
          <w:rPrChange w:id="137" w:author="Nadine" w:date="2024-04-16T09:37:00Z">
            <w:rPr>
              <w:rStyle w:val="Bodytext1"/>
              <w:lang w:val="es-AR"/>
            </w:rPr>
          </w:rPrChange>
        </w:rPr>
        <w:t>Square</w:t>
      </w:r>
      <w:proofErr w:type="spellEnd"/>
      <w:r w:rsidRPr="00593C28">
        <w:rPr>
          <w:rStyle w:val="Bodytext1"/>
          <w:rFonts w:asciiTheme="majorBidi" w:hAnsiTheme="majorBidi" w:cstheme="majorBidi"/>
          <w:lang w:val="es-AR"/>
          <w:rPrChange w:id="138" w:author="Nadine" w:date="2024-04-16T09:37:00Z">
            <w:rPr>
              <w:rStyle w:val="Bodytext1"/>
              <w:lang w:val="es-AR"/>
            </w:rPr>
          </w:rPrChange>
        </w:rPr>
        <w:t xml:space="preserve"> Garden y el alcalde </w:t>
      </w:r>
      <w:proofErr w:type="spellStart"/>
      <w:r w:rsidRPr="00593C28">
        <w:rPr>
          <w:rStyle w:val="Bodytext1"/>
          <w:rFonts w:asciiTheme="majorBidi" w:hAnsiTheme="majorBidi" w:cstheme="majorBidi"/>
          <w:lang w:val="es-AR"/>
          <w:rPrChange w:id="139" w:author="Nadine" w:date="2024-04-16T09:37:00Z">
            <w:rPr>
              <w:rStyle w:val="Bodytext1"/>
              <w:lang w:val="es-AR"/>
            </w:rPr>
          </w:rPrChange>
        </w:rPr>
        <w:t>Fiorello</w:t>
      </w:r>
      <w:proofErr w:type="spellEnd"/>
      <w:r w:rsidRPr="00593C28">
        <w:rPr>
          <w:rStyle w:val="Bodytext1"/>
          <w:rFonts w:asciiTheme="majorBidi" w:hAnsiTheme="majorBidi" w:cstheme="majorBidi"/>
          <w:lang w:val="es-AR"/>
          <w:rPrChange w:id="140" w:author="Nadine" w:date="2024-04-16T09:37:00Z">
            <w:rPr>
              <w:rStyle w:val="Bodytext1"/>
              <w:lang w:val="es-AR"/>
            </w:rPr>
          </w:rPrChange>
        </w:rPr>
        <w:t xml:space="preserve"> La Guardia envió</w:t>
      </w:r>
      <w:ins w:id="141" w:author="Nadine" w:date="2024-04-16T08:50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42" w:author="Nadine" w:date="2024-04-16T09:37:00Z">
              <w:rPr>
                <w:rStyle w:val="Bodytext1"/>
                <w:lang w:val="es-AR"/>
              </w:rPr>
            </w:rPrChange>
          </w:rPr>
          <w:t xml:space="preserve"> al evento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43" w:author="Nadine" w:date="2024-04-16T09:37:00Z">
            <w:rPr>
              <w:rStyle w:val="Bodytext1"/>
              <w:lang w:val="es-AR"/>
            </w:rPr>
          </w:rPrChange>
        </w:rPr>
        <w:t xml:space="preserve"> 1</w:t>
      </w:r>
      <w:del w:id="144" w:author="Nadine" w:date="2024-04-16T08:50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45" w:author="Nadine" w:date="2024-04-16T09:37:00Z">
              <w:rPr>
                <w:rStyle w:val="Bodytext1"/>
                <w:lang w:val="es-AR"/>
              </w:rPr>
            </w:rPrChange>
          </w:rPr>
          <w:delText>.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146" w:author="Nadine" w:date="2024-04-16T09:37:00Z">
            <w:rPr>
              <w:rStyle w:val="Bodytext1"/>
              <w:lang w:val="es-AR"/>
            </w:rPr>
          </w:rPrChange>
        </w:rPr>
        <w:t>700 policías uniformados y vestidos de civil</w:t>
      </w:r>
      <w:del w:id="147" w:author="Nadine" w:date="2024-04-16T08:50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48" w:author="Nadine" w:date="2024-04-16T09:37:00Z">
              <w:rPr>
                <w:rStyle w:val="Bodytext1"/>
                <w:lang w:val="es-AR"/>
              </w:rPr>
            </w:rPrChange>
          </w:rPr>
          <w:delText xml:space="preserve"> al evento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149" w:author="Nadine" w:date="2024-04-16T09:37:00Z">
            <w:rPr>
              <w:rStyle w:val="Bodytext1"/>
              <w:lang w:val="es-AR"/>
            </w:rPr>
          </w:rPrChange>
        </w:rPr>
        <w:t>.</w:t>
      </w:r>
    </w:p>
    <w:p w:rsidR="002A554E" w:rsidRPr="00593C28" w:rsidRDefault="008C779C" w:rsidP="00993966">
      <w:pPr>
        <w:pStyle w:val="Bodytext10"/>
        <w:rPr>
          <w:rFonts w:asciiTheme="majorBidi" w:hAnsiTheme="majorBidi" w:cstheme="majorBidi"/>
          <w:lang w:val="es-AR"/>
          <w:rPrChange w:id="150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color w:val="3FC1CC"/>
          <w:lang w:val="es-AR"/>
          <w:rPrChange w:id="151" w:author="Nadine" w:date="2024-04-16T09:37:00Z">
            <w:rPr>
              <w:rStyle w:val="Bodytext1"/>
              <w:color w:val="3FC1CC"/>
              <w:lang w:val="es-AR"/>
            </w:rPr>
          </w:rPrChange>
        </w:rPr>
        <w:t xml:space="preserve">Después de ver la película </w:t>
      </w:r>
      <w:ins w:id="152" w:author="Nadine" w:date="2024-04-16T08:50:00Z">
        <w:r w:rsidR="00993966" w:rsidRPr="00593C28">
          <w:rPr>
            <w:rStyle w:val="Bodytext1"/>
            <w:rFonts w:asciiTheme="majorBidi" w:hAnsiTheme="majorBidi" w:cstheme="majorBidi"/>
            <w:color w:val="3FC1CC"/>
            <w:lang w:val="es-AR"/>
            <w:rPrChange w:id="153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t>«</w:t>
        </w:r>
      </w:ins>
      <w:r w:rsidRPr="00593C28">
        <w:rPr>
          <w:rStyle w:val="Bodytext1"/>
          <w:rFonts w:asciiTheme="majorBidi" w:hAnsiTheme="majorBidi" w:cstheme="majorBidi"/>
          <w:i/>
          <w:iCs/>
          <w:color w:val="3FC1CC"/>
          <w:lang w:val="es-AR"/>
          <w:rPrChange w:id="154" w:author="Nadine" w:date="2024-04-16T09:37:00Z">
            <w:rPr>
              <w:rStyle w:val="Bodytext1"/>
              <w:i/>
              <w:iCs/>
              <w:color w:val="3FC1CC"/>
              <w:lang w:val="es-AR"/>
            </w:rPr>
          </w:rPrChange>
        </w:rPr>
        <w:t>Una noche en el jardín</w:t>
      </w:r>
      <w:ins w:id="155" w:author="Nadine" w:date="2024-04-16T08:50:00Z">
        <w:r w:rsidR="00993966" w:rsidRPr="00593C28">
          <w:rPr>
            <w:rStyle w:val="Bodytext1"/>
            <w:rFonts w:asciiTheme="majorBidi" w:hAnsiTheme="majorBidi" w:cstheme="majorBidi"/>
            <w:i/>
            <w:iCs/>
            <w:color w:val="3FC1CC"/>
            <w:lang w:val="es-AR"/>
            <w:rPrChange w:id="156" w:author="Nadine" w:date="2024-04-16T09:37:00Z">
              <w:rPr>
                <w:rStyle w:val="Bodytext1"/>
                <w:i/>
                <w:iCs/>
                <w:color w:val="3FC1CC"/>
                <w:lang w:val="es-AR"/>
              </w:rPr>
            </w:rPrChange>
          </w:rPr>
          <w:t>»</w:t>
        </w:r>
      </w:ins>
      <w:r w:rsidRPr="00593C28">
        <w:rPr>
          <w:rStyle w:val="Bodytext1"/>
          <w:rFonts w:asciiTheme="majorBidi" w:hAnsiTheme="majorBidi" w:cstheme="majorBidi"/>
          <w:color w:val="3FC1CC"/>
          <w:lang w:val="es-AR"/>
          <w:rPrChange w:id="157" w:author="Nadine" w:date="2024-04-16T09:37:00Z">
            <w:rPr>
              <w:rStyle w:val="Bodytext1"/>
              <w:color w:val="3FC1CC"/>
              <w:lang w:val="es-AR"/>
            </w:rPr>
          </w:rPrChange>
        </w:rPr>
        <w:t xml:space="preserve"> o examinar las imágenes de la manifestación, </w:t>
      </w:r>
      <w:del w:id="158" w:author="Nadine" w:date="2024-04-16T08:50:00Z">
        <w:r w:rsidRPr="00593C28" w:rsidDel="00993966">
          <w:rPr>
            <w:rStyle w:val="Bodytext1"/>
            <w:rFonts w:asciiTheme="majorBidi" w:hAnsiTheme="majorBidi" w:cstheme="majorBidi"/>
            <w:color w:val="3FC1CC"/>
            <w:lang w:val="es-AR"/>
            <w:rPrChange w:id="159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delText xml:space="preserve">considere </w:delText>
        </w:r>
      </w:del>
      <w:ins w:id="160" w:author="Nadine" w:date="2024-04-16T08:50:00Z">
        <w:r w:rsidR="00993966" w:rsidRPr="00593C28">
          <w:rPr>
            <w:rStyle w:val="Bodytext1"/>
            <w:rFonts w:asciiTheme="majorBidi" w:hAnsiTheme="majorBidi" w:cstheme="majorBidi"/>
            <w:color w:val="3FC1CC"/>
            <w:lang w:val="es-AR"/>
            <w:rPrChange w:id="161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t>piens</w:t>
        </w:r>
      </w:ins>
      <w:ins w:id="162" w:author="Nadine" w:date="2024-04-16T08:51:00Z">
        <w:r w:rsidR="00993966" w:rsidRPr="00593C28">
          <w:rPr>
            <w:rStyle w:val="Bodytext1"/>
            <w:rFonts w:asciiTheme="majorBidi" w:hAnsiTheme="majorBidi" w:cstheme="majorBidi"/>
            <w:color w:val="3FC1CC"/>
            <w:lang w:val="es-AR"/>
            <w:rPrChange w:id="163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t>a</w:t>
        </w:r>
      </w:ins>
      <w:ins w:id="164" w:author="Nadine" w:date="2024-04-16T08:50:00Z">
        <w:r w:rsidR="00993966" w:rsidRPr="00593C28">
          <w:rPr>
            <w:rStyle w:val="Bodytext1"/>
            <w:rFonts w:asciiTheme="majorBidi" w:hAnsiTheme="majorBidi" w:cstheme="majorBidi"/>
            <w:color w:val="3FC1CC"/>
            <w:lang w:val="es-AR"/>
            <w:rPrChange w:id="165" w:author="Nadine" w:date="2024-04-16T09:37:00Z">
              <w:rPr>
                <w:rStyle w:val="Bodytext1"/>
                <w:color w:val="3FC1CC"/>
                <w:lang w:val="es-AR"/>
              </w:rPr>
            </w:rPrChange>
          </w:rPr>
          <w:t xml:space="preserve"> </w:t>
        </w:r>
      </w:ins>
      <w:r w:rsidRPr="00593C28">
        <w:rPr>
          <w:rStyle w:val="Bodytext1"/>
          <w:rFonts w:asciiTheme="majorBidi" w:hAnsiTheme="majorBidi" w:cstheme="majorBidi"/>
          <w:color w:val="3FC1CC"/>
          <w:lang w:val="es-AR"/>
          <w:rPrChange w:id="166" w:author="Nadine" w:date="2024-04-16T09:37:00Z">
            <w:rPr>
              <w:rStyle w:val="Bodytext1"/>
              <w:color w:val="3FC1CC"/>
              <w:lang w:val="es-AR"/>
            </w:rPr>
          </w:rPrChange>
        </w:rPr>
        <w:t>lo siguiente:</w:t>
      </w:r>
    </w:p>
    <w:p w:rsidR="002A554E" w:rsidRPr="00593C28" w:rsidRDefault="008C779C">
      <w:pPr>
        <w:pStyle w:val="Bodytext10"/>
        <w:numPr>
          <w:ilvl w:val="0"/>
          <w:numId w:val="1"/>
        </w:numPr>
        <w:tabs>
          <w:tab w:val="left" w:pos="237"/>
        </w:tabs>
        <w:spacing w:after="1300"/>
        <w:rPr>
          <w:rFonts w:asciiTheme="majorBidi" w:hAnsiTheme="majorBidi" w:cstheme="majorBidi"/>
          <w:lang w:val="es-AR"/>
          <w:rPrChange w:id="167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168" w:author="Nadine" w:date="2024-04-16T09:37:00Z">
            <w:rPr>
              <w:rStyle w:val="Bodytext1"/>
              <w:lang w:val="es-AR"/>
            </w:rPr>
          </w:rPrChange>
        </w:rPr>
        <w:t>¿Qué ejemplos de propaganda se pueden identificar?</w:t>
      </w:r>
    </w:p>
    <w:p w:rsidR="002A554E" w:rsidRPr="00593C28" w:rsidRDefault="008C779C" w:rsidP="00993966">
      <w:pPr>
        <w:pStyle w:val="Bodytext10"/>
        <w:numPr>
          <w:ilvl w:val="0"/>
          <w:numId w:val="1"/>
        </w:numPr>
        <w:tabs>
          <w:tab w:val="left" w:pos="270"/>
        </w:tabs>
        <w:spacing w:after="1340" w:line="240" w:lineRule="auto"/>
        <w:rPr>
          <w:rFonts w:asciiTheme="majorBidi" w:hAnsiTheme="majorBidi" w:cstheme="majorBidi"/>
          <w:lang w:val="es-AR"/>
          <w:rPrChange w:id="169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170" w:author="Nadine" w:date="2024-04-16T09:37:00Z">
            <w:rPr>
              <w:rStyle w:val="Bodytext1"/>
              <w:lang w:val="es-AR"/>
            </w:rPr>
          </w:rPrChange>
        </w:rPr>
        <w:t xml:space="preserve">¿Tiene </w:t>
      </w:r>
      <w:ins w:id="171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72" w:author="Nadine" w:date="2024-04-16T09:37:00Z">
              <w:rPr>
                <w:rStyle w:val="Bodytext1"/>
                <w:lang w:val="es-AR"/>
              </w:rPr>
            </w:rPrChange>
          </w:rPr>
          <w:t xml:space="preserve">el lugar del evento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73" w:author="Nadine" w:date="2024-04-16T09:37:00Z">
            <w:rPr>
              <w:rStyle w:val="Bodytext1"/>
              <w:lang w:val="es-AR"/>
            </w:rPr>
          </w:rPrChange>
        </w:rPr>
        <w:t>algún significado</w:t>
      </w:r>
      <w:del w:id="174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75" w:author="Nadine" w:date="2024-04-16T09:37:00Z">
              <w:rPr>
                <w:rStyle w:val="Bodytext1"/>
                <w:lang w:val="es-AR"/>
              </w:rPr>
            </w:rPrChange>
          </w:rPr>
          <w:delText xml:space="preserve"> el lugar del evento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176" w:author="Nadine" w:date="2024-04-16T09:37:00Z">
            <w:rPr>
              <w:rStyle w:val="Bodytext1"/>
              <w:lang w:val="es-AR"/>
            </w:rPr>
          </w:rPrChange>
        </w:rPr>
        <w:t>?</w:t>
      </w:r>
    </w:p>
    <w:p w:rsidR="000F1532" w:rsidRPr="00593C28" w:rsidRDefault="008C779C" w:rsidP="00993966">
      <w:pPr>
        <w:pStyle w:val="Bodytext10"/>
        <w:numPr>
          <w:ilvl w:val="0"/>
          <w:numId w:val="1"/>
        </w:numPr>
        <w:tabs>
          <w:tab w:val="left" w:pos="270"/>
        </w:tabs>
        <w:spacing w:after="1340" w:line="240" w:lineRule="auto"/>
        <w:rPr>
          <w:rFonts w:asciiTheme="majorBidi" w:hAnsiTheme="majorBidi" w:cstheme="majorBidi"/>
          <w:lang w:val="es-AR"/>
          <w:rPrChange w:id="177" w:author="Nadine" w:date="2024-04-16T09:37:00Z">
            <w:rPr>
              <w:lang w:val="es-AR"/>
            </w:rPr>
          </w:rPrChange>
        </w:rPr>
      </w:pPr>
      <w:bookmarkStart w:id="178" w:name="_GoBack"/>
      <w:bookmarkEnd w:id="178"/>
      <w:r w:rsidRPr="00593C28">
        <w:rPr>
          <w:rStyle w:val="Bodytext1"/>
          <w:rFonts w:asciiTheme="majorBidi" w:hAnsiTheme="majorBidi" w:cstheme="majorBidi"/>
          <w:lang w:val="es-AR"/>
          <w:rPrChange w:id="179" w:author="Nadine" w:date="2024-04-16T09:37:00Z">
            <w:rPr>
              <w:rStyle w:val="Bodytext1"/>
              <w:lang w:val="es-AR"/>
            </w:rPr>
          </w:rPrChange>
        </w:rPr>
        <w:t xml:space="preserve">¿Quién </w:t>
      </w:r>
      <w:del w:id="180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81" w:author="Nadine" w:date="2024-04-16T09:37:00Z">
              <w:rPr>
                <w:rStyle w:val="Bodytext1"/>
                <w:lang w:val="es-AR"/>
              </w:rPr>
            </w:rPrChange>
          </w:rPr>
          <w:delText xml:space="preserve">está </w:delText>
        </w:r>
      </w:del>
      <w:ins w:id="182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83" w:author="Nadine" w:date="2024-04-16T09:37:00Z">
              <w:rPr>
                <w:rStyle w:val="Bodytext1"/>
                <w:lang w:val="es-AR"/>
              </w:rPr>
            </w:rPrChange>
          </w:rPr>
          <w:t xml:space="preserve">se encuentra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84" w:author="Nadine" w:date="2024-04-16T09:37:00Z">
            <w:rPr>
              <w:rStyle w:val="Bodytext1"/>
              <w:lang w:val="es-AR"/>
            </w:rPr>
          </w:rPrChange>
        </w:rPr>
        <w:t>en la audiencia?</w:t>
      </w:r>
    </w:p>
    <w:p w:rsidR="002A554E" w:rsidRPr="00593C28" w:rsidRDefault="008C779C" w:rsidP="00993966">
      <w:pPr>
        <w:pStyle w:val="Bodytext10"/>
        <w:numPr>
          <w:ilvl w:val="0"/>
          <w:numId w:val="1"/>
        </w:numPr>
        <w:tabs>
          <w:tab w:val="left" w:pos="275"/>
        </w:tabs>
        <w:spacing w:after="1300" w:line="300" w:lineRule="auto"/>
        <w:rPr>
          <w:rFonts w:asciiTheme="majorBidi" w:hAnsiTheme="majorBidi" w:cstheme="majorBidi"/>
          <w:lang w:val="es-AR"/>
          <w:rPrChange w:id="185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186" w:author="Nadine" w:date="2024-04-16T09:37:00Z">
            <w:rPr>
              <w:rStyle w:val="Bodytext1"/>
              <w:lang w:val="es-AR"/>
            </w:rPr>
          </w:rPrChange>
        </w:rPr>
        <w:t>Después de leer la versión de</w:t>
      </w:r>
      <w:ins w:id="187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88" w:author="Nadine" w:date="2024-04-16T09:37:00Z">
              <w:rPr>
                <w:rStyle w:val="Bodytext1"/>
                <w:lang w:val="es-AR"/>
              </w:rPr>
            </w:rPrChange>
          </w:rPr>
          <w:t>l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189" w:author="Nadine" w:date="2024-04-16T09:37:00Z">
            <w:rPr>
              <w:rStyle w:val="Bodytext1"/>
              <w:lang w:val="es-AR"/>
            </w:rPr>
          </w:rPrChange>
        </w:rPr>
        <w:t xml:space="preserve"> </w:t>
      </w:r>
      <w:ins w:id="190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91" w:author="Nadine" w:date="2024-04-16T09:37:00Z">
              <w:rPr>
                <w:rStyle w:val="Bodytext1"/>
                <w:lang w:val="es-AR"/>
              </w:rPr>
            </w:rPrChange>
          </w:rPr>
          <w:t>«</w:t>
        </w:r>
      </w:ins>
      <w:del w:id="192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93" w:author="Nadine" w:date="2024-04-16T09:37:00Z">
              <w:rPr>
                <w:rStyle w:val="Bodytext1"/>
                <w:lang w:val="es-AR"/>
              </w:rPr>
            </w:rPrChange>
          </w:rPr>
          <w:delText xml:space="preserve">“El </w:delText>
        </w:r>
      </w:del>
      <w:ins w:id="194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195" w:author="Nadine" w:date="2024-04-16T09:37:00Z">
              <w:rPr>
                <w:rStyle w:val="Bodytext1"/>
                <w:lang w:val="es-AR"/>
              </w:rPr>
            </w:rPrChange>
          </w:rPr>
          <w:t>J</w:t>
        </w:r>
      </w:ins>
      <w:del w:id="196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197" w:author="Nadine" w:date="2024-04-16T09:37:00Z">
              <w:rPr>
                <w:rStyle w:val="Bodytext1"/>
                <w:lang w:val="es-AR"/>
              </w:rPr>
            </w:rPrChange>
          </w:rPr>
          <w:delText>j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198" w:author="Nadine" w:date="2024-04-16T09:37:00Z">
            <w:rPr>
              <w:rStyle w:val="Bodytext1"/>
              <w:lang w:val="es-AR"/>
            </w:rPr>
          </w:rPrChange>
        </w:rPr>
        <w:t>uramento a la bandera</w:t>
      </w:r>
      <w:ins w:id="199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00" w:author="Nadine" w:date="2024-04-16T09:37:00Z">
              <w:rPr>
                <w:rStyle w:val="Bodytext1"/>
                <w:lang w:val="es-AR"/>
              </w:rPr>
            </w:rPrChange>
          </w:rPr>
          <w:t>»</w:t>
        </w:r>
      </w:ins>
      <w:del w:id="201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02" w:author="Nadine" w:date="2024-04-16T09:37:00Z">
              <w:rPr>
                <w:rStyle w:val="Bodytext1"/>
                <w:lang w:val="es-AR"/>
              </w:rPr>
            </w:rPrChange>
          </w:rPr>
          <w:delText>”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203" w:author="Nadine" w:date="2024-04-16T09:37:00Z">
            <w:rPr>
              <w:rStyle w:val="Bodytext1"/>
              <w:lang w:val="es-AR"/>
            </w:rPr>
          </w:rPrChange>
        </w:rPr>
        <w:t xml:space="preserve"> utilizada en 1939, </w:t>
      </w:r>
      <w:del w:id="204" w:author="Nadine" w:date="2024-04-16T08:51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05" w:author="Nadine" w:date="2024-04-16T09:37:00Z">
              <w:rPr>
                <w:rStyle w:val="Bodytext1"/>
                <w:lang w:val="es-AR"/>
              </w:rPr>
            </w:rPrChange>
          </w:rPr>
          <w:delText xml:space="preserve">analice </w:delText>
        </w:r>
      </w:del>
      <w:ins w:id="206" w:author="Nadine" w:date="2024-04-16T08:51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07" w:author="Nadine" w:date="2024-04-16T09:37:00Z">
              <w:rPr>
                <w:rStyle w:val="Bodytext1"/>
                <w:lang w:val="es-AR"/>
              </w:rPr>
            </w:rPrChange>
          </w:rPr>
          <w:t xml:space="preserve">analiza 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208" w:author="Nadine" w:date="2024-04-16T09:37:00Z">
            <w:rPr>
              <w:rStyle w:val="Bodytext1"/>
              <w:lang w:val="es-AR"/>
            </w:rPr>
          </w:rPrChange>
        </w:rPr>
        <w:t>los posibles conflictos entre el juramento y el canto de</w:t>
      </w:r>
      <w:del w:id="209" w:author="Nadine" w:date="2024-04-16T08:52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10" w:author="Nadine" w:date="2024-04-16T09:37:00Z">
              <w:rPr>
                <w:rStyle w:val="Bodytext1"/>
                <w:lang w:val="es-AR"/>
              </w:rPr>
            </w:rPrChange>
          </w:rPr>
          <w:delText xml:space="preserve"> “</w:delText>
        </w:r>
      </w:del>
      <w:ins w:id="211" w:author="Nadine" w:date="2024-04-16T08:52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12" w:author="Nadine" w:date="2024-04-16T09:37:00Z">
              <w:rPr>
                <w:rStyle w:val="Bodytext1"/>
                <w:lang w:val="es-AR"/>
              </w:rPr>
            </w:rPrChange>
          </w:rPr>
          <w:t xml:space="preserve"> «</w:t>
        </w:r>
      </w:ins>
      <w:r w:rsidRPr="00593C28">
        <w:rPr>
          <w:rStyle w:val="Bodytext1"/>
          <w:rFonts w:asciiTheme="majorBidi" w:hAnsiTheme="majorBidi" w:cstheme="majorBidi"/>
          <w:i/>
          <w:iCs/>
          <w:lang w:val="es-AR"/>
          <w:rPrChange w:id="213" w:author="Nadine" w:date="2024-04-16T09:37:00Z">
            <w:rPr>
              <w:rStyle w:val="Bodytext1"/>
              <w:lang w:val="es-AR"/>
            </w:rPr>
          </w:rPrChange>
        </w:rPr>
        <w:t xml:space="preserve">The </w:t>
      </w:r>
      <w:proofErr w:type="spellStart"/>
      <w:r w:rsidRPr="00593C28">
        <w:rPr>
          <w:rStyle w:val="Bodytext1"/>
          <w:rFonts w:asciiTheme="majorBidi" w:hAnsiTheme="majorBidi" w:cstheme="majorBidi"/>
          <w:i/>
          <w:iCs/>
          <w:lang w:val="es-AR"/>
          <w:rPrChange w:id="214" w:author="Nadine" w:date="2024-04-16T09:37:00Z">
            <w:rPr>
              <w:rStyle w:val="Bodytext1"/>
              <w:lang w:val="es-AR"/>
            </w:rPr>
          </w:rPrChange>
        </w:rPr>
        <w:t>Star-Spangled</w:t>
      </w:r>
      <w:proofErr w:type="spellEnd"/>
      <w:r w:rsidRPr="00593C28">
        <w:rPr>
          <w:rStyle w:val="Bodytext1"/>
          <w:rFonts w:asciiTheme="majorBidi" w:hAnsiTheme="majorBidi" w:cstheme="majorBidi"/>
          <w:i/>
          <w:iCs/>
          <w:lang w:val="es-AR"/>
          <w:rPrChange w:id="215" w:author="Nadine" w:date="2024-04-16T09:37:00Z">
            <w:rPr>
              <w:rStyle w:val="Bodytext1"/>
              <w:lang w:val="es-AR"/>
            </w:rPr>
          </w:rPrChange>
        </w:rPr>
        <w:t xml:space="preserve"> Banner</w:t>
      </w:r>
      <w:del w:id="216" w:author="Nadine" w:date="2024-04-16T08:52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17" w:author="Nadine" w:date="2024-04-16T09:37:00Z">
              <w:rPr>
                <w:rStyle w:val="Bodytext1"/>
                <w:lang w:val="es-AR"/>
              </w:rPr>
            </w:rPrChange>
          </w:rPr>
          <w:delText>”</w:delText>
        </w:r>
      </w:del>
      <w:ins w:id="218" w:author="Nadine" w:date="2024-04-16T08:52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19" w:author="Nadine" w:date="2024-04-16T09:37:00Z">
              <w:rPr>
                <w:rStyle w:val="Bodytext1"/>
                <w:lang w:val="es-AR"/>
              </w:rPr>
            </w:rPrChange>
          </w:rPr>
          <w:t>» (himno de los EE. UU.)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220" w:author="Nadine" w:date="2024-04-16T09:37:00Z">
            <w:rPr>
              <w:rStyle w:val="Bodytext1"/>
              <w:lang w:val="es-AR"/>
            </w:rPr>
          </w:rPrChange>
        </w:rPr>
        <w:t xml:space="preserve"> con las acciones y creencias de la audiencia.</w:t>
      </w:r>
    </w:p>
    <w:p w:rsidR="002A554E" w:rsidRPr="00593C28" w:rsidRDefault="008C779C" w:rsidP="00993966">
      <w:pPr>
        <w:pStyle w:val="Bodytext10"/>
        <w:numPr>
          <w:ilvl w:val="0"/>
          <w:numId w:val="1"/>
        </w:numPr>
        <w:tabs>
          <w:tab w:val="left" w:pos="275"/>
        </w:tabs>
        <w:spacing w:after="1340" w:line="240" w:lineRule="auto"/>
        <w:rPr>
          <w:rFonts w:asciiTheme="majorBidi" w:hAnsiTheme="majorBidi" w:cstheme="majorBidi"/>
          <w:lang w:val="es-AR"/>
          <w:rPrChange w:id="221" w:author="Nadine" w:date="2024-04-16T09:37:00Z">
            <w:rPr>
              <w:lang w:val="es-AR"/>
            </w:rPr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222" w:author="Nadine" w:date="2024-04-16T09:37:00Z">
            <w:rPr>
              <w:rStyle w:val="Bodytext1"/>
              <w:lang w:val="es-AR"/>
            </w:rPr>
          </w:rPrChange>
        </w:rPr>
        <w:t xml:space="preserve">¿Cuál es el significado </w:t>
      </w:r>
      <w:del w:id="223" w:author="Nadine" w:date="2024-04-16T08:52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24" w:author="Nadine" w:date="2024-04-16T09:37:00Z">
              <w:rPr>
                <w:rStyle w:val="Bodytext1"/>
                <w:lang w:val="es-AR"/>
              </w:rPr>
            </w:rPrChange>
          </w:rPr>
          <w:delText>de la manifestación</w:delText>
        </w:r>
      </w:del>
      <w:ins w:id="225" w:author="Nadine" w:date="2024-04-16T08:52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26" w:author="Nadine" w:date="2024-04-16T09:37:00Z">
              <w:rPr>
                <w:rStyle w:val="Bodytext1"/>
                <w:lang w:val="es-AR"/>
              </w:rPr>
            </w:rPrChange>
          </w:rPr>
          <w:t>del mitin</w:t>
        </w:r>
      </w:ins>
      <w:r w:rsidRPr="00593C28">
        <w:rPr>
          <w:rStyle w:val="Bodytext1"/>
          <w:rFonts w:asciiTheme="majorBidi" w:hAnsiTheme="majorBidi" w:cstheme="majorBidi"/>
          <w:lang w:val="es-AR"/>
          <w:rPrChange w:id="227" w:author="Nadine" w:date="2024-04-16T09:37:00Z">
            <w:rPr>
              <w:rStyle w:val="Bodytext1"/>
              <w:lang w:val="es-AR"/>
            </w:rPr>
          </w:rPrChange>
        </w:rPr>
        <w:t xml:space="preserve"> dirigid</w:t>
      </w:r>
      <w:ins w:id="228" w:author="Nadine" w:date="2024-04-16T08:52:00Z">
        <w:r w:rsidR="00993966" w:rsidRPr="00593C28">
          <w:rPr>
            <w:rStyle w:val="Bodytext1"/>
            <w:rFonts w:asciiTheme="majorBidi" w:hAnsiTheme="majorBidi" w:cstheme="majorBidi"/>
            <w:lang w:val="es-AR"/>
            <w:rPrChange w:id="229" w:author="Nadine" w:date="2024-04-16T09:37:00Z">
              <w:rPr>
                <w:rStyle w:val="Bodytext1"/>
                <w:lang w:val="es-AR"/>
              </w:rPr>
            </w:rPrChange>
          </w:rPr>
          <w:t>o</w:t>
        </w:r>
      </w:ins>
      <w:del w:id="230" w:author="Nadine" w:date="2024-04-16T08:52:00Z">
        <w:r w:rsidRPr="00593C28" w:rsidDel="00993966">
          <w:rPr>
            <w:rStyle w:val="Bodytext1"/>
            <w:rFonts w:asciiTheme="majorBidi" w:hAnsiTheme="majorBidi" w:cstheme="majorBidi"/>
            <w:lang w:val="es-AR"/>
            <w:rPrChange w:id="231" w:author="Nadine" w:date="2024-04-16T09:37:00Z">
              <w:rPr>
                <w:rStyle w:val="Bodytext1"/>
                <w:lang w:val="es-AR"/>
              </w:rPr>
            </w:rPrChange>
          </w:rPr>
          <w:delText>a</w:delText>
        </w:r>
      </w:del>
      <w:r w:rsidRPr="00593C28">
        <w:rPr>
          <w:rStyle w:val="Bodytext1"/>
          <w:rFonts w:asciiTheme="majorBidi" w:hAnsiTheme="majorBidi" w:cstheme="majorBidi"/>
          <w:lang w:val="es-AR"/>
          <w:rPrChange w:id="232" w:author="Nadine" w:date="2024-04-16T09:37:00Z">
            <w:rPr>
              <w:rStyle w:val="Bodytext1"/>
              <w:lang w:val="es-AR"/>
            </w:rPr>
          </w:rPrChange>
        </w:rPr>
        <w:t xml:space="preserve"> por Fritz Kuhn?</w:t>
      </w:r>
    </w:p>
    <w:p w:rsidR="002A554E" w:rsidRPr="00593C28" w:rsidRDefault="008C779C" w:rsidP="00993966">
      <w:pPr>
        <w:pStyle w:val="Bodytext10"/>
        <w:numPr>
          <w:ilvl w:val="0"/>
          <w:numId w:val="1"/>
        </w:numPr>
        <w:tabs>
          <w:tab w:val="left" w:pos="285"/>
        </w:tabs>
        <w:spacing w:after="0" w:line="307" w:lineRule="auto"/>
        <w:rPr>
          <w:rFonts w:asciiTheme="majorBidi" w:hAnsiTheme="majorBidi" w:cstheme="majorBidi"/>
          <w:rPrChange w:id="233" w:author="Nadine" w:date="2024-04-16T09:37:00Z">
            <w:rPr/>
          </w:rPrChange>
        </w:rPr>
      </w:pPr>
      <w:r w:rsidRPr="00593C28">
        <w:rPr>
          <w:rStyle w:val="Bodytext1"/>
          <w:rFonts w:asciiTheme="majorBidi" w:hAnsiTheme="majorBidi" w:cstheme="majorBidi"/>
          <w:lang w:val="es-AR"/>
          <w:rPrChange w:id="234" w:author="Nadine" w:date="2024-04-16T09:37:00Z">
            <w:rPr>
              <w:rStyle w:val="Bodytext1"/>
              <w:lang w:val="es-AR"/>
            </w:rPr>
          </w:rPrChange>
        </w:rPr>
        <w:t xml:space="preserve">¿En qué se diferencia este acontecimiento durante el Holocausto de la narrativa de los estadounidenses que se oponen al nazismo? </w:t>
      </w:r>
      <w:r w:rsidRPr="00593C28">
        <w:rPr>
          <w:rStyle w:val="Bodytext1"/>
          <w:rFonts w:asciiTheme="majorBidi" w:hAnsiTheme="majorBidi" w:cstheme="majorBidi"/>
          <w:rPrChange w:id="235" w:author="Nadine" w:date="2024-04-16T09:37:00Z">
            <w:rPr>
              <w:rStyle w:val="Bodytext1"/>
            </w:rPr>
          </w:rPrChange>
        </w:rPr>
        <w:t>¿</w:t>
      </w:r>
      <w:proofErr w:type="spellStart"/>
      <w:r w:rsidRPr="00593C28">
        <w:rPr>
          <w:rStyle w:val="Bodytext1"/>
          <w:rFonts w:asciiTheme="majorBidi" w:hAnsiTheme="majorBidi" w:cstheme="majorBidi"/>
          <w:rPrChange w:id="236" w:author="Nadine" w:date="2024-04-16T09:37:00Z">
            <w:rPr>
              <w:rStyle w:val="Bodytext1"/>
            </w:rPr>
          </w:rPrChange>
        </w:rPr>
        <w:t>Qué</w:t>
      </w:r>
      <w:proofErr w:type="spellEnd"/>
      <w:r w:rsidRPr="00593C28">
        <w:rPr>
          <w:rStyle w:val="Bodytext1"/>
          <w:rFonts w:asciiTheme="majorBidi" w:hAnsiTheme="majorBidi" w:cstheme="majorBidi"/>
          <w:rPrChange w:id="237" w:author="Nadine" w:date="2024-04-16T09:37:00Z">
            <w:rPr>
              <w:rStyle w:val="Bodytext1"/>
            </w:rPr>
          </w:rPrChange>
        </w:rPr>
        <w:t xml:space="preserve"> </w:t>
      </w:r>
      <w:proofErr w:type="spellStart"/>
      <w:r w:rsidRPr="00593C28">
        <w:rPr>
          <w:rStyle w:val="Bodytext1"/>
          <w:rFonts w:asciiTheme="majorBidi" w:hAnsiTheme="majorBidi" w:cstheme="majorBidi"/>
          <w:rPrChange w:id="238" w:author="Nadine" w:date="2024-04-16T09:37:00Z">
            <w:rPr>
              <w:rStyle w:val="Bodytext1"/>
            </w:rPr>
          </w:rPrChange>
        </w:rPr>
        <w:t>lecciones</w:t>
      </w:r>
      <w:proofErr w:type="spellEnd"/>
      <w:r w:rsidRPr="00593C28">
        <w:rPr>
          <w:rStyle w:val="Bodytext1"/>
          <w:rFonts w:asciiTheme="majorBidi" w:hAnsiTheme="majorBidi" w:cstheme="majorBidi"/>
          <w:rPrChange w:id="239" w:author="Nadine" w:date="2024-04-16T09:37:00Z">
            <w:rPr>
              <w:rStyle w:val="Bodytext1"/>
            </w:rPr>
          </w:rPrChange>
        </w:rPr>
        <w:t xml:space="preserve"> se </w:t>
      </w:r>
      <w:proofErr w:type="spellStart"/>
      <w:r w:rsidRPr="00593C28">
        <w:rPr>
          <w:rStyle w:val="Bodytext1"/>
          <w:rFonts w:asciiTheme="majorBidi" w:hAnsiTheme="majorBidi" w:cstheme="majorBidi"/>
          <w:rPrChange w:id="240" w:author="Nadine" w:date="2024-04-16T09:37:00Z">
            <w:rPr>
              <w:rStyle w:val="Bodytext1"/>
            </w:rPr>
          </w:rPrChange>
        </w:rPr>
        <w:t>pueden</w:t>
      </w:r>
      <w:proofErr w:type="spellEnd"/>
      <w:r w:rsidRPr="00593C28">
        <w:rPr>
          <w:rStyle w:val="Bodytext1"/>
          <w:rFonts w:asciiTheme="majorBidi" w:hAnsiTheme="majorBidi" w:cstheme="majorBidi"/>
          <w:rPrChange w:id="241" w:author="Nadine" w:date="2024-04-16T09:37:00Z">
            <w:rPr>
              <w:rStyle w:val="Bodytext1"/>
            </w:rPr>
          </w:rPrChange>
        </w:rPr>
        <w:t xml:space="preserve"> </w:t>
      </w:r>
      <w:proofErr w:type="spellStart"/>
      <w:r w:rsidRPr="00593C28">
        <w:rPr>
          <w:rStyle w:val="Bodytext1"/>
          <w:rFonts w:asciiTheme="majorBidi" w:hAnsiTheme="majorBidi" w:cstheme="majorBidi"/>
          <w:rPrChange w:id="242" w:author="Nadine" w:date="2024-04-16T09:37:00Z">
            <w:rPr>
              <w:rStyle w:val="Bodytext1"/>
            </w:rPr>
          </w:rPrChange>
        </w:rPr>
        <w:t>aprender</w:t>
      </w:r>
      <w:proofErr w:type="spellEnd"/>
      <w:r w:rsidRPr="00593C28">
        <w:rPr>
          <w:rStyle w:val="Bodytext1"/>
          <w:rFonts w:asciiTheme="majorBidi" w:hAnsiTheme="majorBidi" w:cstheme="majorBidi"/>
          <w:rPrChange w:id="243" w:author="Nadine" w:date="2024-04-16T09:37:00Z">
            <w:rPr>
              <w:rStyle w:val="Bodytext1"/>
            </w:rPr>
          </w:rPrChange>
        </w:rPr>
        <w:t xml:space="preserve"> </w:t>
      </w:r>
      <w:del w:id="244" w:author="Nadine" w:date="2024-04-16T08:53:00Z">
        <w:r w:rsidRPr="00593C28" w:rsidDel="00993966">
          <w:rPr>
            <w:rStyle w:val="Bodytext1"/>
            <w:rFonts w:asciiTheme="majorBidi" w:hAnsiTheme="majorBidi" w:cstheme="majorBidi"/>
            <w:rPrChange w:id="245" w:author="Nadine" w:date="2024-04-16T09:37:00Z">
              <w:rPr>
                <w:rStyle w:val="Bodytext1"/>
              </w:rPr>
            </w:rPrChange>
          </w:rPr>
          <w:delText>de ello</w:delText>
        </w:r>
      </w:del>
      <w:ins w:id="246" w:author="Nadine" w:date="2024-04-16T08:53:00Z">
        <w:r w:rsidR="00993966" w:rsidRPr="00593C28">
          <w:rPr>
            <w:rStyle w:val="Bodytext1"/>
            <w:rFonts w:asciiTheme="majorBidi" w:hAnsiTheme="majorBidi" w:cstheme="majorBidi"/>
            <w:rPrChange w:id="247" w:author="Nadine" w:date="2024-04-16T09:37:00Z">
              <w:rPr>
                <w:rStyle w:val="Bodytext1"/>
              </w:rPr>
            </w:rPrChange>
          </w:rPr>
          <w:t xml:space="preserve">de </w:t>
        </w:r>
        <w:proofErr w:type="spellStart"/>
        <w:r w:rsidR="00993966" w:rsidRPr="00593C28">
          <w:rPr>
            <w:rStyle w:val="Bodytext1"/>
            <w:rFonts w:asciiTheme="majorBidi" w:hAnsiTheme="majorBidi" w:cstheme="majorBidi"/>
            <w:rPrChange w:id="248" w:author="Nadine" w:date="2024-04-16T09:37:00Z">
              <w:rPr>
                <w:rStyle w:val="Bodytext1"/>
              </w:rPr>
            </w:rPrChange>
          </w:rPr>
          <w:t>él</w:t>
        </w:r>
      </w:ins>
      <w:proofErr w:type="spellEnd"/>
      <w:r w:rsidRPr="00593C28">
        <w:rPr>
          <w:rStyle w:val="Bodytext1"/>
          <w:rFonts w:asciiTheme="majorBidi" w:hAnsiTheme="majorBidi" w:cstheme="majorBidi"/>
          <w:rPrChange w:id="249" w:author="Nadine" w:date="2024-04-16T09:37:00Z">
            <w:rPr>
              <w:rStyle w:val="Bodytext1"/>
            </w:rPr>
          </w:rPrChange>
        </w:rPr>
        <w:t>?</w:t>
      </w:r>
    </w:p>
    <w:sectPr w:rsidR="002A554E" w:rsidRPr="00593C28">
      <w:footerReference w:type="default" r:id="rId9"/>
      <w:pgSz w:w="12240" w:h="15840"/>
      <w:pgMar w:top="686" w:right="1066" w:bottom="1441" w:left="1032" w:header="258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CF" w:rsidRDefault="008423CF">
      <w:r>
        <w:separator/>
      </w:r>
    </w:p>
  </w:endnote>
  <w:endnote w:type="continuationSeparator" w:id="0">
    <w:p w:rsidR="008423CF" w:rsidRDefault="0084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4E" w:rsidRDefault="008C779C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676910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A554E" w:rsidRPr="007012BD" w:rsidRDefault="008C779C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7012BD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7012BD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.3pt;margin-top:739.7pt;width:503.5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" filled="f" stroked="f">
              <v:textbox style="mso-fit-shape-to-text:t" inset="0,0,0,0">
                <w:txbxContent>
                  <w:p w:rsidR="002A554E" w:rsidRPr="007012BD" w:rsidRDefault="008C779C">
                    <w:pPr>
                      <w:pStyle w:val="Headerorfooter20"/>
                      <w:tabs>
                        <w:tab w:val="right" w:pos="10070"/>
                      </w:tabs>
                      <w:rPr>
                        <w:sz w:val="16"/>
                        <w:szCs w:val="16"/>
                        <w:lang w:val="es-AR"/>
                      </w:rPr>
                    </w:pPr>
                    <w:r w:rsidRPr="007012BD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>COMPLICIDAD Y RESPONSABILIDAD</w:t>
                    </w:r>
                    <w:r w:rsidRPr="007012BD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ab/>
                      <w:t>© Asociación Ecos y Reflexiones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CF" w:rsidRDefault="008423CF">
      <w:r>
        <w:separator/>
      </w:r>
    </w:p>
  </w:footnote>
  <w:footnote w:type="continuationSeparator" w:id="0">
    <w:p w:rsidR="008423CF" w:rsidRDefault="00842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D08A6"/>
    <w:multiLevelType w:val="multilevel"/>
    <w:tmpl w:val="000000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54E"/>
    <w:rsid w:val="000F1532"/>
    <w:rsid w:val="002A554E"/>
    <w:rsid w:val="00593C28"/>
    <w:rsid w:val="007012BD"/>
    <w:rsid w:val="008423CF"/>
    <w:rsid w:val="008C779C"/>
    <w:rsid w:val="00993966"/>
    <w:rsid w:val="00A9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spacing w:after="260" w:line="302" w:lineRule="auto"/>
    </w:pPr>
    <w:rPr>
      <w:rFonts w:ascii="Arial" w:eastAsia="Arial" w:hAnsi="Arial" w:cs="Arial"/>
      <w:sz w:val="18"/>
      <w:szCs w:val="1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260" w:line="302" w:lineRule="auto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2B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spacing w:after="260" w:line="302" w:lineRule="auto"/>
    </w:pPr>
    <w:rPr>
      <w:rFonts w:ascii="Arial" w:eastAsia="Arial" w:hAnsi="Arial" w:cs="Arial"/>
      <w:sz w:val="18"/>
      <w:szCs w:val="1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260" w:line="302" w:lineRule="auto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2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AEE0-F522-47C7-B629-2AF4BD06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Nadine</dc:creator>
  <cp:lastModifiedBy>Nadine</cp:lastModifiedBy>
  <cp:revision>5</cp:revision>
  <dcterms:created xsi:type="dcterms:W3CDTF">2024-04-16T05:15:00Z</dcterms:created>
  <dcterms:modified xsi:type="dcterms:W3CDTF">2024-04-16T06:37:00Z</dcterms:modified>
</cp:coreProperties>
</file>