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41D7" w14:textId="739CB0C9" w:rsidR="001366CF" w:rsidRDefault="005E5900" w:rsidP="00EE4F0A">
      <w:pPr>
        <w:suppressAutoHyphens/>
        <w:bidi w:val="0"/>
        <w:spacing w:line="240" w:lineRule="auto"/>
        <w:jc w:val="center"/>
        <w:rPr>
          <w:rFonts w:asciiTheme="majorBidi" w:hAnsiTheme="majorBidi" w:cstheme="majorBidi"/>
          <w:sz w:val="24"/>
        </w:rPr>
      </w:pPr>
      <w:r w:rsidRPr="00EE4F0A">
        <w:rPr>
          <w:rFonts w:asciiTheme="majorBidi" w:hAnsiTheme="majorBidi" w:cstheme="majorBidi"/>
          <w:sz w:val="24"/>
        </w:rPr>
        <w:t>Gal Rosenzweig</w:t>
      </w:r>
      <w:r w:rsidRPr="00C7728B">
        <w:rPr>
          <w:rFonts w:asciiTheme="majorBidi" w:hAnsiTheme="majorBidi" w:cstheme="majorBidi"/>
          <w:sz w:val="24"/>
        </w:rPr>
        <w:t xml:space="preserve"> </w:t>
      </w:r>
    </w:p>
    <w:p w14:paraId="5D90AF8F" w14:textId="0404DBFD" w:rsidR="005E5900" w:rsidRPr="00C7728B" w:rsidRDefault="005E5900" w:rsidP="00EE4F0A">
      <w:pPr>
        <w:suppressAutoHyphens/>
        <w:bidi w:val="0"/>
        <w:spacing w:line="240" w:lineRule="auto"/>
        <w:jc w:val="center"/>
        <w:rPr>
          <w:rFonts w:asciiTheme="majorBidi" w:hAnsiTheme="majorBidi" w:cstheme="majorBidi"/>
          <w:sz w:val="24"/>
        </w:rPr>
      </w:pPr>
      <w:r w:rsidRPr="00C7728B">
        <w:rPr>
          <w:rFonts w:asciiTheme="majorBidi" w:hAnsiTheme="majorBidi" w:cstheme="majorBidi"/>
          <w:sz w:val="24"/>
        </w:rPr>
        <w:t xml:space="preserve">PhD </w:t>
      </w:r>
      <w:r w:rsidR="001366CF">
        <w:rPr>
          <w:rFonts w:asciiTheme="majorBidi" w:hAnsiTheme="majorBidi" w:cstheme="majorBidi"/>
          <w:sz w:val="24"/>
        </w:rPr>
        <w:t>S</w:t>
      </w:r>
      <w:r w:rsidRPr="00C7728B">
        <w:rPr>
          <w:rFonts w:asciiTheme="majorBidi" w:hAnsiTheme="majorBidi" w:cstheme="majorBidi"/>
          <w:sz w:val="24"/>
        </w:rPr>
        <w:t>tudent,</w:t>
      </w:r>
      <w:r w:rsidR="00185AC0" w:rsidRPr="00C7728B">
        <w:rPr>
          <w:rFonts w:asciiTheme="majorBidi" w:hAnsiTheme="majorBidi" w:cstheme="majorBidi"/>
          <w:sz w:val="24"/>
        </w:rPr>
        <w:t xml:space="preserve"> </w:t>
      </w:r>
      <w:r w:rsidR="001366CF">
        <w:rPr>
          <w:rFonts w:asciiTheme="majorBidi" w:hAnsiTheme="majorBidi" w:cstheme="majorBidi"/>
          <w:sz w:val="24"/>
        </w:rPr>
        <w:t xml:space="preserve">Faculty of </w:t>
      </w:r>
      <w:r w:rsidRPr="00C7728B">
        <w:rPr>
          <w:rFonts w:asciiTheme="majorBidi" w:hAnsiTheme="majorBidi" w:cstheme="majorBidi"/>
          <w:sz w:val="24"/>
        </w:rPr>
        <w:t>Law, Bar</w:t>
      </w:r>
      <w:r w:rsidR="001366CF">
        <w:rPr>
          <w:rFonts w:asciiTheme="majorBidi" w:hAnsiTheme="majorBidi" w:cstheme="majorBidi"/>
          <w:sz w:val="24"/>
        </w:rPr>
        <w:t>-</w:t>
      </w:r>
      <w:r w:rsidRPr="00C7728B">
        <w:rPr>
          <w:rFonts w:asciiTheme="majorBidi" w:hAnsiTheme="majorBidi" w:cstheme="majorBidi"/>
          <w:sz w:val="24"/>
        </w:rPr>
        <w:t>Ilan University</w:t>
      </w:r>
    </w:p>
    <w:p w14:paraId="0CE0863C" w14:textId="1F1A84C8" w:rsidR="001366CF" w:rsidRDefault="005E5900" w:rsidP="00EE4F0A">
      <w:pPr>
        <w:suppressAutoHyphens/>
        <w:bidi w:val="0"/>
        <w:spacing w:line="240" w:lineRule="auto"/>
        <w:jc w:val="center"/>
        <w:rPr>
          <w:rFonts w:asciiTheme="majorBidi" w:hAnsiTheme="majorBidi" w:cstheme="majorBidi"/>
          <w:sz w:val="24"/>
        </w:rPr>
      </w:pPr>
      <w:r w:rsidRPr="00C7728B">
        <w:rPr>
          <w:rFonts w:asciiTheme="majorBidi" w:hAnsiTheme="majorBidi" w:cstheme="majorBidi"/>
          <w:sz w:val="24"/>
        </w:rPr>
        <w:t>Address: Y</w:t>
      </w:r>
      <w:r w:rsidR="001366CF">
        <w:rPr>
          <w:rFonts w:asciiTheme="majorBidi" w:hAnsiTheme="majorBidi" w:cstheme="majorBidi"/>
          <w:sz w:val="24"/>
        </w:rPr>
        <w:t>it</w:t>
      </w:r>
      <w:r w:rsidRPr="00C7728B">
        <w:rPr>
          <w:rFonts w:asciiTheme="majorBidi" w:hAnsiTheme="majorBidi" w:cstheme="majorBidi"/>
          <w:sz w:val="24"/>
        </w:rPr>
        <w:t>zhak Rabin 22/38</w:t>
      </w:r>
      <w:r w:rsidR="001366CF">
        <w:rPr>
          <w:rFonts w:asciiTheme="majorBidi" w:hAnsiTheme="majorBidi" w:cstheme="majorBidi"/>
          <w:sz w:val="24"/>
        </w:rPr>
        <w:t>, Kiryat Ono,</w:t>
      </w:r>
      <w:r w:rsidRPr="00C7728B">
        <w:rPr>
          <w:rFonts w:asciiTheme="majorBidi" w:hAnsiTheme="majorBidi" w:cstheme="majorBidi"/>
          <w:sz w:val="24"/>
        </w:rPr>
        <w:t xml:space="preserve"> Israel</w:t>
      </w:r>
      <w:r w:rsidR="00185AC0" w:rsidRPr="00C7728B">
        <w:rPr>
          <w:rFonts w:asciiTheme="majorBidi" w:hAnsiTheme="majorBidi" w:cstheme="majorBidi"/>
          <w:sz w:val="24"/>
        </w:rPr>
        <w:t xml:space="preserve">, </w:t>
      </w:r>
    </w:p>
    <w:p w14:paraId="12ABE3B5" w14:textId="78AE155E" w:rsidR="005E5900" w:rsidRPr="00C7728B" w:rsidRDefault="009E30D7" w:rsidP="00653956">
      <w:pPr>
        <w:suppressAutoHyphens/>
        <w:bidi w:val="0"/>
        <w:spacing w:line="240" w:lineRule="auto"/>
        <w:jc w:val="center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e</w:t>
      </w:r>
      <w:r w:rsidRPr="00C7728B">
        <w:rPr>
          <w:rFonts w:asciiTheme="majorBidi" w:hAnsiTheme="majorBidi" w:cstheme="majorBidi"/>
          <w:sz w:val="24"/>
        </w:rPr>
        <w:t>mail</w:t>
      </w:r>
      <w:r w:rsidR="005E5900" w:rsidRPr="00C7728B">
        <w:rPr>
          <w:rFonts w:asciiTheme="majorBidi" w:hAnsiTheme="majorBidi" w:cstheme="majorBidi"/>
          <w:sz w:val="24"/>
        </w:rPr>
        <w:t xml:space="preserve">: </w:t>
      </w:r>
      <w:r w:rsidR="001366CF">
        <w:rPr>
          <w:rFonts w:asciiTheme="majorBidi" w:hAnsiTheme="majorBidi" w:cstheme="majorBidi"/>
          <w:sz w:val="24"/>
        </w:rPr>
        <w:t>g</w:t>
      </w:r>
      <w:hyperlink r:id="rId8" w:history="1">
        <w:r w:rsidR="001366CF" w:rsidRPr="001366CF">
          <w:rPr>
            <w:rStyle w:val="Hyperlink"/>
            <w:rFonts w:asciiTheme="majorBidi" w:hAnsiTheme="majorBidi" w:cstheme="majorBidi"/>
            <w:sz w:val="24"/>
          </w:rPr>
          <w:t>alalinush@gmail.com</w:t>
        </w:r>
      </w:hyperlink>
      <w:r w:rsidR="00653956">
        <w:rPr>
          <w:rFonts w:asciiTheme="majorBidi" w:hAnsiTheme="majorBidi" w:cstheme="majorBidi"/>
          <w:sz w:val="24"/>
        </w:rPr>
        <w:t xml:space="preserve">; </w:t>
      </w:r>
      <w:r w:rsidR="001366CF">
        <w:rPr>
          <w:rFonts w:asciiTheme="majorBidi" w:hAnsiTheme="majorBidi" w:cstheme="majorBidi"/>
          <w:sz w:val="24"/>
        </w:rPr>
        <w:t>P</w:t>
      </w:r>
      <w:r w:rsidRPr="00C7728B">
        <w:rPr>
          <w:rFonts w:asciiTheme="majorBidi" w:hAnsiTheme="majorBidi" w:cstheme="majorBidi"/>
          <w:sz w:val="24"/>
        </w:rPr>
        <w:t>hone</w:t>
      </w:r>
      <w:r w:rsidR="005E5900" w:rsidRPr="00C7728B">
        <w:rPr>
          <w:rFonts w:asciiTheme="majorBidi" w:hAnsiTheme="majorBidi" w:cstheme="majorBidi"/>
          <w:sz w:val="24"/>
        </w:rPr>
        <w:t xml:space="preserve">: </w:t>
      </w:r>
      <w:r w:rsidR="001366CF">
        <w:rPr>
          <w:rFonts w:asciiTheme="majorBidi" w:hAnsiTheme="majorBidi" w:cstheme="majorBidi"/>
          <w:sz w:val="24"/>
        </w:rPr>
        <w:t>+</w:t>
      </w:r>
      <w:r w:rsidR="005E5900" w:rsidRPr="00C7728B">
        <w:rPr>
          <w:rFonts w:asciiTheme="majorBidi" w:hAnsiTheme="majorBidi" w:cstheme="majorBidi"/>
          <w:sz w:val="24"/>
        </w:rPr>
        <w:t>972-506216906</w:t>
      </w:r>
    </w:p>
    <w:p w14:paraId="5AF769E9" w14:textId="77777777" w:rsidR="003D196E" w:rsidRPr="00C7728B" w:rsidRDefault="003D196E" w:rsidP="00EE4F0A">
      <w:pPr>
        <w:suppressAutoHyphens/>
        <w:bidi w:val="0"/>
        <w:spacing w:line="480" w:lineRule="auto"/>
        <w:jc w:val="left"/>
        <w:rPr>
          <w:rFonts w:asciiTheme="majorBidi" w:hAnsiTheme="majorBidi" w:cstheme="majorBidi"/>
          <w:sz w:val="24"/>
        </w:rPr>
      </w:pPr>
    </w:p>
    <w:p w14:paraId="50BBB077" w14:textId="23455BD4" w:rsidR="005E5900" w:rsidRPr="00C7728B" w:rsidRDefault="005E5900" w:rsidP="00EE4F0A">
      <w:pPr>
        <w:suppressAutoHyphens/>
        <w:bidi w:val="0"/>
        <w:spacing w:line="480" w:lineRule="auto"/>
        <w:jc w:val="left"/>
        <w:rPr>
          <w:rFonts w:asciiTheme="majorBidi" w:hAnsiTheme="majorBidi" w:cstheme="majorBidi"/>
          <w:sz w:val="24"/>
        </w:rPr>
      </w:pPr>
      <w:r w:rsidRPr="00EE4F0A">
        <w:rPr>
          <w:rFonts w:asciiTheme="majorBidi" w:hAnsiTheme="majorBidi" w:cstheme="majorBidi"/>
          <w:sz w:val="24"/>
        </w:rPr>
        <w:t>Dear</w:t>
      </w:r>
      <w:r w:rsidR="005C2142">
        <w:rPr>
          <w:rFonts w:asciiTheme="majorBidi" w:hAnsiTheme="majorBidi" w:cstheme="majorBidi"/>
          <w:sz w:val="24"/>
        </w:rPr>
        <w:t xml:space="preserve"> </w:t>
      </w:r>
      <w:r w:rsidR="00B37890" w:rsidRPr="00EE4F0A">
        <w:rPr>
          <w:rFonts w:asciiTheme="majorBidi" w:hAnsiTheme="majorBidi" w:cstheme="majorBidi"/>
          <w:sz w:val="24"/>
        </w:rPr>
        <w:t>Prof</w:t>
      </w:r>
      <w:r w:rsidR="005C2142" w:rsidRPr="00EE4F0A">
        <w:rPr>
          <w:rFonts w:asciiTheme="majorBidi" w:hAnsiTheme="majorBidi" w:cstheme="majorBidi"/>
          <w:sz w:val="24"/>
        </w:rPr>
        <w:t>essor [X]</w:t>
      </w:r>
      <w:r w:rsidR="005B5AA4" w:rsidRPr="00EE4F0A">
        <w:rPr>
          <w:rFonts w:asciiTheme="majorBidi" w:hAnsiTheme="majorBidi" w:cstheme="majorBidi"/>
          <w:sz w:val="24"/>
        </w:rPr>
        <w:t xml:space="preserve"> </w:t>
      </w:r>
    </w:p>
    <w:p w14:paraId="49DB467F" w14:textId="56BF5D2B" w:rsidR="000844D0" w:rsidRDefault="005E5900" w:rsidP="00653956">
      <w:pPr>
        <w:suppressAutoHyphens/>
        <w:bidi w:val="0"/>
        <w:spacing w:line="480" w:lineRule="auto"/>
        <w:jc w:val="left"/>
        <w:rPr>
          <w:rFonts w:asciiTheme="majorBidi" w:hAnsiTheme="majorBidi" w:cstheme="majorBidi"/>
          <w:sz w:val="24"/>
        </w:rPr>
      </w:pPr>
      <w:r w:rsidRPr="00C7728B">
        <w:rPr>
          <w:rFonts w:asciiTheme="majorBidi" w:hAnsiTheme="majorBidi" w:cstheme="majorBidi"/>
          <w:sz w:val="24"/>
        </w:rPr>
        <w:t xml:space="preserve">I </w:t>
      </w:r>
      <w:r w:rsidR="001366CF">
        <w:rPr>
          <w:rFonts w:asciiTheme="majorBidi" w:hAnsiTheme="majorBidi" w:cstheme="majorBidi"/>
          <w:sz w:val="24"/>
        </w:rPr>
        <w:t>am interesting in submitting my</w:t>
      </w:r>
      <w:r w:rsidRPr="00C7728B">
        <w:rPr>
          <w:rFonts w:asciiTheme="majorBidi" w:hAnsiTheme="majorBidi" w:cstheme="majorBidi"/>
          <w:sz w:val="24"/>
        </w:rPr>
        <w:t xml:space="preserve"> </w:t>
      </w:r>
      <w:r w:rsidR="001366CF">
        <w:rPr>
          <w:rFonts w:asciiTheme="majorBidi" w:hAnsiTheme="majorBidi" w:cstheme="majorBidi"/>
          <w:sz w:val="24"/>
        </w:rPr>
        <w:t>article entitled</w:t>
      </w:r>
      <w:r w:rsidRPr="00C7728B">
        <w:rPr>
          <w:rFonts w:asciiTheme="majorBidi" w:hAnsiTheme="majorBidi" w:cstheme="majorBidi"/>
          <w:sz w:val="24"/>
        </w:rPr>
        <w:t xml:space="preserve">: </w:t>
      </w:r>
      <w:r w:rsidR="005C2142" w:rsidRPr="00EE4F0A">
        <w:rPr>
          <w:rFonts w:asciiTheme="majorBidi" w:hAnsiTheme="majorBidi" w:cstheme="majorBidi"/>
          <w:sz w:val="24"/>
        </w:rPr>
        <w:t>“</w:t>
      </w:r>
      <w:r w:rsidR="00E131A6" w:rsidRPr="00EE4F0A">
        <w:rPr>
          <w:rFonts w:asciiTheme="majorBidi" w:hAnsiTheme="majorBidi" w:cstheme="majorBidi"/>
          <w:sz w:val="24"/>
        </w:rPr>
        <w:t xml:space="preserve">Assessing the </w:t>
      </w:r>
      <w:r w:rsidR="005C2142" w:rsidRPr="00C7728B">
        <w:rPr>
          <w:rFonts w:asciiTheme="majorBidi" w:hAnsiTheme="majorBidi" w:cstheme="majorBidi"/>
          <w:sz w:val="24"/>
        </w:rPr>
        <w:t xml:space="preserve">True State </w:t>
      </w:r>
      <w:r w:rsidR="00860CC0">
        <w:rPr>
          <w:rFonts w:asciiTheme="majorBidi" w:hAnsiTheme="majorBidi" w:cstheme="majorBidi"/>
          <w:sz w:val="24"/>
        </w:rPr>
        <w:t>o</w:t>
      </w:r>
      <w:r w:rsidR="00860CC0" w:rsidRPr="00C7728B">
        <w:rPr>
          <w:rFonts w:asciiTheme="majorBidi" w:hAnsiTheme="majorBidi" w:cstheme="majorBidi"/>
          <w:sz w:val="24"/>
        </w:rPr>
        <w:t xml:space="preserve">f </w:t>
      </w:r>
      <w:r w:rsidR="005C2142" w:rsidRPr="00C7728B">
        <w:rPr>
          <w:rFonts w:asciiTheme="majorBidi" w:hAnsiTheme="majorBidi" w:cstheme="majorBidi"/>
          <w:sz w:val="24"/>
        </w:rPr>
        <w:t xml:space="preserve">Affairs </w:t>
      </w:r>
      <w:r w:rsidR="00860CC0">
        <w:rPr>
          <w:rFonts w:asciiTheme="majorBidi" w:hAnsiTheme="majorBidi" w:cstheme="majorBidi"/>
          <w:sz w:val="24"/>
        </w:rPr>
        <w:t>i</w:t>
      </w:r>
      <w:r w:rsidR="00860CC0" w:rsidRPr="00C7728B">
        <w:rPr>
          <w:rFonts w:asciiTheme="majorBidi" w:hAnsiTheme="majorBidi" w:cstheme="majorBidi"/>
          <w:sz w:val="24"/>
        </w:rPr>
        <w:t xml:space="preserve">n </w:t>
      </w:r>
      <w:r w:rsidR="005C2142" w:rsidRPr="00C7728B">
        <w:rPr>
          <w:rFonts w:asciiTheme="majorBidi" w:hAnsiTheme="majorBidi" w:cstheme="majorBidi"/>
          <w:sz w:val="24"/>
        </w:rPr>
        <w:t xml:space="preserve">Courts: </w:t>
      </w:r>
      <w:r w:rsidR="00E131A6" w:rsidRPr="00EE4F0A">
        <w:rPr>
          <w:rFonts w:asciiTheme="majorBidi" w:hAnsiTheme="majorBidi" w:cstheme="majorBidi"/>
          <w:sz w:val="24"/>
        </w:rPr>
        <w:t xml:space="preserve">Science </w:t>
      </w:r>
      <w:r w:rsidR="00860CC0">
        <w:rPr>
          <w:rFonts w:asciiTheme="majorBidi" w:hAnsiTheme="majorBidi" w:cstheme="majorBidi"/>
          <w:sz w:val="24"/>
        </w:rPr>
        <w:t>a</w:t>
      </w:r>
      <w:r w:rsidR="00860CC0" w:rsidRPr="00C7728B">
        <w:rPr>
          <w:rFonts w:asciiTheme="majorBidi" w:hAnsiTheme="majorBidi" w:cstheme="majorBidi"/>
          <w:sz w:val="24"/>
        </w:rPr>
        <w:t xml:space="preserve">t </w:t>
      </w:r>
      <w:r w:rsidR="005C2142" w:rsidRPr="00C7728B">
        <w:rPr>
          <w:rFonts w:asciiTheme="majorBidi" w:hAnsiTheme="majorBidi" w:cstheme="majorBidi"/>
          <w:sz w:val="24"/>
        </w:rPr>
        <w:t xml:space="preserve">Our Service” </w:t>
      </w:r>
      <w:r w:rsidRPr="00C7728B">
        <w:rPr>
          <w:rFonts w:asciiTheme="majorBidi" w:hAnsiTheme="majorBidi" w:cstheme="majorBidi"/>
          <w:sz w:val="24"/>
        </w:rPr>
        <w:t>for consideration by</w:t>
      </w:r>
      <w:r w:rsidR="002A0C96">
        <w:rPr>
          <w:rFonts w:asciiTheme="majorBidi" w:hAnsiTheme="majorBidi" w:cstheme="majorBidi"/>
          <w:sz w:val="24"/>
        </w:rPr>
        <w:t xml:space="preserve"> [x]</w:t>
      </w:r>
      <w:r w:rsidRPr="00C7728B">
        <w:rPr>
          <w:rFonts w:asciiTheme="majorBidi" w:hAnsiTheme="majorBidi" w:cstheme="majorBidi"/>
          <w:sz w:val="24"/>
        </w:rPr>
        <w:t xml:space="preserve">. </w:t>
      </w:r>
      <w:bookmarkStart w:id="0" w:name="_GoBack"/>
      <w:bookmarkEnd w:id="0"/>
      <w:r w:rsidR="00E131A6" w:rsidRPr="00C7728B">
        <w:rPr>
          <w:rFonts w:asciiTheme="majorBidi" w:hAnsiTheme="majorBidi" w:cstheme="majorBidi"/>
          <w:sz w:val="24"/>
        </w:rPr>
        <w:t>The</w:t>
      </w:r>
      <w:r w:rsidR="00E1634A" w:rsidRPr="00C7728B">
        <w:rPr>
          <w:rFonts w:asciiTheme="majorBidi" w:hAnsiTheme="majorBidi" w:cstheme="majorBidi"/>
          <w:sz w:val="24"/>
        </w:rPr>
        <w:t xml:space="preserve"> paper </w:t>
      </w:r>
      <w:r w:rsidR="001366CF">
        <w:rPr>
          <w:rFonts w:asciiTheme="majorBidi" w:hAnsiTheme="majorBidi" w:cstheme="majorBidi"/>
          <w:sz w:val="24"/>
        </w:rPr>
        <w:t>begins by addressing</w:t>
      </w:r>
      <w:r w:rsidR="00E1634A" w:rsidRPr="00C7728B">
        <w:rPr>
          <w:rFonts w:asciiTheme="majorBidi" w:hAnsiTheme="majorBidi" w:cstheme="majorBidi"/>
          <w:sz w:val="24"/>
        </w:rPr>
        <w:t xml:space="preserve"> the </w:t>
      </w:r>
      <w:r w:rsidR="001366CF">
        <w:rPr>
          <w:rFonts w:asciiTheme="majorBidi" w:hAnsiTheme="majorBidi" w:cstheme="majorBidi"/>
          <w:sz w:val="24"/>
        </w:rPr>
        <w:t>issues surrounding</w:t>
      </w:r>
      <w:r w:rsidR="001A65DB">
        <w:rPr>
          <w:rFonts w:asciiTheme="majorBidi" w:hAnsiTheme="majorBidi" w:cstheme="majorBidi"/>
          <w:sz w:val="24"/>
        </w:rPr>
        <w:t xml:space="preserve"> </w:t>
      </w:r>
      <w:r w:rsidR="00E1634A" w:rsidRPr="00C7728B">
        <w:rPr>
          <w:rFonts w:asciiTheme="majorBidi" w:hAnsiTheme="majorBidi" w:cstheme="majorBidi"/>
          <w:sz w:val="24"/>
        </w:rPr>
        <w:t>wrongfu</w:t>
      </w:r>
      <w:r w:rsidR="001A65DB">
        <w:rPr>
          <w:rFonts w:asciiTheme="majorBidi" w:hAnsiTheme="majorBidi" w:cstheme="majorBidi"/>
          <w:sz w:val="24"/>
        </w:rPr>
        <w:t>l</w:t>
      </w:r>
      <w:r w:rsidR="00E1634A" w:rsidRPr="00C7728B">
        <w:rPr>
          <w:rFonts w:asciiTheme="majorBidi" w:hAnsiTheme="majorBidi" w:cstheme="majorBidi"/>
          <w:sz w:val="24"/>
        </w:rPr>
        <w:t xml:space="preserve"> convict</w:t>
      </w:r>
      <w:r w:rsidR="001A65DB">
        <w:rPr>
          <w:rFonts w:asciiTheme="majorBidi" w:hAnsiTheme="majorBidi" w:cstheme="majorBidi"/>
          <w:sz w:val="24"/>
        </w:rPr>
        <w:t>ion</w:t>
      </w:r>
      <w:r w:rsidR="001366CF">
        <w:rPr>
          <w:rFonts w:asciiTheme="majorBidi" w:hAnsiTheme="majorBidi" w:cstheme="majorBidi"/>
          <w:sz w:val="24"/>
        </w:rPr>
        <w:t>s</w:t>
      </w:r>
      <w:r w:rsidR="001A65DB">
        <w:rPr>
          <w:rFonts w:asciiTheme="majorBidi" w:hAnsiTheme="majorBidi" w:cstheme="majorBidi"/>
          <w:sz w:val="24"/>
        </w:rPr>
        <w:t xml:space="preserve"> of </w:t>
      </w:r>
      <w:r w:rsidR="001A65DB" w:rsidRPr="007D5DD0">
        <w:rPr>
          <w:rFonts w:asciiTheme="majorBidi" w:hAnsiTheme="majorBidi" w:cstheme="majorBidi"/>
          <w:sz w:val="24"/>
        </w:rPr>
        <w:t>innocent</w:t>
      </w:r>
      <w:r w:rsidR="001A65DB">
        <w:rPr>
          <w:rFonts w:asciiTheme="majorBidi" w:hAnsiTheme="majorBidi" w:cstheme="majorBidi"/>
          <w:sz w:val="24"/>
        </w:rPr>
        <w:t xml:space="preserve"> people</w:t>
      </w:r>
      <w:r w:rsidR="00E131A6" w:rsidRPr="00C7728B">
        <w:rPr>
          <w:rFonts w:asciiTheme="majorBidi" w:hAnsiTheme="majorBidi" w:cstheme="majorBidi"/>
          <w:sz w:val="24"/>
        </w:rPr>
        <w:t xml:space="preserve">. </w:t>
      </w:r>
      <w:r w:rsidR="00CC5F02">
        <w:rPr>
          <w:rFonts w:asciiTheme="majorBidi" w:hAnsiTheme="majorBidi" w:cstheme="majorBidi"/>
          <w:sz w:val="24"/>
        </w:rPr>
        <w:t>L</w:t>
      </w:r>
      <w:r w:rsidR="00E131A6" w:rsidRPr="00C7728B">
        <w:rPr>
          <w:rFonts w:asciiTheme="majorBidi" w:hAnsiTheme="majorBidi" w:cstheme="majorBidi"/>
          <w:sz w:val="24"/>
        </w:rPr>
        <w:t>egal fact</w:t>
      </w:r>
      <w:r w:rsidR="00860CC0">
        <w:rPr>
          <w:rFonts w:asciiTheme="majorBidi" w:hAnsiTheme="majorBidi" w:cstheme="majorBidi"/>
          <w:sz w:val="24"/>
        </w:rPr>
        <w:t>-</w:t>
      </w:r>
      <w:r w:rsidR="00E131A6" w:rsidRPr="00C7728B">
        <w:rPr>
          <w:rFonts w:asciiTheme="majorBidi" w:hAnsiTheme="majorBidi" w:cstheme="majorBidi"/>
          <w:sz w:val="24"/>
        </w:rPr>
        <w:t xml:space="preserve">finding theory assumes </w:t>
      </w:r>
      <w:r w:rsidR="001366CF">
        <w:rPr>
          <w:rFonts w:asciiTheme="majorBidi" w:hAnsiTheme="majorBidi" w:cstheme="majorBidi"/>
          <w:sz w:val="24"/>
        </w:rPr>
        <w:t xml:space="preserve">that </w:t>
      </w:r>
      <w:r w:rsidR="00E131A6" w:rsidRPr="00C7728B">
        <w:rPr>
          <w:rFonts w:asciiTheme="majorBidi" w:hAnsiTheme="majorBidi" w:cstheme="majorBidi"/>
          <w:sz w:val="24"/>
        </w:rPr>
        <w:t>th</w:t>
      </w:r>
      <w:r w:rsidR="00CC5F02">
        <w:rPr>
          <w:rFonts w:asciiTheme="majorBidi" w:hAnsiTheme="majorBidi" w:cstheme="majorBidi"/>
          <w:sz w:val="24"/>
        </w:rPr>
        <w:t xml:space="preserve">is </w:t>
      </w:r>
      <w:r w:rsidR="001366CF">
        <w:rPr>
          <w:rFonts w:asciiTheme="majorBidi" w:hAnsiTheme="majorBidi" w:cstheme="majorBidi"/>
          <w:sz w:val="24"/>
        </w:rPr>
        <w:t xml:space="preserve">problem is caused by a </w:t>
      </w:r>
      <w:r w:rsidR="00E131A6" w:rsidRPr="00C7728B">
        <w:rPr>
          <w:rFonts w:asciiTheme="majorBidi" w:hAnsiTheme="majorBidi" w:cstheme="majorBidi"/>
          <w:sz w:val="24"/>
        </w:rPr>
        <w:t xml:space="preserve">lack of caution </w:t>
      </w:r>
      <w:r w:rsidR="00816666">
        <w:rPr>
          <w:rFonts w:asciiTheme="majorBidi" w:hAnsiTheme="majorBidi" w:cstheme="majorBidi"/>
          <w:sz w:val="24"/>
        </w:rPr>
        <w:t>in passing</w:t>
      </w:r>
      <w:r w:rsidR="00E131A6" w:rsidRPr="00C7728B">
        <w:rPr>
          <w:rFonts w:asciiTheme="majorBidi" w:hAnsiTheme="majorBidi" w:cstheme="majorBidi"/>
          <w:sz w:val="24"/>
        </w:rPr>
        <w:t xml:space="preserve"> judgment. However, </w:t>
      </w:r>
      <w:r w:rsidR="001366CF">
        <w:rPr>
          <w:rFonts w:asciiTheme="majorBidi" w:hAnsiTheme="majorBidi" w:cstheme="majorBidi"/>
          <w:sz w:val="24"/>
        </w:rPr>
        <w:t>in reality, the judicial process</w:t>
      </w:r>
      <w:r w:rsidR="00E131A6" w:rsidRPr="00C7728B">
        <w:rPr>
          <w:rFonts w:asciiTheme="majorBidi" w:hAnsiTheme="majorBidi" w:cstheme="majorBidi"/>
          <w:sz w:val="24"/>
        </w:rPr>
        <w:t xml:space="preserve"> excludes specific measurements</w:t>
      </w:r>
      <w:r w:rsidR="00816666">
        <w:rPr>
          <w:rFonts w:asciiTheme="majorBidi" w:hAnsiTheme="majorBidi" w:cstheme="majorBidi"/>
          <w:sz w:val="24"/>
        </w:rPr>
        <w:t>, as</w:t>
      </w:r>
      <w:r w:rsidR="00E131A6" w:rsidRPr="00C7728B">
        <w:rPr>
          <w:rFonts w:asciiTheme="majorBidi" w:hAnsiTheme="majorBidi" w:cstheme="majorBidi"/>
          <w:sz w:val="24"/>
        </w:rPr>
        <w:t xml:space="preserve"> judgment is unconsciously subject to prior knowledge perception biases and </w:t>
      </w:r>
      <w:r w:rsidR="000844D0">
        <w:rPr>
          <w:rFonts w:asciiTheme="majorBidi" w:hAnsiTheme="majorBidi" w:cstheme="majorBidi"/>
          <w:sz w:val="24"/>
        </w:rPr>
        <w:t xml:space="preserve">is </w:t>
      </w:r>
      <w:r w:rsidR="00E131A6" w:rsidRPr="00C7728B">
        <w:rPr>
          <w:rFonts w:asciiTheme="majorBidi" w:hAnsiTheme="majorBidi" w:cstheme="majorBidi"/>
          <w:sz w:val="24"/>
        </w:rPr>
        <w:t xml:space="preserve">predetermined by general rules. </w:t>
      </w:r>
    </w:p>
    <w:p w14:paraId="01F6F3E2" w14:textId="5AAEF36E" w:rsidR="00E131A6" w:rsidRPr="00C7728B" w:rsidRDefault="001366CF" w:rsidP="00EE4F0A">
      <w:pPr>
        <w:suppressAutoHyphens/>
        <w:bidi w:val="0"/>
        <w:spacing w:line="480" w:lineRule="auto"/>
        <w:ind w:firstLine="720"/>
        <w:jc w:val="left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In contrast,</w:t>
      </w:r>
      <w:r w:rsidR="00786071" w:rsidRPr="00C7728B">
        <w:rPr>
          <w:rFonts w:asciiTheme="majorBidi" w:hAnsiTheme="majorBidi" w:cstheme="majorBidi"/>
          <w:sz w:val="24"/>
        </w:rPr>
        <w:t xml:space="preserve"> </w:t>
      </w:r>
      <w:r w:rsidR="003C5AAF">
        <w:rPr>
          <w:rFonts w:asciiTheme="majorBidi" w:hAnsiTheme="majorBidi" w:cstheme="majorBidi"/>
          <w:sz w:val="24"/>
        </w:rPr>
        <w:t>s</w:t>
      </w:r>
      <w:r w:rsidR="003C5AAF" w:rsidRPr="00C7728B">
        <w:rPr>
          <w:rFonts w:asciiTheme="majorBidi" w:hAnsiTheme="majorBidi" w:cstheme="majorBidi"/>
          <w:sz w:val="24"/>
        </w:rPr>
        <w:t>cience</w:t>
      </w:r>
      <w:r w:rsidR="00786071" w:rsidRPr="00C7728B">
        <w:rPr>
          <w:rFonts w:asciiTheme="majorBidi" w:hAnsiTheme="majorBidi" w:cstheme="majorBidi"/>
          <w:sz w:val="24"/>
        </w:rPr>
        <w:t xml:space="preserve">, </w:t>
      </w:r>
      <w:r>
        <w:rPr>
          <w:rFonts w:asciiTheme="majorBidi" w:hAnsiTheme="majorBidi" w:cstheme="majorBidi"/>
          <w:sz w:val="24"/>
        </w:rPr>
        <w:t xml:space="preserve">seeking </w:t>
      </w:r>
      <w:r w:rsidR="00786071" w:rsidRPr="00C7728B">
        <w:rPr>
          <w:rFonts w:asciiTheme="majorBidi" w:hAnsiTheme="majorBidi" w:cstheme="majorBidi"/>
          <w:sz w:val="24"/>
        </w:rPr>
        <w:t xml:space="preserve">to reveal the truth about nature, </w:t>
      </w:r>
      <w:r w:rsidR="00E1634A" w:rsidRPr="00C7728B">
        <w:rPr>
          <w:rFonts w:asciiTheme="majorBidi" w:hAnsiTheme="majorBidi" w:cstheme="majorBidi"/>
          <w:sz w:val="24"/>
        </w:rPr>
        <w:t>focus</w:t>
      </w:r>
      <w:r w:rsidR="003C5AAF">
        <w:rPr>
          <w:rFonts w:asciiTheme="majorBidi" w:hAnsiTheme="majorBidi" w:cstheme="majorBidi"/>
          <w:sz w:val="24"/>
        </w:rPr>
        <w:t>es</w:t>
      </w:r>
      <w:r w:rsidR="00E1634A" w:rsidRPr="00C7728B">
        <w:rPr>
          <w:rFonts w:asciiTheme="majorBidi" w:hAnsiTheme="majorBidi" w:cstheme="majorBidi"/>
          <w:sz w:val="24"/>
        </w:rPr>
        <w:t xml:space="preserve"> on measurements</w:t>
      </w:r>
      <w:r>
        <w:rPr>
          <w:rFonts w:asciiTheme="majorBidi" w:hAnsiTheme="majorBidi" w:cstheme="majorBidi"/>
          <w:sz w:val="24"/>
        </w:rPr>
        <w:t xml:space="preserve"> of</w:t>
      </w:r>
      <w:r w:rsidR="00E1634A" w:rsidRPr="00C7728B">
        <w:rPr>
          <w:rFonts w:asciiTheme="majorBidi" w:hAnsiTheme="majorBidi" w:cstheme="majorBidi"/>
          <w:sz w:val="24"/>
        </w:rPr>
        <w:t xml:space="preserve"> </w:t>
      </w:r>
      <w:r w:rsidRPr="00C7728B">
        <w:rPr>
          <w:rFonts w:asciiTheme="majorBidi" w:hAnsiTheme="majorBidi" w:cstheme="majorBidi"/>
          <w:sz w:val="24"/>
        </w:rPr>
        <w:t xml:space="preserve">nature </w:t>
      </w:r>
      <w:r w:rsidR="00E1634A" w:rsidRPr="00C7728B">
        <w:rPr>
          <w:rFonts w:asciiTheme="majorBidi" w:hAnsiTheme="majorBidi" w:cstheme="majorBidi"/>
          <w:sz w:val="24"/>
        </w:rPr>
        <w:t xml:space="preserve">and </w:t>
      </w:r>
      <w:r>
        <w:rPr>
          <w:rFonts w:asciiTheme="majorBidi" w:hAnsiTheme="majorBidi" w:cstheme="majorBidi"/>
          <w:sz w:val="24"/>
        </w:rPr>
        <w:t xml:space="preserve">demonstrates </w:t>
      </w:r>
      <w:r w:rsidR="00E1634A" w:rsidRPr="00C7728B">
        <w:rPr>
          <w:rFonts w:asciiTheme="majorBidi" w:hAnsiTheme="majorBidi" w:cstheme="majorBidi"/>
          <w:sz w:val="24"/>
        </w:rPr>
        <w:t>much higher accuracy. Th</w:t>
      </w:r>
      <w:r>
        <w:rPr>
          <w:rFonts w:asciiTheme="majorBidi" w:hAnsiTheme="majorBidi" w:cstheme="majorBidi"/>
          <w:sz w:val="24"/>
        </w:rPr>
        <w:t>is</w:t>
      </w:r>
      <w:r w:rsidR="00E1634A" w:rsidRPr="00C7728B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article</w:t>
      </w:r>
      <w:r w:rsidR="00E1634A" w:rsidRPr="00C7728B">
        <w:rPr>
          <w:rFonts w:asciiTheme="majorBidi" w:hAnsiTheme="majorBidi" w:cstheme="majorBidi"/>
          <w:sz w:val="24"/>
        </w:rPr>
        <w:t xml:space="preserve"> examine</w:t>
      </w:r>
      <w:r>
        <w:rPr>
          <w:rFonts w:asciiTheme="majorBidi" w:hAnsiTheme="majorBidi" w:cstheme="majorBidi"/>
          <w:sz w:val="24"/>
        </w:rPr>
        <w:t>s</w:t>
      </w:r>
      <w:r w:rsidR="00E1634A" w:rsidRPr="00C7728B">
        <w:rPr>
          <w:rFonts w:asciiTheme="majorBidi" w:hAnsiTheme="majorBidi" w:cstheme="majorBidi"/>
          <w:sz w:val="24"/>
        </w:rPr>
        <w:t xml:space="preserve"> the applicability of the scientific method to legal fact measurement. However, </w:t>
      </w:r>
      <w:r w:rsidR="006320B4">
        <w:rPr>
          <w:rFonts w:asciiTheme="majorBidi" w:hAnsiTheme="majorBidi" w:cstheme="majorBidi"/>
          <w:sz w:val="24"/>
        </w:rPr>
        <w:t>in view of</w:t>
      </w:r>
      <w:r w:rsidR="004F0017" w:rsidRPr="008A37E6">
        <w:rPr>
          <w:rFonts w:asciiTheme="majorBidi" w:hAnsiTheme="majorBidi" w:cstheme="majorBidi"/>
          <w:sz w:val="24"/>
        </w:rPr>
        <w:t xml:space="preserve"> the differences between what </w:t>
      </w:r>
      <w:r>
        <w:rPr>
          <w:rFonts w:asciiTheme="majorBidi" w:hAnsiTheme="majorBidi" w:cstheme="majorBidi"/>
          <w:sz w:val="24"/>
        </w:rPr>
        <w:t>is considered</w:t>
      </w:r>
      <w:r w:rsidR="004F0017" w:rsidRPr="008A37E6">
        <w:rPr>
          <w:rFonts w:asciiTheme="majorBidi" w:hAnsiTheme="majorBidi" w:cstheme="majorBidi"/>
          <w:sz w:val="24"/>
        </w:rPr>
        <w:t xml:space="preserve"> as </w:t>
      </w:r>
      <w:r w:rsidR="004F0017">
        <w:rPr>
          <w:rFonts w:asciiTheme="majorBidi" w:hAnsiTheme="majorBidi" w:cstheme="majorBidi"/>
          <w:sz w:val="24"/>
        </w:rPr>
        <w:t>“</w:t>
      </w:r>
      <w:r w:rsidR="004F0017" w:rsidRPr="008A37E6">
        <w:rPr>
          <w:rFonts w:asciiTheme="majorBidi" w:hAnsiTheme="majorBidi" w:cstheme="majorBidi"/>
          <w:sz w:val="24"/>
        </w:rPr>
        <w:t>fact</w:t>
      </w:r>
      <w:r w:rsidR="004F0017">
        <w:rPr>
          <w:rFonts w:asciiTheme="majorBidi" w:hAnsiTheme="majorBidi" w:cstheme="majorBidi"/>
          <w:sz w:val="24"/>
        </w:rPr>
        <w:t>”</w:t>
      </w:r>
      <w:r w:rsidR="004F0017" w:rsidRPr="008A37E6">
        <w:rPr>
          <w:rFonts w:asciiTheme="majorBidi" w:hAnsiTheme="majorBidi" w:cstheme="majorBidi"/>
          <w:sz w:val="24"/>
        </w:rPr>
        <w:t xml:space="preserve"> in the legal and the scientific inquiry contex</w:t>
      </w:r>
      <w:r w:rsidR="004F0017">
        <w:rPr>
          <w:rFonts w:asciiTheme="majorBidi" w:hAnsiTheme="majorBidi" w:cstheme="majorBidi"/>
          <w:sz w:val="24"/>
        </w:rPr>
        <w:t>t</w:t>
      </w:r>
      <w:r>
        <w:rPr>
          <w:rFonts w:asciiTheme="majorBidi" w:hAnsiTheme="majorBidi" w:cstheme="majorBidi"/>
          <w:sz w:val="24"/>
        </w:rPr>
        <w:t>s</w:t>
      </w:r>
      <w:r w:rsidR="00E1634A" w:rsidRPr="00C7728B">
        <w:rPr>
          <w:rFonts w:asciiTheme="majorBidi" w:hAnsiTheme="majorBidi" w:cstheme="majorBidi"/>
          <w:sz w:val="24"/>
        </w:rPr>
        <w:t>, the paper further examines the adjustments</w:t>
      </w:r>
      <w:r w:rsidRPr="001366CF">
        <w:rPr>
          <w:rFonts w:asciiTheme="majorBidi" w:hAnsiTheme="majorBidi" w:cstheme="majorBidi"/>
          <w:sz w:val="24"/>
        </w:rPr>
        <w:t xml:space="preserve"> </w:t>
      </w:r>
      <w:r w:rsidRPr="00C7728B">
        <w:rPr>
          <w:rFonts w:asciiTheme="majorBidi" w:hAnsiTheme="majorBidi" w:cstheme="majorBidi"/>
          <w:sz w:val="24"/>
        </w:rPr>
        <w:t>required</w:t>
      </w:r>
      <w:r>
        <w:rPr>
          <w:rFonts w:asciiTheme="majorBidi" w:hAnsiTheme="majorBidi" w:cstheme="majorBidi"/>
          <w:sz w:val="24"/>
        </w:rPr>
        <w:t xml:space="preserve"> to apply the scientific method to the legal process</w:t>
      </w:r>
      <w:r w:rsidR="00E1634A" w:rsidRPr="00C7728B">
        <w:rPr>
          <w:rFonts w:asciiTheme="majorBidi" w:hAnsiTheme="majorBidi" w:cstheme="majorBidi"/>
          <w:sz w:val="24"/>
        </w:rPr>
        <w:t xml:space="preserve">. The significance of the paper is </w:t>
      </w:r>
      <w:r w:rsidR="007F168B">
        <w:rPr>
          <w:rFonts w:asciiTheme="majorBidi" w:hAnsiTheme="majorBidi" w:cstheme="majorBidi"/>
          <w:sz w:val="24"/>
        </w:rPr>
        <w:t>i</w:t>
      </w:r>
      <w:r w:rsidR="00691915">
        <w:rPr>
          <w:rFonts w:asciiTheme="majorBidi" w:hAnsiTheme="majorBidi" w:cstheme="majorBidi"/>
          <w:sz w:val="24"/>
        </w:rPr>
        <w:t xml:space="preserve">n proposing </w:t>
      </w:r>
      <w:r w:rsidR="00E1634A" w:rsidRPr="00C7728B">
        <w:rPr>
          <w:rFonts w:asciiTheme="majorBidi" w:hAnsiTheme="majorBidi" w:cstheme="majorBidi"/>
          <w:sz w:val="24"/>
        </w:rPr>
        <w:t>measurement</w:t>
      </w:r>
      <w:r>
        <w:rPr>
          <w:rFonts w:asciiTheme="majorBidi" w:hAnsiTheme="majorBidi" w:cstheme="majorBidi"/>
          <w:sz w:val="24"/>
        </w:rPr>
        <w:t xml:space="preserve"> or lack thereof</w:t>
      </w:r>
      <w:r w:rsidR="00E1634A" w:rsidRPr="00C7728B">
        <w:rPr>
          <w:rFonts w:asciiTheme="majorBidi" w:hAnsiTheme="majorBidi" w:cstheme="majorBidi"/>
          <w:sz w:val="24"/>
        </w:rPr>
        <w:t xml:space="preserve"> as an alternative reason </w:t>
      </w:r>
      <w:r w:rsidR="00691915">
        <w:rPr>
          <w:rFonts w:asciiTheme="majorBidi" w:hAnsiTheme="majorBidi" w:cstheme="majorBidi"/>
          <w:sz w:val="24"/>
        </w:rPr>
        <w:t>for</w:t>
      </w:r>
      <w:r w:rsidR="00691915" w:rsidRPr="00C7728B">
        <w:rPr>
          <w:rFonts w:asciiTheme="majorBidi" w:hAnsiTheme="majorBidi" w:cstheme="majorBidi"/>
          <w:sz w:val="24"/>
        </w:rPr>
        <w:t xml:space="preserve"> </w:t>
      </w:r>
      <w:r w:rsidR="00E1634A" w:rsidRPr="00C7728B">
        <w:rPr>
          <w:rFonts w:asciiTheme="majorBidi" w:hAnsiTheme="majorBidi" w:cstheme="majorBidi"/>
          <w:sz w:val="24"/>
        </w:rPr>
        <w:t>courts</w:t>
      </w:r>
      <w:r w:rsidR="00691915">
        <w:rPr>
          <w:rFonts w:asciiTheme="majorBidi" w:hAnsiTheme="majorBidi" w:cstheme="majorBidi"/>
          <w:sz w:val="24"/>
        </w:rPr>
        <w:t>’</w:t>
      </w:r>
      <w:r w:rsidR="00E1634A" w:rsidRPr="00C7728B">
        <w:rPr>
          <w:rFonts w:asciiTheme="majorBidi" w:hAnsiTheme="majorBidi" w:cstheme="majorBidi"/>
          <w:sz w:val="24"/>
        </w:rPr>
        <w:t xml:space="preserve"> mistakes</w:t>
      </w:r>
      <w:r w:rsidR="0005192A">
        <w:rPr>
          <w:rFonts w:asciiTheme="majorBidi" w:hAnsiTheme="majorBidi" w:cstheme="majorBidi"/>
          <w:sz w:val="24"/>
        </w:rPr>
        <w:t>; it also c</w:t>
      </w:r>
      <w:r w:rsidR="00E1634A" w:rsidRPr="00C7728B">
        <w:rPr>
          <w:rFonts w:asciiTheme="majorBidi" w:hAnsiTheme="majorBidi" w:cstheme="majorBidi"/>
          <w:sz w:val="24"/>
        </w:rPr>
        <w:t>onsolidat</w:t>
      </w:r>
      <w:r w:rsidR="0005192A">
        <w:rPr>
          <w:rFonts w:asciiTheme="majorBidi" w:hAnsiTheme="majorBidi" w:cstheme="majorBidi"/>
          <w:sz w:val="24"/>
        </w:rPr>
        <w:t xml:space="preserve">es </w:t>
      </w:r>
      <w:r w:rsidR="00E1634A" w:rsidRPr="00C7728B">
        <w:rPr>
          <w:rFonts w:asciiTheme="majorBidi" w:hAnsiTheme="majorBidi" w:cstheme="majorBidi"/>
          <w:sz w:val="24"/>
        </w:rPr>
        <w:t>a framework to better assess the true state of affairs in courts</w:t>
      </w:r>
      <w:r w:rsidR="0005192A">
        <w:rPr>
          <w:rFonts w:asciiTheme="majorBidi" w:hAnsiTheme="majorBidi" w:cstheme="majorBidi"/>
          <w:sz w:val="24"/>
        </w:rPr>
        <w:t xml:space="preserve">, thereby </w:t>
      </w:r>
      <w:r w:rsidR="00E1634A" w:rsidRPr="00C7728B">
        <w:rPr>
          <w:rFonts w:asciiTheme="majorBidi" w:hAnsiTheme="majorBidi" w:cstheme="majorBidi"/>
          <w:sz w:val="24"/>
        </w:rPr>
        <w:t xml:space="preserve">potentially </w:t>
      </w:r>
      <w:r w:rsidR="0005192A" w:rsidRPr="00C7728B">
        <w:rPr>
          <w:rFonts w:asciiTheme="majorBidi" w:hAnsiTheme="majorBidi" w:cstheme="majorBidi"/>
          <w:sz w:val="24"/>
        </w:rPr>
        <w:t>reduc</w:t>
      </w:r>
      <w:r w:rsidR="0005192A">
        <w:rPr>
          <w:rFonts w:asciiTheme="majorBidi" w:hAnsiTheme="majorBidi" w:cstheme="majorBidi"/>
          <w:sz w:val="24"/>
        </w:rPr>
        <w:t>ing</w:t>
      </w:r>
      <w:r w:rsidR="0005192A" w:rsidRPr="00C7728B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 xml:space="preserve">the number of </w:t>
      </w:r>
      <w:r w:rsidR="00E1634A" w:rsidRPr="00C7728B">
        <w:rPr>
          <w:rFonts w:asciiTheme="majorBidi" w:hAnsiTheme="majorBidi" w:cstheme="majorBidi"/>
          <w:sz w:val="24"/>
        </w:rPr>
        <w:t xml:space="preserve">wrongful convictions. </w:t>
      </w:r>
    </w:p>
    <w:p w14:paraId="79F6D859" w14:textId="625F9E8C" w:rsidR="005E5900" w:rsidRPr="00C7728B" w:rsidRDefault="00000DA4">
      <w:pPr>
        <w:bidi w:val="0"/>
        <w:spacing w:line="480" w:lineRule="auto"/>
        <w:jc w:val="left"/>
        <w:rPr>
          <w:rFonts w:asciiTheme="majorBidi" w:hAnsiTheme="majorBidi" w:cstheme="majorBidi"/>
          <w:sz w:val="24"/>
        </w:rPr>
      </w:pPr>
      <w:r w:rsidRPr="00C7728B">
        <w:rPr>
          <w:rFonts w:asciiTheme="majorBidi" w:hAnsiTheme="majorBidi" w:cstheme="majorBidi"/>
          <w:sz w:val="24"/>
        </w:rPr>
        <w:t xml:space="preserve">I believe that this </w:t>
      </w:r>
      <w:r w:rsidR="001366CF">
        <w:rPr>
          <w:rFonts w:asciiTheme="majorBidi" w:hAnsiTheme="majorBidi" w:cstheme="majorBidi"/>
          <w:sz w:val="24"/>
        </w:rPr>
        <w:t>article</w:t>
      </w:r>
      <w:r w:rsidRPr="00C7728B">
        <w:rPr>
          <w:rFonts w:asciiTheme="majorBidi" w:hAnsiTheme="majorBidi" w:cstheme="majorBidi"/>
          <w:sz w:val="24"/>
        </w:rPr>
        <w:t xml:space="preserve"> is appropriate for publication by</w:t>
      </w:r>
      <w:r w:rsidR="005C2142">
        <w:rPr>
          <w:rFonts w:asciiTheme="majorBidi" w:hAnsiTheme="majorBidi" w:cstheme="majorBidi"/>
          <w:sz w:val="24"/>
        </w:rPr>
        <w:t xml:space="preserve"> </w:t>
      </w:r>
      <w:r w:rsidR="000C40C5">
        <w:rPr>
          <w:rFonts w:asciiTheme="majorBidi" w:hAnsiTheme="majorBidi" w:cstheme="majorBidi"/>
          <w:sz w:val="24"/>
        </w:rPr>
        <w:t>[x]</w:t>
      </w:r>
      <w:r w:rsidR="005C2142">
        <w:rPr>
          <w:rFonts w:asciiTheme="majorBidi" w:hAnsiTheme="majorBidi" w:cstheme="majorBidi"/>
          <w:sz w:val="24"/>
        </w:rPr>
        <w:t xml:space="preserve"> </w:t>
      </w:r>
      <w:r w:rsidRPr="00C7728B">
        <w:rPr>
          <w:rFonts w:asciiTheme="majorBidi" w:hAnsiTheme="majorBidi" w:cstheme="majorBidi"/>
          <w:sz w:val="24"/>
        </w:rPr>
        <w:t xml:space="preserve">because it </w:t>
      </w:r>
      <w:r w:rsidR="001366CF">
        <w:rPr>
          <w:rFonts w:asciiTheme="majorBidi" w:hAnsiTheme="majorBidi" w:cstheme="majorBidi"/>
          <w:sz w:val="24"/>
        </w:rPr>
        <w:t>addresses the issue of</w:t>
      </w:r>
      <w:r w:rsidR="00786071" w:rsidRPr="00C7728B">
        <w:rPr>
          <w:rFonts w:asciiTheme="majorBidi" w:hAnsiTheme="majorBidi" w:cstheme="majorBidi"/>
          <w:sz w:val="24"/>
        </w:rPr>
        <w:t xml:space="preserve"> judicial measurement, which </w:t>
      </w:r>
      <w:r w:rsidR="009120D2" w:rsidRPr="00C7728B">
        <w:rPr>
          <w:rFonts w:asciiTheme="majorBidi" w:hAnsiTheme="majorBidi" w:cstheme="majorBidi"/>
          <w:sz w:val="24"/>
        </w:rPr>
        <w:t>ha</w:t>
      </w:r>
      <w:r w:rsidR="009120D2">
        <w:rPr>
          <w:rFonts w:asciiTheme="majorBidi" w:hAnsiTheme="majorBidi" w:cstheme="majorBidi"/>
          <w:sz w:val="24"/>
        </w:rPr>
        <w:t>s</w:t>
      </w:r>
      <w:r w:rsidR="009120D2" w:rsidRPr="00C7728B">
        <w:rPr>
          <w:rFonts w:asciiTheme="majorBidi" w:hAnsiTheme="majorBidi" w:cstheme="majorBidi"/>
          <w:sz w:val="24"/>
        </w:rPr>
        <w:t xml:space="preserve"> </w:t>
      </w:r>
      <w:r w:rsidR="00786071" w:rsidRPr="00C7728B">
        <w:rPr>
          <w:rFonts w:asciiTheme="majorBidi" w:hAnsiTheme="majorBidi" w:cstheme="majorBidi"/>
          <w:sz w:val="24"/>
        </w:rPr>
        <w:t xml:space="preserve">never </w:t>
      </w:r>
      <w:r w:rsidR="00950F06" w:rsidRPr="00C7728B">
        <w:rPr>
          <w:rFonts w:asciiTheme="majorBidi" w:hAnsiTheme="majorBidi" w:cstheme="majorBidi"/>
          <w:sz w:val="24"/>
        </w:rPr>
        <w:t xml:space="preserve">before </w:t>
      </w:r>
      <w:r w:rsidR="00786071" w:rsidRPr="00C7728B">
        <w:rPr>
          <w:rFonts w:asciiTheme="majorBidi" w:hAnsiTheme="majorBidi" w:cstheme="majorBidi"/>
          <w:sz w:val="24"/>
        </w:rPr>
        <w:t>been examined</w:t>
      </w:r>
      <w:r w:rsidR="00D76A1E">
        <w:rPr>
          <w:rFonts w:asciiTheme="majorBidi" w:hAnsiTheme="majorBidi" w:cstheme="majorBidi"/>
          <w:sz w:val="24"/>
        </w:rPr>
        <w:t>. Central to the paper’s thesis is the search for truth</w:t>
      </w:r>
      <w:r w:rsidR="00B473B0">
        <w:rPr>
          <w:rFonts w:asciiTheme="majorBidi" w:hAnsiTheme="majorBidi" w:cstheme="majorBidi"/>
          <w:sz w:val="24"/>
        </w:rPr>
        <w:t xml:space="preserve">, and it its proposals </w:t>
      </w:r>
      <w:r w:rsidR="005C6836">
        <w:rPr>
          <w:rFonts w:asciiTheme="majorBidi" w:hAnsiTheme="majorBidi" w:cstheme="majorBidi"/>
          <w:sz w:val="24"/>
        </w:rPr>
        <w:t xml:space="preserve">could </w:t>
      </w:r>
      <w:r w:rsidR="00802027" w:rsidRPr="00C7728B">
        <w:rPr>
          <w:rFonts w:asciiTheme="majorBidi" w:hAnsiTheme="majorBidi" w:cstheme="majorBidi"/>
          <w:sz w:val="24"/>
        </w:rPr>
        <w:t>pa</w:t>
      </w:r>
      <w:r w:rsidR="005C6836">
        <w:rPr>
          <w:rFonts w:asciiTheme="majorBidi" w:hAnsiTheme="majorBidi" w:cstheme="majorBidi"/>
          <w:sz w:val="24"/>
        </w:rPr>
        <w:t xml:space="preserve">ve </w:t>
      </w:r>
      <w:r w:rsidR="00802027" w:rsidRPr="00C7728B">
        <w:rPr>
          <w:rFonts w:asciiTheme="majorBidi" w:hAnsiTheme="majorBidi" w:cstheme="majorBidi"/>
          <w:sz w:val="24"/>
        </w:rPr>
        <w:t xml:space="preserve">the way for courts to </w:t>
      </w:r>
      <w:r w:rsidR="001366CF">
        <w:rPr>
          <w:rFonts w:asciiTheme="majorBidi" w:hAnsiTheme="majorBidi" w:cstheme="majorBidi"/>
          <w:sz w:val="24"/>
        </w:rPr>
        <w:t xml:space="preserve">better </w:t>
      </w:r>
      <w:r w:rsidR="00802027" w:rsidRPr="00C7728B">
        <w:rPr>
          <w:rFonts w:asciiTheme="majorBidi" w:hAnsiTheme="majorBidi" w:cstheme="majorBidi"/>
          <w:sz w:val="24"/>
        </w:rPr>
        <w:t>assess the tru</w:t>
      </w:r>
      <w:r w:rsidR="001366CF">
        <w:rPr>
          <w:rFonts w:asciiTheme="majorBidi" w:hAnsiTheme="majorBidi" w:cstheme="majorBidi"/>
          <w:sz w:val="24"/>
        </w:rPr>
        <w:t>th</w:t>
      </w:r>
      <w:r w:rsidR="00821083" w:rsidRPr="00C7728B">
        <w:rPr>
          <w:rFonts w:asciiTheme="majorBidi" w:hAnsiTheme="majorBidi" w:cstheme="majorBidi"/>
          <w:sz w:val="24"/>
        </w:rPr>
        <w:t xml:space="preserve"> and prevent wrongful convictions.</w:t>
      </w:r>
    </w:p>
    <w:p w14:paraId="26C578AB" w14:textId="5C927FC2" w:rsidR="001366CF" w:rsidRPr="00C7728B" w:rsidRDefault="005E5900">
      <w:pPr>
        <w:suppressAutoHyphens/>
        <w:bidi w:val="0"/>
        <w:spacing w:line="480" w:lineRule="auto"/>
        <w:ind w:firstLine="720"/>
        <w:jc w:val="left"/>
        <w:rPr>
          <w:rFonts w:asciiTheme="majorBidi" w:hAnsiTheme="majorBidi" w:cstheme="majorBidi"/>
          <w:sz w:val="24"/>
        </w:rPr>
      </w:pPr>
      <w:r w:rsidRPr="00C7728B">
        <w:rPr>
          <w:rFonts w:asciiTheme="majorBidi" w:hAnsiTheme="majorBidi" w:cstheme="majorBidi"/>
          <w:sz w:val="24"/>
        </w:rPr>
        <w:t xml:space="preserve">I </w:t>
      </w:r>
      <w:r w:rsidR="00821083" w:rsidRPr="00C7728B">
        <w:rPr>
          <w:rFonts w:asciiTheme="majorBidi" w:hAnsiTheme="majorBidi" w:cstheme="majorBidi"/>
          <w:sz w:val="24"/>
        </w:rPr>
        <w:t>have</w:t>
      </w:r>
      <w:r w:rsidR="0009770B" w:rsidRPr="00C7728B">
        <w:rPr>
          <w:rFonts w:asciiTheme="majorBidi" w:hAnsiTheme="majorBidi" w:cstheme="majorBidi"/>
          <w:sz w:val="24"/>
        </w:rPr>
        <w:t xml:space="preserve"> obtained</w:t>
      </w:r>
      <w:r w:rsidR="00821083" w:rsidRPr="00C7728B">
        <w:rPr>
          <w:rFonts w:asciiTheme="majorBidi" w:hAnsiTheme="majorBidi" w:cstheme="majorBidi"/>
          <w:sz w:val="24"/>
        </w:rPr>
        <w:t xml:space="preserve"> a patent</w:t>
      </w:r>
      <w:r w:rsidR="00595BE7">
        <w:rPr>
          <w:rFonts w:asciiTheme="majorBidi" w:hAnsiTheme="majorBidi" w:cstheme="majorBidi"/>
          <w:sz w:val="24"/>
        </w:rPr>
        <w:t xml:space="preserve"> (</w:t>
      </w:r>
      <w:r w:rsidR="00595BE7" w:rsidRPr="00C7728B">
        <w:rPr>
          <w:rFonts w:asciiTheme="majorBidi" w:hAnsiTheme="majorBidi" w:cstheme="majorBidi"/>
          <w:sz w:val="24"/>
        </w:rPr>
        <w:t>U</w:t>
      </w:r>
      <w:r w:rsidR="00595BE7">
        <w:rPr>
          <w:rFonts w:asciiTheme="majorBidi" w:hAnsiTheme="majorBidi" w:cstheme="majorBidi"/>
          <w:sz w:val="24"/>
        </w:rPr>
        <w:t>S</w:t>
      </w:r>
      <w:r w:rsidR="00595BE7" w:rsidRPr="00C7728B">
        <w:rPr>
          <w:rFonts w:asciiTheme="majorBidi" w:hAnsiTheme="majorBidi" w:cstheme="majorBidi"/>
          <w:sz w:val="24"/>
        </w:rPr>
        <w:t>10568557</w:t>
      </w:r>
      <w:r w:rsidR="00595BE7">
        <w:rPr>
          <w:rFonts w:asciiTheme="majorBidi" w:hAnsiTheme="majorBidi" w:cstheme="majorBidi"/>
          <w:sz w:val="24"/>
        </w:rPr>
        <w:t>)</w:t>
      </w:r>
      <w:r w:rsidR="0009770B" w:rsidRPr="00C7728B">
        <w:rPr>
          <w:rFonts w:asciiTheme="majorBidi" w:hAnsiTheme="majorBidi" w:cstheme="majorBidi"/>
          <w:sz w:val="24"/>
        </w:rPr>
        <w:t xml:space="preserve">, with </w:t>
      </w:r>
      <w:r w:rsidR="009C26F8">
        <w:rPr>
          <w:rFonts w:asciiTheme="majorBidi" w:hAnsiTheme="majorBidi" w:cstheme="majorBidi"/>
          <w:sz w:val="24"/>
        </w:rPr>
        <w:t xml:space="preserve">Professor </w:t>
      </w:r>
      <w:r w:rsidR="0009770B" w:rsidRPr="00C7728B">
        <w:rPr>
          <w:rFonts w:asciiTheme="majorBidi" w:hAnsiTheme="majorBidi" w:cstheme="majorBidi"/>
          <w:sz w:val="24"/>
        </w:rPr>
        <w:t>Yoram S. Bonneh,</w:t>
      </w:r>
      <w:r w:rsidR="00821083" w:rsidRPr="00C7728B">
        <w:rPr>
          <w:rFonts w:asciiTheme="majorBidi" w:hAnsiTheme="majorBidi" w:cstheme="majorBidi"/>
          <w:sz w:val="24"/>
        </w:rPr>
        <w:t xml:space="preserve"> </w:t>
      </w:r>
      <w:r w:rsidR="001366CF">
        <w:rPr>
          <w:rFonts w:asciiTheme="majorBidi" w:hAnsiTheme="majorBidi" w:cstheme="majorBidi"/>
          <w:sz w:val="24"/>
        </w:rPr>
        <w:t xml:space="preserve">for </w:t>
      </w:r>
      <w:r w:rsidR="00821083" w:rsidRPr="00C7728B">
        <w:rPr>
          <w:rFonts w:asciiTheme="majorBidi" w:hAnsiTheme="majorBidi" w:cstheme="majorBidi"/>
          <w:sz w:val="24"/>
        </w:rPr>
        <w:t>method</w:t>
      </w:r>
      <w:r w:rsidR="0009770B" w:rsidRPr="00C7728B">
        <w:rPr>
          <w:rFonts w:asciiTheme="majorBidi" w:hAnsiTheme="majorBidi" w:cstheme="majorBidi"/>
          <w:sz w:val="24"/>
        </w:rPr>
        <w:t>s</w:t>
      </w:r>
      <w:r w:rsidR="00821083" w:rsidRPr="00C7728B">
        <w:rPr>
          <w:rFonts w:asciiTheme="majorBidi" w:hAnsiTheme="majorBidi" w:cstheme="majorBidi"/>
          <w:sz w:val="24"/>
        </w:rPr>
        <w:t xml:space="preserve"> to </w:t>
      </w:r>
      <w:r w:rsidR="001366CF">
        <w:rPr>
          <w:rFonts w:asciiTheme="majorBidi" w:hAnsiTheme="majorBidi" w:cstheme="majorBidi"/>
          <w:sz w:val="24"/>
        </w:rPr>
        <w:t xml:space="preserve">uncover </w:t>
      </w:r>
      <w:r w:rsidR="00821083" w:rsidRPr="00C7728B">
        <w:rPr>
          <w:rFonts w:asciiTheme="majorBidi" w:hAnsiTheme="majorBidi" w:cstheme="majorBidi"/>
          <w:sz w:val="24"/>
        </w:rPr>
        <w:t xml:space="preserve">concealed </w:t>
      </w:r>
      <w:r w:rsidR="0009770B" w:rsidRPr="00C7728B">
        <w:rPr>
          <w:rFonts w:asciiTheme="majorBidi" w:hAnsiTheme="majorBidi" w:cstheme="majorBidi"/>
          <w:sz w:val="24"/>
        </w:rPr>
        <w:t>information based on involuntary eye movements.</w:t>
      </w:r>
      <w:r w:rsidR="001366CF">
        <w:rPr>
          <w:rFonts w:asciiTheme="majorBidi" w:hAnsiTheme="majorBidi" w:cstheme="majorBidi"/>
          <w:sz w:val="24"/>
        </w:rPr>
        <w:t xml:space="preserve"> </w:t>
      </w:r>
      <w:r w:rsidR="001366CF" w:rsidRPr="00C7728B">
        <w:rPr>
          <w:rFonts w:asciiTheme="majorBidi" w:hAnsiTheme="majorBidi" w:cstheme="majorBidi"/>
          <w:sz w:val="24"/>
        </w:rPr>
        <w:t xml:space="preserve">I confirm that this work is original and has not been published elsewhere, nor is </w:t>
      </w:r>
      <w:r w:rsidR="001366CF">
        <w:rPr>
          <w:rFonts w:asciiTheme="majorBidi" w:hAnsiTheme="majorBidi" w:cstheme="majorBidi"/>
          <w:sz w:val="24"/>
        </w:rPr>
        <w:t xml:space="preserve">it </w:t>
      </w:r>
      <w:r w:rsidR="001366CF" w:rsidRPr="00C7728B">
        <w:rPr>
          <w:rFonts w:asciiTheme="majorBidi" w:hAnsiTheme="majorBidi" w:cstheme="majorBidi"/>
          <w:sz w:val="24"/>
        </w:rPr>
        <w:t>currently under consideration for publication elsewhere.</w:t>
      </w:r>
    </w:p>
    <w:p w14:paraId="0622B669" w14:textId="051CA082" w:rsidR="00E50760" w:rsidRPr="00C7728B" w:rsidRDefault="005E5900" w:rsidP="001366CF">
      <w:pPr>
        <w:bidi w:val="0"/>
        <w:spacing w:line="480" w:lineRule="auto"/>
        <w:jc w:val="left"/>
        <w:rPr>
          <w:rFonts w:asciiTheme="majorBidi" w:hAnsiTheme="majorBidi" w:cstheme="majorBidi"/>
          <w:sz w:val="24"/>
        </w:rPr>
      </w:pPr>
      <w:r w:rsidRPr="00C7728B">
        <w:rPr>
          <w:rFonts w:asciiTheme="majorBidi" w:hAnsiTheme="majorBidi" w:cstheme="majorBidi"/>
          <w:sz w:val="24"/>
        </w:rPr>
        <w:t xml:space="preserve">Thank you for your </w:t>
      </w:r>
      <w:r w:rsidR="004630F8">
        <w:rPr>
          <w:rFonts w:asciiTheme="majorBidi" w:hAnsiTheme="majorBidi" w:cstheme="majorBidi"/>
          <w:sz w:val="24"/>
        </w:rPr>
        <w:t xml:space="preserve">time in </w:t>
      </w:r>
      <w:r w:rsidRPr="00C7728B">
        <w:rPr>
          <w:rFonts w:asciiTheme="majorBidi" w:hAnsiTheme="majorBidi" w:cstheme="majorBidi"/>
          <w:sz w:val="24"/>
        </w:rPr>
        <w:t>consider</w:t>
      </w:r>
      <w:r w:rsidR="004630F8">
        <w:rPr>
          <w:rFonts w:asciiTheme="majorBidi" w:hAnsiTheme="majorBidi" w:cstheme="majorBidi"/>
          <w:sz w:val="24"/>
        </w:rPr>
        <w:t>ing</w:t>
      </w:r>
      <w:r w:rsidRPr="00C7728B">
        <w:rPr>
          <w:rFonts w:asciiTheme="majorBidi" w:hAnsiTheme="majorBidi" w:cstheme="majorBidi"/>
          <w:sz w:val="24"/>
        </w:rPr>
        <w:t xml:space="preserve"> </w:t>
      </w:r>
      <w:r w:rsidR="004630F8">
        <w:rPr>
          <w:rFonts w:asciiTheme="majorBidi" w:hAnsiTheme="majorBidi" w:cstheme="majorBidi"/>
          <w:sz w:val="24"/>
        </w:rPr>
        <w:t>my</w:t>
      </w:r>
      <w:r w:rsidRPr="00C7728B">
        <w:rPr>
          <w:rFonts w:asciiTheme="majorBidi" w:hAnsiTheme="majorBidi" w:cstheme="majorBidi"/>
          <w:sz w:val="24"/>
        </w:rPr>
        <w:t xml:space="preserve"> manuscript</w:t>
      </w:r>
      <w:r w:rsidR="00A56D9D">
        <w:rPr>
          <w:rFonts w:asciiTheme="majorBidi" w:hAnsiTheme="majorBidi" w:cstheme="majorBidi"/>
          <w:sz w:val="24"/>
        </w:rPr>
        <w:t>.</w:t>
      </w:r>
    </w:p>
    <w:p w14:paraId="7CBC9E2D" w14:textId="36466183" w:rsidR="005E5900" w:rsidRPr="00EE4F0A" w:rsidRDefault="005E5900" w:rsidP="00EE4F0A">
      <w:pPr>
        <w:suppressAutoHyphens/>
        <w:bidi w:val="0"/>
        <w:spacing w:line="480" w:lineRule="auto"/>
        <w:jc w:val="left"/>
        <w:rPr>
          <w:rFonts w:asciiTheme="majorBidi" w:hAnsiTheme="majorBidi" w:cstheme="majorBidi"/>
          <w:sz w:val="24"/>
        </w:rPr>
      </w:pPr>
      <w:r w:rsidRPr="00EE4F0A">
        <w:rPr>
          <w:rFonts w:asciiTheme="majorBidi" w:hAnsiTheme="majorBidi" w:cstheme="majorBidi"/>
          <w:sz w:val="24"/>
        </w:rPr>
        <w:t>Sincerely</w:t>
      </w:r>
    </w:p>
    <w:p w14:paraId="6B0D21DA" w14:textId="77777777" w:rsidR="00897922" w:rsidRPr="005C2142" w:rsidRDefault="005E5900" w:rsidP="00EE4F0A">
      <w:pPr>
        <w:suppressAutoHyphens/>
        <w:bidi w:val="0"/>
        <w:spacing w:line="480" w:lineRule="auto"/>
        <w:jc w:val="left"/>
        <w:rPr>
          <w:rFonts w:asciiTheme="majorBidi" w:hAnsiTheme="majorBidi" w:cstheme="majorBidi"/>
          <w:sz w:val="24"/>
          <w:rtl/>
          <w:rPrChange w:id="1" w:author="my_pc" w:date="2021-02-01T16:50:00Z">
            <w:rPr>
              <w:rFonts w:asciiTheme="majorBidi" w:hAnsiTheme="majorBidi" w:cstheme="majorBidi"/>
              <w:b/>
              <w:bCs/>
              <w:sz w:val="24"/>
              <w:rtl/>
            </w:rPr>
          </w:rPrChange>
        </w:rPr>
      </w:pPr>
      <w:r w:rsidRPr="00EE4F0A">
        <w:rPr>
          <w:rFonts w:asciiTheme="majorBidi" w:hAnsiTheme="majorBidi" w:cstheme="majorBidi"/>
          <w:sz w:val="24"/>
        </w:rPr>
        <w:t>Gal Rosenzwieg</w:t>
      </w:r>
      <w:r w:rsidR="00A74A01" w:rsidRPr="00C7728B">
        <w:rPr>
          <w:rFonts w:asciiTheme="majorBidi" w:hAnsiTheme="majorBidi" w:cstheme="majorBidi"/>
          <w:sz w:val="24"/>
        </w:rPr>
        <w:t xml:space="preserve"> </w:t>
      </w:r>
    </w:p>
    <w:sectPr w:rsidR="00897922" w:rsidRPr="005C2142" w:rsidSect="00143E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2B202" w16cex:dateUtc="2021-02-01T16:59:00Z"/>
  <w16cex:commentExtensible w16cex:durableId="23C2B236" w16cex:dateUtc="2021-02-01T17:00:00Z"/>
  <w16cex:commentExtensible w16cex:durableId="23C2B84C" w16cex:dateUtc="2021-02-01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CEF8C0" w16cid:durableId="23C2B202"/>
  <w16cid:commentId w16cid:paraId="4D551E81" w16cid:durableId="23C2B236"/>
  <w16cid:commentId w16cid:paraId="349141EA" w16cid:durableId="23C2B84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2118" w14:textId="77777777" w:rsidR="00E34A8B" w:rsidRDefault="00E34A8B" w:rsidP="00EC30B8">
      <w:pPr>
        <w:spacing w:line="240" w:lineRule="auto"/>
      </w:pPr>
      <w:r>
        <w:separator/>
      </w:r>
    </w:p>
  </w:endnote>
  <w:endnote w:type="continuationSeparator" w:id="0">
    <w:p w14:paraId="6600A215" w14:textId="77777777" w:rsidR="00E34A8B" w:rsidRDefault="00E34A8B" w:rsidP="00EC30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B0D27" w14:textId="77777777" w:rsidR="00EE4F0A" w:rsidRDefault="00EE4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120521618"/>
      <w:docPartObj>
        <w:docPartGallery w:val="Page Numbers (Bottom of Page)"/>
        <w:docPartUnique/>
      </w:docPartObj>
    </w:sdtPr>
    <w:sdtEndPr/>
    <w:sdtContent>
      <w:p w14:paraId="1B715477" w14:textId="12C5511E" w:rsidR="00821083" w:rsidRDefault="00821083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653956" w:rsidRPr="0065395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65C21CE4" w14:textId="77777777" w:rsidR="00821083" w:rsidRDefault="008210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BCAB7" w14:textId="77777777" w:rsidR="00EE4F0A" w:rsidRDefault="00EE4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EB97" w14:textId="77777777" w:rsidR="00E34A8B" w:rsidRDefault="00E34A8B" w:rsidP="00EC30B8">
      <w:pPr>
        <w:spacing w:line="240" w:lineRule="auto"/>
      </w:pPr>
      <w:r>
        <w:separator/>
      </w:r>
    </w:p>
  </w:footnote>
  <w:footnote w:type="continuationSeparator" w:id="0">
    <w:p w14:paraId="6C22979E" w14:textId="77777777" w:rsidR="00E34A8B" w:rsidRDefault="00E34A8B" w:rsidP="00EC30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4228" w14:textId="77777777" w:rsidR="00EE4F0A" w:rsidRDefault="00EE4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8C3F3" w14:textId="77777777" w:rsidR="00EE4F0A" w:rsidRDefault="00EE4F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8666" w14:textId="77777777" w:rsidR="00EE4F0A" w:rsidRDefault="00EE4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5pt;height:11.5pt" o:bullet="t">
        <v:imagedata r:id="rId1" o:title="mso508F"/>
      </v:shape>
    </w:pict>
  </w:numPicBullet>
  <w:abstractNum w:abstractNumId="0" w15:restartNumberingAfterBreak="0">
    <w:nsid w:val="173C076D"/>
    <w:multiLevelType w:val="multilevel"/>
    <w:tmpl w:val="0409001D"/>
    <w:styleLink w:val="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David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1E869D4"/>
    <w:multiLevelType w:val="hybridMultilevel"/>
    <w:tmpl w:val="91DE60F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_pc">
    <w15:presenceInfo w15:providerId="None" w15:userId="my_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0" w:nlCheck="1" w:checkStyle="0"/>
  <w:activeWritingStyle w:appName="MSWord" w:lang="en-US" w:vendorID="64" w:dllVersion="131078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E0"/>
    <w:rsid w:val="00000DA4"/>
    <w:rsid w:val="000030D3"/>
    <w:rsid w:val="00004054"/>
    <w:rsid w:val="0000688E"/>
    <w:rsid w:val="00016044"/>
    <w:rsid w:val="0001762A"/>
    <w:rsid w:val="00017F4E"/>
    <w:rsid w:val="00020702"/>
    <w:rsid w:val="0002365E"/>
    <w:rsid w:val="000257BA"/>
    <w:rsid w:val="00030F44"/>
    <w:rsid w:val="00032EBA"/>
    <w:rsid w:val="0003397C"/>
    <w:rsid w:val="000346BB"/>
    <w:rsid w:val="00035F8B"/>
    <w:rsid w:val="00043E64"/>
    <w:rsid w:val="00043FC3"/>
    <w:rsid w:val="0004485A"/>
    <w:rsid w:val="00044AE9"/>
    <w:rsid w:val="00044DAE"/>
    <w:rsid w:val="000476E0"/>
    <w:rsid w:val="000501A0"/>
    <w:rsid w:val="00050230"/>
    <w:rsid w:val="0005192A"/>
    <w:rsid w:val="00052A49"/>
    <w:rsid w:val="00052D76"/>
    <w:rsid w:val="000545F7"/>
    <w:rsid w:val="00055DE1"/>
    <w:rsid w:val="0005740E"/>
    <w:rsid w:val="00065BAF"/>
    <w:rsid w:val="000701AA"/>
    <w:rsid w:val="00070982"/>
    <w:rsid w:val="00070E2C"/>
    <w:rsid w:val="000712E6"/>
    <w:rsid w:val="0007390E"/>
    <w:rsid w:val="00075A23"/>
    <w:rsid w:val="00076B2E"/>
    <w:rsid w:val="000778A7"/>
    <w:rsid w:val="00080241"/>
    <w:rsid w:val="00080B6D"/>
    <w:rsid w:val="00081689"/>
    <w:rsid w:val="000844D0"/>
    <w:rsid w:val="00092A66"/>
    <w:rsid w:val="0009390E"/>
    <w:rsid w:val="00094AE9"/>
    <w:rsid w:val="0009770B"/>
    <w:rsid w:val="000A120D"/>
    <w:rsid w:val="000A4575"/>
    <w:rsid w:val="000A6D86"/>
    <w:rsid w:val="000A6F65"/>
    <w:rsid w:val="000B0492"/>
    <w:rsid w:val="000B180D"/>
    <w:rsid w:val="000B18DC"/>
    <w:rsid w:val="000B2D5E"/>
    <w:rsid w:val="000B55D3"/>
    <w:rsid w:val="000B55F1"/>
    <w:rsid w:val="000C2388"/>
    <w:rsid w:val="000C30D6"/>
    <w:rsid w:val="000C40C5"/>
    <w:rsid w:val="000C615F"/>
    <w:rsid w:val="000C658C"/>
    <w:rsid w:val="000D3698"/>
    <w:rsid w:val="000D4063"/>
    <w:rsid w:val="000D652E"/>
    <w:rsid w:val="000E06AC"/>
    <w:rsid w:val="000E22A2"/>
    <w:rsid w:val="000E3B06"/>
    <w:rsid w:val="000E4A5B"/>
    <w:rsid w:val="000F159D"/>
    <w:rsid w:val="001013A7"/>
    <w:rsid w:val="001013B2"/>
    <w:rsid w:val="001044D6"/>
    <w:rsid w:val="0010497A"/>
    <w:rsid w:val="0010586F"/>
    <w:rsid w:val="001064D4"/>
    <w:rsid w:val="00106C74"/>
    <w:rsid w:val="00107228"/>
    <w:rsid w:val="001077D5"/>
    <w:rsid w:val="00110515"/>
    <w:rsid w:val="00110D68"/>
    <w:rsid w:val="001116DC"/>
    <w:rsid w:val="00115FAA"/>
    <w:rsid w:val="00117AB1"/>
    <w:rsid w:val="00120920"/>
    <w:rsid w:val="00123FDA"/>
    <w:rsid w:val="001257E2"/>
    <w:rsid w:val="00126F63"/>
    <w:rsid w:val="00130F22"/>
    <w:rsid w:val="00131629"/>
    <w:rsid w:val="001350EE"/>
    <w:rsid w:val="00135A54"/>
    <w:rsid w:val="00136236"/>
    <w:rsid w:val="001366CF"/>
    <w:rsid w:val="00137915"/>
    <w:rsid w:val="00142A4E"/>
    <w:rsid w:val="00143E66"/>
    <w:rsid w:val="00145ED7"/>
    <w:rsid w:val="0014725F"/>
    <w:rsid w:val="0015171D"/>
    <w:rsid w:val="001520E9"/>
    <w:rsid w:val="001523E4"/>
    <w:rsid w:val="00153934"/>
    <w:rsid w:val="00157CAA"/>
    <w:rsid w:val="00164507"/>
    <w:rsid w:val="00167A92"/>
    <w:rsid w:val="001713E7"/>
    <w:rsid w:val="00173DF7"/>
    <w:rsid w:val="00175210"/>
    <w:rsid w:val="001818F2"/>
    <w:rsid w:val="0018470F"/>
    <w:rsid w:val="001852A2"/>
    <w:rsid w:val="00185307"/>
    <w:rsid w:val="00185AC0"/>
    <w:rsid w:val="0019012B"/>
    <w:rsid w:val="001901E2"/>
    <w:rsid w:val="00190405"/>
    <w:rsid w:val="00191325"/>
    <w:rsid w:val="00191AF4"/>
    <w:rsid w:val="001967DB"/>
    <w:rsid w:val="001A65DB"/>
    <w:rsid w:val="001A72FB"/>
    <w:rsid w:val="001B7FCB"/>
    <w:rsid w:val="001C0C08"/>
    <w:rsid w:val="001C0CE9"/>
    <w:rsid w:val="001D0859"/>
    <w:rsid w:val="001D197C"/>
    <w:rsid w:val="001E5FA1"/>
    <w:rsid w:val="001E7A8C"/>
    <w:rsid w:val="001F4CE7"/>
    <w:rsid w:val="001F530B"/>
    <w:rsid w:val="00202B47"/>
    <w:rsid w:val="00203D21"/>
    <w:rsid w:val="002047B9"/>
    <w:rsid w:val="00204E37"/>
    <w:rsid w:val="00206B54"/>
    <w:rsid w:val="0021406A"/>
    <w:rsid w:val="002218C2"/>
    <w:rsid w:val="00223546"/>
    <w:rsid w:val="00224451"/>
    <w:rsid w:val="002264D8"/>
    <w:rsid w:val="00232570"/>
    <w:rsid w:val="002371CC"/>
    <w:rsid w:val="00241F50"/>
    <w:rsid w:val="00243B2D"/>
    <w:rsid w:val="002453C8"/>
    <w:rsid w:val="00252AF8"/>
    <w:rsid w:val="00252DF1"/>
    <w:rsid w:val="002536EC"/>
    <w:rsid w:val="00253DFB"/>
    <w:rsid w:val="0025402A"/>
    <w:rsid w:val="0025452B"/>
    <w:rsid w:val="00254835"/>
    <w:rsid w:val="002559FC"/>
    <w:rsid w:val="00256870"/>
    <w:rsid w:val="00257722"/>
    <w:rsid w:val="002629D9"/>
    <w:rsid w:val="002645B1"/>
    <w:rsid w:val="002703F1"/>
    <w:rsid w:val="002704E1"/>
    <w:rsid w:val="00270A8D"/>
    <w:rsid w:val="0027406A"/>
    <w:rsid w:val="00277E98"/>
    <w:rsid w:val="0028781B"/>
    <w:rsid w:val="00291372"/>
    <w:rsid w:val="00297D16"/>
    <w:rsid w:val="002A0C96"/>
    <w:rsid w:val="002A2CE6"/>
    <w:rsid w:val="002A499E"/>
    <w:rsid w:val="002A5673"/>
    <w:rsid w:val="002A5F13"/>
    <w:rsid w:val="002B1273"/>
    <w:rsid w:val="002C0EB0"/>
    <w:rsid w:val="002C1DAE"/>
    <w:rsid w:val="002C311D"/>
    <w:rsid w:val="002C63DB"/>
    <w:rsid w:val="002C652D"/>
    <w:rsid w:val="002D1E3F"/>
    <w:rsid w:val="002D29DD"/>
    <w:rsid w:val="002D5393"/>
    <w:rsid w:val="002D5AC9"/>
    <w:rsid w:val="002D6BAA"/>
    <w:rsid w:val="002E1379"/>
    <w:rsid w:val="002E205E"/>
    <w:rsid w:val="002E20C6"/>
    <w:rsid w:val="002E2B80"/>
    <w:rsid w:val="002E7814"/>
    <w:rsid w:val="002F0E5B"/>
    <w:rsid w:val="002F2239"/>
    <w:rsid w:val="002F531E"/>
    <w:rsid w:val="002F7260"/>
    <w:rsid w:val="00314FE7"/>
    <w:rsid w:val="00315306"/>
    <w:rsid w:val="00315421"/>
    <w:rsid w:val="003155AD"/>
    <w:rsid w:val="00316585"/>
    <w:rsid w:val="003207DC"/>
    <w:rsid w:val="00320E56"/>
    <w:rsid w:val="003239DB"/>
    <w:rsid w:val="00331A2A"/>
    <w:rsid w:val="00334584"/>
    <w:rsid w:val="00335B0D"/>
    <w:rsid w:val="00336559"/>
    <w:rsid w:val="003376D7"/>
    <w:rsid w:val="0034119D"/>
    <w:rsid w:val="00343DFA"/>
    <w:rsid w:val="003446E0"/>
    <w:rsid w:val="00345CF5"/>
    <w:rsid w:val="00356507"/>
    <w:rsid w:val="00356A58"/>
    <w:rsid w:val="00360A92"/>
    <w:rsid w:val="00361A4C"/>
    <w:rsid w:val="00361F85"/>
    <w:rsid w:val="0036418E"/>
    <w:rsid w:val="00365B09"/>
    <w:rsid w:val="00367EA8"/>
    <w:rsid w:val="0037049D"/>
    <w:rsid w:val="003706FA"/>
    <w:rsid w:val="003724A6"/>
    <w:rsid w:val="00372F4B"/>
    <w:rsid w:val="00373C24"/>
    <w:rsid w:val="0037508B"/>
    <w:rsid w:val="00391BE1"/>
    <w:rsid w:val="003951F0"/>
    <w:rsid w:val="00396510"/>
    <w:rsid w:val="00397A03"/>
    <w:rsid w:val="00397C9C"/>
    <w:rsid w:val="003A21B3"/>
    <w:rsid w:val="003A4E3D"/>
    <w:rsid w:val="003A514D"/>
    <w:rsid w:val="003A6E6F"/>
    <w:rsid w:val="003B40BE"/>
    <w:rsid w:val="003B45C6"/>
    <w:rsid w:val="003B5414"/>
    <w:rsid w:val="003C0A5E"/>
    <w:rsid w:val="003C1312"/>
    <w:rsid w:val="003C1CEF"/>
    <w:rsid w:val="003C5AAF"/>
    <w:rsid w:val="003C5B50"/>
    <w:rsid w:val="003C61C0"/>
    <w:rsid w:val="003D196E"/>
    <w:rsid w:val="003D4F9C"/>
    <w:rsid w:val="003E0BCA"/>
    <w:rsid w:val="003E1254"/>
    <w:rsid w:val="003E3DE3"/>
    <w:rsid w:val="003E6679"/>
    <w:rsid w:val="003E698F"/>
    <w:rsid w:val="003F1C3D"/>
    <w:rsid w:val="003F2C91"/>
    <w:rsid w:val="00403C1B"/>
    <w:rsid w:val="00405DE6"/>
    <w:rsid w:val="0040764F"/>
    <w:rsid w:val="00411F45"/>
    <w:rsid w:val="0041219B"/>
    <w:rsid w:val="0041317B"/>
    <w:rsid w:val="004148B8"/>
    <w:rsid w:val="00415BAD"/>
    <w:rsid w:val="00424000"/>
    <w:rsid w:val="0042519D"/>
    <w:rsid w:val="004266C4"/>
    <w:rsid w:val="00426B9F"/>
    <w:rsid w:val="004305C2"/>
    <w:rsid w:val="00432563"/>
    <w:rsid w:val="00434604"/>
    <w:rsid w:val="00434DBE"/>
    <w:rsid w:val="0043762B"/>
    <w:rsid w:val="004378D5"/>
    <w:rsid w:val="00437996"/>
    <w:rsid w:val="00437B0B"/>
    <w:rsid w:val="00443161"/>
    <w:rsid w:val="00445C00"/>
    <w:rsid w:val="0045074E"/>
    <w:rsid w:val="00455802"/>
    <w:rsid w:val="00455AAF"/>
    <w:rsid w:val="0045690D"/>
    <w:rsid w:val="00456C67"/>
    <w:rsid w:val="00457F5F"/>
    <w:rsid w:val="0046031D"/>
    <w:rsid w:val="00460BBB"/>
    <w:rsid w:val="004630F8"/>
    <w:rsid w:val="00463246"/>
    <w:rsid w:val="00463594"/>
    <w:rsid w:val="00466160"/>
    <w:rsid w:val="00466FC2"/>
    <w:rsid w:val="004675D3"/>
    <w:rsid w:val="00470667"/>
    <w:rsid w:val="004745FF"/>
    <w:rsid w:val="004747C2"/>
    <w:rsid w:val="0047614E"/>
    <w:rsid w:val="00476255"/>
    <w:rsid w:val="0047713E"/>
    <w:rsid w:val="004849FE"/>
    <w:rsid w:val="004901FC"/>
    <w:rsid w:val="00492CDC"/>
    <w:rsid w:val="0049338D"/>
    <w:rsid w:val="00493DD5"/>
    <w:rsid w:val="00495450"/>
    <w:rsid w:val="00496217"/>
    <w:rsid w:val="004A4E7C"/>
    <w:rsid w:val="004A71DB"/>
    <w:rsid w:val="004A7491"/>
    <w:rsid w:val="004B5A18"/>
    <w:rsid w:val="004B7EEE"/>
    <w:rsid w:val="004C2965"/>
    <w:rsid w:val="004D422F"/>
    <w:rsid w:val="004D55B1"/>
    <w:rsid w:val="004D6173"/>
    <w:rsid w:val="004E0DE3"/>
    <w:rsid w:val="004E1847"/>
    <w:rsid w:val="004E6930"/>
    <w:rsid w:val="004F0017"/>
    <w:rsid w:val="004F0354"/>
    <w:rsid w:val="004F08E8"/>
    <w:rsid w:val="004F1FE4"/>
    <w:rsid w:val="004F281F"/>
    <w:rsid w:val="004F7D30"/>
    <w:rsid w:val="00501164"/>
    <w:rsid w:val="0050322D"/>
    <w:rsid w:val="00505BA9"/>
    <w:rsid w:val="00507DA8"/>
    <w:rsid w:val="00512973"/>
    <w:rsid w:val="00516742"/>
    <w:rsid w:val="0051740C"/>
    <w:rsid w:val="00517BB4"/>
    <w:rsid w:val="00521922"/>
    <w:rsid w:val="005228AF"/>
    <w:rsid w:val="00523557"/>
    <w:rsid w:val="00524EC7"/>
    <w:rsid w:val="00530EF0"/>
    <w:rsid w:val="0053461B"/>
    <w:rsid w:val="0053567F"/>
    <w:rsid w:val="00536611"/>
    <w:rsid w:val="00540678"/>
    <w:rsid w:val="00542918"/>
    <w:rsid w:val="00542D68"/>
    <w:rsid w:val="00553970"/>
    <w:rsid w:val="00554E89"/>
    <w:rsid w:val="005560DC"/>
    <w:rsid w:val="0055774B"/>
    <w:rsid w:val="00560285"/>
    <w:rsid w:val="005616BA"/>
    <w:rsid w:val="00564887"/>
    <w:rsid w:val="00570152"/>
    <w:rsid w:val="00577CB2"/>
    <w:rsid w:val="005808E4"/>
    <w:rsid w:val="00581A28"/>
    <w:rsid w:val="00590603"/>
    <w:rsid w:val="00591120"/>
    <w:rsid w:val="00593071"/>
    <w:rsid w:val="00595BE7"/>
    <w:rsid w:val="005A0B98"/>
    <w:rsid w:val="005A34F5"/>
    <w:rsid w:val="005A532C"/>
    <w:rsid w:val="005A6E6C"/>
    <w:rsid w:val="005B0871"/>
    <w:rsid w:val="005B4228"/>
    <w:rsid w:val="005B561C"/>
    <w:rsid w:val="005B5AA4"/>
    <w:rsid w:val="005C2142"/>
    <w:rsid w:val="005C3E85"/>
    <w:rsid w:val="005C6836"/>
    <w:rsid w:val="005D5BCF"/>
    <w:rsid w:val="005E2F6F"/>
    <w:rsid w:val="005E3B26"/>
    <w:rsid w:val="005E4F89"/>
    <w:rsid w:val="005E5900"/>
    <w:rsid w:val="005E6018"/>
    <w:rsid w:val="005F09D0"/>
    <w:rsid w:val="005F3A61"/>
    <w:rsid w:val="005F45B8"/>
    <w:rsid w:val="005F725B"/>
    <w:rsid w:val="006018DB"/>
    <w:rsid w:val="006030DC"/>
    <w:rsid w:val="00603B92"/>
    <w:rsid w:val="00603CFF"/>
    <w:rsid w:val="00604EF2"/>
    <w:rsid w:val="006051BA"/>
    <w:rsid w:val="00614DBE"/>
    <w:rsid w:val="006202FF"/>
    <w:rsid w:val="00622164"/>
    <w:rsid w:val="00623D67"/>
    <w:rsid w:val="006258E3"/>
    <w:rsid w:val="00626832"/>
    <w:rsid w:val="00626F0B"/>
    <w:rsid w:val="00630AFE"/>
    <w:rsid w:val="006320B4"/>
    <w:rsid w:val="0063398D"/>
    <w:rsid w:val="006347AA"/>
    <w:rsid w:val="006378BD"/>
    <w:rsid w:val="006404F7"/>
    <w:rsid w:val="00645624"/>
    <w:rsid w:val="006463D0"/>
    <w:rsid w:val="006523EF"/>
    <w:rsid w:val="00653956"/>
    <w:rsid w:val="00653FEE"/>
    <w:rsid w:val="0066572F"/>
    <w:rsid w:val="00674C51"/>
    <w:rsid w:val="00675735"/>
    <w:rsid w:val="0067661B"/>
    <w:rsid w:val="00676E92"/>
    <w:rsid w:val="0067726A"/>
    <w:rsid w:val="00677688"/>
    <w:rsid w:val="00682F4B"/>
    <w:rsid w:val="00685A9C"/>
    <w:rsid w:val="00690415"/>
    <w:rsid w:val="00691915"/>
    <w:rsid w:val="006928A2"/>
    <w:rsid w:val="00693324"/>
    <w:rsid w:val="006A240D"/>
    <w:rsid w:val="006A27DE"/>
    <w:rsid w:val="006A73BD"/>
    <w:rsid w:val="006B5D5F"/>
    <w:rsid w:val="006C79E1"/>
    <w:rsid w:val="006D531A"/>
    <w:rsid w:val="006D74E9"/>
    <w:rsid w:val="006E6041"/>
    <w:rsid w:val="006E6C4B"/>
    <w:rsid w:val="006F0307"/>
    <w:rsid w:val="006F3302"/>
    <w:rsid w:val="006F4182"/>
    <w:rsid w:val="006F5F1B"/>
    <w:rsid w:val="006F66CA"/>
    <w:rsid w:val="00701307"/>
    <w:rsid w:val="00704A88"/>
    <w:rsid w:val="00710ED5"/>
    <w:rsid w:val="00720AC2"/>
    <w:rsid w:val="00730495"/>
    <w:rsid w:val="007359F2"/>
    <w:rsid w:val="0073606D"/>
    <w:rsid w:val="0073636C"/>
    <w:rsid w:val="00745091"/>
    <w:rsid w:val="0074647D"/>
    <w:rsid w:val="00747D18"/>
    <w:rsid w:val="00753F32"/>
    <w:rsid w:val="00760B11"/>
    <w:rsid w:val="00765231"/>
    <w:rsid w:val="00765CFE"/>
    <w:rsid w:val="00767BB3"/>
    <w:rsid w:val="00767E3A"/>
    <w:rsid w:val="00770450"/>
    <w:rsid w:val="00775014"/>
    <w:rsid w:val="007754C9"/>
    <w:rsid w:val="00775F2A"/>
    <w:rsid w:val="00777789"/>
    <w:rsid w:val="00785585"/>
    <w:rsid w:val="00786071"/>
    <w:rsid w:val="00786D24"/>
    <w:rsid w:val="00787B31"/>
    <w:rsid w:val="00792D25"/>
    <w:rsid w:val="00795384"/>
    <w:rsid w:val="00795F8F"/>
    <w:rsid w:val="007A01EB"/>
    <w:rsid w:val="007A04EE"/>
    <w:rsid w:val="007A1380"/>
    <w:rsid w:val="007A184D"/>
    <w:rsid w:val="007A23D5"/>
    <w:rsid w:val="007A5DE8"/>
    <w:rsid w:val="007A7831"/>
    <w:rsid w:val="007A7E31"/>
    <w:rsid w:val="007B0315"/>
    <w:rsid w:val="007B067D"/>
    <w:rsid w:val="007B4FD9"/>
    <w:rsid w:val="007B6906"/>
    <w:rsid w:val="007B6BC1"/>
    <w:rsid w:val="007C17F7"/>
    <w:rsid w:val="007C1C54"/>
    <w:rsid w:val="007C4857"/>
    <w:rsid w:val="007D26A6"/>
    <w:rsid w:val="007E329D"/>
    <w:rsid w:val="007E3312"/>
    <w:rsid w:val="007E765A"/>
    <w:rsid w:val="007F168B"/>
    <w:rsid w:val="007F2BE3"/>
    <w:rsid w:val="007F4977"/>
    <w:rsid w:val="007F57C6"/>
    <w:rsid w:val="007F72FF"/>
    <w:rsid w:val="007F7415"/>
    <w:rsid w:val="007F7D5A"/>
    <w:rsid w:val="008010A7"/>
    <w:rsid w:val="00801907"/>
    <w:rsid w:val="00802027"/>
    <w:rsid w:val="00803B35"/>
    <w:rsid w:val="008101AA"/>
    <w:rsid w:val="008156AD"/>
    <w:rsid w:val="00815A8A"/>
    <w:rsid w:val="00815A8F"/>
    <w:rsid w:val="00816666"/>
    <w:rsid w:val="00816953"/>
    <w:rsid w:val="00821083"/>
    <w:rsid w:val="00821D9A"/>
    <w:rsid w:val="008229EC"/>
    <w:rsid w:val="008242F0"/>
    <w:rsid w:val="008243A1"/>
    <w:rsid w:val="008248E2"/>
    <w:rsid w:val="0082569A"/>
    <w:rsid w:val="00825943"/>
    <w:rsid w:val="00825971"/>
    <w:rsid w:val="00830EE3"/>
    <w:rsid w:val="008321FE"/>
    <w:rsid w:val="00834284"/>
    <w:rsid w:val="00844AA4"/>
    <w:rsid w:val="00846444"/>
    <w:rsid w:val="0085006A"/>
    <w:rsid w:val="00850A40"/>
    <w:rsid w:val="0085491A"/>
    <w:rsid w:val="00860CC0"/>
    <w:rsid w:val="00861B18"/>
    <w:rsid w:val="008628D0"/>
    <w:rsid w:val="00865F9A"/>
    <w:rsid w:val="00871C05"/>
    <w:rsid w:val="00871C88"/>
    <w:rsid w:val="008741B7"/>
    <w:rsid w:val="008876E7"/>
    <w:rsid w:val="00897922"/>
    <w:rsid w:val="008A1396"/>
    <w:rsid w:val="008A26D7"/>
    <w:rsid w:val="008A324C"/>
    <w:rsid w:val="008A332B"/>
    <w:rsid w:val="008A3519"/>
    <w:rsid w:val="008A3686"/>
    <w:rsid w:val="008A3736"/>
    <w:rsid w:val="008A4DE1"/>
    <w:rsid w:val="008A58AE"/>
    <w:rsid w:val="008B09FC"/>
    <w:rsid w:val="008B1726"/>
    <w:rsid w:val="008B4ECE"/>
    <w:rsid w:val="008B5735"/>
    <w:rsid w:val="008B5877"/>
    <w:rsid w:val="008C1AAD"/>
    <w:rsid w:val="008C1B67"/>
    <w:rsid w:val="008C2649"/>
    <w:rsid w:val="008C505D"/>
    <w:rsid w:val="008C5530"/>
    <w:rsid w:val="008C712F"/>
    <w:rsid w:val="008C7E34"/>
    <w:rsid w:val="008D1F01"/>
    <w:rsid w:val="008D4CCE"/>
    <w:rsid w:val="008D53FD"/>
    <w:rsid w:val="008E2E38"/>
    <w:rsid w:val="008E306F"/>
    <w:rsid w:val="008E3BE0"/>
    <w:rsid w:val="008E5A6C"/>
    <w:rsid w:val="008E5D29"/>
    <w:rsid w:val="008E639D"/>
    <w:rsid w:val="008F30E2"/>
    <w:rsid w:val="008F49F7"/>
    <w:rsid w:val="008F5476"/>
    <w:rsid w:val="008F7997"/>
    <w:rsid w:val="008F79AC"/>
    <w:rsid w:val="00902D04"/>
    <w:rsid w:val="00902F8C"/>
    <w:rsid w:val="00906DFE"/>
    <w:rsid w:val="00906E22"/>
    <w:rsid w:val="009078D8"/>
    <w:rsid w:val="009120D2"/>
    <w:rsid w:val="0092092A"/>
    <w:rsid w:val="00920F16"/>
    <w:rsid w:val="0092397D"/>
    <w:rsid w:val="009244EC"/>
    <w:rsid w:val="00927AA9"/>
    <w:rsid w:val="0093185F"/>
    <w:rsid w:val="00935ACC"/>
    <w:rsid w:val="00942ACC"/>
    <w:rsid w:val="00943CD3"/>
    <w:rsid w:val="009444C9"/>
    <w:rsid w:val="00947503"/>
    <w:rsid w:val="00950F06"/>
    <w:rsid w:val="00952C18"/>
    <w:rsid w:val="009539FC"/>
    <w:rsid w:val="00954AF4"/>
    <w:rsid w:val="00961B8F"/>
    <w:rsid w:val="00971239"/>
    <w:rsid w:val="009723AF"/>
    <w:rsid w:val="0097787A"/>
    <w:rsid w:val="00980F50"/>
    <w:rsid w:val="00982E20"/>
    <w:rsid w:val="00983621"/>
    <w:rsid w:val="00984909"/>
    <w:rsid w:val="009874B4"/>
    <w:rsid w:val="00991701"/>
    <w:rsid w:val="00993DB7"/>
    <w:rsid w:val="009959DA"/>
    <w:rsid w:val="009B12E9"/>
    <w:rsid w:val="009C1B13"/>
    <w:rsid w:val="009C26F8"/>
    <w:rsid w:val="009C3203"/>
    <w:rsid w:val="009D0BA9"/>
    <w:rsid w:val="009D176A"/>
    <w:rsid w:val="009D48CB"/>
    <w:rsid w:val="009D4E88"/>
    <w:rsid w:val="009D5FCA"/>
    <w:rsid w:val="009E30D7"/>
    <w:rsid w:val="009F06AB"/>
    <w:rsid w:val="009F4BE9"/>
    <w:rsid w:val="009F5A2F"/>
    <w:rsid w:val="009F6DE1"/>
    <w:rsid w:val="00A000F3"/>
    <w:rsid w:val="00A02152"/>
    <w:rsid w:val="00A02D34"/>
    <w:rsid w:val="00A03D6A"/>
    <w:rsid w:val="00A0656E"/>
    <w:rsid w:val="00A10AA1"/>
    <w:rsid w:val="00A12070"/>
    <w:rsid w:val="00A12C4A"/>
    <w:rsid w:val="00A1689C"/>
    <w:rsid w:val="00A20854"/>
    <w:rsid w:val="00A212D7"/>
    <w:rsid w:val="00A22EA0"/>
    <w:rsid w:val="00A239F1"/>
    <w:rsid w:val="00A23F3B"/>
    <w:rsid w:val="00A24628"/>
    <w:rsid w:val="00A30E68"/>
    <w:rsid w:val="00A3347C"/>
    <w:rsid w:val="00A3689F"/>
    <w:rsid w:val="00A375DE"/>
    <w:rsid w:val="00A41EC5"/>
    <w:rsid w:val="00A47121"/>
    <w:rsid w:val="00A476E4"/>
    <w:rsid w:val="00A500C1"/>
    <w:rsid w:val="00A5155C"/>
    <w:rsid w:val="00A51D83"/>
    <w:rsid w:val="00A525AF"/>
    <w:rsid w:val="00A545D5"/>
    <w:rsid w:val="00A54DD1"/>
    <w:rsid w:val="00A54EBB"/>
    <w:rsid w:val="00A567E3"/>
    <w:rsid w:val="00A56D9D"/>
    <w:rsid w:val="00A57343"/>
    <w:rsid w:val="00A626F8"/>
    <w:rsid w:val="00A63958"/>
    <w:rsid w:val="00A63EDC"/>
    <w:rsid w:val="00A701E7"/>
    <w:rsid w:val="00A7131D"/>
    <w:rsid w:val="00A71893"/>
    <w:rsid w:val="00A71992"/>
    <w:rsid w:val="00A71FE4"/>
    <w:rsid w:val="00A744B2"/>
    <w:rsid w:val="00A74A01"/>
    <w:rsid w:val="00A7765E"/>
    <w:rsid w:val="00A81C01"/>
    <w:rsid w:val="00A82632"/>
    <w:rsid w:val="00A830AC"/>
    <w:rsid w:val="00A84D68"/>
    <w:rsid w:val="00A92A8C"/>
    <w:rsid w:val="00A92D12"/>
    <w:rsid w:val="00A93B14"/>
    <w:rsid w:val="00A93EC5"/>
    <w:rsid w:val="00A96081"/>
    <w:rsid w:val="00A976FA"/>
    <w:rsid w:val="00AA0108"/>
    <w:rsid w:val="00AA038F"/>
    <w:rsid w:val="00AA049F"/>
    <w:rsid w:val="00AA5DBE"/>
    <w:rsid w:val="00AA7CAD"/>
    <w:rsid w:val="00AB15FF"/>
    <w:rsid w:val="00AB415C"/>
    <w:rsid w:val="00AD2268"/>
    <w:rsid w:val="00AD2AC0"/>
    <w:rsid w:val="00AD391A"/>
    <w:rsid w:val="00AD46AC"/>
    <w:rsid w:val="00AD595D"/>
    <w:rsid w:val="00AD6451"/>
    <w:rsid w:val="00AD7D5D"/>
    <w:rsid w:val="00AE48A4"/>
    <w:rsid w:val="00AE690C"/>
    <w:rsid w:val="00AE6A5D"/>
    <w:rsid w:val="00AF1295"/>
    <w:rsid w:val="00AF293B"/>
    <w:rsid w:val="00AF6A1B"/>
    <w:rsid w:val="00B00248"/>
    <w:rsid w:val="00B072A8"/>
    <w:rsid w:val="00B07992"/>
    <w:rsid w:val="00B07F6A"/>
    <w:rsid w:val="00B10145"/>
    <w:rsid w:val="00B12A1F"/>
    <w:rsid w:val="00B12FEE"/>
    <w:rsid w:val="00B13681"/>
    <w:rsid w:val="00B13772"/>
    <w:rsid w:val="00B13F22"/>
    <w:rsid w:val="00B15F78"/>
    <w:rsid w:val="00B17A97"/>
    <w:rsid w:val="00B22EE7"/>
    <w:rsid w:val="00B24246"/>
    <w:rsid w:val="00B3137A"/>
    <w:rsid w:val="00B33AA5"/>
    <w:rsid w:val="00B33CA4"/>
    <w:rsid w:val="00B342B0"/>
    <w:rsid w:val="00B34516"/>
    <w:rsid w:val="00B36D89"/>
    <w:rsid w:val="00B37453"/>
    <w:rsid w:val="00B37890"/>
    <w:rsid w:val="00B3796D"/>
    <w:rsid w:val="00B46EBE"/>
    <w:rsid w:val="00B472A7"/>
    <w:rsid w:val="00B473B0"/>
    <w:rsid w:val="00B47C5A"/>
    <w:rsid w:val="00B543AC"/>
    <w:rsid w:val="00B54B63"/>
    <w:rsid w:val="00B5632D"/>
    <w:rsid w:val="00B56A88"/>
    <w:rsid w:val="00B612CE"/>
    <w:rsid w:val="00B61392"/>
    <w:rsid w:val="00B627D9"/>
    <w:rsid w:val="00B635DD"/>
    <w:rsid w:val="00B6549B"/>
    <w:rsid w:val="00B705EB"/>
    <w:rsid w:val="00B72613"/>
    <w:rsid w:val="00B729BF"/>
    <w:rsid w:val="00B743AF"/>
    <w:rsid w:val="00B76DA9"/>
    <w:rsid w:val="00B82CF7"/>
    <w:rsid w:val="00B84E6A"/>
    <w:rsid w:val="00B924E8"/>
    <w:rsid w:val="00B93BAC"/>
    <w:rsid w:val="00B94837"/>
    <w:rsid w:val="00B96BB6"/>
    <w:rsid w:val="00B97B37"/>
    <w:rsid w:val="00BA2EE6"/>
    <w:rsid w:val="00BA416E"/>
    <w:rsid w:val="00BA733C"/>
    <w:rsid w:val="00BB0837"/>
    <w:rsid w:val="00BB56D7"/>
    <w:rsid w:val="00BB5B18"/>
    <w:rsid w:val="00BB6980"/>
    <w:rsid w:val="00BC3405"/>
    <w:rsid w:val="00BC6515"/>
    <w:rsid w:val="00BD2CF1"/>
    <w:rsid w:val="00BD39CB"/>
    <w:rsid w:val="00BD63D6"/>
    <w:rsid w:val="00BE210D"/>
    <w:rsid w:val="00BE2775"/>
    <w:rsid w:val="00BE2C20"/>
    <w:rsid w:val="00BE4951"/>
    <w:rsid w:val="00BE63D0"/>
    <w:rsid w:val="00BF3A1C"/>
    <w:rsid w:val="00BF410F"/>
    <w:rsid w:val="00BF4DF4"/>
    <w:rsid w:val="00BF5DB0"/>
    <w:rsid w:val="00BF624D"/>
    <w:rsid w:val="00C01DAB"/>
    <w:rsid w:val="00C059BA"/>
    <w:rsid w:val="00C0683F"/>
    <w:rsid w:val="00C075DF"/>
    <w:rsid w:val="00C12D9C"/>
    <w:rsid w:val="00C1344A"/>
    <w:rsid w:val="00C14C19"/>
    <w:rsid w:val="00C22B45"/>
    <w:rsid w:val="00C23666"/>
    <w:rsid w:val="00C24A0C"/>
    <w:rsid w:val="00C32D2F"/>
    <w:rsid w:val="00C35F9C"/>
    <w:rsid w:val="00C41084"/>
    <w:rsid w:val="00C45913"/>
    <w:rsid w:val="00C45FF0"/>
    <w:rsid w:val="00C479AE"/>
    <w:rsid w:val="00C51100"/>
    <w:rsid w:val="00C514D9"/>
    <w:rsid w:val="00C52ABC"/>
    <w:rsid w:val="00C53E47"/>
    <w:rsid w:val="00C57006"/>
    <w:rsid w:val="00C60235"/>
    <w:rsid w:val="00C65B37"/>
    <w:rsid w:val="00C679EF"/>
    <w:rsid w:val="00C70051"/>
    <w:rsid w:val="00C71B6D"/>
    <w:rsid w:val="00C737A1"/>
    <w:rsid w:val="00C7728B"/>
    <w:rsid w:val="00C82154"/>
    <w:rsid w:val="00C834A9"/>
    <w:rsid w:val="00C85DC2"/>
    <w:rsid w:val="00C876B3"/>
    <w:rsid w:val="00C90330"/>
    <w:rsid w:val="00C91D7B"/>
    <w:rsid w:val="00C92E04"/>
    <w:rsid w:val="00CA138B"/>
    <w:rsid w:val="00CA7D83"/>
    <w:rsid w:val="00CB05B0"/>
    <w:rsid w:val="00CB2260"/>
    <w:rsid w:val="00CB28EF"/>
    <w:rsid w:val="00CB6B4E"/>
    <w:rsid w:val="00CC1052"/>
    <w:rsid w:val="00CC1B43"/>
    <w:rsid w:val="00CC2EB4"/>
    <w:rsid w:val="00CC56B1"/>
    <w:rsid w:val="00CC5F02"/>
    <w:rsid w:val="00CC629E"/>
    <w:rsid w:val="00CC72F2"/>
    <w:rsid w:val="00CD0C74"/>
    <w:rsid w:val="00CD2304"/>
    <w:rsid w:val="00CD5D3E"/>
    <w:rsid w:val="00CD7115"/>
    <w:rsid w:val="00CD7E83"/>
    <w:rsid w:val="00CE06F6"/>
    <w:rsid w:val="00CE48A5"/>
    <w:rsid w:val="00CF0ED0"/>
    <w:rsid w:val="00CF6C7F"/>
    <w:rsid w:val="00D00FBE"/>
    <w:rsid w:val="00D05728"/>
    <w:rsid w:val="00D1012A"/>
    <w:rsid w:val="00D111C7"/>
    <w:rsid w:val="00D12CCD"/>
    <w:rsid w:val="00D1704A"/>
    <w:rsid w:val="00D22E0B"/>
    <w:rsid w:val="00D23234"/>
    <w:rsid w:val="00D246D6"/>
    <w:rsid w:val="00D24BE4"/>
    <w:rsid w:val="00D34F97"/>
    <w:rsid w:val="00D36325"/>
    <w:rsid w:val="00D3680F"/>
    <w:rsid w:val="00D36DAA"/>
    <w:rsid w:val="00D376E3"/>
    <w:rsid w:val="00D43D93"/>
    <w:rsid w:val="00D44CA8"/>
    <w:rsid w:val="00D46789"/>
    <w:rsid w:val="00D46BB0"/>
    <w:rsid w:val="00D500ED"/>
    <w:rsid w:val="00D50CD2"/>
    <w:rsid w:val="00D510E8"/>
    <w:rsid w:val="00D5317F"/>
    <w:rsid w:val="00D53A61"/>
    <w:rsid w:val="00D545B0"/>
    <w:rsid w:val="00D6354C"/>
    <w:rsid w:val="00D63B3A"/>
    <w:rsid w:val="00D65B36"/>
    <w:rsid w:val="00D725B5"/>
    <w:rsid w:val="00D72D47"/>
    <w:rsid w:val="00D73D98"/>
    <w:rsid w:val="00D757A1"/>
    <w:rsid w:val="00D76A1E"/>
    <w:rsid w:val="00D76C08"/>
    <w:rsid w:val="00D80D9B"/>
    <w:rsid w:val="00D840D3"/>
    <w:rsid w:val="00D8465C"/>
    <w:rsid w:val="00D86727"/>
    <w:rsid w:val="00D86C2C"/>
    <w:rsid w:val="00D87680"/>
    <w:rsid w:val="00D94044"/>
    <w:rsid w:val="00D9708F"/>
    <w:rsid w:val="00D97AB9"/>
    <w:rsid w:val="00DA0DAA"/>
    <w:rsid w:val="00DA17E7"/>
    <w:rsid w:val="00DA1BD7"/>
    <w:rsid w:val="00DB0F74"/>
    <w:rsid w:val="00DB11E3"/>
    <w:rsid w:val="00DB66E5"/>
    <w:rsid w:val="00DC1987"/>
    <w:rsid w:val="00DC4E2A"/>
    <w:rsid w:val="00DD084D"/>
    <w:rsid w:val="00DD413D"/>
    <w:rsid w:val="00DD434F"/>
    <w:rsid w:val="00DE4815"/>
    <w:rsid w:val="00DE53A6"/>
    <w:rsid w:val="00DF18DB"/>
    <w:rsid w:val="00DF279C"/>
    <w:rsid w:val="00DF2D1A"/>
    <w:rsid w:val="00DF3CAC"/>
    <w:rsid w:val="00E0310D"/>
    <w:rsid w:val="00E03FF8"/>
    <w:rsid w:val="00E05F2F"/>
    <w:rsid w:val="00E075F6"/>
    <w:rsid w:val="00E117B6"/>
    <w:rsid w:val="00E11F66"/>
    <w:rsid w:val="00E131A6"/>
    <w:rsid w:val="00E1634A"/>
    <w:rsid w:val="00E2402E"/>
    <w:rsid w:val="00E258DD"/>
    <w:rsid w:val="00E260C5"/>
    <w:rsid w:val="00E27895"/>
    <w:rsid w:val="00E32066"/>
    <w:rsid w:val="00E34A8B"/>
    <w:rsid w:val="00E34D4A"/>
    <w:rsid w:val="00E40409"/>
    <w:rsid w:val="00E42590"/>
    <w:rsid w:val="00E44607"/>
    <w:rsid w:val="00E45536"/>
    <w:rsid w:val="00E46956"/>
    <w:rsid w:val="00E50760"/>
    <w:rsid w:val="00E54B80"/>
    <w:rsid w:val="00E55988"/>
    <w:rsid w:val="00E57AE5"/>
    <w:rsid w:val="00E57E29"/>
    <w:rsid w:val="00E63B66"/>
    <w:rsid w:val="00E63FF3"/>
    <w:rsid w:val="00E64676"/>
    <w:rsid w:val="00E76AB9"/>
    <w:rsid w:val="00E844B8"/>
    <w:rsid w:val="00E8712E"/>
    <w:rsid w:val="00E90209"/>
    <w:rsid w:val="00E93118"/>
    <w:rsid w:val="00E96D0A"/>
    <w:rsid w:val="00EA4151"/>
    <w:rsid w:val="00EA5526"/>
    <w:rsid w:val="00EA7D33"/>
    <w:rsid w:val="00EB0BEE"/>
    <w:rsid w:val="00EB1CF1"/>
    <w:rsid w:val="00EB69FC"/>
    <w:rsid w:val="00EB7CAD"/>
    <w:rsid w:val="00EC2726"/>
    <w:rsid w:val="00EC30B8"/>
    <w:rsid w:val="00EC3AFC"/>
    <w:rsid w:val="00EC67E9"/>
    <w:rsid w:val="00EC742D"/>
    <w:rsid w:val="00ED13AB"/>
    <w:rsid w:val="00ED6B2A"/>
    <w:rsid w:val="00ED7F07"/>
    <w:rsid w:val="00EE086F"/>
    <w:rsid w:val="00EE11BE"/>
    <w:rsid w:val="00EE2078"/>
    <w:rsid w:val="00EE3286"/>
    <w:rsid w:val="00EE4660"/>
    <w:rsid w:val="00EE4F0A"/>
    <w:rsid w:val="00EE4FE4"/>
    <w:rsid w:val="00EE5479"/>
    <w:rsid w:val="00EF42F7"/>
    <w:rsid w:val="00EF546D"/>
    <w:rsid w:val="00EF79F5"/>
    <w:rsid w:val="00F004B4"/>
    <w:rsid w:val="00F02571"/>
    <w:rsid w:val="00F044B6"/>
    <w:rsid w:val="00F0513D"/>
    <w:rsid w:val="00F05E9C"/>
    <w:rsid w:val="00F12155"/>
    <w:rsid w:val="00F12B68"/>
    <w:rsid w:val="00F14546"/>
    <w:rsid w:val="00F167F5"/>
    <w:rsid w:val="00F17D5F"/>
    <w:rsid w:val="00F26878"/>
    <w:rsid w:val="00F35B66"/>
    <w:rsid w:val="00F44510"/>
    <w:rsid w:val="00F468DF"/>
    <w:rsid w:val="00F474A0"/>
    <w:rsid w:val="00F55E36"/>
    <w:rsid w:val="00F578C6"/>
    <w:rsid w:val="00F57AA4"/>
    <w:rsid w:val="00F60FDB"/>
    <w:rsid w:val="00F619B0"/>
    <w:rsid w:val="00F6202B"/>
    <w:rsid w:val="00F620B4"/>
    <w:rsid w:val="00F644DC"/>
    <w:rsid w:val="00F64F0D"/>
    <w:rsid w:val="00F651FD"/>
    <w:rsid w:val="00F65989"/>
    <w:rsid w:val="00F65C56"/>
    <w:rsid w:val="00F7020F"/>
    <w:rsid w:val="00F71251"/>
    <w:rsid w:val="00F716D9"/>
    <w:rsid w:val="00F72D59"/>
    <w:rsid w:val="00F73A6E"/>
    <w:rsid w:val="00F743A4"/>
    <w:rsid w:val="00F75CC2"/>
    <w:rsid w:val="00F81154"/>
    <w:rsid w:val="00F81889"/>
    <w:rsid w:val="00F82ADE"/>
    <w:rsid w:val="00F834C2"/>
    <w:rsid w:val="00F843FE"/>
    <w:rsid w:val="00F90C82"/>
    <w:rsid w:val="00FA0EED"/>
    <w:rsid w:val="00FA0F05"/>
    <w:rsid w:val="00FB3024"/>
    <w:rsid w:val="00FB5839"/>
    <w:rsid w:val="00FB7431"/>
    <w:rsid w:val="00FC16C5"/>
    <w:rsid w:val="00FC1937"/>
    <w:rsid w:val="00FC3A1F"/>
    <w:rsid w:val="00FC4134"/>
    <w:rsid w:val="00FD0FA1"/>
    <w:rsid w:val="00FD1C56"/>
    <w:rsid w:val="00FD2F30"/>
    <w:rsid w:val="00FE07B0"/>
    <w:rsid w:val="00FF00F1"/>
    <w:rsid w:val="00FF1468"/>
    <w:rsid w:val="00FF3F5D"/>
    <w:rsid w:val="00FF4831"/>
    <w:rsid w:val="00FF53A0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8DCD1"/>
  <w15:docId w15:val="{25FD77CD-EF26-4FB0-B28A-8AD437EC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62B"/>
    <w:pPr>
      <w:keepLines/>
      <w:bidi/>
      <w:spacing w:after="0" w:line="360" w:lineRule="auto"/>
      <w:jc w:val="both"/>
    </w:pPr>
    <w:rPr>
      <w:rFonts w:ascii="Times New Roman" w:hAnsi="Times New Roman" w:cs="David"/>
      <w:szCs w:val="24"/>
    </w:rPr>
  </w:style>
  <w:style w:type="paragraph" w:styleId="Heading1">
    <w:name w:val="heading 1"/>
    <w:basedOn w:val="Normal"/>
    <w:next w:val="Normal"/>
    <w:link w:val="Heading1Char"/>
    <w:qFormat/>
    <w:rsid w:val="00792D25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Heading2">
    <w:name w:val="heading 2"/>
    <w:basedOn w:val="Normal"/>
    <w:next w:val="Normal"/>
    <w:link w:val="Heading2Char"/>
    <w:qFormat/>
    <w:rsid w:val="00792D25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792D25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92D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D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D2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D25"/>
    <w:pPr>
      <w:bidi w:val="0"/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D25"/>
    <w:pPr>
      <w:bidi w:val="0"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D25"/>
    <w:pPr>
      <w:bidi w:val="0"/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92D25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styleId="TOC1">
    <w:name w:val="toc 1"/>
    <w:basedOn w:val="Normal"/>
    <w:next w:val="Normal"/>
    <w:autoRedefine/>
    <w:uiPriority w:val="39"/>
    <w:unhideWhenUsed/>
    <w:rsid w:val="00792D25"/>
    <w:pPr>
      <w:spacing w:after="100" w:line="276" w:lineRule="auto"/>
      <w:jc w:val="left"/>
    </w:pPr>
    <w:rPr>
      <w:rFonts w:ascii="Calibri" w:hAnsi="Calibri"/>
    </w:rPr>
  </w:style>
  <w:style w:type="paragraph" w:styleId="TOC3">
    <w:name w:val="toc 3"/>
    <w:basedOn w:val="Normal"/>
    <w:next w:val="Normal"/>
    <w:autoRedefine/>
    <w:semiHidden/>
    <w:rsid w:val="00792D25"/>
    <w:pPr>
      <w:ind w:left="440"/>
    </w:pPr>
    <w:rPr>
      <w:szCs w:val="28"/>
    </w:rPr>
  </w:style>
  <w:style w:type="paragraph" w:styleId="TOC4">
    <w:name w:val="toc 4"/>
    <w:basedOn w:val="Normal"/>
    <w:next w:val="Normal"/>
    <w:autoRedefine/>
    <w:semiHidden/>
    <w:rsid w:val="00792D25"/>
    <w:pPr>
      <w:ind w:left="720"/>
      <w:jc w:val="left"/>
    </w:pPr>
  </w:style>
  <w:style w:type="numbering" w:customStyle="1" w:styleId="a">
    <w:name w:val="אישום"/>
    <w:rsid w:val="00792D25"/>
    <w:pPr>
      <w:numPr>
        <w:numId w:val="1"/>
      </w:numPr>
    </w:pPr>
  </w:style>
  <w:style w:type="paragraph" w:customStyle="1" w:styleId="a0">
    <w:name w:val="אישי"/>
    <w:rsid w:val="00792D25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">
    <w:name w:val="בימש"/>
    <w:basedOn w:val="Normal"/>
    <w:rsid w:val="00792D25"/>
    <w:pPr>
      <w:tabs>
        <w:tab w:val="left" w:pos="5612"/>
      </w:tabs>
    </w:pPr>
    <w:rPr>
      <w:b/>
      <w:bCs/>
      <w:color w:val="0000FF"/>
      <w:lang w:eastAsia="he-IL"/>
    </w:rPr>
  </w:style>
  <w:style w:type="character" w:styleId="Emphasis">
    <w:name w:val="Emphasis"/>
    <w:basedOn w:val="DefaultParagraphFont"/>
    <w:uiPriority w:val="20"/>
    <w:qFormat/>
    <w:rsid w:val="00792D25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792D25"/>
    <w:rPr>
      <w:b/>
      <w:i/>
      <w:sz w:val="24"/>
      <w:szCs w:val="24"/>
      <w:u w:val="single"/>
    </w:rPr>
  </w:style>
  <w:style w:type="character" w:styleId="SubtleEmphasis">
    <w:name w:val="Subtle Emphasis"/>
    <w:uiPriority w:val="19"/>
    <w:qFormat/>
    <w:rsid w:val="00792D25"/>
    <w:rPr>
      <w:i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92D25"/>
    <w:rPr>
      <w:b/>
      <w:sz w:val="24"/>
      <w:u w:val="single"/>
    </w:rPr>
  </w:style>
  <w:style w:type="character" w:styleId="FootnoteReference">
    <w:name w:val="footnote reference"/>
    <w:basedOn w:val="DefaultParagraphFont"/>
    <w:rsid w:val="00792D25"/>
    <w:rPr>
      <w:vertAlign w:val="superscript"/>
    </w:rPr>
  </w:style>
  <w:style w:type="character" w:styleId="SubtleReference">
    <w:name w:val="Subtle Reference"/>
    <w:basedOn w:val="DefaultParagraphFont"/>
    <w:uiPriority w:val="31"/>
    <w:qFormat/>
    <w:rsid w:val="00792D25"/>
    <w:rPr>
      <w:sz w:val="24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A4E3D"/>
    <w:pPr>
      <w:bidi w:val="0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4E3D"/>
    <w:rPr>
      <w:rFonts w:ascii="Times New Roman" w:hAnsi="Times New Roman" w:cs="David"/>
      <w:i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D25"/>
    <w:pPr>
      <w:bidi w:val="0"/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D25"/>
    <w:rPr>
      <w:rFonts w:ascii="Times New Roman" w:eastAsia="Times New Roman" w:hAnsi="Times New Roman" w:cs="David"/>
      <w:b/>
      <w:i/>
    </w:rPr>
  </w:style>
  <w:style w:type="character" w:styleId="Strong">
    <w:name w:val="Strong"/>
    <w:basedOn w:val="DefaultParagraphFont"/>
    <w:uiPriority w:val="22"/>
    <w:qFormat/>
    <w:rsid w:val="00792D25"/>
    <w:rPr>
      <w:b/>
      <w:bCs/>
    </w:rPr>
  </w:style>
  <w:style w:type="paragraph" w:customStyle="1" w:styleId="a2">
    <w:name w:val="חינוך"/>
    <w:rsid w:val="00792D25"/>
    <w:pPr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hAnsi="Times New Roman" w:cs="David"/>
      <w:sz w:val="20"/>
      <w:szCs w:val="24"/>
    </w:rPr>
  </w:style>
  <w:style w:type="paragraph" w:styleId="Signature">
    <w:name w:val="Signature"/>
    <w:basedOn w:val="Normal"/>
    <w:link w:val="SignatureChar"/>
    <w:rsid w:val="00792D25"/>
    <w:pPr>
      <w:tabs>
        <w:tab w:val="center" w:pos="6521"/>
      </w:tabs>
    </w:pPr>
  </w:style>
  <w:style w:type="character" w:customStyle="1" w:styleId="SignatureChar">
    <w:name w:val="Signature Char"/>
    <w:basedOn w:val="DefaultParagraphFont"/>
    <w:link w:val="Signature"/>
    <w:rsid w:val="00792D25"/>
    <w:rPr>
      <w:rFonts w:ascii="Times New Roman" w:eastAsia="Times New Roman" w:hAnsi="Times New Roman" w:cs="David"/>
      <w:szCs w:val="24"/>
    </w:rPr>
  </w:style>
  <w:style w:type="table" w:styleId="TableProfessional">
    <w:name w:val="Table Professional"/>
    <w:basedOn w:val="TableNormal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rsid w:val="00792D25"/>
    <w:pPr>
      <w:keepLines/>
      <w:tabs>
        <w:tab w:val="left" w:pos="720"/>
        <w:tab w:val="left" w:pos="1440"/>
        <w:tab w:val="left" w:pos="2160"/>
      </w:tabs>
      <w:bidi/>
      <w:spacing w:after="0" w:line="360" w:lineRule="auto"/>
      <w:jc w:val="both"/>
    </w:pPr>
    <w:rPr>
      <w:rFonts w:ascii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792D25"/>
    <w:pPr>
      <w:bidi/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2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2D25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92D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92D25"/>
    <w:rPr>
      <w:rFonts w:ascii="Times New Roman" w:eastAsia="Times New Roman" w:hAnsi="Times New Roman" w:cs="David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2D25"/>
    <w:rPr>
      <w:color w:val="808080"/>
    </w:rPr>
  </w:style>
  <w:style w:type="character" w:styleId="BookTitle">
    <w:name w:val="Book Title"/>
    <w:basedOn w:val="DefaultParagraphFont"/>
    <w:uiPriority w:val="33"/>
    <w:qFormat/>
    <w:rsid w:val="00792D25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92D25"/>
    <w:rPr>
      <w:rFonts w:ascii="Times New Roman" w:eastAsia="Times New Roman" w:hAnsi="Times New Roman" w:cs="David"/>
      <w:b/>
      <w:bCs/>
      <w:kern w:val="32"/>
      <w:sz w:val="32"/>
      <w:szCs w:val="36"/>
      <w:u w:val="single"/>
    </w:rPr>
  </w:style>
  <w:style w:type="character" w:customStyle="1" w:styleId="Heading2Char">
    <w:name w:val="Heading 2 Char"/>
    <w:basedOn w:val="DefaultParagraphFont"/>
    <w:link w:val="Heading2"/>
    <w:rsid w:val="00792D25"/>
    <w:rPr>
      <w:rFonts w:ascii="Times New Roman" w:eastAsia="Times New Roman" w:hAnsi="Times New Roman" w:cs="David"/>
      <w:b/>
      <w:bCs/>
      <w:sz w:val="28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792D25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92D25"/>
    <w:rPr>
      <w:rFonts w:ascii="Times New Roman" w:eastAsia="Times New Roman" w:hAnsi="Times New Roman" w:cs="David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D25"/>
    <w:rPr>
      <w:rFonts w:ascii="Times New Roman" w:eastAsia="Times New Roman" w:hAnsi="Times New Roman" w:cs="David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D25"/>
    <w:rPr>
      <w:rFonts w:ascii="Times New Roman" w:eastAsia="Times New Roman" w:hAnsi="Times New Roman" w:cs="David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D25"/>
    <w:rPr>
      <w:rFonts w:ascii="Times New Roman" w:eastAsia="Times New Roman" w:hAnsi="Times New Roman" w:cs="David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D25"/>
    <w:rPr>
      <w:rFonts w:ascii="Times New Roman" w:eastAsia="Times New Roman" w:hAnsi="Times New Roman" w:cs="David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D25"/>
    <w:rPr>
      <w:rFonts w:asciiTheme="majorHAnsi" w:eastAsiaTheme="majorEastAsia" w:hAnsiTheme="majorHAnsi" w:cs="Dav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D25"/>
    <w:pPr>
      <w:bidi w:val="0"/>
      <w:spacing w:after="60"/>
      <w:jc w:val="right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92D25"/>
    <w:rPr>
      <w:rFonts w:asciiTheme="majorHAnsi" w:eastAsiaTheme="majorEastAsia" w:hAnsiTheme="majorHAnsi" w:cs="David"/>
      <w:szCs w:val="24"/>
    </w:rPr>
  </w:style>
  <w:style w:type="paragraph" w:styleId="Header">
    <w:name w:val="header"/>
    <w:basedOn w:val="Normal"/>
    <w:link w:val="HeaderChar"/>
    <w:rsid w:val="00792D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92D25"/>
    <w:rPr>
      <w:rFonts w:ascii="Times New Roman" w:eastAsia="Times New Roman" w:hAnsi="Times New Roman" w:cs="David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2D25"/>
    <w:pPr>
      <w:bidi w:val="0"/>
      <w:outlineLvl w:val="9"/>
    </w:pPr>
  </w:style>
  <w:style w:type="paragraph" w:styleId="Footer">
    <w:name w:val="footer"/>
    <w:basedOn w:val="Normal"/>
    <w:link w:val="FooterChar"/>
    <w:uiPriority w:val="99"/>
    <w:rsid w:val="00792D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D25"/>
    <w:rPr>
      <w:rFonts w:ascii="Times New Roman" w:eastAsia="Times New Roman" w:hAnsi="Times New Roman" w:cs="David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792D25"/>
    <w:pPr>
      <w:bidi w:val="0"/>
    </w:pPr>
    <w:rPr>
      <w:b/>
      <w:bCs/>
      <w:sz w:val="18"/>
      <w:szCs w:val="18"/>
    </w:rPr>
  </w:style>
  <w:style w:type="paragraph" w:styleId="NoSpacing">
    <w:name w:val="No Spacing"/>
    <w:basedOn w:val="Normal"/>
    <w:uiPriority w:val="1"/>
    <w:qFormat/>
    <w:rsid w:val="00792D25"/>
    <w:pPr>
      <w:bidi w:val="0"/>
    </w:pPr>
    <w:rPr>
      <w:szCs w:val="32"/>
    </w:rPr>
  </w:style>
  <w:style w:type="character" w:styleId="PageNumber">
    <w:name w:val="page number"/>
    <w:basedOn w:val="DefaultParagraphFont"/>
    <w:rsid w:val="00792D25"/>
  </w:style>
  <w:style w:type="paragraph" w:styleId="ListParagraph">
    <w:name w:val="List Paragraph"/>
    <w:basedOn w:val="Normal"/>
    <w:uiPriority w:val="34"/>
    <w:qFormat/>
    <w:rsid w:val="00792D25"/>
    <w:pPr>
      <w:ind w:left="720"/>
      <w:contextualSpacing/>
    </w:pPr>
  </w:style>
  <w:style w:type="paragraph" w:customStyle="1" w:styleId="1">
    <w:name w:val="ציטוט1"/>
    <w:basedOn w:val="Normal"/>
    <w:next w:val="10"/>
    <w:rsid w:val="000B180D"/>
    <w:pPr>
      <w:keepLines w:val="0"/>
      <w:spacing w:before="240"/>
      <w:ind w:left="1440" w:right="1843"/>
    </w:pPr>
    <w:rPr>
      <w:rFonts w:ascii="David" w:hAnsi="David"/>
      <w:b/>
      <w:bCs/>
      <w:sz w:val="24"/>
    </w:rPr>
  </w:style>
  <w:style w:type="paragraph" w:customStyle="1" w:styleId="a3">
    <w:name w:val="רמות"/>
    <w:basedOn w:val="Normal"/>
    <w:rsid w:val="00792D25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customStyle="1" w:styleId="10">
    <w:name w:val="רמה1"/>
    <w:basedOn w:val="a3"/>
    <w:rsid w:val="00792D25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customStyle="1" w:styleId="2">
    <w:name w:val="רמה2"/>
    <w:basedOn w:val="a3"/>
    <w:rsid w:val="00792D25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">
    <w:name w:val="רמה3"/>
    <w:basedOn w:val="a3"/>
    <w:rsid w:val="00792D25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">
    <w:name w:val="רמה4"/>
    <w:basedOn w:val="a3"/>
    <w:rsid w:val="00792D25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paragraph" w:customStyle="1" w:styleId="20">
    <w:name w:val="ררגיל 2"/>
    <w:basedOn w:val="Normal"/>
    <w:rsid w:val="00792D25"/>
    <w:pPr>
      <w:ind w:left="850" w:right="709"/>
    </w:pPr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92D25"/>
    <w:pPr>
      <w:bidi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92D25"/>
    <w:rPr>
      <w:rFonts w:asciiTheme="majorHAnsi" w:eastAsiaTheme="majorEastAsia" w:hAnsiTheme="majorHAnsi" w:cs="David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4562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6D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D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DE1"/>
    <w:rPr>
      <w:rFonts w:ascii="Times New Roman" w:hAnsi="Times New Roman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D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DE1"/>
    <w:rPr>
      <w:rFonts w:ascii="Times New Roman" w:hAnsi="Times New Roman" w:cs="Davi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728B"/>
    <w:pPr>
      <w:spacing w:after="0" w:line="240" w:lineRule="auto"/>
    </w:pPr>
    <w:rPr>
      <w:rFonts w:ascii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linush@gmail.com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9EC39B-49E1-47D0-98FF-4D9F6765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Rozenzvaig</dc:creator>
  <cp:lastModifiedBy>Susan</cp:lastModifiedBy>
  <cp:revision>5</cp:revision>
  <cp:lastPrinted>2020-09-22T07:59:00Z</cp:lastPrinted>
  <dcterms:created xsi:type="dcterms:W3CDTF">2021-02-02T01:01:00Z</dcterms:created>
  <dcterms:modified xsi:type="dcterms:W3CDTF">2021-02-02T01:25:00Z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2913ff05-c86f-31e0-b600-f2a1388dd0ff</vt:lpwstr>
  </property>
  <property fmtid="{D5CDD505-2E9C-101B-9397-08002B2CF9AE}" pid="4" name="Mendeley Citation Style_1">
    <vt:lpwstr>http://www.zotero.org/styles/bluebook-law-review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http://www.zotero.org/styles/bluebook-law-review</vt:lpwstr>
  </property>
  <property fmtid="{D5CDD505-2E9C-101B-9397-08002B2CF9AE}" pid="12" name="Mendeley Recent Style Name 3_1">
    <vt:lpwstr>Bluebook Law Review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