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40B1C" w14:textId="6A247DA1" w:rsidR="000038B5" w:rsidRPr="00457B9A" w:rsidRDefault="007D3C50" w:rsidP="00457B9A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mc:AlternateContent>
          <mc:Choice Requires="wps">
            <w:drawing>
              <wp:inline distT="0" distB="0" distL="0" distR="0" wp14:anchorId="55DB1F52" wp14:editId="45C4264B">
                <wp:extent cx="1877695" cy="522605"/>
                <wp:effectExtent l="0" t="0" r="0" b="0"/>
                <wp:docPr id="34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769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5263D5" id="Rectangle 34" o:spid="_x0000_s1026" style="width:147.8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  <w:r w:rsidR="000038B5">
        <w:t xml:space="preserve"> </w:t>
      </w:r>
    </w:p>
    <w:p w14:paraId="73B510D8" w14:textId="1CE2C889" w:rsidR="007D3C50" w:rsidRPr="007D3C50" w:rsidRDefault="007D3C50" w:rsidP="007D3C50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inline distT="0" distB="0" distL="0" distR="0" wp14:anchorId="524D71B7" wp14:editId="00676C3D">
                <wp:extent cx="6036310" cy="141605"/>
                <wp:effectExtent l="0" t="0" r="0" b="0"/>
                <wp:docPr id="33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63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5DE434" id="Rectangle 33" o:spid="_x0000_s1026" style="width:475.3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" filled="f" stroked="f">
                <o:lock v:ext="edit" aspectratio="t"/>
                <w10:anchorlock/>
              </v:rect>
            </w:pict>
          </mc:Fallback>
        </mc:AlternateContent>
      </w:r>
    </w:p>
    <w:p w14:paraId="04541EDD" w14:textId="77777777" w:rsidR="007D3C50" w:rsidRPr="001C218A" w:rsidRDefault="007D3C50" w:rsidP="007D3C50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C218A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2A30C972" w14:textId="714AB2D4" w:rsidR="007D3C50" w:rsidRPr="000038B5" w:rsidRDefault="007D3C50" w:rsidP="007D3C50">
      <w:pPr>
        <w:spacing w:after="120" w:line="41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 w:rsidRPr="000038B5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Mosaic United Campus Pillar</w:t>
      </w:r>
      <w:r w:rsidR="000038B5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 </w:t>
      </w:r>
      <w:r w:rsidRPr="000038B5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: S</w:t>
      </w:r>
      <w:r w:rsidR="000038B5" w:rsidRPr="000038B5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ondage auprès</w:t>
      </w:r>
      <w:r w:rsidR="000038B5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 des étudiants</w:t>
      </w:r>
    </w:p>
    <w:p w14:paraId="00266A2E" w14:textId="6827FC7F" w:rsidR="007D3C50" w:rsidRPr="007D3C50" w:rsidRDefault="000038B5" w:rsidP="007D3C50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fr-FR"/>
        </w:rPr>
      </w:pPr>
      <w:r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lang w:eastAsia="fr-FR"/>
        </w:rPr>
        <w:t>I</w:t>
      </w:r>
      <w:r w:rsidR="007D3C50" w:rsidRPr="007D3C50"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lang w:eastAsia="fr-FR"/>
        </w:rPr>
        <w:t>ntroduction</w:t>
      </w:r>
    </w:p>
    <w:p w14:paraId="5CC41A43" w14:textId="70372E11" w:rsidR="007D3C50" w:rsidRPr="007D3C50" w:rsidRDefault="007D3C50" w:rsidP="007D3C50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Crimson" w:eastAsia="Times New Roman" w:hAnsi="Crimson" w:cs="Times New Roman"/>
          <w:color w:val="3D3935"/>
          <w:lang w:eastAsia="fr-FR"/>
        </w:rPr>
        <w:t>Ce</w:t>
      </w:r>
      <w:r w:rsidR="007225C3">
        <w:rPr>
          <w:rFonts w:ascii="Crimson" w:eastAsia="Times New Roman" w:hAnsi="Crimson" w:cs="Times New Roman"/>
          <w:color w:val="3D3935"/>
          <w:lang w:eastAsia="fr-FR"/>
        </w:rPr>
        <w:t xml:space="preserve"> sondage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 xml:space="preserve"> porte sur la vie juive sur le campus - ce que vous avez e</w:t>
      </w:r>
      <w:r w:rsidR="003E39E7">
        <w:rPr>
          <w:rFonts w:ascii="Crimson" w:eastAsia="Times New Roman" w:hAnsi="Crimson" w:cs="Times New Roman"/>
          <w:color w:val="3D3935"/>
          <w:lang w:eastAsia="fr-FR"/>
        </w:rPr>
        <w:t>xpérimenté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>, ce que vous avez aimé</w:t>
      </w:r>
      <w:r w:rsidR="00FD3FB5">
        <w:rPr>
          <w:rFonts w:ascii="Crimson" w:eastAsia="Times New Roman" w:hAnsi="Crimson" w:cs="Times New Roman"/>
          <w:color w:val="3D3935"/>
          <w:lang w:eastAsia="fr-FR"/>
        </w:rPr>
        <w:t>,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 xml:space="preserve"> et ce que cela </w:t>
      </w:r>
      <w:r w:rsidR="00910161">
        <w:rPr>
          <w:rFonts w:ascii="Crimson" w:eastAsia="Times New Roman" w:hAnsi="Crimson" w:cs="Times New Roman"/>
          <w:color w:val="3D3935"/>
          <w:lang w:eastAsia="fr-FR"/>
        </w:rPr>
        <w:t>représente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 xml:space="preserve"> pour vous d</w:t>
      </w:r>
      <w:r w:rsidR="00D53A1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>être impliqué</w:t>
      </w:r>
      <w:r w:rsidR="00E42B59">
        <w:rPr>
          <w:rFonts w:ascii="Crimson" w:eastAsia="Times New Roman" w:hAnsi="Crimson" w:cs="Times New Roman"/>
          <w:color w:val="3D3935"/>
          <w:lang w:eastAsia="fr-FR"/>
        </w:rPr>
        <w:t>s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 xml:space="preserve"> dans la vie juive. Nous </w:t>
      </w:r>
      <w:r w:rsidR="00FD3FB5">
        <w:rPr>
          <w:rFonts w:ascii="Crimson" w:eastAsia="Times New Roman" w:hAnsi="Crimson" w:cs="Times New Roman"/>
          <w:color w:val="3D3935"/>
          <w:lang w:eastAsia="fr-FR"/>
        </w:rPr>
        <w:t xml:space="preserve">vous poserons 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>également des questions sur vous (</w:t>
      </w:r>
      <w:r w:rsidR="00CA2D45" w:rsidRPr="007B0A1A">
        <w:rPr>
          <w:rFonts w:ascii="Crimson" w:eastAsia="Times New Roman" w:hAnsi="Crimson" w:cs="Times New Roman"/>
          <w:color w:val="3D3935"/>
          <w:lang w:eastAsia="fr-FR"/>
        </w:rPr>
        <w:t>par exemple,</w:t>
      </w:r>
      <w:r w:rsidRPr="007B0A1A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FD3FB5" w:rsidRPr="007B0A1A">
        <w:rPr>
          <w:rFonts w:ascii="Crimson" w:eastAsia="Times New Roman" w:hAnsi="Crimson" w:cs="Times New Roman"/>
          <w:color w:val="3D3935"/>
          <w:lang w:eastAsia="fr-FR"/>
        </w:rPr>
        <w:t xml:space="preserve">les activités </w:t>
      </w:r>
      <w:r w:rsidR="000B01DD" w:rsidRPr="007B0A1A">
        <w:rPr>
          <w:rFonts w:ascii="Crimson" w:eastAsia="Times New Roman" w:hAnsi="Crimson" w:cs="Times New Roman"/>
          <w:color w:val="3D3935"/>
          <w:lang w:eastAsia="fr-FR"/>
        </w:rPr>
        <w:t>en lien avec le judaïsme auxquelles vous avez participé</w:t>
      </w:r>
      <w:r w:rsidRPr="007B0A1A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CA2D45" w:rsidRPr="007B0A1A">
        <w:rPr>
          <w:rFonts w:ascii="Crimson" w:eastAsia="Times New Roman" w:hAnsi="Crimson" w:cs="Times New Roman"/>
          <w:color w:val="3D3935"/>
          <w:lang w:eastAsia="fr-FR"/>
        </w:rPr>
        <w:t>au cours de votre jeunesse</w:t>
      </w:r>
      <w:r w:rsidR="00910161" w:rsidRPr="007B0A1A">
        <w:t>)</w:t>
      </w:r>
      <w:r w:rsidR="00FD3FB5" w:rsidRPr="007B0A1A">
        <w:rPr>
          <w:rFonts w:ascii="Crimson" w:eastAsia="Times New Roman" w:hAnsi="Crimson" w:cs="Times New Roman"/>
          <w:color w:val="3D3935"/>
          <w:lang w:eastAsia="fr-FR"/>
        </w:rPr>
        <w:t>,</w:t>
      </w:r>
      <w:r w:rsidR="00FD3FB5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 xml:space="preserve">afin </w:t>
      </w:r>
      <w:r w:rsidR="00910161">
        <w:rPr>
          <w:rFonts w:ascii="Crimson" w:eastAsia="Times New Roman" w:hAnsi="Crimson" w:cs="Times New Roman"/>
          <w:color w:val="3D3935"/>
          <w:lang w:eastAsia="fr-FR"/>
        </w:rPr>
        <w:t>de vous connaître davantage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  <w:r w:rsidR="00672636">
        <w:rPr>
          <w:rFonts w:ascii="Crimson" w:eastAsia="Times New Roman" w:hAnsi="Crimson" w:cs="Times New Roman"/>
          <w:color w:val="3D3935"/>
          <w:lang w:eastAsia="fr-FR"/>
        </w:rPr>
        <w:t>Soyez assuré</w:t>
      </w:r>
      <w:r w:rsidR="002F4CB1">
        <w:rPr>
          <w:rFonts w:ascii="Crimson" w:eastAsia="Times New Roman" w:hAnsi="Crimson" w:cs="Times New Roman"/>
          <w:color w:val="3D3935"/>
          <w:lang w:eastAsia="fr-FR"/>
        </w:rPr>
        <w:t>s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672636">
        <w:rPr>
          <w:rFonts w:ascii="Crimson" w:eastAsia="Times New Roman" w:hAnsi="Crimson" w:cs="Times New Roman"/>
          <w:color w:val="3D3935"/>
          <w:lang w:eastAsia="fr-FR"/>
        </w:rPr>
        <w:t xml:space="preserve">toutefois 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 xml:space="preserve">que cette enquête est confidentielle. Nous cherchons uniquement </w:t>
      </w:r>
      <w:r w:rsidR="00672636">
        <w:rPr>
          <w:rFonts w:ascii="Crimson" w:eastAsia="Times New Roman" w:hAnsi="Crimson" w:cs="Times New Roman"/>
          <w:color w:val="3D3935"/>
          <w:lang w:eastAsia="fr-FR"/>
        </w:rPr>
        <w:t xml:space="preserve">à savoir 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>ce que les étudiants du campus pensent </w:t>
      </w:r>
      <w:r w:rsidRPr="007D3C50">
        <w:rPr>
          <w:rFonts w:ascii="Crimson" w:eastAsia="Times New Roman" w:hAnsi="Crimson" w:cs="Times New Roman"/>
          <w:i/>
          <w:iCs/>
          <w:color w:val="3D3935"/>
          <w:lang w:eastAsia="fr-FR"/>
        </w:rPr>
        <w:t>globalement </w:t>
      </w:r>
      <w:r w:rsidRPr="007D3C50">
        <w:rPr>
          <w:rFonts w:ascii="Crimson" w:eastAsia="Times New Roman" w:hAnsi="Crimson" w:cs="Times New Roman"/>
          <w:color w:val="3D3935"/>
          <w:lang w:eastAsia="fr-FR"/>
        </w:rPr>
        <w:t>de la vie juive.</w:t>
      </w:r>
    </w:p>
    <w:p w14:paraId="6A3054FB" w14:textId="77833A08" w:rsidR="007D3C50" w:rsidRPr="007D3C50" w:rsidRDefault="007A2198" w:rsidP="007D3C50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 xml:space="preserve">Il vous faudra environ </w:t>
      </w:r>
      <w:r w:rsidR="007D3C50" w:rsidRPr="007D3C50">
        <w:rPr>
          <w:rFonts w:ascii="Crimson" w:eastAsia="Times New Roman" w:hAnsi="Crimson" w:cs="Times New Roman"/>
          <w:color w:val="3D3935"/>
          <w:lang w:eastAsia="fr-FR"/>
        </w:rPr>
        <w:t>15 minutes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pour répondre à ce son</w:t>
      </w:r>
      <w:r w:rsidR="007225C3">
        <w:rPr>
          <w:rFonts w:ascii="Crimson" w:eastAsia="Times New Roman" w:hAnsi="Crimson" w:cs="Times New Roman"/>
          <w:color w:val="3D3935"/>
          <w:lang w:eastAsia="fr-FR"/>
        </w:rPr>
        <w:t>d</w:t>
      </w:r>
      <w:r>
        <w:rPr>
          <w:rFonts w:ascii="Crimson" w:eastAsia="Times New Roman" w:hAnsi="Crimson" w:cs="Times New Roman"/>
          <w:color w:val="3D3935"/>
          <w:lang w:eastAsia="fr-FR"/>
        </w:rPr>
        <w:t>age</w:t>
      </w:r>
      <w:r w:rsidR="007D3C50" w:rsidRPr="007D3C50">
        <w:rPr>
          <w:rFonts w:ascii="Crimson" w:eastAsia="Times New Roman" w:hAnsi="Crimson" w:cs="Times New Roman"/>
          <w:color w:val="3D3935"/>
          <w:lang w:eastAsia="fr-FR"/>
        </w:rPr>
        <w:t>. Pour vous remercier d</w:t>
      </w:r>
      <w:r w:rsidR="007225C3">
        <w:rPr>
          <w:rFonts w:ascii="Crimson" w:eastAsia="Times New Roman" w:hAnsi="Crimson" w:cs="Times New Roman"/>
          <w:color w:val="3D3935"/>
          <w:lang w:eastAsia="fr-FR"/>
        </w:rPr>
        <w:t>e votre participation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, nous vous offrons </w:t>
      </w:r>
      <w:r w:rsidR="007D3C50" w:rsidRPr="007D3C50">
        <w:rPr>
          <w:rFonts w:ascii="Crimson" w:eastAsia="Times New Roman" w:hAnsi="Crimson" w:cs="Times New Roman"/>
          <w:color w:val="3D3935"/>
          <w:lang w:eastAsia="fr-FR"/>
        </w:rPr>
        <w:t xml:space="preserve">la possibilité de participer à un tirage au sort </w:t>
      </w:r>
      <w:r w:rsidR="002F4CB1">
        <w:rPr>
          <w:rFonts w:ascii="Crimson" w:eastAsia="Times New Roman" w:hAnsi="Crimson" w:cs="Times New Roman"/>
          <w:color w:val="3D3935"/>
          <w:lang w:eastAsia="fr-FR"/>
        </w:rPr>
        <w:t>permettant de gagner</w:t>
      </w:r>
      <w:r w:rsidR="007D3C50" w:rsidRPr="007D3C50">
        <w:rPr>
          <w:rFonts w:ascii="Crimson" w:eastAsia="Times New Roman" w:hAnsi="Crimson" w:cs="Times New Roman"/>
          <w:color w:val="3D3935"/>
          <w:lang w:eastAsia="fr-FR"/>
        </w:rPr>
        <w:t xml:space="preserve"> l</w:t>
      </w:r>
      <w:r w:rsidR="00D53A10">
        <w:rPr>
          <w:rFonts w:ascii="Crimson" w:eastAsia="Times New Roman" w:hAnsi="Crimson" w:cs="Times New Roman"/>
          <w:color w:val="3D3935"/>
          <w:lang w:eastAsia="fr-FR"/>
        </w:rPr>
        <w:t>’</w:t>
      </w:r>
      <w:r w:rsidR="007D3C50" w:rsidRPr="007D3C50">
        <w:rPr>
          <w:rFonts w:ascii="Crimson" w:eastAsia="Times New Roman" w:hAnsi="Crimson" w:cs="Times New Roman"/>
          <w:color w:val="3D3935"/>
          <w:lang w:eastAsia="fr-FR"/>
        </w:rPr>
        <w:t>une des trois cartes-cadeaux</w:t>
      </w:r>
      <w:r w:rsidR="00B2423E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7D3C50" w:rsidRPr="007D3C50">
        <w:rPr>
          <w:rFonts w:ascii="Crimson" w:eastAsia="Times New Roman" w:hAnsi="Crimson" w:cs="Times New Roman"/>
          <w:color w:val="3D3935"/>
          <w:lang w:eastAsia="fr-FR"/>
        </w:rPr>
        <w:t>Amazon d</w:t>
      </w:r>
      <w:r w:rsidR="008C6B39">
        <w:rPr>
          <w:rFonts w:ascii="Crimson" w:eastAsia="Times New Roman" w:hAnsi="Crimson" w:cs="Times New Roman"/>
          <w:color w:val="3D3935"/>
          <w:lang w:eastAsia="fr-FR"/>
        </w:rPr>
        <w:t>’une valeur de</w:t>
      </w:r>
      <w:r w:rsidR="007D3C50" w:rsidRPr="007D3C50">
        <w:rPr>
          <w:rFonts w:ascii="Crimson" w:eastAsia="Times New Roman" w:hAnsi="Crimson" w:cs="Times New Roman"/>
          <w:color w:val="3D3935"/>
          <w:lang w:eastAsia="fr-FR"/>
        </w:rPr>
        <w:t xml:space="preserve"> 500 $</w:t>
      </w:r>
      <w:r>
        <w:rPr>
          <w:rFonts w:ascii="Crimson" w:eastAsia="Times New Roman" w:hAnsi="Crimson" w:cs="Times New Roman"/>
          <w:color w:val="3D3935"/>
          <w:lang w:eastAsia="fr-FR"/>
        </w:rPr>
        <w:t>,</w:t>
      </w:r>
      <w:r w:rsidR="007D3C50" w:rsidRPr="007D3C50">
        <w:rPr>
          <w:rFonts w:ascii="Crimson" w:eastAsia="Times New Roman" w:hAnsi="Crimson" w:cs="Times New Roman"/>
          <w:color w:val="3D3935"/>
          <w:lang w:eastAsia="fr-FR"/>
        </w:rPr>
        <w:t xml:space="preserve"> ou l</w:t>
      </w:r>
      <w:r w:rsidR="00D53A10">
        <w:rPr>
          <w:rFonts w:ascii="Crimson" w:eastAsia="Times New Roman" w:hAnsi="Crimson" w:cs="Times New Roman"/>
          <w:color w:val="3D3935"/>
          <w:lang w:eastAsia="fr-FR"/>
        </w:rPr>
        <w:t>’</w:t>
      </w:r>
      <w:r w:rsidR="007D3C50" w:rsidRPr="007D3C50">
        <w:rPr>
          <w:rFonts w:ascii="Crimson" w:eastAsia="Times New Roman" w:hAnsi="Crimson" w:cs="Times New Roman"/>
          <w:color w:val="3D3935"/>
          <w:lang w:eastAsia="fr-FR"/>
        </w:rPr>
        <w:t>une des dix cartes-cadeaux Amazon d</w:t>
      </w:r>
      <w:r w:rsidR="008C6B39">
        <w:rPr>
          <w:rFonts w:ascii="Crimson" w:eastAsia="Times New Roman" w:hAnsi="Crimson" w:cs="Times New Roman"/>
          <w:color w:val="3D3935"/>
          <w:lang w:eastAsia="fr-FR"/>
        </w:rPr>
        <w:t>’une valeur de</w:t>
      </w:r>
      <w:r w:rsidR="007D3C50" w:rsidRPr="007D3C50">
        <w:rPr>
          <w:rFonts w:ascii="Crimson" w:eastAsia="Times New Roman" w:hAnsi="Crimson" w:cs="Times New Roman"/>
          <w:color w:val="3D3935"/>
          <w:lang w:eastAsia="fr-FR"/>
        </w:rPr>
        <w:t xml:space="preserve"> 100 $.</w:t>
      </w:r>
    </w:p>
    <w:p w14:paraId="5B3904D6" w14:textId="2126A21B" w:rsidR="007D3C50" w:rsidRPr="007D3C50" w:rsidRDefault="007D3C50" w:rsidP="007D3C50">
      <w:pPr>
        <w:spacing w:after="36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Ce</w:t>
      </w:r>
      <w:r w:rsidR="005F3106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sondage</w:t>
      </w: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est confidentiel </w:t>
      </w:r>
      <w:r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et </w:t>
      </w:r>
      <w:r w:rsidR="007225C3"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facultat</w:t>
      </w:r>
      <w:r w:rsidR="005F3106"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if</w:t>
      </w:r>
      <w:r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.</w:t>
      </w: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 Vous pouvez </w:t>
      </w:r>
      <w:r w:rsidR="00E40D1B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cesser d’y répondre</w:t>
      </w: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à tout moment, pour quelque raison que ce soit</w:t>
      </w:r>
      <w:r w:rsidR="00A72CC2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,</w:t>
      </w: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et </w:t>
      </w:r>
      <w:r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sans </w:t>
      </w:r>
      <w:r w:rsidR="00934AED"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que cela ne vous cause </w:t>
      </w:r>
      <w:r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préjudice</w:t>
      </w:r>
      <w:r w:rsidR="00B2423E"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. </w:t>
      </w:r>
      <w:r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Ce</w:t>
      </w:r>
      <w:r w:rsidR="000D5CD6"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sondage</w:t>
      </w:r>
      <w:r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est</w:t>
      </w:r>
      <w:r w:rsidR="000D5CD6"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organisé</w:t>
      </w:r>
      <w:r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par une société </w:t>
      </w:r>
      <w:r w:rsidR="00A53519"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tierce </w:t>
      </w:r>
      <w:r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de</w:t>
      </w:r>
      <w:r w:rsidR="008B6BC0"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prestations de services</w:t>
      </w:r>
      <w:r w:rsidRPr="00B2423E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, Rosov Consulting, qui protégera</w:t>
      </w: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la confidentialité de vo</w:t>
      </w:r>
      <w:r w:rsidR="00E9320D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s</w:t>
      </w: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réponse</w:t>
      </w:r>
      <w:r w:rsidR="00E9320D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s</w:t>
      </w: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conformément à sa </w:t>
      </w:r>
      <w:hyperlink r:id="rId8" w:history="1">
        <w:r w:rsidR="00342AA3">
          <w:rPr>
            <w:rFonts w:ascii="Crimson" w:eastAsia="Times New Roman" w:hAnsi="Crimson" w:cs="Times New Roman"/>
            <w:i/>
            <w:iCs/>
            <w:color w:val="0085AD"/>
            <w:sz w:val="20"/>
            <w:szCs w:val="20"/>
            <w:u w:val="single"/>
            <w:lang w:eastAsia="fr-FR"/>
          </w:rPr>
          <w:t>P</w:t>
        </w:r>
        <w:r w:rsidRPr="007D3C50">
          <w:rPr>
            <w:rFonts w:ascii="Crimson" w:eastAsia="Times New Roman" w:hAnsi="Crimson" w:cs="Times New Roman"/>
            <w:i/>
            <w:iCs/>
            <w:color w:val="0085AD"/>
            <w:sz w:val="20"/>
            <w:szCs w:val="20"/>
            <w:u w:val="single"/>
            <w:lang w:eastAsia="fr-FR"/>
          </w:rPr>
          <w:t xml:space="preserve">olitique de </w:t>
        </w:r>
        <w:r w:rsidR="00342AA3">
          <w:rPr>
            <w:rFonts w:ascii="Crimson" w:eastAsia="Times New Roman" w:hAnsi="Crimson" w:cs="Times New Roman"/>
            <w:i/>
            <w:iCs/>
            <w:color w:val="0085AD"/>
            <w:sz w:val="20"/>
            <w:szCs w:val="20"/>
            <w:u w:val="single"/>
            <w:lang w:eastAsia="fr-FR"/>
          </w:rPr>
          <w:t>C</w:t>
        </w:r>
        <w:r w:rsidRPr="007D3C50">
          <w:rPr>
            <w:rFonts w:ascii="Crimson" w:eastAsia="Times New Roman" w:hAnsi="Crimson" w:cs="Times New Roman"/>
            <w:i/>
            <w:iCs/>
            <w:color w:val="0085AD"/>
            <w:sz w:val="20"/>
            <w:szCs w:val="20"/>
            <w:u w:val="single"/>
            <w:lang w:eastAsia="fr-FR"/>
          </w:rPr>
          <w:t>onfidentialité</w:t>
        </w:r>
      </w:hyperlink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. Rosov Consulting </w:t>
      </w:r>
      <w:r w:rsidR="002D2B0B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ne </w:t>
      </w: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partagera l</w:t>
      </w:r>
      <w:r w:rsidR="00164A1C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’ensemble des résultats de ce sondage</w:t>
      </w: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</w:t>
      </w:r>
      <w:r w:rsidR="002D2B0B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qu’</w:t>
      </w: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avec nos clients</w:t>
      </w:r>
      <w:r w:rsidR="004A2216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>,</w:t>
      </w:r>
      <w:r w:rsidRPr="007D3C50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et votre nom ne sera jamais associé à ce que vous dites. Si vous souhaitez discuter de la politique de confidentialité de Rosov Consulting, veuillez envoyer un e-mail à</w:t>
      </w:r>
      <w:r w:rsidR="005819DF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l’adresse</w:t>
      </w:r>
      <w:r w:rsidR="008A6B99">
        <w:rPr>
          <w:rFonts w:ascii="Crimson" w:eastAsia="Times New Roman" w:hAnsi="Crimson" w:cs="Times New Roman"/>
          <w:i/>
          <w:iCs/>
          <w:color w:val="3D3935"/>
          <w:sz w:val="20"/>
          <w:szCs w:val="20"/>
          <w:lang w:eastAsia="fr-FR"/>
        </w:rPr>
        <w:t xml:space="preserve"> suivante : </w:t>
      </w:r>
      <w:r w:rsidRPr="007D3C50">
        <w:rPr>
          <w:rFonts w:ascii="Crimson" w:eastAsia="Times New Roman" w:hAnsi="Crimson" w:cs="Times New Roman"/>
          <w:i/>
          <w:iCs/>
          <w:color w:val="0085AD"/>
          <w:sz w:val="20"/>
          <w:szCs w:val="20"/>
          <w:u w:val="single"/>
          <w:lang w:eastAsia="fr-FR"/>
        </w:rPr>
        <w:t>privacy@rosovconsulting.com</w:t>
      </w:r>
    </w:p>
    <w:p w14:paraId="0065DD49" w14:textId="5A41E7D4" w:rsidR="007D3C50" w:rsidRPr="006A7E6F" w:rsidRDefault="007D3C50" w:rsidP="000D69DB">
      <w:pPr>
        <w:pStyle w:val="ListParagraph"/>
        <w:numPr>
          <w:ilvl w:val="0"/>
          <w:numId w:val="23"/>
        </w:numPr>
        <w:spacing w:before="120"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Où </w:t>
      </w:r>
      <w:r w:rsidR="0054225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êtes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-vous actuellement </w:t>
      </w:r>
      <w:r w:rsidR="0054225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scolarisé</w:t>
      </w:r>
      <w:r w:rsidR="000453F3"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? 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</w:t>
      </w:r>
      <w:r w:rsidR="000453F3"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Required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]</w:t>
      </w:r>
    </w:p>
    <w:p w14:paraId="44743FD1" w14:textId="1C76595F" w:rsidR="007D3C50" w:rsidRPr="007D3C50" w:rsidRDefault="007D3C50" w:rsidP="007D3C50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236C183B" w14:textId="3E2078C4" w:rsidR="006A7E6F" w:rsidRPr="00533448" w:rsidRDefault="007D3C50" w:rsidP="000D69DB">
      <w:pPr>
        <w:pStyle w:val="ListParagraph"/>
        <w:numPr>
          <w:ilvl w:val="0"/>
          <w:numId w:val="24"/>
        </w:numPr>
        <w:spacing w:after="24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5334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Pays [</w:t>
      </w:r>
      <w:r w:rsidR="000453F3" w:rsidRPr="005334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Argentin</w:t>
      </w:r>
      <w:r w:rsidR="00533448" w:rsidRPr="005334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</w:t>
      </w:r>
      <w:r w:rsidR="000453F3" w:rsidRPr="005334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, Australi</w:t>
      </w:r>
      <w:r w:rsidR="00533448" w:rsidRPr="005334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</w:t>
      </w:r>
      <w:r w:rsidR="000453F3" w:rsidRPr="005334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, </w:t>
      </w:r>
      <w:r w:rsidR="00533448" w:rsidRPr="005334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Bélarus, Canada, Chili, Angleterre, France, Hongrie, Mexique, Russie, </w:t>
      </w:r>
      <w:r w:rsidR="000F594A" w:rsidRPr="000F594A">
        <w:rPr>
          <w:rFonts w:ascii="HK Grotesk Pro AltJ" w:eastAsia="Times New Roman" w:hAnsi="HK Grotesk Pro AltJ" w:cs="Calibri"/>
          <w:color w:val="3D3935"/>
          <w:sz w:val="18"/>
          <w:szCs w:val="18"/>
          <w:lang w:eastAsia="fr-FR"/>
        </w:rPr>
        <w:t>É</w:t>
      </w:r>
      <w:r w:rsidR="00533448" w:rsidRPr="005334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cosse, Afrique du Sud, Espagne, Ukraine, Uruguay,</w:t>
      </w:r>
      <w:r w:rsidR="000F594A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B2423E" w:rsidRPr="00B2423E">
        <w:rPr>
          <w:rFonts w:ascii="HK Grotesk Pro AltJ" w:eastAsia="Times New Roman" w:hAnsi="HK Grotesk Pro AltJ" w:cs="Calibri"/>
          <w:color w:val="3D3935"/>
          <w:sz w:val="18"/>
          <w:szCs w:val="18"/>
          <w:lang w:eastAsia="fr-FR"/>
        </w:rPr>
        <w:t>É</w:t>
      </w:r>
      <w:r w:rsidR="00B2423E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tats-Unis</w:t>
      </w:r>
      <w:r w:rsidR="000453F3" w:rsidRPr="005334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]</w:t>
      </w:r>
    </w:p>
    <w:p w14:paraId="1933F02E" w14:textId="77777777" w:rsidR="00D53A10" w:rsidRPr="00533448" w:rsidRDefault="00D53A10" w:rsidP="00D53A10">
      <w:pPr>
        <w:pStyle w:val="ListParagraph"/>
        <w:spacing w:after="24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7B14035F" w14:textId="39BDCC95" w:rsidR="007D3C50" w:rsidRPr="006A7E6F" w:rsidRDefault="007D3C50" w:rsidP="000D69DB">
      <w:pPr>
        <w:pStyle w:val="ListParagraph"/>
        <w:numPr>
          <w:ilvl w:val="0"/>
          <w:numId w:val="24"/>
        </w:numPr>
        <w:spacing w:after="24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6A7E6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Veuillez écrire le nom de votre campus.</w:t>
      </w:r>
      <w:r w:rsidRPr="006A7E6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 w:type="textWrapping" w:clear="all"/>
      </w:r>
    </w:p>
    <w:p w14:paraId="0E90B0CC" w14:textId="68F0CD12" w:rsidR="007D3C50" w:rsidRPr="007D3C50" w:rsidRDefault="007D3C50" w:rsidP="007D3C50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inline distT="0" distB="0" distL="0" distR="0" wp14:anchorId="600EDF2C" wp14:editId="4C20AC1A">
                <wp:extent cx="6036310" cy="141605"/>
                <wp:effectExtent l="0" t="0" r="0" b="0"/>
                <wp:docPr id="27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63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05F45C" id="Rectangle 27" o:spid="_x0000_s1026" style="width:475.3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" filled="f" stroked="f">
                <o:lock v:ext="edit" aspectratio="t"/>
                <w10:anchorlock/>
              </v:rect>
            </w:pict>
          </mc:Fallback>
        </mc:AlternateContent>
      </w:r>
    </w:p>
    <w:p w14:paraId="6769307D" w14:textId="75C33C14" w:rsidR="007D3C50" w:rsidRPr="006A7E6F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Vous considérez-vous </w:t>
      </w:r>
      <w:r w:rsidR="00E7086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comme 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juif</w:t>
      </w:r>
      <w:r w:rsidR="000453F3"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? 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</w:t>
      </w:r>
      <w:r w:rsidR="000453F3"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Required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]</w:t>
      </w:r>
      <w:r w:rsidRPr="006A7E6F">
        <w:rPr>
          <w:rFonts w:ascii="Gotham Light" w:eastAsia="Times New Roman" w:hAnsi="Gotham Light" w:cs="Times New Roman"/>
          <w:color w:val="3D3935"/>
          <w:lang w:eastAsia="fr-FR"/>
        </w:rPr>
        <w:t> </w:t>
      </w:r>
    </w:p>
    <w:p w14:paraId="09C830A8" w14:textId="5C370251" w:rsidR="007D3C50" w:rsidRPr="007D3C50" w:rsidRDefault="007D3C50" w:rsidP="007D3C50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inline distT="0" distB="0" distL="0" distR="0" wp14:anchorId="5EFCDA3E" wp14:editId="4A025017">
                <wp:extent cx="6036310" cy="141605"/>
                <wp:effectExtent l="0" t="0" r="0" b="0"/>
                <wp:docPr id="24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63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571353" id="Rectangle 24" o:spid="_x0000_s1026" style="width:475.3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" filled="f" stroked="f">
                <o:lock v:ext="edit" aspectratio="t"/>
                <w10:anchorlock/>
              </v:rect>
            </w:pict>
          </mc:Fallback>
        </mc:AlternateContent>
      </w:r>
    </w:p>
    <w:p w14:paraId="3FDD9848" w14:textId="7891C230" w:rsidR="006A7E6F" w:rsidRDefault="007D3C50" w:rsidP="000D69DB">
      <w:pPr>
        <w:pStyle w:val="ListParagraph"/>
        <w:numPr>
          <w:ilvl w:val="0"/>
          <w:numId w:val="25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6A7E6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Oui</w:t>
      </w:r>
    </w:p>
    <w:p w14:paraId="0AD3B576" w14:textId="77777777" w:rsidR="00D53A10" w:rsidRDefault="00D53A10" w:rsidP="00D53A10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1E56AF58" w14:textId="7C758DBC" w:rsidR="006A7E6F" w:rsidRDefault="007D3C50" w:rsidP="000D69DB">
      <w:pPr>
        <w:pStyle w:val="ListParagraph"/>
        <w:numPr>
          <w:ilvl w:val="0"/>
          <w:numId w:val="25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6A7E6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No</w:t>
      </w:r>
      <w:r w:rsidR="00C41B8D" w:rsidRPr="006A7E6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n</w:t>
      </w:r>
    </w:p>
    <w:p w14:paraId="44CB71F0" w14:textId="77777777" w:rsidR="00D53A10" w:rsidRDefault="00D53A10" w:rsidP="00D53A10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645F3849" w14:textId="6B882270" w:rsidR="007D3C50" w:rsidRPr="006A7E6F" w:rsidRDefault="007D3C50" w:rsidP="000D69DB">
      <w:pPr>
        <w:pStyle w:val="ListParagraph"/>
        <w:numPr>
          <w:ilvl w:val="0"/>
          <w:numId w:val="25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6A7E6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C</w:t>
      </w:r>
      <w:r w:rsidR="00D53A1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’</w:t>
      </w:r>
      <w:r w:rsidRPr="006A7E6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est compliqué</w:t>
      </w:r>
      <w:r w:rsidR="006A7C36" w:rsidRPr="006A7E6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Pr="006A7E6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:</w:t>
      </w:r>
      <w:r w:rsidR="006A7C36" w:rsidRPr="006A7E6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0E2B2F" w:rsidRPr="006A7E6F">
        <w:rPr>
          <w:rFonts w:ascii="HK Grotesk Pro AltJ" w:eastAsia="Times New Roman" w:hAnsi="HK Grotesk Pro AltJ" w:cs="Times New Roman"/>
          <w:color w:val="3D3935"/>
          <w:sz w:val="18"/>
          <w:szCs w:val="18"/>
          <w:lang w:val="en-US" w:eastAsia="fr-FR"/>
        </w:rPr>
        <w:t>____________________________</w:t>
      </w:r>
    </w:p>
    <w:p w14:paraId="33FF3F5B" w14:textId="54D28AD1" w:rsidR="007D3C50" w:rsidRPr="007D3C50" w:rsidRDefault="007D3C50" w:rsidP="007D3C50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7D3C50">
        <w:rPr>
          <w:rFonts w:ascii="Crimson" w:eastAsia="Times New Roman" w:hAnsi="Crimson" w:cs="Times New Roman"/>
          <w:color w:val="3D3935"/>
          <w:lang w:eastAsia="fr-FR"/>
        </w:rPr>
        <w:t> </w:t>
      </w:r>
      <w:r w:rsidRPr="007D3C5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inline distT="0" distB="0" distL="0" distR="0" wp14:anchorId="2635BA15" wp14:editId="3A5B1F74">
                <wp:extent cx="5943600" cy="277495"/>
                <wp:effectExtent l="0" t="0" r="0" b="0"/>
                <wp:docPr id="22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066217" id="Rectangle 22" o:spid="_x0000_s1026" style="width:46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" filled="f" stroked="f">
                <o:lock v:ext="edit" aspectratio="t"/>
                <w10:anchorlock/>
              </v:rect>
            </w:pict>
          </mc:Fallback>
        </mc:AlternateContent>
      </w:r>
    </w:p>
    <w:p w14:paraId="3C2ACC32" w14:textId="7AB941B3" w:rsidR="007D3C50" w:rsidRPr="007D3C50" w:rsidRDefault="007D3C50" w:rsidP="007D3C50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Crimson" w:eastAsia="Times New Roman" w:hAnsi="Crimson" w:cs="Times New Roman"/>
          <w:color w:val="3D3935"/>
          <w:lang w:eastAsia="fr-FR"/>
        </w:rPr>
        <w:t> </w:t>
      </w:r>
      <w:r w:rsidRPr="007D3C50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inline distT="0" distB="0" distL="0" distR="0" wp14:anchorId="3FF61E04" wp14:editId="30063F5B">
                <wp:extent cx="6036310" cy="141605"/>
                <wp:effectExtent l="0" t="0" r="0" b="0"/>
                <wp:docPr id="20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63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602600" id="Rectangle 20" o:spid="_x0000_s1026" style="width:475.3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</w:p>
    <w:p w14:paraId="50E8640B" w14:textId="77777777" w:rsidR="007D3C50" w:rsidRPr="007D3C50" w:rsidRDefault="007D3C50" w:rsidP="007D3C50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fr-FR"/>
        </w:rPr>
      </w:pPr>
      <w:r w:rsidRPr="007D3C50"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lang w:eastAsia="fr-FR"/>
        </w:rPr>
        <w:t>Activités</w:t>
      </w:r>
    </w:p>
    <w:p w14:paraId="7E52D794" w14:textId="5984698E" w:rsidR="007D3C50" w:rsidRPr="006A7E6F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lastRenderedPageBreak/>
        <w:t xml:space="preserve">Au cours des 12 derniers mois, </w:t>
      </w:r>
      <w:r w:rsidR="00961C6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avez-vous 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participé à des activités </w:t>
      </w:r>
      <w:r w:rsidR="00445CD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organisées 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ou parrainées par </w:t>
      </w:r>
      <w:r w:rsidR="00FE7A7C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l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es organisations juives </w:t>
      </w:r>
      <w:r w:rsidR="00FE7A7C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suivantes, 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sur </w:t>
      </w:r>
      <w:r w:rsidR="00FE7A7C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votre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campus</w:t>
      </w:r>
      <w:r w:rsidR="00961C6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 ?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 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</w:t>
      </w:r>
      <w:r w:rsidR="001E4C7A" w:rsidRPr="001E4C7A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Required; randomized</w:t>
      </w:r>
      <w:r w:rsidRPr="006A7E6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]</w:t>
      </w:r>
    </w:p>
    <w:tbl>
      <w:tblPr>
        <w:tblW w:w="8741" w:type="dxa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440"/>
        <w:gridCol w:w="1530"/>
        <w:gridCol w:w="1451"/>
      </w:tblGrid>
      <w:tr w:rsidR="007D3C50" w:rsidRPr="007D3C50" w14:paraId="4ACFF3A6" w14:textId="77777777" w:rsidTr="007D3C50">
        <w:trPr>
          <w:trHeight w:val="207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43F3" w14:textId="77777777" w:rsidR="007D3C50" w:rsidRPr="007D3C50" w:rsidRDefault="007D3C50" w:rsidP="007D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b/>
                <w:bCs/>
                <w:color w:val="726A6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8C6E" w14:textId="0B23BEB7" w:rsidR="007D3C50" w:rsidRPr="007D3C50" w:rsidRDefault="00A0709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38EB" w14:textId="77777777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0B30" w14:textId="248D555E" w:rsidR="007D3C50" w:rsidRPr="007D3C50" w:rsidRDefault="007A2F14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>Je ne connais pas</w:t>
            </w:r>
            <w:r w:rsidR="00B25133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7D3C50" w:rsidRPr="007D3C50" w14:paraId="0220AEFE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FE86" w14:textId="5358DD8E" w:rsidR="007D3C50" w:rsidRPr="00B25133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a) 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[</w:t>
            </w:r>
            <w:r w:rsidR="00B25133"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 xml:space="preserve">If 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Q1 = Canada] 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Aish Toronto</w:t>
            </w:r>
            <w:r w:rsidRPr="00B2513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fr-FR"/>
              </w:rPr>
              <w:t> 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1EA4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49C0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1323A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60BEE39C" w14:textId="77777777" w:rsidTr="007D3C50">
        <w:trPr>
          <w:trHeight w:val="297"/>
        </w:trPr>
        <w:tc>
          <w:tcPr>
            <w:tcW w:w="43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0A89" w14:textId="7FDEE6FE" w:rsidR="007D3C50" w:rsidRPr="007D3C50" w:rsidRDefault="007D3C50" w:rsidP="007D3C50">
            <w:pPr>
              <w:spacing w:after="120" w:line="207" w:lineRule="atLeast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lang w:eastAsia="fr-FR"/>
              </w:rPr>
              <w:t>b) </w:t>
            </w:r>
            <w:r w:rsidR="00B03022">
              <w:rPr>
                <w:rFonts w:ascii="HK Grotesk Pro AltJ" w:eastAsia="Times New Roman" w:hAnsi="HK Grotesk Pro AltJ" w:cs="Times New Roman"/>
                <w:sz w:val="18"/>
                <w:szCs w:val="18"/>
                <w:lang w:eastAsia="fr-FR"/>
              </w:rPr>
              <w:t>Ch</w:t>
            </w: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lang w:eastAsia="fr-FR"/>
              </w:rPr>
              <w:t>abad</w:t>
            </w:r>
            <w:r w:rsidRPr="007D3C50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   </w:t>
            </w:r>
          </w:p>
        </w:tc>
        <w:tc>
          <w:tcPr>
            <w:tcW w:w="144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EF75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2322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C211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7478D437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C4EC" w14:textId="54895AAE" w:rsidR="007D3C50" w:rsidRPr="00B25133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c) 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[</w:t>
            </w:r>
            <w:r w:rsidR="00B25133"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If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 xml:space="preserve"> Q1 = USA] 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EMET</w:t>
            </w:r>
            <w:r w:rsidRPr="00B2513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fr-FR"/>
              </w:rPr>
              <w:t> 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3EC5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C569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2FAE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74DDF8F9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300D" w14:textId="77777777" w:rsidR="007D3C50" w:rsidRPr="007D3C50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lang w:eastAsia="fr-FR"/>
              </w:rPr>
              <w:t>d) Hillel</w:t>
            </w:r>
            <w:r w:rsidRPr="007D3C50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361E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FD1B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D756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680F9F9C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556AE" w14:textId="5F409955" w:rsidR="007D3C50" w:rsidRPr="00C71243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C7124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e) </w:t>
            </w:r>
            <w:r w:rsidRP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[</w:t>
            </w:r>
            <w:r w:rsidR="00B25133" w:rsidRP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If</w:t>
            </w:r>
            <w:r w:rsidRP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 xml:space="preserve"> Q1 = Argentin</w:t>
            </w:r>
            <w:r w:rsidR="00C71243" w:rsidRP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a</w:t>
            </w:r>
            <w:r w:rsidRP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] </w:t>
            </w:r>
            <w:r w:rsidRPr="00C7124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Menora</w:t>
            </w:r>
            <w:r w:rsidRPr="00C7124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fr-FR"/>
              </w:rPr>
              <w:t> 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0C2F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18AF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9F22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62396A50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0FB8" w14:textId="77777777" w:rsidR="007D3C50" w:rsidRPr="007D3C50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lang w:eastAsia="fr-FR"/>
              </w:rPr>
              <w:t>f) Meor</w:t>
            </w:r>
            <w:r w:rsidRPr="007D3C50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DCD6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D32A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A86E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7665FD2A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05D8C" w14:textId="6375EBB8" w:rsidR="007D3C50" w:rsidRPr="00B25133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g) 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[</w:t>
            </w:r>
            <w:r w:rsidR="00B25133"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If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 xml:space="preserve"> Q1 = Chil</w:t>
            </w:r>
            <w:r w:rsid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e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] 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Morasha Chili</w:t>
            </w:r>
            <w:r w:rsidRPr="00B2513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fr-FR"/>
              </w:rPr>
              <w:t>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9F92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8A78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DCB0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696B6B04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E1B0F" w14:textId="11279B44" w:rsidR="007D3C50" w:rsidRPr="007D3C50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h) </w:t>
            </w: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[</w:t>
            </w:r>
            <w:r w:rsid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If</w:t>
            </w: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 xml:space="preserve"> Q1 = Uruguay] </w:t>
            </w: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Morasha Uruguay</w:t>
            </w:r>
            <w:r w:rsidRPr="007D3C5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fr-FR"/>
              </w:rPr>
              <w:t>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0F061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A296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3D2B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5B3C8009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74D5" w14:textId="4166AB76" w:rsidR="007D3C50" w:rsidRPr="00B25133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i) 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[</w:t>
            </w:r>
            <w:r w:rsidR="00B25133"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If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 xml:space="preserve"> Q1 = France] </w:t>
            </w:r>
            <w:r w:rsidRPr="00B2513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Olami Montpellier</w:t>
            </w:r>
            <w:r w:rsidRPr="00B2513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fr-FR"/>
              </w:rPr>
              <w:t>  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FD4C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385B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DC8B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4E0C4276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B44F" w14:textId="635D3CD0" w:rsidR="007D3C50" w:rsidRPr="00C71243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C7124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j) </w:t>
            </w:r>
            <w:r w:rsidRP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[</w:t>
            </w:r>
            <w:r w:rsidR="00B25133" w:rsidRP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If</w:t>
            </w:r>
            <w:r w:rsidRP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 xml:space="preserve"> Q1 = </w:t>
            </w:r>
            <w:r w:rsidR="00C71243" w:rsidRP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Spain</w:t>
            </w:r>
            <w:r w:rsidRP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] </w:t>
            </w:r>
            <w:r w:rsidRPr="00C71243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Olami Villanueva</w:t>
            </w:r>
            <w:r w:rsidRPr="00C7124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fr-FR"/>
              </w:rPr>
              <w:t>  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08C6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781C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9E64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33480853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8481" w14:textId="3D869389" w:rsidR="007D3C50" w:rsidRPr="007D3C50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lang w:eastAsia="fr-FR"/>
              </w:rPr>
              <w:t>k) </w:t>
            </w: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eastAsia="fr-FR"/>
              </w:rPr>
              <w:t>[</w:t>
            </w:r>
            <w:r w:rsid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eastAsia="fr-FR"/>
              </w:rPr>
              <w:t>If</w:t>
            </w: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eastAsia="fr-FR"/>
              </w:rPr>
              <w:t xml:space="preserve"> Q1 = USA] </w:t>
            </w: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lang w:eastAsia="fr-FR"/>
              </w:rPr>
              <w:t>RAJE</w:t>
            </w:r>
            <w:r w:rsidRPr="007D3C50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2853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BB5E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B601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6248345A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2853" w14:textId="1786CC03" w:rsidR="007D3C50" w:rsidRPr="007D3C50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lang w:eastAsia="fr-FR"/>
              </w:rPr>
              <w:t>l) </w:t>
            </w: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eastAsia="fr-FR"/>
              </w:rPr>
              <w:t>[</w:t>
            </w:r>
            <w:r w:rsidR="00C71243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eastAsia="fr-FR"/>
              </w:rPr>
              <w:t>If</w:t>
            </w: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eastAsia="fr-FR"/>
              </w:rPr>
              <w:t xml:space="preserve"> Q1 = Ukraine] </w:t>
            </w: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lang w:eastAsia="fr-FR"/>
              </w:rPr>
              <w:t>Tikva Odessa</w:t>
            </w:r>
            <w:r w:rsidRPr="007D3C50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DFA1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F77C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1B47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0941314C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5E6E" w14:textId="17581FD0" w:rsidR="007D3C50" w:rsidRPr="000A2D5C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0A2D5C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m) </w:t>
            </w:r>
            <w:r w:rsidRPr="000A2D5C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[</w:t>
            </w:r>
            <w:r w:rsidR="00C71243" w:rsidRPr="000A2D5C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If</w:t>
            </w:r>
            <w:r w:rsidRPr="000A2D5C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 xml:space="preserve"> Q1 = Russi</w:t>
            </w:r>
            <w:r w:rsidR="00C71243" w:rsidRPr="000A2D5C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a</w:t>
            </w:r>
            <w:r w:rsidRPr="000A2D5C">
              <w:rPr>
                <w:rFonts w:ascii="HK Grotesk Pro AltJ" w:eastAsia="Times New Roman" w:hAnsi="HK Grotesk Pro AltJ" w:cs="Times New Roman"/>
                <w:sz w:val="18"/>
                <w:szCs w:val="18"/>
                <w:shd w:val="clear" w:color="auto" w:fill="C0C0C0"/>
                <w:lang w:val="en-US" w:eastAsia="fr-FR"/>
              </w:rPr>
              <w:t>] </w:t>
            </w:r>
            <w:r w:rsidRPr="000A2D5C">
              <w:rPr>
                <w:rFonts w:ascii="HK Grotesk Pro AltJ" w:eastAsia="Times New Roman" w:hAnsi="HK Grotesk Pro AltJ" w:cs="Times New Roman"/>
                <w:sz w:val="18"/>
                <w:szCs w:val="18"/>
                <w:lang w:val="en-US" w:eastAsia="fr-FR"/>
              </w:rPr>
              <w:t>Torah MiTzion</w:t>
            </w:r>
            <w:r w:rsidRPr="000A2D5C">
              <w:rPr>
                <w:rFonts w:ascii="Times New Roman" w:eastAsia="Times New Roman" w:hAnsi="Times New Roman" w:cs="Times New Roman"/>
                <w:sz w:val="14"/>
                <w:szCs w:val="14"/>
                <w:lang w:val="en-US" w:eastAsia="fr-FR"/>
              </w:rPr>
              <w:t>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4D7F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C911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7967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  <w:tr w:rsidR="007D3C50" w:rsidRPr="007D3C50" w14:paraId="7E3EB929" w14:textId="77777777" w:rsidTr="007D3C50">
        <w:trPr>
          <w:trHeight w:val="306"/>
        </w:trPr>
        <w:tc>
          <w:tcPr>
            <w:tcW w:w="432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F206" w14:textId="77777777" w:rsidR="007D3C50" w:rsidRPr="007D3C50" w:rsidRDefault="007D3C50" w:rsidP="007D3C50">
            <w:pPr>
              <w:spacing w:after="6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sz w:val="18"/>
                <w:szCs w:val="18"/>
                <w:lang w:eastAsia="fr-FR"/>
              </w:rPr>
              <w:t>n) Autre</w:t>
            </w:r>
            <w:r w:rsidRPr="007D3C50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   </w:t>
            </w:r>
          </w:p>
        </w:tc>
        <w:tc>
          <w:tcPr>
            <w:tcW w:w="144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999B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530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CFD0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451" w:type="dxa"/>
            <w:tcBorders>
              <w:top w:val="single" w:sz="6" w:space="0" w:color="ECEAE9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25D3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lang w:eastAsia="fr-FR"/>
              </w:rPr>
              <w:t> </w:t>
            </w:r>
          </w:p>
        </w:tc>
      </w:tr>
    </w:tbl>
    <w:p w14:paraId="47524BDC" w14:textId="77777777" w:rsidR="007D3C50" w:rsidRPr="007D3C50" w:rsidRDefault="007D3C50" w:rsidP="007D3C50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7D3C5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 </w:t>
      </w:r>
    </w:p>
    <w:p w14:paraId="3B351B67" w14:textId="5D1F38ED" w:rsidR="007D3C50" w:rsidRPr="000A2D5C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</w:pPr>
      <w:r w:rsidRPr="00CC1EF0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[</w:t>
      </w:r>
      <w:r w:rsidR="00CC1EF0" w:rsidRPr="00CC1EF0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If more than one organization selected in Q3, carry over all items from Q3 where “yes” was selected]</w:t>
      </w:r>
      <w:r w:rsidR="00CC1EF0" w:rsidRPr="000A2D5C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</w:t>
      </w:r>
      <w:r w:rsidRPr="000A2D5C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Parmi les organisations que vous avez sélectionnées ci-dessus, veuillez indiquer à </w:t>
      </w:r>
      <w:r w:rsidR="0007171B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la</w:t>
      </w:r>
      <w:r w:rsidRPr="000A2D5C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quelle vous êtes allé le plus souvent</w:t>
      </w:r>
      <w:r w:rsidR="006D746D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.</w:t>
      </w:r>
    </w:p>
    <w:p w14:paraId="19552B1D" w14:textId="46638DA9" w:rsidR="006D746D" w:rsidRPr="00E552E7" w:rsidRDefault="007D3C50" w:rsidP="000D69DB">
      <w:pPr>
        <w:pStyle w:val="ListParagraph"/>
        <w:numPr>
          <w:ilvl w:val="0"/>
          <w:numId w:val="26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val="en-US" w:eastAsia="fr-FR"/>
        </w:rPr>
      </w:pPr>
      <w:r w:rsidRPr="006D746D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val="en-US" w:eastAsia="fr-FR"/>
        </w:rPr>
        <w:t>[</w:t>
      </w:r>
      <w:r w:rsidR="006D746D" w:rsidRPr="006D746D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val="en-US" w:eastAsia="fr-FR"/>
        </w:rPr>
        <w:t>List of organization from Q3</w:t>
      </w:r>
      <w:r w:rsidRPr="006D746D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val="en-US" w:eastAsia="fr-FR"/>
        </w:rPr>
        <w:t>]</w:t>
      </w:r>
    </w:p>
    <w:p w14:paraId="743E6435" w14:textId="77777777" w:rsidR="00E552E7" w:rsidRPr="006D746D" w:rsidRDefault="00E552E7" w:rsidP="00E552E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val="en-US" w:eastAsia="fr-FR"/>
        </w:rPr>
      </w:pPr>
    </w:p>
    <w:p w14:paraId="7B6A6973" w14:textId="2CAAA237" w:rsidR="007D3C50" w:rsidRPr="006D746D" w:rsidRDefault="007D3C50" w:rsidP="000D69DB">
      <w:pPr>
        <w:pStyle w:val="ListParagraph"/>
        <w:numPr>
          <w:ilvl w:val="0"/>
          <w:numId w:val="26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6D746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J</w:t>
      </w:r>
      <w:r w:rsidR="00D53A10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’</w:t>
      </w:r>
      <w:r w:rsidRPr="006D746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ai participé à toutes ces organisations de manière égale</w:t>
      </w:r>
    </w:p>
    <w:p w14:paraId="3C5C6447" w14:textId="77777777" w:rsidR="007D3C50" w:rsidRPr="007D3C50" w:rsidRDefault="007D3C50" w:rsidP="007D3C50">
      <w:pPr>
        <w:spacing w:after="120" w:line="207" w:lineRule="atLeast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7D3C50">
        <w:rPr>
          <w:rFonts w:ascii="HK Grotesk Pro AltJ" w:eastAsia="Times New Roman" w:hAnsi="HK Grotesk Pro AltJ" w:cs="Times New Roman"/>
          <w:color w:val="0085AD"/>
          <w:sz w:val="18"/>
          <w:szCs w:val="18"/>
          <w:lang w:eastAsia="fr-FR"/>
        </w:rPr>
        <w:t> </w:t>
      </w:r>
    </w:p>
    <w:p w14:paraId="3F7FC93E" w14:textId="7BE441B1" w:rsidR="007D3C50" w:rsidRPr="00C37023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</w:pPr>
      <w:r w:rsidRPr="008F1B0F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[</w:t>
      </w:r>
      <w:r w:rsidR="008F1B0F" w:rsidRPr="008F1B0F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If participated in all the organizations equally</w:t>
      </w:r>
      <w:r w:rsidRPr="008F1B0F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]</w:t>
      </w:r>
      <w:r w:rsidRPr="00C3702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shd w:val="clear" w:color="auto" w:fill="C0C0C0"/>
          <w:lang w:eastAsia="fr-FR"/>
        </w:rPr>
        <w:t> </w:t>
      </w:r>
      <w:r w:rsidRPr="00C3702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Veuillez choisir l</w:t>
      </w:r>
      <w:r w:rsidR="00D53A10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’</w:t>
      </w:r>
      <w:r w:rsidRPr="00C3702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une de ces organisations</w:t>
      </w:r>
      <w:r w:rsidR="002E1CA2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,</w:t>
      </w:r>
      <w:r w:rsidRPr="00C3702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et concentrez-vous dessus </w:t>
      </w:r>
      <w:r w:rsidR="002E1CA2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lorsque vous répondrez à la suite de ce sondage</w:t>
      </w:r>
      <w:r w:rsidRPr="00C3702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.</w:t>
      </w:r>
    </w:p>
    <w:p w14:paraId="24581403" w14:textId="73D40BD4" w:rsidR="007D3C50" w:rsidRPr="00001349" w:rsidRDefault="007D3C50" w:rsidP="000D69DB">
      <w:pPr>
        <w:pStyle w:val="ListParagraph"/>
        <w:numPr>
          <w:ilvl w:val="0"/>
          <w:numId w:val="27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val="en-US" w:eastAsia="fr-FR"/>
        </w:rPr>
      </w:pPr>
      <w:r w:rsidRPr="00001349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val="en-US" w:eastAsia="fr-FR"/>
        </w:rPr>
        <w:t>[</w:t>
      </w:r>
      <w:r w:rsidR="003371B5" w:rsidRPr="00001349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val="en-US" w:eastAsia="fr-FR"/>
        </w:rPr>
        <w:t>List of organization from Q3</w:t>
      </w:r>
      <w:r w:rsidRPr="00001349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val="en-US" w:eastAsia="fr-FR"/>
        </w:rPr>
        <w:t>]</w:t>
      </w:r>
    </w:p>
    <w:p w14:paraId="62046B50" w14:textId="77777777" w:rsidR="007D3C50" w:rsidRPr="00001349" w:rsidRDefault="007D3C50" w:rsidP="007D3C50">
      <w:pPr>
        <w:spacing w:after="120" w:line="207" w:lineRule="atLeast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fr-FR"/>
        </w:rPr>
      </w:pPr>
      <w:r w:rsidRPr="00001349">
        <w:rPr>
          <w:rFonts w:ascii="HK Grotesk Pro AltJ" w:eastAsia="Times New Roman" w:hAnsi="HK Grotesk Pro AltJ" w:cs="Times New Roman"/>
          <w:color w:val="0085AD"/>
          <w:sz w:val="18"/>
          <w:szCs w:val="18"/>
          <w:lang w:val="en-US" w:eastAsia="fr-FR"/>
        </w:rPr>
        <w:t> </w:t>
      </w:r>
    </w:p>
    <w:p w14:paraId="5E95CD0E" w14:textId="478B050C" w:rsidR="007D3C50" w:rsidRPr="00001349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</w:pPr>
      <w:r w:rsidRPr="000013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shd w:val="clear" w:color="auto" w:fill="C0C0C0"/>
          <w:lang w:eastAsia="fr-FR"/>
        </w:rPr>
        <w:t>[</w:t>
      </w:r>
      <w:r w:rsidR="00CF6325" w:rsidRPr="00CF6325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If participated in any programming]</w:t>
      </w:r>
      <w:r w:rsidR="002852B6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 xml:space="preserve"> </w:t>
      </w:r>
      <w:r w:rsidRPr="000013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Au cours de la dernière année scolaire (2020-2021), avez-vous participé à l</w:t>
      </w:r>
      <w:r w:rsidR="00D53A10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’</w:t>
      </w:r>
      <w:r w:rsidRPr="000013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un des programmes suivants</w:t>
      </w:r>
      <w:r w:rsidR="002852B6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</w:t>
      </w:r>
      <w:r w:rsidRPr="000013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? </w:t>
      </w:r>
      <w:r w:rsidR="00476A9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S</w:t>
      </w:r>
      <w:r w:rsidR="00ED4AA2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électionne</w:t>
      </w:r>
      <w:r w:rsidR="00476A9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z</w:t>
      </w:r>
      <w:r w:rsidR="00ED4AA2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toutes les réponses qui correspondent à votre cas</w:t>
      </w:r>
      <w:r w:rsidRPr="000013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. </w:t>
      </w:r>
      <w:r w:rsidRPr="00756DAF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[</w:t>
      </w:r>
      <w:r w:rsidR="00756DAF" w:rsidRPr="00756DAF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Required;randomized</w:t>
      </w:r>
      <w:r w:rsidRPr="00756DAF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]</w:t>
      </w:r>
    </w:p>
    <w:p w14:paraId="30967FBC" w14:textId="189740F7" w:rsidR="007A4766" w:rsidRDefault="007A4766" w:rsidP="000D69DB">
      <w:pPr>
        <w:pStyle w:val="ListParagraph"/>
        <w:numPr>
          <w:ilvl w:val="0"/>
          <w:numId w:val="28"/>
        </w:numPr>
        <w:rPr>
          <w:rFonts w:ascii="HK Grotesk Pro AltJ" w:eastAsia="Times New Roman" w:hAnsi="HK Grotesk Pro AltJ" w:cs="Times New Roman"/>
          <w:color w:val="000000"/>
          <w:sz w:val="18"/>
          <w:szCs w:val="18"/>
          <w:lang w:val="en-US" w:eastAsia="fr-FR"/>
        </w:rPr>
      </w:pPr>
      <w:r w:rsidRPr="007A4766">
        <w:rPr>
          <w:rFonts w:ascii="HK Grotesk Pro AltJ" w:eastAsia="Times New Roman" w:hAnsi="HK Grotesk Pro AltJ" w:cs="Times New Roman"/>
          <w:color w:val="000000"/>
          <w:sz w:val="18"/>
          <w:szCs w:val="18"/>
          <w:lang w:val="en-US" w:eastAsia="fr-FR"/>
        </w:rPr>
        <w:t>Hillel’s Jewish Learning Fellowship Program (JLF)</w:t>
      </w:r>
    </w:p>
    <w:p w14:paraId="7DA3F302" w14:textId="77777777" w:rsidR="00E552E7" w:rsidRPr="007A4766" w:rsidRDefault="00E552E7" w:rsidP="00E552E7">
      <w:pPr>
        <w:pStyle w:val="ListParagraph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val="en-US" w:eastAsia="fr-FR"/>
        </w:rPr>
      </w:pPr>
    </w:p>
    <w:p w14:paraId="6907B9C7" w14:textId="15AE852C" w:rsidR="00016FB8" w:rsidRDefault="00016FB8" w:rsidP="000D69DB">
      <w:pPr>
        <w:pStyle w:val="ListParagraph"/>
        <w:numPr>
          <w:ilvl w:val="0"/>
          <w:numId w:val="28"/>
        </w:numP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016FB8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Chabad Sinai Scholars</w:t>
      </w:r>
    </w:p>
    <w:p w14:paraId="63379CC2" w14:textId="77777777" w:rsidR="00E552E7" w:rsidRPr="00016FB8" w:rsidRDefault="00E552E7" w:rsidP="00E552E7">
      <w:pPr>
        <w:pStyle w:val="ListParagraph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5ED6BAC1" w14:textId="6785AC05" w:rsidR="00A37591" w:rsidRDefault="00A37591" w:rsidP="000D69DB">
      <w:pPr>
        <w:pStyle w:val="ListParagraph"/>
        <w:numPr>
          <w:ilvl w:val="0"/>
          <w:numId w:val="28"/>
        </w:numP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A37591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Maimonides Fellowship</w:t>
      </w:r>
    </w:p>
    <w:p w14:paraId="0E252B17" w14:textId="77777777" w:rsidR="00E552E7" w:rsidRPr="00A37591" w:rsidRDefault="00E552E7" w:rsidP="00E552E7">
      <w:pPr>
        <w:pStyle w:val="ListParagraph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6D41B661" w14:textId="4BEAFF5E" w:rsidR="007D3C50" w:rsidRPr="00B65958" w:rsidRDefault="007D3C50" w:rsidP="000D69DB">
      <w:pPr>
        <w:pStyle w:val="ListParagraph"/>
        <w:numPr>
          <w:ilvl w:val="0"/>
          <w:numId w:val="2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B65958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Aucune de ces réponses</w:t>
      </w:r>
    </w:p>
    <w:p w14:paraId="78A86793" w14:textId="77777777" w:rsidR="00C855E9" w:rsidRDefault="00C855E9" w:rsidP="00C855E9">
      <w:p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</w:pPr>
    </w:p>
    <w:p w14:paraId="0CFEA1D3" w14:textId="2676B408" w:rsidR="007D3C50" w:rsidRPr="005B4DEB" w:rsidRDefault="002E435B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Pendant </w:t>
      </w:r>
      <w:r w:rsidR="007D3C50" w:rsidRPr="005B4DEB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combien de semaines cette année avez-vous assisté à des programmes</w:t>
      </w:r>
      <w:r w:rsidR="00D240EE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 du</w:t>
      </w:r>
      <w:r w:rsidR="007D3C50" w:rsidRPr="005B4DEB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 [</w:t>
      </w:r>
      <w:commentRangeStart w:id="0"/>
      <w:r w:rsidR="003F1E06" w:rsidRPr="00F42FCD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Primary Provider</w:t>
      </w:r>
      <w:commentRangeEnd w:id="0"/>
      <w:r w:rsidR="00F42FCD">
        <w:rPr>
          <w:rStyle w:val="CommentReference"/>
        </w:rPr>
        <w:commentReference w:id="0"/>
      </w:r>
      <w:r w:rsidR="007D3C50" w:rsidRPr="005B4DEB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], qu</w:t>
      </w:r>
      <w:r w:rsidR="00095A66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’il s’agisse d’</w:t>
      </w:r>
      <w:r w:rsidR="007D3C50" w:rsidRPr="005B4DEB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événements </w:t>
      </w:r>
      <w:r w:rsidR="001A0CC1" w:rsidRPr="00F42FCD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virtuels ou</w:t>
      </w:r>
      <w:r w:rsidR="00773BAB" w:rsidRPr="00F42FCD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 de type frontal </w:t>
      </w:r>
      <w:r w:rsidR="007D3C50" w:rsidRPr="00F42FCD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?</w:t>
      </w:r>
      <w:r w:rsidR="007D3C50" w:rsidRPr="005B4DEB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 </w:t>
      </w:r>
      <w:r w:rsidR="007D3C50" w:rsidRPr="00052A3A">
        <w:rPr>
          <w:rFonts w:ascii="HK Grotesk Pro AltJ" w:eastAsia="Times New Roman" w:hAnsi="HK Grotesk Pro AltJ" w:cs="Times New Roman"/>
          <w:color w:val="00A499"/>
          <w:sz w:val="18"/>
          <w:szCs w:val="18"/>
          <w:shd w:val="clear" w:color="auto" w:fill="C0C0C0"/>
          <w:lang w:eastAsia="fr-FR"/>
        </w:rPr>
        <w:t>[</w:t>
      </w:r>
      <w:r w:rsidR="0053656B" w:rsidRPr="001A7E66">
        <w:rPr>
          <w:rFonts w:ascii="HK Grotesk Pro AltJ" w:eastAsia="Times New Roman" w:hAnsi="HK Grotesk Pro AltJ" w:cs="Times New Roman"/>
          <w:color w:val="00A499"/>
          <w:sz w:val="18"/>
          <w:szCs w:val="18"/>
          <w:shd w:val="clear" w:color="auto" w:fill="C0C0C0"/>
          <w:lang w:eastAsia="fr-FR"/>
        </w:rPr>
        <w:t>Required</w:t>
      </w:r>
      <w:r w:rsidR="007D3C50" w:rsidRPr="001A7E66">
        <w:rPr>
          <w:rFonts w:ascii="HK Grotesk Pro AltJ" w:eastAsia="Times New Roman" w:hAnsi="HK Grotesk Pro AltJ" w:cs="Times New Roman"/>
          <w:color w:val="00A499"/>
          <w:sz w:val="18"/>
          <w:szCs w:val="18"/>
          <w:shd w:val="clear" w:color="auto" w:fill="C0C0C0"/>
          <w:lang w:eastAsia="fr-FR"/>
        </w:rPr>
        <w:t>]</w:t>
      </w:r>
      <w:r w:rsidR="007D3C50" w:rsidRPr="005B4DEB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 </w:t>
      </w:r>
    </w:p>
    <w:p w14:paraId="2F6D494C" w14:textId="42F2BAB7" w:rsidR="00052A3A" w:rsidRDefault="007D3C50" w:rsidP="000D69DB">
      <w:pPr>
        <w:pStyle w:val="ListParagraph"/>
        <w:numPr>
          <w:ilvl w:val="0"/>
          <w:numId w:val="29"/>
        </w:numPr>
        <w:spacing w:after="120" w:line="207" w:lineRule="atLeast"/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</w:pPr>
      <w:r w:rsidRPr="00052A3A"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  <w:t>1 à 4 semaines</w:t>
      </w:r>
    </w:p>
    <w:p w14:paraId="74F1E282" w14:textId="77777777" w:rsidR="00E552E7" w:rsidRDefault="00E552E7" w:rsidP="00E552E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</w:pPr>
    </w:p>
    <w:p w14:paraId="4E8620B8" w14:textId="531D2708" w:rsidR="00052A3A" w:rsidRDefault="007D3C50" w:rsidP="000D69DB">
      <w:pPr>
        <w:pStyle w:val="ListParagraph"/>
        <w:numPr>
          <w:ilvl w:val="0"/>
          <w:numId w:val="29"/>
        </w:numPr>
        <w:spacing w:after="120" w:line="207" w:lineRule="atLeast"/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</w:pPr>
      <w:r w:rsidRPr="00052A3A"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  <w:t>5</w:t>
      </w:r>
      <w:r w:rsidR="00F42FCD"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  <w:t xml:space="preserve"> à </w:t>
      </w:r>
      <w:r w:rsidRPr="00052A3A"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  <w:t>7 semaines</w:t>
      </w:r>
    </w:p>
    <w:p w14:paraId="49023089" w14:textId="77777777" w:rsidR="00E552E7" w:rsidRDefault="00E552E7" w:rsidP="00E552E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</w:pPr>
    </w:p>
    <w:p w14:paraId="5FC87EF2" w14:textId="3ABE2B9F" w:rsidR="00052A3A" w:rsidRDefault="007D3C50" w:rsidP="000D69DB">
      <w:pPr>
        <w:pStyle w:val="ListParagraph"/>
        <w:numPr>
          <w:ilvl w:val="0"/>
          <w:numId w:val="29"/>
        </w:numPr>
        <w:spacing w:after="120" w:line="207" w:lineRule="atLeast"/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</w:pPr>
      <w:r w:rsidRPr="00052A3A"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  <w:lastRenderedPageBreak/>
        <w:t>8</w:t>
      </w:r>
      <w:r w:rsidR="00996291"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  <w:t xml:space="preserve"> à </w:t>
      </w:r>
      <w:r w:rsidRPr="00052A3A"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  <w:t>10 semaine</w:t>
      </w:r>
      <w:r w:rsidR="00E552E7"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  <w:t>s</w:t>
      </w:r>
    </w:p>
    <w:p w14:paraId="45679BF1" w14:textId="77777777" w:rsidR="00E552E7" w:rsidRDefault="00E552E7" w:rsidP="00E552E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</w:pPr>
    </w:p>
    <w:p w14:paraId="7F1A6046" w14:textId="2C3DF40E" w:rsidR="007D3C50" w:rsidRPr="00052A3A" w:rsidRDefault="007D3C50" w:rsidP="000D69DB">
      <w:pPr>
        <w:pStyle w:val="ListParagraph"/>
        <w:numPr>
          <w:ilvl w:val="0"/>
          <w:numId w:val="29"/>
        </w:numPr>
        <w:spacing w:after="120" w:line="207" w:lineRule="atLeast"/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</w:pPr>
      <w:r w:rsidRPr="00052A3A">
        <w:rPr>
          <w:rFonts w:ascii="HK Grotesk Pro AltJ" w:eastAsia="Times New Roman" w:hAnsi="HK Grotesk Pro AltJ" w:cs="Times New Roman"/>
          <w:color w:val="00A499"/>
          <w:sz w:val="18"/>
          <w:szCs w:val="18"/>
          <w:lang w:eastAsia="fr-FR"/>
        </w:rPr>
        <w:t>Plus de 10 semaines</w:t>
      </w:r>
    </w:p>
    <w:p w14:paraId="31EC5AA3" w14:textId="77777777" w:rsidR="007D3C50" w:rsidRPr="007D3C50" w:rsidRDefault="007D3C50" w:rsidP="007D3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D3C5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 </w:t>
      </w:r>
    </w:p>
    <w:p w14:paraId="535DE6C5" w14:textId="51F54362" w:rsidR="007D3C50" w:rsidRPr="00F34AE3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F34AE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Au cours des 12 derniers mois, à laquelle des activités suivantes avez-vous participé par le biais de [</w:t>
      </w:r>
      <w:commentRangeStart w:id="1"/>
      <w:r w:rsidR="00564C59" w:rsidRPr="00996291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Primary Provider</w:t>
      </w:r>
      <w:commentRangeEnd w:id="1"/>
      <w:r w:rsidR="00996291">
        <w:rPr>
          <w:rStyle w:val="CommentReference"/>
        </w:rPr>
        <w:commentReference w:id="1"/>
      </w:r>
      <w:r w:rsidR="00564C59" w:rsidRPr="00996291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]</w:t>
      </w:r>
      <w:r w:rsidR="005A4A0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,</w:t>
      </w:r>
      <w:r w:rsidR="00564C59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="00F34AE3" w:rsidRPr="00F34AE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qu’il s’agisse d’événements </w:t>
      </w:r>
      <w:r w:rsidR="00DD5B1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virtuels ou </w:t>
      </w:r>
      <w:r w:rsidR="00DD5B1F" w:rsidRPr="00996291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de type frontal</w:t>
      </w:r>
      <w:r w:rsidR="00F34AE3" w:rsidRPr="00996291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996291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?</w:t>
      </w:r>
      <w:r w:rsidRPr="00F34AE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 </w:t>
      </w:r>
      <w:r w:rsidR="00DD5B1F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S</w:t>
      </w:r>
      <w:r w:rsidR="00173FA0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électionne</w:t>
      </w:r>
      <w:r w:rsidR="00DD5B1F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z</w:t>
      </w:r>
      <w:r w:rsidR="00173FA0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toutes les réponses qui correspondent à votre cas</w:t>
      </w:r>
      <w:r w:rsidR="00173FA0" w:rsidRPr="000013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. </w:t>
      </w:r>
      <w:r w:rsidR="00173FA0" w:rsidRPr="00756DAF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[Required;randomized]</w:t>
      </w:r>
    </w:p>
    <w:p w14:paraId="29CB3A1F" w14:textId="5638D381" w:rsidR="00FC5A6D" w:rsidRPr="00996291" w:rsidRDefault="007D3C50" w:rsidP="000D69DB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173FA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</w:t>
      </w:r>
      <w:r w:rsidR="006C043C" w:rsidRPr="006C043C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If Primary provider=Hillel or Olami</w:t>
      </w:r>
      <w:r w:rsidRPr="00173FA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] </w:t>
      </w:r>
      <w:r w:rsidRPr="00173FA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Conversations avec un professionnel juif ou un </w:t>
      </w:r>
      <w:r w:rsidR="00873EC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leader</w:t>
      </w:r>
      <w:r w:rsidRPr="00173FA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étudiant</w:t>
      </w:r>
      <w:r w:rsidR="00873EC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juif</w:t>
      </w:r>
      <w:r w:rsidRPr="00173FA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(par exemple, café</w:t>
      </w:r>
      <w:r w:rsidR="00805885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-causerie</w:t>
      </w:r>
      <w:r w:rsidRPr="00173FA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, </w:t>
      </w:r>
      <w:r w:rsidR="00805885"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repas, </w:t>
      </w:r>
      <w:r w:rsidR="00996291"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discussions</w:t>
      </w:r>
      <w:r w:rsidR="00BE2A10"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individuelles)</w:t>
      </w:r>
      <w:r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 </w:t>
      </w:r>
    </w:p>
    <w:p w14:paraId="61AD8395" w14:textId="77777777" w:rsidR="00E552E7" w:rsidRDefault="00E552E7" w:rsidP="00E552E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0F42427B" w14:textId="5D16D686" w:rsidR="00556A89" w:rsidRDefault="007D3C50" w:rsidP="000D69DB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FC5A6D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</w:t>
      </w:r>
      <w:r w:rsidR="00591E08" w:rsidRPr="00591E08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If Primary provider=Chabad</w:t>
      </w:r>
      <w:r w:rsidRPr="00FC5A6D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] </w:t>
      </w:r>
      <w:r w:rsidRPr="00FC5A6D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Conversations avec un </w:t>
      </w:r>
      <w:r w:rsidR="00591E0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R</w:t>
      </w:r>
      <w:r w:rsidRPr="00FC5A6D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abbin ou </w:t>
      </w:r>
      <w:r w:rsidR="00B935B5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la </w:t>
      </w:r>
      <w:r w:rsidR="00B935B5"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femme d’un Rabbin </w:t>
      </w:r>
    </w:p>
    <w:p w14:paraId="3ACD6AE9" w14:textId="77777777" w:rsidR="00E552E7" w:rsidRDefault="00E552E7" w:rsidP="00E552E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492E8A7D" w14:textId="0F7B0206" w:rsidR="00600E08" w:rsidRDefault="007D3C50" w:rsidP="000D69DB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556A89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Événement social juif (</w:t>
      </w:r>
      <w:r w:rsidR="00556A89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par ex</w:t>
      </w:r>
      <w:r w:rsidR="00600E0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emple,</w:t>
      </w:r>
      <w:r w:rsidR="00556A89" w:rsidRPr="00556A89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F2169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b</w:t>
      </w:r>
      <w:r w:rsidRPr="00556A89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arbecue, brunch)</w:t>
      </w:r>
    </w:p>
    <w:p w14:paraId="77811E3B" w14:textId="77777777" w:rsidR="00E552E7" w:rsidRDefault="00E552E7" w:rsidP="00E552E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4D43ADFF" w14:textId="25C87DC9" w:rsidR="00F665A5" w:rsidRDefault="00600E08" w:rsidP="000D69DB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Offices </w:t>
      </w:r>
      <w:r w:rsidR="007D3C50" w:rsidRPr="00600E0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religieux (par exemple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, le</w:t>
      </w:r>
      <w:r w:rsidR="007D3C50" w:rsidRPr="00600E0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 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C</w:t>
      </w:r>
      <w:r w:rsidR="007D3C50" w:rsidRPr="00600E0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habbat ou </w:t>
      </w:r>
      <w:r w:rsidR="00727059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les fêtes</w:t>
      </w:r>
      <w:r w:rsidR="007D3C50" w:rsidRPr="00600E0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)</w:t>
      </w:r>
    </w:p>
    <w:p w14:paraId="367CCAE1" w14:textId="77777777" w:rsidR="00E552E7" w:rsidRDefault="00E552E7" w:rsidP="00E552E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67D401CA" w14:textId="6C7FFA3E" w:rsidR="00B01C7E" w:rsidRDefault="00F665A5" w:rsidP="000D69DB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Repas de </w:t>
      </w:r>
      <w:r w:rsidR="007D3C50" w:rsidRPr="00F665A5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Chabbat ou 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de fêtes</w:t>
      </w:r>
    </w:p>
    <w:p w14:paraId="04B01AEE" w14:textId="77777777" w:rsidR="00E552E7" w:rsidRDefault="00E552E7" w:rsidP="00E552E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087C0069" w14:textId="2562CD7E" w:rsidR="00E552E7" w:rsidRDefault="007D3C50" w:rsidP="0037095D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Activité</w:t>
      </w:r>
      <w:r w:rsidR="00B01C7E"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s</w:t>
      </w:r>
      <w:r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de </w:t>
      </w:r>
      <w:r w:rsidR="00B01C7E"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fêtes </w:t>
      </w:r>
      <w:r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juives (y compris des </w:t>
      </w:r>
      <w:r w:rsidR="00B01C7E"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activités</w:t>
      </w:r>
      <w:r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socialement </w:t>
      </w:r>
      <w:r w:rsidR="00B01C7E" w:rsidRP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distanciées</w:t>
      </w:r>
      <w:r w:rsidR="00996291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)</w:t>
      </w:r>
    </w:p>
    <w:p w14:paraId="5A7216F1" w14:textId="77777777" w:rsidR="0021765A" w:rsidRPr="00996291" w:rsidRDefault="0021765A" w:rsidP="0021765A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6241A08C" w14:textId="182877A4" w:rsidR="00B01C7E" w:rsidRDefault="007D3C50" w:rsidP="000D69DB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B01C7E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Service communautaire ou bénévolat</w:t>
      </w:r>
    </w:p>
    <w:p w14:paraId="63828A98" w14:textId="77777777" w:rsidR="00E552E7" w:rsidRDefault="00E552E7" w:rsidP="00E552E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38378E86" w14:textId="2574C86A" w:rsidR="00E552E7" w:rsidRDefault="00B01C7E" w:rsidP="000D69DB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P</w:t>
      </w:r>
      <w:r w:rsidR="007D3C50" w:rsidRPr="00B01C7E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rojets d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 justice s</w:t>
      </w:r>
      <w:r w:rsidR="007D3C50" w:rsidRPr="00B01C7E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ocial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</w:t>
      </w:r>
      <w:r w:rsidR="007D3C50" w:rsidRPr="00B01C7E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(par exemple, des rassemblements, des manifestations, </w:t>
      </w:r>
      <w:r w:rsidR="00727059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des </w:t>
      </w:r>
      <w:r w:rsidR="00E552E7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activités militantes</w:t>
      </w:r>
      <w:r w:rsidR="007D3C50" w:rsidRPr="00B01C7E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)</w:t>
      </w:r>
    </w:p>
    <w:p w14:paraId="3B1E2767" w14:textId="77777777" w:rsidR="00E552E7" w:rsidRDefault="00E552E7" w:rsidP="00E552E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677FC590" w14:textId="63661022" w:rsidR="00BE75BF" w:rsidRDefault="007D3C50" w:rsidP="000D69DB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E552E7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Conférenc</w:t>
      </w:r>
      <w:r w:rsidR="00B07A8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es</w:t>
      </w:r>
      <w:r w:rsidRPr="00E552E7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/ présentat</w:t>
      </w:r>
      <w:r w:rsidR="00B07A8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ations</w:t>
      </w:r>
      <w:r w:rsidRPr="00E552E7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, </w:t>
      </w:r>
      <w:r w:rsidR="00BE75B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spectacles</w:t>
      </w:r>
      <w:r w:rsidRPr="00E552E7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, concerts, projections de films ou expositions</w:t>
      </w:r>
    </w:p>
    <w:p w14:paraId="28D028A1" w14:textId="77777777" w:rsidR="00BE75BF" w:rsidRDefault="00BE75BF" w:rsidP="00BE75BF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6215BF18" w14:textId="65E6EFEB" w:rsidR="00027F04" w:rsidRDefault="007D3C50" w:rsidP="000D69DB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BE75B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Autres expériences virtuelles </w:t>
      </w:r>
    </w:p>
    <w:p w14:paraId="780B963B" w14:textId="77777777" w:rsidR="00027F04" w:rsidRDefault="00027F04" w:rsidP="00027F04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6E1B3C95" w14:textId="34202F23" w:rsidR="00EE25BE" w:rsidRPr="00EE25BE" w:rsidRDefault="007D3C50" w:rsidP="000D69DB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027F04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Autre chose</w:t>
      </w:r>
      <w:r w:rsidR="00027F04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Pr="00027F04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:</w:t>
      </w:r>
      <w:r w:rsidR="0086570C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027F04">
        <w:rPr>
          <w:rFonts w:ascii="HK Grotesk Pro AltJ" w:eastAsia="Times New Roman" w:hAnsi="HK Grotesk Pro AltJ" w:cs="Times New Roman"/>
          <w:color w:val="3D3935"/>
          <w:sz w:val="18"/>
          <w:szCs w:val="18"/>
          <w:lang w:val="en-US" w:eastAsia="fr-FR"/>
        </w:rPr>
        <w:t>__________________________________</w:t>
      </w:r>
    </w:p>
    <w:p w14:paraId="4C6D747D" w14:textId="77777777" w:rsidR="00EE25BE" w:rsidRPr="00EE25BE" w:rsidRDefault="00EE25BE" w:rsidP="00EE25BE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28E20636" w14:textId="19A5F733" w:rsidR="007D3C50" w:rsidRDefault="00EE25BE" w:rsidP="000D69DB">
      <w:pPr>
        <w:pStyle w:val="ListParagraph"/>
        <w:numPr>
          <w:ilvl w:val="0"/>
          <w:numId w:val="30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Rien de tout cela</w:t>
      </w:r>
    </w:p>
    <w:p w14:paraId="036684A2" w14:textId="77777777" w:rsidR="00EE25BE" w:rsidRPr="00EE25BE" w:rsidRDefault="00EE25BE" w:rsidP="00EE25BE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02150D1A" w14:textId="62B87430" w:rsidR="007D3C50" w:rsidRPr="00382F05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AA4FBE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</w:t>
      </w:r>
      <w:r w:rsidR="00AA4FBE" w:rsidRPr="00AA4FBE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Drag choices from previous question - present as matrix for each of the choices picked</w:t>
      </w:r>
      <w:r w:rsidR="00AA4FBE" w:rsidRPr="00AA4FB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 xml:space="preserve">] </w:t>
      </w:r>
      <w:r w:rsidRPr="00382F0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Combien de fois avez-vous participé ou assisté </w:t>
      </w:r>
      <w:r w:rsidR="001565E2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aux activités </w:t>
      </w:r>
      <w:r w:rsidR="0086570C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organisées par le programme Hillel </w:t>
      </w:r>
      <w:r w:rsidRPr="00382F0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au cours des 12 derniers mois</w:t>
      </w:r>
      <w:r w:rsidR="00313F7C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382F0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?</w:t>
      </w:r>
    </w:p>
    <w:tbl>
      <w:tblPr>
        <w:tblW w:w="9000" w:type="dxa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174"/>
        <w:gridCol w:w="1289"/>
        <w:gridCol w:w="1224"/>
        <w:gridCol w:w="1206"/>
        <w:gridCol w:w="1122"/>
      </w:tblGrid>
      <w:tr w:rsidR="007D3C50" w:rsidRPr="007D3C50" w14:paraId="25637C7F" w14:textId="77777777" w:rsidTr="007D3C50">
        <w:trPr>
          <w:trHeight w:val="207"/>
        </w:trPr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5CDB" w14:textId="77777777" w:rsidR="007D3C50" w:rsidRPr="007D3C50" w:rsidRDefault="007D3C50" w:rsidP="007D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b/>
                <w:bCs/>
                <w:color w:val="726A6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B4987" w14:textId="773293FF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 xml:space="preserve">Une fois 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0964A" w14:textId="3E4C42CF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>2</w:t>
            </w:r>
            <w:r w:rsidR="001C218A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 xml:space="preserve"> </w:t>
            </w:r>
            <w:r w:rsidR="0086570C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 xml:space="preserve">à 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>3 fois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4AFC" w14:textId="77777777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>4 à 6 fois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5E91" w14:textId="6A81CB52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>7 </w:t>
            </w:r>
            <w:r w:rsidR="0086570C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 xml:space="preserve">à 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>9 fois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C348" w14:textId="5B04F04E" w:rsidR="007D3C50" w:rsidRPr="007D3C50" w:rsidRDefault="00BA71E9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 xml:space="preserve">+ de 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>10</w:t>
            </w:r>
            <w:r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  <w:t>fois</w:t>
            </w:r>
          </w:p>
        </w:tc>
      </w:tr>
      <w:tr w:rsidR="007D3C50" w:rsidRPr="007D3C50" w14:paraId="5BB49F6E" w14:textId="77777777" w:rsidTr="007D3C50">
        <w:trPr>
          <w:trHeight w:val="297"/>
        </w:trPr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D7B8" w14:textId="2B084457" w:rsidR="007D3C50" w:rsidRPr="007D3C50" w:rsidRDefault="007D3C50" w:rsidP="00A73B4E">
            <w:pPr>
              <w:numPr>
                <w:ilvl w:val="0"/>
                <w:numId w:val="1"/>
              </w:numPr>
              <w:spacing w:before="160" w:after="120" w:line="207" w:lineRule="atLeast"/>
              <w:ind w:left="1304" w:firstLine="0"/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shd w:val="clear" w:color="auto" w:fill="C0C0C0"/>
                <w:lang w:eastAsia="fr-FR"/>
              </w:rPr>
              <w:t>[ </w:t>
            </w:r>
            <w:r w:rsidR="00FE1E05" w:rsidRPr="00FE1E05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shd w:val="clear" w:color="auto" w:fill="C0C0C0"/>
                <w:lang w:eastAsia="fr-FR"/>
              </w:rPr>
              <w:t>Selected Options…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8"/>
                <w:szCs w:val="18"/>
                <w:shd w:val="clear" w:color="auto" w:fill="C0C0C0"/>
                <w:lang w:eastAsia="fr-FR"/>
              </w:rPr>
              <w:t>]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A7E6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1EB6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0534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9AF7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F854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</w:tbl>
    <w:p w14:paraId="3B5534E6" w14:textId="77777777" w:rsidR="007D3C50" w:rsidRPr="007D3C50" w:rsidRDefault="007D3C50" w:rsidP="007D3C50">
      <w:pPr>
        <w:spacing w:after="240" w:line="207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7D3C50">
        <w:rPr>
          <w:rFonts w:ascii="Crimson" w:eastAsia="Times New Roman" w:hAnsi="Crimson" w:cs="Times New Roman"/>
          <w:color w:val="3D3935"/>
          <w:sz w:val="18"/>
          <w:szCs w:val="18"/>
          <w:lang w:eastAsia="fr-FR"/>
        </w:rPr>
        <w:t> </w:t>
      </w:r>
    </w:p>
    <w:p w14:paraId="4EDB31A6" w14:textId="3C837FC6" w:rsidR="007D3C50" w:rsidRPr="00A54BDC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</w:pPr>
      <w:r w:rsidRPr="00A54BDC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shd w:val="clear" w:color="auto" w:fill="C0C0C0"/>
          <w:lang w:eastAsia="fr-FR"/>
        </w:rPr>
        <w:t>[</w:t>
      </w:r>
      <w:r w:rsidR="009A6B41" w:rsidRPr="009A6B41">
        <w:rPr>
          <w:rFonts w:ascii="HK Grotesk Pro AltJ" w:eastAsia="Times New Roman" w:hAnsi="HK Grotesk Pro AltJ" w:cs="Times New Roman"/>
          <w:color w:val="00A499"/>
          <w:sz w:val="18"/>
          <w:szCs w:val="18"/>
          <w:shd w:val="clear" w:color="auto" w:fill="C0C0C0"/>
          <w:lang w:eastAsia="fr-FR"/>
        </w:rPr>
        <w:t>Drag choices from Q7- present as a matrix for the choices picked</w:t>
      </w:r>
      <w:r w:rsidRPr="00A54BDC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shd w:val="clear" w:color="auto" w:fill="C0C0C0"/>
          <w:lang w:eastAsia="fr-FR"/>
        </w:rPr>
        <w:t>] </w:t>
      </w:r>
      <w:r w:rsidRPr="00A54BDC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L</w:t>
      </w:r>
      <w:r w:rsidR="00D53A10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’</w:t>
      </w:r>
      <w:r w:rsidRPr="00A54BDC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une de ces </w:t>
      </w:r>
      <w:r w:rsidR="009A6B41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activités portait-elle</w:t>
      </w:r>
      <w:r w:rsidRPr="00A54BDC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 </w:t>
      </w:r>
      <w:r w:rsidR="009A6B41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sur</w:t>
      </w:r>
      <w:r w:rsidRPr="00A54BDC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 Israël, </w:t>
      </w:r>
      <w:r w:rsidR="009A6B41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sur </w:t>
      </w:r>
      <w:r w:rsidRPr="00A54BDC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la Terre d</w:t>
      </w:r>
      <w:r w:rsidR="00D53A10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’</w:t>
      </w:r>
      <w:r w:rsidRPr="00A54BDC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Israël ou </w:t>
      </w:r>
      <w:r w:rsidR="009A6B41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sur </w:t>
      </w:r>
      <w:r w:rsidRPr="00A54BDC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le lien historique du peuple juif avec </w:t>
      </w:r>
      <w:r w:rsidR="009A6B41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s</w:t>
      </w:r>
      <w:r w:rsidRPr="00A54BDC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a terre</w:t>
      </w:r>
      <w:r w:rsidR="009A6B41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 xml:space="preserve"> </w:t>
      </w:r>
      <w:r w:rsidRPr="00A54BDC"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  <w:t>?</w:t>
      </w:r>
    </w:p>
    <w:tbl>
      <w:tblPr>
        <w:tblW w:w="5310" w:type="dxa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1101"/>
        <w:gridCol w:w="1215"/>
      </w:tblGrid>
      <w:tr w:rsidR="007D3C50" w:rsidRPr="007D3C50" w14:paraId="3F7C78B5" w14:textId="77777777" w:rsidTr="007D3C50">
        <w:trPr>
          <w:trHeight w:val="207"/>
        </w:trPr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7BD4" w14:textId="77777777" w:rsidR="007D3C50" w:rsidRPr="007D3C50" w:rsidRDefault="007D3C50" w:rsidP="007D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b/>
                <w:bCs/>
                <w:color w:val="00A49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5BA4" w14:textId="77777777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00A499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846F" w14:textId="77777777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00A499"/>
                <w:sz w:val="18"/>
                <w:szCs w:val="18"/>
                <w:lang w:eastAsia="fr-FR"/>
              </w:rPr>
              <w:t>Non</w:t>
            </w:r>
          </w:p>
        </w:tc>
      </w:tr>
      <w:tr w:rsidR="007D3C50" w:rsidRPr="007D3C50" w14:paraId="03ECAF0E" w14:textId="77777777" w:rsidTr="007D3C50">
        <w:trPr>
          <w:trHeight w:val="297"/>
        </w:trPr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7E30" w14:textId="291F18C4" w:rsidR="007D3C50" w:rsidRPr="007D3C50" w:rsidRDefault="007D3C50" w:rsidP="00A73B4E">
            <w:pPr>
              <w:numPr>
                <w:ilvl w:val="0"/>
                <w:numId w:val="2"/>
              </w:numPr>
              <w:spacing w:before="160" w:after="120" w:line="207" w:lineRule="atLeast"/>
              <w:ind w:left="1313" w:firstLine="0"/>
              <w:rPr>
                <w:rFonts w:ascii="HK Grotesk Pro AltJ" w:eastAsia="Times New Roman" w:hAnsi="HK Grotesk Pro AltJ" w:cs="Times New Roman"/>
                <w:color w:val="00A499"/>
                <w:sz w:val="18"/>
                <w:szCs w:val="18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00A499"/>
                <w:sz w:val="18"/>
                <w:szCs w:val="18"/>
                <w:shd w:val="clear" w:color="auto" w:fill="C0C0C0"/>
                <w:lang w:eastAsia="fr-FR"/>
              </w:rPr>
              <w:t>[ </w:t>
            </w:r>
            <w:r w:rsidR="002D0172" w:rsidRPr="002D0172">
              <w:rPr>
                <w:rFonts w:ascii="HK Grotesk Pro AltJ" w:eastAsia="Times New Roman" w:hAnsi="HK Grotesk Pro AltJ" w:cs="Times New Roman"/>
                <w:color w:val="00A499"/>
                <w:sz w:val="18"/>
                <w:szCs w:val="18"/>
                <w:shd w:val="clear" w:color="auto" w:fill="C0C0C0"/>
                <w:lang w:eastAsia="fr-FR"/>
              </w:rPr>
              <w:t>Selected Options…</w:t>
            </w:r>
            <w:r w:rsidRPr="007D3C50">
              <w:rPr>
                <w:rFonts w:ascii="HK Grotesk Pro AltJ" w:eastAsia="Times New Roman" w:hAnsi="HK Grotesk Pro AltJ" w:cs="Times New Roman"/>
                <w:color w:val="00A499"/>
                <w:sz w:val="18"/>
                <w:szCs w:val="18"/>
                <w:shd w:val="clear" w:color="auto" w:fill="C0C0C0"/>
                <w:lang w:eastAsia="fr-FR"/>
              </w:rPr>
              <w:t>]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C763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00A499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F38A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00A499"/>
                <w:sz w:val="32"/>
                <w:szCs w:val="32"/>
                <w:shd w:val="clear" w:color="auto" w:fill="FFFFFF"/>
                <w:lang w:eastAsia="fr-FR"/>
              </w:rPr>
              <w:t>○</w:t>
            </w:r>
          </w:p>
        </w:tc>
      </w:tr>
    </w:tbl>
    <w:p w14:paraId="2A046F39" w14:textId="77777777" w:rsidR="007D3C50" w:rsidRPr="007D3C50" w:rsidRDefault="007D3C50" w:rsidP="007D3C50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7D3C5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 </w:t>
      </w:r>
    </w:p>
    <w:p w14:paraId="072BADF6" w14:textId="61C3D4E7" w:rsidR="007D3C50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1441F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Avez-vous déjà voyagé en Israël avec l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Pr="001441F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un des </w:t>
      </w:r>
      <w:r w:rsidR="006A657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organismes</w:t>
      </w:r>
      <w:r w:rsidRPr="001441F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 suivants</w:t>
      </w:r>
      <w:r w:rsidR="006A657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1441F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? </w:t>
      </w:r>
      <w:r w:rsidR="0062650B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S</w:t>
      </w:r>
      <w:r w:rsidR="00B50422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électionne</w:t>
      </w:r>
      <w:r w:rsidR="0062650B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z</w:t>
      </w:r>
      <w:r w:rsidR="00B50422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toutes les réponses qui correspondent à votre cas</w:t>
      </w:r>
      <w:r w:rsidR="00B50422" w:rsidRPr="000013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. </w:t>
      </w:r>
    </w:p>
    <w:p w14:paraId="4AFB5936" w14:textId="77777777" w:rsidR="00B50422" w:rsidRPr="001441FD" w:rsidRDefault="00B50422" w:rsidP="00B50422">
      <w:pPr>
        <w:pStyle w:val="ListParagraph"/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</w:p>
    <w:p w14:paraId="766314E6" w14:textId="21D35006" w:rsidR="00B50422" w:rsidRDefault="00B50422" w:rsidP="000D69DB">
      <w:pPr>
        <w:pStyle w:val="ListParagraph"/>
        <w:numPr>
          <w:ilvl w:val="0"/>
          <w:numId w:val="31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Birthright </w:t>
      </w:r>
      <w:r w:rsidR="007D3C50" w:rsidRPr="006A6573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Isra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</w:t>
      </w:r>
      <w:r w:rsidR="007D3C50" w:rsidRPr="006A6573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l</w:t>
      </w:r>
    </w:p>
    <w:p w14:paraId="09F4B202" w14:textId="77777777" w:rsidR="00B50422" w:rsidRDefault="00B50422" w:rsidP="00B50422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69BD3ED9" w14:textId="1C210673" w:rsidR="00B50422" w:rsidRDefault="00B50422" w:rsidP="000D69DB">
      <w:pPr>
        <w:pStyle w:val="ListParagraph"/>
        <w:numPr>
          <w:ilvl w:val="0"/>
          <w:numId w:val="31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Onward</w:t>
      </w:r>
      <w:r w:rsidR="007D3C50" w:rsidRPr="00B50422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Isra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</w:t>
      </w:r>
      <w:r w:rsidR="007D3C50" w:rsidRPr="00B50422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l</w:t>
      </w:r>
    </w:p>
    <w:p w14:paraId="3A0119E2" w14:textId="77777777" w:rsidR="00B50422" w:rsidRDefault="00B50422" w:rsidP="00B50422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383ADE09" w14:textId="4564C5C7" w:rsidR="00B50422" w:rsidRDefault="007D3C50" w:rsidP="000D69DB">
      <w:pPr>
        <w:pStyle w:val="ListParagraph"/>
        <w:numPr>
          <w:ilvl w:val="0"/>
          <w:numId w:val="31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B50422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Masa Isra</w:t>
      </w:r>
      <w:r w:rsidR="00B50422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</w:t>
      </w:r>
      <w:r w:rsidRPr="00B50422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l</w:t>
      </w:r>
    </w:p>
    <w:p w14:paraId="46043A36" w14:textId="77777777" w:rsidR="00B50422" w:rsidRDefault="00B50422" w:rsidP="00B50422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6A97FB0E" w14:textId="69A33E37" w:rsidR="00283748" w:rsidRDefault="007D3C50" w:rsidP="000D69DB">
      <w:pPr>
        <w:pStyle w:val="ListParagraph"/>
        <w:numPr>
          <w:ilvl w:val="0"/>
          <w:numId w:val="31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B50422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Voyage indépendant (p</w:t>
      </w:r>
      <w:r w:rsidR="00B50422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ar exemple</w:t>
      </w:r>
      <w:r w:rsidRPr="00B50422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B50422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</w:t>
      </w:r>
      <w:r w:rsidRPr="00B50422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n famille)</w:t>
      </w:r>
    </w:p>
    <w:p w14:paraId="53F65E35" w14:textId="77777777" w:rsidR="00283748" w:rsidRDefault="00283748" w:rsidP="00283748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21DAE3BD" w14:textId="526912C1" w:rsidR="00F91D9F" w:rsidRPr="00F91D9F" w:rsidRDefault="00A52ADE" w:rsidP="000D69DB">
      <w:pPr>
        <w:pStyle w:val="ListParagraph"/>
        <w:numPr>
          <w:ilvl w:val="0"/>
          <w:numId w:val="31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</w:t>
      </w:r>
      <w:r w:rsidR="007D3C50" w:rsidRPr="002837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utre programme</w:t>
      </w:r>
      <w:r w:rsidR="002837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7D3C50" w:rsidRPr="002837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:</w:t>
      </w:r>
      <w:r w:rsidR="00F8278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F91D9F">
        <w:rPr>
          <w:rFonts w:ascii="HK Grotesk Pro AltJ" w:eastAsia="Times New Roman" w:hAnsi="HK Grotesk Pro AltJ" w:cs="Times New Roman"/>
          <w:color w:val="3D3935"/>
          <w:sz w:val="18"/>
          <w:szCs w:val="18"/>
          <w:lang w:val="en-US" w:eastAsia="fr-FR"/>
        </w:rPr>
        <w:t>_________________________________________</w:t>
      </w:r>
    </w:p>
    <w:p w14:paraId="20B15B71" w14:textId="77777777" w:rsidR="00F91D9F" w:rsidRPr="00F91D9F" w:rsidRDefault="00F91D9F" w:rsidP="00F91D9F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4595A126" w14:textId="17548E11" w:rsidR="007D3C50" w:rsidRPr="00F91D9F" w:rsidRDefault="007D3C50" w:rsidP="000D69DB">
      <w:pPr>
        <w:pStyle w:val="ListParagraph"/>
        <w:numPr>
          <w:ilvl w:val="0"/>
          <w:numId w:val="31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F91D9F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Aucune de ces réponses</w:t>
      </w:r>
    </w:p>
    <w:p w14:paraId="1853F9BC" w14:textId="1B0602F6" w:rsidR="007D3C50" w:rsidRPr="00D44137" w:rsidRDefault="007D3C50" w:rsidP="007D3C50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en-US" w:eastAsia="fr-FR"/>
        </w:rPr>
      </w:pPr>
      <w:r w:rsidRPr="00A510D9"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lang w:val="en-US" w:eastAsia="fr-FR"/>
        </w:rPr>
        <w:lastRenderedPageBreak/>
        <w:t>Résultats</w:t>
      </w:r>
      <w:r w:rsidR="00D44137" w:rsidRPr="00A510D9"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lang w:val="en-US" w:eastAsia="fr-FR"/>
        </w:rPr>
        <w:t xml:space="preserve"> </w:t>
      </w:r>
      <w:r w:rsidRPr="00D44137"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shd w:val="clear" w:color="auto" w:fill="C0C0C0"/>
          <w:lang w:val="en-US" w:eastAsia="fr-FR"/>
        </w:rPr>
        <w:t>[</w:t>
      </w:r>
      <w:r w:rsidR="00D44137" w:rsidRPr="00D44137"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shd w:val="clear" w:color="auto" w:fill="C0C0C0"/>
          <w:lang w:val="en-US" w:eastAsia="fr-FR"/>
        </w:rPr>
        <w:t>Only asked of Jewish students with at least some program participation</w:t>
      </w:r>
      <w:r w:rsidRPr="00D44137"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shd w:val="clear" w:color="auto" w:fill="C0C0C0"/>
          <w:lang w:val="en-US" w:eastAsia="fr-FR"/>
        </w:rPr>
        <w:t>]</w:t>
      </w:r>
    </w:p>
    <w:p w14:paraId="68A06D59" w14:textId="40771AFF" w:rsidR="007D3C50" w:rsidRPr="00D44137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</w:pPr>
      <w:r w:rsidRPr="00D44137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shd w:val="clear" w:color="auto" w:fill="C0C0C0"/>
          <w:lang w:eastAsia="fr-FR"/>
        </w:rPr>
        <w:t>[</w:t>
      </w:r>
      <w:r w:rsidR="00A6627D" w:rsidRPr="0020283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Knowledge</w:t>
      </w:r>
      <w:r w:rsidRPr="0020283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/ </w:t>
      </w:r>
      <w:r w:rsidR="0020283B" w:rsidRPr="0020283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“Head</w:t>
      </w:r>
      <w:r w:rsidR="00C514E0" w:rsidRPr="00C514E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”</w:t>
      </w:r>
      <w:r w:rsidR="0020283B" w:rsidRPr="0020283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]</w:t>
      </w:r>
      <w:r w:rsidRPr="00D44137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shd w:val="clear" w:color="auto" w:fill="C0C0C0"/>
          <w:lang w:eastAsia="fr-FR"/>
        </w:rPr>
        <w:t> </w:t>
      </w:r>
      <w:r w:rsidRPr="00D44137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Veuillez évaluer dans quelle mesure vous êtes d'accord / en désaccord avec les affirmations suivantes. </w:t>
      </w:r>
      <w:r w:rsidR="0020283B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Grâce à</w:t>
      </w:r>
      <w:r w:rsidRPr="00D44137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ma participation à </w:t>
      </w:r>
      <w:r w:rsidRPr="00D44137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shd w:val="clear" w:color="auto" w:fill="C0C0C0"/>
          <w:lang w:eastAsia="fr-FR"/>
        </w:rPr>
        <w:t>[</w:t>
      </w:r>
      <w:r w:rsidR="0020283B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shd w:val="clear" w:color="auto" w:fill="C0C0C0"/>
          <w:lang w:eastAsia="fr-FR"/>
        </w:rPr>
        <w:t>Primary Provider</w:t>
      </w:r>
      <w:r w:rsidRPr="00D44137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shd w:val="clear" w:color="auto" w:fill="C0C0C0"/>
          <w:lang w:eastAsia="fr-FR"/>
        </w:rPr>
        <w:t>] [</w:t>
      </w:r>
      <w:r w:rsidR="001D26C5" w:rsidRPr="001D26C5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Randomized</w:t>
      </w:r>
      <w:r w:rsidRPr="00D44137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shd w:val="clear" w:color="auto" w:fill="C0C0C0"/>
          <w:lang w:eastAsia="fr-FR"/>
        </w:rPr>
        <w:t>]</w:t>
      </w:r>
    </w:p>
    <w:tbl>
      <w:tblPr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877"/>
        <w:gridCol w:w="877"/>
        <w:gridCol w:w="946"/>
        <w:gridCol w:w="946"/>
        <w:gridCol w:w="946"/>
        <w:gridCol w:w="817"/>
        <w:gridCol w:w="808"/>
        <w:gridCol w:w="898"/>
      </w:tblGrid>
      <w:tr w:rsidR="00D53A10" w:rsidRPr="007D3C50" w14:paraId="5B47B90F" w14:textId="77777777" w:rsidTr="007D3C50">
        <w:trPr>
          <w:trHeight w:val="207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D72E" w14:textId="77777777" w:rsidR="007D3C50" w:rsidRPr="007D3C50" w:rsidRDefault="007D3C50" w:rsidP="007D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b/>
                <w:bCs/>
                <w:color w:val="726A63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EF679" w14:textId="1208F513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du tout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2560E" w14:textId="5C941996" w:rsidR="007D3C50" w:rsidRPr="007D3C50" w:rsidRDefault="009533F9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d’accord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BFF40" w14:textId="4E673FF0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pas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BFB84" w14:textId="04468383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Ni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accord ni </w:t>
            </w:r>
            <w:r w:rsidR="00C24527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d’accord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CB273" w14:textId="69DC15B5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6A1CC" w14:textId="7FA1A526" w:rsidR="007D3C50" w:rsidRPr="007D3C50" w:rsidRDefault="000E05FB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D’accord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9D58A" w14:textId="2F17266C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Tout à fait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0572" w14:textId="1680778C" w:rsidR="007D3C50" w:rsidRPr="007D3C50" w:rsidRDefault="00A510D9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Non pertinent, c</w:t>
            </w:r>
            <w:r w:rsidR="000E05FB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était </w:t>
            </w:r>
            <w:r w:rsidR="00564C59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déjà 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vrai avant</w:t>
            </w:r>
          </w:p>
        </w:tc>
      </w:tr>
      <w:tr w:rsidR="00D53A10" w:rsidRPr="007D3C50" w14:paraId="1B4BBAE4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5BB3" w14:textId="2FAC7B33" w:rsidR="007D3C50" w:rsidRPr="007D3C50" w:rsidRDefault="009533F9" w:rsidP="009533F9">
            <w:pPr>
              <w:spacing w:before="60" w:after="60" w:line="184" w:lineRule="atLeast"/>
              <w:ind w:left="93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a. </w:t>
            </w:r>
            <w:r w:rsidR="00294FCE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Il est important pour moi d’a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pp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rofondir mes connaissances en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b/>
                <w:bCs/>
                <w:sz w:val="16"/>
                <w:szCs w:val="16"/>
                <w:lang w:eastAsia="fr-FR"/>
              </w:rPr>
              <w:t>judaïsme 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C768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B167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A757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963D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6FA2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C9303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0A8E9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F624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53A10" w:rsidRPr="007D3C50" w14:paraId="05C30DAA" w14:textId="77777777" w:rsidTr="007D3C50">
        <w:trPr>
          <w:trHeight w:val="297"/>
        </w:trPr>
        <w:tc>
          <w:tcPr>
            <w:tcW w:w="216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8150" w14:textId="14110855" w:rsidR="007D3C50" w:rsidRPr="007D3C50" w:rsidRDefault="0044677E" w:rsidP="0044677E">
            <w:pPr>
              <w:spacing w:before="60" w:after="60" w:line="184" w:lineRule="atLeast"/>
              <w:ind w:left="938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b.</w:t>
            </w:r>
            <w:r w:rsidR="006F29EF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Il est important pour moi d’a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pp</w:t>
            </w:r>
            <w:r w:rsidR="00ED06E2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rofondir mes connaissances sur </w:t>
            </w:r>
            <w:r w:rsidR="007D3C50" w:rsidRPr="007D3C50">
              <w:rPr>
                <w:rFonts w:ascii="HK Grotesk Pro AltJ" w:eastAsia="Times New Roman" w:hAnsi="HK Grotesk Pro AltJ" w:cs="Times New Roman"/>
                <w:b/>
                <w:bCs/>
                <w:sz w:val="16"/>
                <w:szCs w:val="16"/>
                <w:lang w:eastAsia="fr-FR"/>
              </w:rPr>
              <w:t>Israël 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6B4A7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354B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7B27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5938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68D9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2CD1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1B8C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D0F5" w14:textId="77777777" w:rsidR="007D3C50" w:rsidRPr="007D3C50" w:rsidRDefault="007D3C50" w:rsidP="007D3C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53A10" w:rsidRPr="007D3C50" w14:paraId="34045878" w14:textId="77777777" w:rsidTr="007D3C50">
        <w:trPr>
          <w:trHeight w:val="297"/>
        </w:trPr>
        <w:tc>
          <w:tcPr>
            <w:tcW w:w="216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F140" w14:textId="0ACDEAB1" w:rsidR="007D3C50" w:rsidRPr="007D3C50" w:rsidRDefault="00ED06E2" w:rsidP="00ED06E2">
            <w:pPr>
              <w:spacing w:before="60" w:after="60" w:line="184" w:lineRule="atLeast"/>
              <w:ind w:left="927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c.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Je peux expliquer aux autres ce </w:t>
            </w:r>
            <w:r w:rsidR="0034731D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« 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qu</w:t>
            </w:r>
            <w:r w:rsidR="0034731D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’être juif »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signifie pour moi 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6EA75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6BE9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A893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14ED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95F2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5A8C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B3CE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C4EC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53A10" w:rsidRPr="007D3C50" w14:paraId="4CB24A90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B90E" w14:textId="65EB5DA6" w:rsidR="007D3C50" w:rsidRPr="007D3C50" w:rsidRDefault="00612D96" w:rsidP="00612D96">
            <w:pPr>
              <w:spacing w:before="60" w:after="60" w:line="184" w:lineRule="atLeast"/>
              <w:ind w:left="94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d.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Je sais comment trouver des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activités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juives à faire sur le campus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102C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49C5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BF9E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DAF4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C9237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1E14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8D6D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763A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53A10" w:rsidRPr="007D3C50" w14:paraId="0722854A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358B1" w14:textId="2C6C59C0" w:rsidR="007D3C50" w:rsidRPr="007D3C50" w:rsidRDefault="008A74DD" w:rsidP="008A74DD">
            <w:pPr>
              <w:spacing w:before="60" w:after="60" w:line="184" w:lineRule="atLeast"/>
              <w:ind w:left="931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e.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Je conna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i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s des programmes juifs où je pourrais m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impliquer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6B19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6E07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FB79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579A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59886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FD89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34BB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BA1B" w14:textId="77777777" w:rsidR="007D3C50" w:rsidRPr="007D3C50" w:rsidRDefault="007D3C50" w:rsidP="007D3C5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53A10" w:rsidRPr="007D3C50" w14:paraId="146A370B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01570" w14:textId="50F1A4D6" w:rsidR="007D3C50" w:rsidRPr="007D3C50" w:rsidRDefault="008A74DD" w:rsidP="008A74DD">
            <w:pPr>
              <w:spacing w:before="160" w:after="120" w:line="184" w:lineRule="atLeast"/>
              <w:ind w:left="906"/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f. 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Je connais les institutions et </w:t>
            </w:r>
            <w:r w:rsidR="001442F3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les 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organisations qui composent la communauté juive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544F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46BF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4E460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32A8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3391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52807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7308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AF41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</w:tbl>
    <w:p w14:paraId="49CE6029" w14:textId="77777777" w:rsidR="007D3C50" w:rsidRPr="007D3C50" w:rsidRDefault="007D3C50" w:rsidP="007D3C50">
      <w:pPr>
        <w:spacing w:after="240" w:line="184" w:lineRule="atLeast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7D3C50">
        <w:rPr>
          <w:rFonts w:ascii="HK Grotesk Pro AltJ" w:eastAsia="Times New Roman" w:hAnsi="HK Grotesk Pro AltJ" w:cs="Times New Roman"/>
          <w:b/>
          <w:bCs/>
          <w:color w:val="3D3935"/>
          <w:sz w:val="16"/>
          <w:szCs w:val="16"/>
          <w:lang w:eastAsia="fr-FR"/>
        </w:rPr>
        <w:t> </w:t>
      </w:r>
    </w:p>
    <w:p w14:paraId="0D4BE375" w14:textId="4FA34044" w:rsidR="007D3C50" w:rsidRPr="008A74DD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C514E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</w:t>
      </w:r>
      <w:r w:rsidR="00C514E0" w:rsidRPr="00C514E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Knowledge/ “Head”]</w:t>
      </w:r>
      <w:r w:rsidR="00C514E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 xml:space="preserve"> </w:t>
      </w:r>
      <w:r w:rsidRPr="00C514E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Veuillez</w:t>
      </w:r>
      <w:r w:rsidRPr="008A74D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évaluer dans quelle mesure vous êtes d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Pr="008A74D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accord / en désaccord avec les affirmations suivantes. En raison de ma participation à </w:t>
      </w:r>
      <w:r w:rsidRPr="008A74D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</w:t>
      </w:r>
      <w:r w:rsidR="00C514E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Primary Provider</w:t>
      </w:r>
      <w:r w:rsidRPr="008A74D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]</w:t>
      </w:r>
      <w:r w:rsidR="00C514E0" w:rsidRPr="008A74DD">
        <w:rPr>
          <w:rFonts w:ascii="HK Grotesk Pro AltJ" w:eastAsia="Times New Roman" w:hAnsi="HK Grotesk Pro AltJ" w:cs="Times New Roman"/>
          <w:b/>
          <w:bCs/>
          <w:i/>
          <w:iCs/>
          <w:color w:val="3D3935"/>
          <w:sz w:val="18"/>
          <w:szCs w:val="18"/>
          <w:lang w:eastAsia="fr-FR"/>
        </w:rPr>
        <w:t xml:space="preserve"> </w:t>
      </w:r>
      <w:r w:rsidRPr="008A74DD">
        <w:rPr>
          <w:rFonts w:ascii="HK Grotesk Pro AltJ" w:eastAsia="Times New Roman" w:hAnsi="HK Grotesk Pro AltJ" w:cs="Times New Roman"/>
          <w:b/>
          <w:bCs/>
          <w:i/>
          <w:iCs/>
          <w:color w:val="3D3935"/>
          <w:sz w:val="18"/>
          <w:szCs w:val="18"/>
          <w:lang w:eastAsia="fr-FR"/>
        </w:rPr>
        <w:t>j</w:t>
      </w:r>
      <w:r w:rsidR="00D53A10">
        <w:rPr>
          <w:rFonts w:ascii="HK Grotesk Pro AltJ" w:eastAsia="Times New Roman" w:hAnsi="HK Grotesk Pro AltJ" w:cs="Times New Roman"/>
          <w:b/>
          <w:bCs/>
          <w:i/>
          <w:iCs/>
          <w:color w:val="3D3935"/>
          <w:sz w:val="18"/>
          <w:szCs w:val="18"/>
          <w:lang w:eastAsia="fr-FR"/>
        </w:rPr>
        <w:t>’</w:t>
      </w:r>
      <w:r w:rsidRPr="008A74DD">
        <w:rPr>
          <w:rFonts w:ascii="HK Grotesk Pro AltJ" w:eastAsia="Times New Roman" w:hAnsi="HK Grotesk Pro AltJ" w:cs="Times New Roman"/>
          <w:b/>
          <w:bCs/>
          <w:i/>
          <w:iCs/>
          <w:color w:val="3D3935"/>
          <w:sz w:val="18"/>
          <w:szCs w:val="18"/>
          <w:lang w:eastAsia="fr-FR"/>
        </w:rPr>
        <w:t xml:space="preserve">en sais </w:t>
      </w:r>
      <w:r w:rsidR="00C514E0">
        <w:rPr>
          <w:rFonts w:ascii="HK Grotesk Pro AltJ" w:eastAsia="Times New Roman" w:hAnsi="HK Grotesk Pro AltJ" w:cs="Times New Roman"/>
          <w:b/>
          <w:bCs/>
          <w:i/>
          <w:iCs/>
          <w:color w:val="3D3935"/>
          <w:sz w:val="18"/>
          <w:szCs w:val="18"/>
          <w:lang w:eastAsia="fr-FR"/>
        </w:rPr>
        <w:t>davantage</w:t>
      </w:r>
      <w:r w:rsidRPr="008A74DD">
        <w:rPr>
          <w:rFonts w:ascii="HK Grotesk Pro AltJ" w:eastAsia="Times New Roman" w:hAnsi="HK Grotesk Pro AltJ" w:cs="Times New Roman"/>
          <w:b/>
          <w:bCs/>
          <w:i/>
          <w:iCs/>
          <w:color w:val="3D3935"/>
          <w:sz w:val="18"/>
          <w:szCs w:val="18"/>
          <w:lang w:eastAsia="fr-FR"/>
        </w:rPr>
        <w:t xml:space="preserve"> sur </w:t>
      </w:r>
      <w:r w:rsidRPr="008A74D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… </w:t>
      </w:r>
      <w:r w:rsidRPr="008A74D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</w:t>
      </w:r>
      <w:r w:rsidRPr="00C514E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Randomi</w:t>
      </w:r>
      <w:r w:rsidR="00C514E0" w:rsidRPr="00C514E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zed</w:t>
      </w:r>
      <w:r w:rsidRPr="008A74D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]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080"/>
        <w:gridCol w:w="990"/>
        <w:gridCol w:w="1080"/>
        <w:gridCol w:w="1080"/>
        <w:gridCol w:w="1080"/>
        <w:gridCol w:w="990"/>
        <w:gridCol w:w="900"/>
      </w:tblGrid>
      <w:tr w:rsidR="00215593" w:rsidRPr="007D3C50" w14:paraId="09E158A1" w14:textId="77777777" w:rsidTr="007D3C50">
        <w:trPr>
          <w:trHeight w:val="207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BBD3" w14:textId="77777777" w:rsidR="007D3C50" w:rsidRPr="007D3C50" w:rsidRDefault="007D3C50" w:rsidP="007D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b/>
                <w:bCs/>
                <w:color w:val="726A63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F4998" w14:textId="29F6B8DA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du tout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7320D" w14:textId="3EB7F401" w:rsidR="007D3C50" w:rsidRPr="007D3C50" w:rsidRDefault="00626949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d’accord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7CA6D" w14:textId="1C00DE29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pas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DB028" w14:textId="025534A2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Ni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accord ni </w:t>
            </w:r>
            <w:r w:rsidR="00626949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d’accord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BD268" w14:textId="7BA65CEE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3E4DA" w14:textId="787C451E" w:rsidR="007D3C50" w:rsidRPr="007D3C50" w:rsidRDefault="00E85DAF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D’accord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F6FCF" w14:textId="3FA5F493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Tout à fait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</w:tr>
      <w:tr w:rsidR="00215593" w:rsidRPr="007D3C50" w14:paraId="729DD7FD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D8DB" w14:textId="26FA3C3D" w:rsidR="007D3C50" w:rsidRPr="007D3C50" w:rsidRDefault="00295DF9" w:rsidP="00295DF9">
            <w:pPr>
              <w:spacing w:before="160" w:after="120" w:line="184" w:lineRule="atLeast"/>
              <w:ind w:left="1005"/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a. L</w:t>
            </w:r>
            <w:r w:rsidR="00A35251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</w:t>
            </w: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 f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açon de célébrer les fêtes juives</w:t>
            </w:r>
          </w:p>
        </w:tc>
        <w:tc>
          <w:tcPr>
            <w:tcW w:w="108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FE29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3201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124C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E7D2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62095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BDEF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5071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215593" w:rsidRPr="007D3C50" w14:paraId="1762E609" w14:textId="77777777" w:rsidTr="007D3C50">
        <w:trPr>
          <w:trHeight w:val="297"/>
        </w:trPr>
        <w:tc>
          <w:tcPr>
            <w:tcW w:w="216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F60E" w14:textId="7DE5BF2C" w:rsidR="007D3C50" w:rsidRPr="007D3C50" w:rsidRDefault="00295DF9" w:rsidP="00295DF9">
            <w:pPr>
              <w:spacing w:before="160" w:after="120" w:line="184" w:lineRule="atLeast"/>
              <w:ind w:left="1013"/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lastRenderedPageBreak/>
              <w:t xml:space="preserve">b. </w:t>
            </w:r>
            <w:r w:rsidR="00215593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L’a</w:t>
            </w:r>
            <w:r w:rsidR="008B01F6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ctualité israélienne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3559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955D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8D858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06D5A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F72E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5F3F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F54A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215593" w:rsidRPr="007D3C50" w14:paraId="5098E020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AC0E" w14:textId="49279FD8" w:rsidR="007D3C50" w:rsidRPr="007D3C50" w:rsidRDefault="00215593" w:rsidP="00215593">
            <w:pPr>
              <w:spacing w:before="160" w:after="120" w:line="184" w:lineRule="atLeast"/>
              <w:ind w:left="1002"/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c. L’h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istoire israélienne</w:t>
            </w:r>
          </w:p>
        </w:tc>
        <w:tc>
          <w:tcPr>
            <w:tcW w:w="108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6530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9C94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D82B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EADF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5383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B503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0790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215593" w:rsidRPr="007D3C50" w14:paraId="54E75DEE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0A0A" w14:textId="0E098FA4" w:rsidR="007D3C50" w:rsidRPr="007D3C50" w:rsidRDefault="00215593" w:rsidP="00215593">
            <w:pPr>
              <w:spacing w:before="160" w:after="120" w:line="184" w:lineRule="atLeast"/>
              <w:ind w:left="1015"/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d. Les dates</w:t>
            </w:r>
            <w:r w:rsidR="00823896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-</w:t>
            </w: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clés et </w:t>
            </w: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les événements majeurs 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de l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histoire juive</w:t>
            </w:r>
          </w:p>
        </w:tc>
        <w:tc>
          <w:tcPr>
            <w:tcW w:w="108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CD003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EDA3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6B4B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F75D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5977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0A4B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8D7A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</w:tbl>
    <w:p w14:paraId="4B0B60C8" w14:textId="77777777" w:rsidR="007D3C50" w:rsidRPr="007D3C50" w:rsidRDefault="007D3C50" w:rsidP="007D3C50">
      <w:pPr>
        <w:spacing w:after="240" w:line="184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7D3C50">
        <w:rPr>
          <w:rFonts w:ascii="HK Grotesk Pro AltJ" w:eastAsia="Times New Roman" w:hAnsi="HK Grotesk Pro AltJ" w:cs="Times New Roman"/>
          <w:b/>
          <w:bCs/>
          <w:color w:val="3D3935"/>
          <w:sz w:val="16"/>
          <w:szCs w:val="16"/>
          <w:lang w:eastAsia="fr-FR"/>
        </w:rPr>
        <w:t> </w:t>
      </w:r>
    </w:p>
    <w:p w14:paraId="0E8CB306" w14:textId="77777777" w:rsidR="007D3C50" w:rsidRPr="007D3C50" w:rsidRDefault="007D3C50" w:rsidP="007D3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D3C50">
        <w:rPr>
          <w:rFonts w:ascii="HK Grotesk Pro AltJ" w:eastAsia="Times New Roman" w:hAnsi="HK Grotesk Pro AltJ" w:cs="Times New Roman"/>
          <w:b/>
          <w:bCs/>
          <w:color w:val="3D3935"/>
          <w:sz w:val="16"/>
          <w:szCs w:val="16"/>
          <w:lang w:eastAsia="fr-FR"/>
        </w:rPr>
        <w:t> </w:t>
      </w:r>
    </w:p>
    <w:p w14:paraId="46BCA2E7" w14:textId="77777777" w:rsidR="007D3C50" w:rsidRPr="007D3C50" w:rsidRDefault="007D3C50" w:rsidP="007D3C50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4DC25AD3" w14:textId="77777777" w:rsidR="007D3C50" w:rsidRPr="007D3C50" w:rsidRDefault="007D3C50" w:rsidP="007D3C50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34232180" w14:textId="7D974013" w:rsidR="007D3C50" w:rsidRPr="00794DDF" w:rsidRDefault="00794DDF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C514E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[Knowledge/ “Head”]</w:t>
      </w:r>
      <w:r w:rsidR="007D3C50" w:rsidRPr="00794DD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 </w:t>
      </w:r>
      <w:r w:rsidR="007D3C50" w:rsidRPr="00794DD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Veuillez évaluer dans quelle mesure vous êtes d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="007D3C50" w:rsidRPr="00794DD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accord/en désaccord avec les affirmations suivantes. </w:t>
      </w:r>
      <w:r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Grâce à </w:t>
      </w:r>
      <w:r w:rsidR="007D3C50" w:rsidRPr="00794DD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ma participation à </w:t>
      </w:r>
      <w:r w:rsidR="007D3C50" w:rsidRPr="00794DD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</w:t>
      </w:r>
      <w:r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Primary Provider</w:t>
      </w:r>
      <w:r w:rsidR="007D3C50" w:rsidRPr="00794DD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] </w:t>
      </w:r>
      <w:r w:rsidR="007D3C50" w:rsidRPr="00794DD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… </w:t>
      </w:r>
      <w:r w:rsidR="007D3C50" w:rsidRPr="00794DD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</w:t>
      </w:r>
      <w:r w:rsidR="007D3C50" w:rsidRPr="00D52047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Randomi</w:t>
      </w:r>
      <w:r w:rsidRPr="00D52047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zed</w:t>
      </w:r>
      <w:r w:rsidR="007D3C50" w:rsidRPr="00794DD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]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867"/>
        <w:gridCol w:w="801"/>
        <w:gridCol w:w="67"/>
        <w:gridCol w:w="929"/>
        <w:gridCol w:w="868"/>
        <w:gridCol w:w="929"/>
        <w:gridCol w:w="817"/>
        <w:gridCol w:w="807"/>
        <w:gridCol w:w="1081"/>
      </w:tblGrid>
      <w:tr w:rsidR="00B910B4" w:rsidRPr="007D3C50" w14:paraId="0D2399C9" w14:textId="77777777" w:rsidTr="007D3C50">
        <w:trPr>
          <w:trHeight w:val="207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04F7" w14:textId="77777777" w:rsidR="007D3C50" w:rsidRPr="007D3C50" w:rsidRDefault="007D3C50" w:rsidP="007D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b/>
                <w:bCs/>
                <w:color w:val="726A63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04CED" w14:textId="4FCDAC46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du tout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3E7BB" w14:textId="732FC1E5" w:rsidR="007D3C50" w:rsidRPr="007D3C50" w:rsidRDefault="00F44B09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d’accord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DBD4A" w14:textId="3F0AA332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pas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376E1" w14:textId="6AB6A79D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Ni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accord ni </w:t>
            </w:r>
            <w:r w:rsidR="00480AD3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pas d’accord 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47C05" w14:textId="1D8991D0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67CF8" w14:textId="177C31A4" w:rsidR="007D3C50" w:rsidRPr="007D3C50" w:rsidRDefault="00480AD3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D’accord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515EE" w14:textId="6CB5327A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Tout à fait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70B26" w14:textId="34964E90" w:rsidR="007D3C50" w:rsidRPr="007D3C50" w:rsidRDefault="00480AD3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31FD6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Non </w:t>
            </w:r>
            <w:r w:rsidR="00031FD6" w:rsidRPr="00031FD6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pertinent</w:t>
            </w:r>
            <w:r w:rsidR="007D3C50" w:rsidRPr="00031FD6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,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c’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était </w:t>
            </w:r>
            <w:r w:rsidR="00531B54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déjà 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vrai avant</w:t>
            </w:r>
          </w:p>
        </w:tc>
      </w:tr>
      <w:tr w:rsidR="00B910B4" w:rsidRPr="007D3C50" w14:paraId="3FA401E0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61F4" w14:textId="446281C6" w:rsidR="007D3C50" w:rsidRPr="007D3C50" w:rsidRDefault="008B46C5" w:rsidP="008B46C5">
            <w:pPr>
              <w:spacing w:before="160" w:after="120" w:line="184" w:lineRule="atLeast"/>
              <w:ind w:left="1005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a.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Je</w:t>
            </w:r>
            <w:r w:rsidR="007953F5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sens </w:t>
            </w:r>
            <w:r w:rsidR="007953F5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que je fais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partie d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un ensemble juif plus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vaste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8E62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F6AF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4A13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A513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B295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A817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4968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E676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B910B4" w:rsidRPr="007D3C50" w14:paraId="0533C25F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D362" w14:textId="72CB91C5" w:rsidR="007D3C50" w:rsidRPr="007D3C50" w:rsidRDefault="00FD7629" w:rsidP="00FD7629">
            <w:pPr>
              <w:spacing w:before="160" w:after="120" w:line="184" w:lineRule="atLeast"/>
              <w:ind w:left="1013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b. </w:t>
            </w:r>
            <w:r w:rsidR="003059C7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Participer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à des activités </w:t>
            </w:r>
            <w:r w:rsidR="003059C7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en lien avec le judaïsme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9048B2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donne du sens à mon existence 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0462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FCC4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CAE4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3E95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A4FC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1CA2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3876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D6E5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B910B4" w:rsidRPr="007D3C50" w14:paraId="56610FF3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6C50" w14:textId="1BB3E2F4" w:rsidR="007D3C50" w:rsidRPr="007D3C50" w:rsidRDefault="009048B2" w:rsidP="009048B2">
            <w:pPr>
              <w:spacing w:before="160" w:after="120" w:line="184" w:lineRule="atLeast"/>
              <w:ind w:left="1002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c.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C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est important pour moi d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avoir des amis avec qui je peux faire des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activités en lien avec le judaïsme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FC92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6021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8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ABD4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B5B0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FA54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36BE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E2C6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B845" w14:textId="77777777" w:rsidR="007D3C50" w:rsidRPr="007D3C50" w:rsidRDefault="007D3C50" w:rsidP="007D3C50">
            <w:pPr>
              <w:spacing w:before="24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B910B4" w:rsidRPr="007D3C50" w14:paraId="71A343C3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B1CB" w14:textId="265EC2E3" w:rsidR="007D3C50" w:rsidRPr="007D3C50" w:rsidRDefault="001E777F" w:rsidP="001E777F">
            <w:pPr>
              <w:spacing w:before="160" w:after="120" w:line="184" w:lineRule="atLeast"/>
              <w:ind w:left="1015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d.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Je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me sens  </w:t>
            </w:r>
            <w:r w:rsidR="007B0A1A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r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esponsab</w:t>
            </w:r>
            <w:r w:rsidR="009962F4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le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d’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aider les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J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uifs dans le besoin à travers le monde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B4C0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1B31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00F0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E4BC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C95B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5F5C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01D9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B45D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B910B4" w:rsidRPr="007D3C50" w14:paraId="2F0D6607" w14:textId="77777777" w:rsidTr="007D3C50">
        <w:trPr>
          <w:trHeight w:val="297"/>
        </w:trPr>
        <w:tc>
          <w:tcPr>
            <w:tcW w:w="216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8EB2" w14:textId="52683472" w:rsidR="007D3C50" w:rsidRPr="007D3C50" w:rsidRDefault="001E777F" w:rsidP="001E777F">
            <w:pPr>
              <w:spacing w:before="160" w:after="120" w:line="184" w:lineRule="atLeast"/>
              <w:ind w:left="1006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e. </w:t>
            </w:r>
            <w:r w:rsidR="00A351BB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Mon lien avec Israël s’est renforcé</w:t>
            </w:r>
          </w:p>
        </w:tc>
        <w:tc>
          <w:tcPr>
            <w:tcW w:w="90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0A11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3259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6A0E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803E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8665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8930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CEA0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C84F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B910B4" w:rsidRPr="007D3C50" w14:paraId="3B259B0B" w14:textId="77777777" w:rsidTr="007D3C50">
        <w:trPr>
          <w:trHeight w:val="297"/>
        </w:trPr>
        <w:tc>
          <w:tcPr>
            <w:tcW w:w="216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E09A" w14:textId="46A81F9B" w:rsidR="007D3C50" w:rsidRPr="007D3C50" w:rsidRDefault="00051E34" w:rsidP="00051E34">
            <w:pPr>
              <w:spacing w:before="160" w:after="120" w:line="184" w:lineRule="atLeast"/>
              <w:ind w:left="981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f.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Je me sens chez moi dans les institutions juives (comme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l</w:t>
            </w:r>
            <w:r w:rsidR="00175E22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a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synagogue ou un</w:t>
            </w:r>
            <w:r w:rsidR="00B910B4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centre communautaire </w:t>
            </w:r>
            <w:r w:rsidR="00B910B4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lastRenderedPageBreak/>
              <w:t>juif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90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8476A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lastRenderedPageBreak/>
              <w:t>○</w:t>
            </w:r>
          </w:p>
        </w:tc>
        <w:tc>
          <w:tcPr>
            <w:tcW w:w="900" w:type="dxa"/>
            <w:gridSpan w:val="2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894AF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CDC0F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0729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9652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AD3D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FFB1E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top w:val="single" w:sz="6" w:space="0" w:color="ECEAE9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6E6A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B910B4" w:rsidRPr="007D3C50" w14:paraId="46EF8B96" w14:textId="77777777" w:rsidTr="007D3C50">
        <w:trPr>
          <w:trHeight w:val="297"/>
        </w:trPr>
        <w:tc>
          <w:tcPr>
            <w:tcW w:w="216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DA3A" w14:textId="3A536CAF" w:rsidR="007D3C50" w:rsidRPr="007D3C50" w:rsidRDefault="00542AEF" w:rsidP="00542AEF">
            <w:pPr>
              <w:spacing w:before="160" w:after="120" w:line="184" w:lineRule="atLeast"/>
              <w:ind w:left="101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lastRenderedPageBreak/>
              <w:t xml:space="preserve">g.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Je pense que les organisations juives sur le campus sont acc</w:t>
            </w:r>
            <w:r w:rsidR="00E06FAE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ueillantes</w:t>
            </w:r>
            <w:r w:rsidR="00175E22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A5C1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D048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14AD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055E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BCCB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282D4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B2A5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top w:val="single" w:sz="6" w:space="0" w:color="E2E1E1"/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1D2F" w14:textId="77777777" w:rsidR="007D3C50" w:rsidRPr="007D3C50" w:rsidRDefault="007D3C50" w:rsidP="007D3C50">
            <w:pPr>
              <w:spacing w:before="36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</w:tbl>
    <w:p w14:paraId="6ECAC877" w14:textId="77777777" w:rsidR="007D3C50" w:rsidRPr="007D3C50" w:rsidRDefault="007D3C50" w:rsidP="007D3C50">
      <w:pPr>
        <w:spacing w:after="120" w:line="184" w:lineRule="atLeast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7D3C50">
        <w:rPr>
          <w:rFonts w:ascii="HK Grotesk Pro AltJ" w:eastAsia="Times New Roman" w:hAnsi="HK Grotesk Pro AltJ" w:cs="Times New Roman"/>
          <w:b/>
          <w:bCs/>
          <w:color w:val="3D3935"/>
          <w:sz w:val="16"/>
          <w:szCs w:val="16"/>
          <w:lang w:eastAsia="fr-FR"/>
        </w:rPr>
        <w:t> </w:t>
      </w:r>
    </w:p>
    <w:p w14:paraId="70A3418A" w14:textId="6554533E" w:rsidR="007D3C50" w:rsidRPr="008E285C" w:rsidRDefault="007D3C50" w:rsidP="008E285C">
      <w:pPr>
        <w:spacing w:after="120" w:line="184" w:lineRule="atLeast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7D3C50">
        <w:rPr>
          <w:rFonts w:ascii="HK Grotesk Pro AltJ" w:eastAsia="Times New Roman" w:hAnsi="HK Grotesk Pro AltJ" w:cs="Times New Roman"/>
          <w:color w:val="3D3935"/>
          <w:sz w:val="16"/>
          <w:szCs w:val="16"/>
          <w:lang w:eastAsia="fr-FR"/>
        </w:rPr>
        <w:t> </w:t>
      </w:r>
    </w:p>
    <w:p w14:paraId="421636CE" w14:textId="775F1F7E" w:rsidR="007D3C50" w:rsidRPr="00F02795" w:rsidRDefault="00602202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602202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[Behavior/ “Hands”]</w:t>
      </w:r>
      <w:r w:rsidRPr="00602202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 xml:space="preserve"> </w:t>
      </w:r>
      <w:r w:rsidR="007D3C50" w:rsidRPr="00F0279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Veuillez évaluer dans quelle mesure vous êtes d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="007D3C50" w:rsidRPr="00F0279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accord</w:t>
      </w:r>
      <w:r w:rsidR="0054362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="007D3C50" w:rsidRPr="00F0279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/</w:t>
      </w:r>
      <w:r w:rsidR="0054362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="007D3C50" w:rsidRPr="00F0279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en désaccord avec les affirmations suivantes. </w:t>
      </w:r>
      <w:r w:rsidR="0054362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Grâce à</w:t>
      </w:r>
      <w:r w:rsidR="007D3C50" w:rsidRPr="00F0279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ma participation à </w:t>
      </w:r>
      <w:r w:rsidR="007D3C50" w:rsidRPr="00F0279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 </w:t>
      </w:r>
      <w:r w:rsidR="0054362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Primary Provider</w:t>
      </w:r>
      <w:r w:rsidR="007D3C50" w:rsidRPr="00F0279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] </w:t>
      </w:r>
      <w:r w:rsidR="007D3C50" w:rsidRPr="00F0279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… </w:t>
      </w:r>
      <w:r w:rsidR="007D3C50" w:rsidRPr="00F0279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</w:t>
      </w:r>
      <w:r w:rsidR="007D3C50" w:rsidRPr="00EC3839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Randomi</w:t>
      </w:r>
      <w:r w:rsidR="0054362D" w:rsidRPr="00EC3839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zed</w:t>
      </w:r>
      <w:r w:rsidR="007D3C50" w:rsidRPr="00F0279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]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852"/>
        <w:gridCol w:w="852"/>
        <w:gridCol w:w="844"/>
        <w:gridCol w:w="55"/>
        <w:gridCol w:w="781"/>
        <w:gridCol w:w="71"/>
        <w:gridCol w:w="781"/>
        <w:gridCol w:w="71"/>
        <w:gridCol w:w="696"/>
        <w:gridCol w:w="121"/>
        <w:gridCol w:w="805"/>
        <w:gridCol w:w="1037"/>
      </w:tblGrid>
      <w:tr w:rsidR="006F61C2" w:rsidRPr="007D3C50" w14:paraId="7387C5CA" w14:textId="77777777" w:rsidTr="007D3C50">
        <w:trPr>
          <w:trHeight w:val="207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576C" w14:textId="77777777" w:rsidR="007D3C50" w:rsidRPr="007D3C50" w:rsidRDefault="007D3C50" w:rsidP="007D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b/>
                <w:bCs/>
                <w:color w:val="726A63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3BB3B" w14:textId="424CE432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du tout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2769E" w14:textId="2B32A360" w:rsidR="007D3C50" w:rsidRPr="007D3C50" w:rsidRDefault="00C46F7E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d’accord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D3702" w14:textId="0977FC86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pas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4169F" w14:textId="46A78C1A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Ni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accord ni </w:t>
            </w:r>
            <w:r w:rsidR="005828FC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d’accord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4DC3A" w14:textId="2579136E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190AF" w14:textId="705AF274" w:rsidR="007D3C50" w:rsidRPr="007D3C50" w:rsidRDefault="00B157AD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D’accord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86DE8" w14:textId="490DCB0E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Tout à fait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D1913" w14:textId="2F1CA78C" w:rsidR="007D3C50" w:rsidRPr="007D3C50" w:rsidRDefault="002E1A7A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62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Non </w:t>
            </w:r>
            <w:r w:rsidR="003D6250" w:rsidRPr="003D62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pertinent</w:t>
            </w:r>
            <w:r w:rsidRPr="003D62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, </w:t>
            </w:r>
            <w:r w:rsidR="00D72762" w:rsidRPr="003D62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c’</w:t>
            </w:r>
            <w:r w:rsidR="007D3C50" w:rsidRPr="003D62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était </w:t>
            </w:r>
            <w:r w:rsidR="00B36927" w:rsidRPr="003D62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déjà</w:t>
            </w:r>
            <w:r w:rsidR="00B36927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vrai avant</w:t>
            </w:r>
          </w:p>
        </w:tc>
      </w:tr>
      <w:tr w:rsidR="006F61C2" w:rsidRPr="007D3C50" w14:paraId="6E135B63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BD90F" w14:textId="584A6465" w:rsidR="007D3C50" w:rsidRPr="007D3C50" w:rsidRDefault="006A780A" w:rsidP="006A780A">
            <w:pPr>
              <w:spacing w:after="120" w:line="184" w:lineRule="atLeast"/>
              <w:ind w:left="1005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bookmarkStart w:id="2" w:name="_Hlk21686840"/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a.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J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ai beaucoup d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amis avec qui je peux faire des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activités en rapport avec le judaïsme </w:t>
            </w:r>
            <w:bookmarkEnd w:id="2"/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2E5E5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6D0A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F339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09C56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65C8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A1FD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65C53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A7D4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6F61C2" w:rsidRPr="007D3C50" w14:paraId="514D4DEA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C9F7" w14:textId="072CAC94" w:rsidR="007D3C50" w:rsidRPr="007D3C50" w:rsidRDefault="0075088F" w:rsidP="0075088F">
            <w:pPr>
              <w:spacing w:after="120" w:line="184" w:lineRule="atLeast"/>
              <w:ind w:left="1013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b. Je connais personnellement un ou plusieurs Israéliens 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033D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1467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73B6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BABF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22FA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4C435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1AF8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5D5B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6F61C2" w:rsidRPr="007D3C50" w14:paraId="56C93BFC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EC64" w14:textId="3C6A442E" w:rsidR="007D3C50" w:rsidRPr="007D3C50" w:rsidRDefault="000170E7" w:rsidP="000170E7">
            <w:pPr>
              <w:spacing w:after="0" w:line="184" w:lineRule="atLeast"/>
              <w:ind w:left="1002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c.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Je</w:t>
            </w:r>
            <w:r w:rsidR="006A5437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raconte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aux autres </w:t>
            </w:r>
            <w:r w:rsidR="006A5437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le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s </w:t>
            </w:r>
            <w:r w:rsidR="006F61C2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activités en rapport avec le judaïsme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que j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ai faites sur le campus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7EC2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CECB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3EE08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69CC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761F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7A40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8ADD0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BFC2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6F61C2" w:rsidRPr="007D3C50" w14:paraId="1EDEB17A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0978" w14:textId="6F48C7DC" w:rsidR="007D3C50" w:rsidRPr="007D3C50" w:rsidRDefault="006F61C2" w:rsidP="006F61C2">
            <w:pPr>
              <w:spacing w:before="160" w:after="120" w:line="184" w:lineRule="atLeast"/>
              <w:ind w:left="1015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d. C’est juste pour nous assurer que vous êtes attentif.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Veuillez sélectionner «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Pas d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accord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».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AE8AE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D3BDF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A516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3D59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38A7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36CA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87E0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36176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6F61C2" w:rsidRPr="007D3C50" w14:paraId="26E6E787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B6558" w14:textId="5BA5BED2" w:rsidR="007D3C50" w:rsidRPr="007D3C50" w:rsidRDefault="006F61C2" w:rsidP="006F61C2">
            <w:pPr>
              <w:spacing w:before="160" w:after="120" w:line="184" w:lineRule="atLeast"/>
              <w:ind w:left="1006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e.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J</w:t>
            </w:r>
            <w:r w:rsidR="00E4565F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e sais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AD1DCA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à qui demander, lorsque j’ai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des questions </w:t>
            </w:r>
            <w:r w:rsidR="00AD1DCA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portant sur le judaïsme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BA82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EE963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64D8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58E9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9D17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75467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DD43A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829E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6F61C2" w:rsidRPr="007D3C50" w14:paraId="0B516D49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F0C0" w14:textId="6BB271EE" w:rsidR="007D3C50" w:rsidRPr="007D3C50" w:rsidRDefault="0016625E" w:rsidP="0016625E">
            <w:pPr>
              <w:spacing w:before="160" w:after="120" w:line="184" w:lineRule="atLeast"/>
              <w:ind w:left="981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f.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J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a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i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un rôle de lead</w:t>
            </w:r>
            <w:r w:rsidR="007D3C50" w:rsidRPr="003C1C26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er dans la vie juive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ACE6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C169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990E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ABF7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0290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E345D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BBCC3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54ABF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6F61C2" w:rsidRPr="007D3C50" w14:paraId="48FEEE41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5293" w14:textId="21E8BAB2" w:rsidR="007D3C50" w:rsidRPr="007D3C50" w:rsidRDefault="0016625E" w:rsidP="0016625E">
            <w:pPr>
              <w:spacing w:before="160" w:after="120" w:line="184" w:lineRule="atLeast"/>
              <w:ind w:left="101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g. </w:t>
            </w:r>
            <w:r w:rsidR="00A54E9C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J</w:t>
            </w:r>
            <w:r w:rsidR="00222DBA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’assiste régulièrement à </w:t>
            </w:r>
            <w:r w:rsidR="00A54E9C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un programme juif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AF10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ED49A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EDEFA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CFE26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EF622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59C7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228EB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A280" w14:textId="77777777" w:rsidR="007D3C50" w:rsidRPr="007D3C50" w:rsidRDefault="007D3C50" w:rsidP="007D3C5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6F61C2" w:rsidRPr="007D3C50" w14:paraId="26533A03" w14:textId="77777777" w:rsidTr="007D3C50">
        <w:trPr>
          <w:trHeight w:val="297"/>
        </w:trPr>
        <w:tc>
          <w:tcPr>
            <w:tcW w:w="21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00B6" w14:textId="2CB44F49" w:rsidR="007D3C50" w:rsidRPr="007D3C50" w:rsidRDefault="00222DBA" w:rsidP="00222DBA">
            <w:pPr>
              <w:spacing w:before="160" w:after="120" w:line="184" w:lineRule="atLeast"/>
              <w:ind w:left="102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h.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Je participe à des activités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juives </w:t>
            </w:r>
            <w:r w:rsidR="007D3C50" w:rsidRPr="003C1C26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de justice sociale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42CC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6F8B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DC66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F1AD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2B4E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E154F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5B47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9BFD" w14:textId="77777777" w:rsidR="007D3C50" w:rsidRPr="007D3C50" w:rsidRDefault="007D3C50" w:rsidP="007D3C50">
            <w:pPr>
              <w:spacing w:before="1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</w:tbl>
    <w:p w14:paraId="61E55DBA" w14:textId="77777777" w:rsidR="007D3C50" w:rsidRPr="007D3C50" w:rsidRDefault="007D3C50" w:rsidP="007D3C50">
      <w:pPr>
        <w:spacing w:after="240" w:line="184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7D3C50">
        <w:rPr>
          <w:rFonts w:ascii="HK Grotesk Pro AltJ" w:eastAsia="Times New Roman" w:hAnsi="HK Grotesk Pro AltJ" w:cs="Times New Roman"/>
          <w:color w:val="3D3935"/>
          <w:sz w:val="16"/>
          <w:szCs w:val="16"/>
          <w:lang w:eastAsia="fr-FR"/>
        </w:rPr>
        <w:t> </w:t>
      </w:r>
    </w:p>
    <w:p w14:paraId="3749A434" w14:textId="77777777" w:rsidR="007D3C50" w:rsidRPr="007D3C50" w:rsidRDefault="007D3C50" w:rsidP="007D3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D3C5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lastRenderedPageBreak/>
        <w:br w:type="textWrapping" w:clear="all"/>
      </w:r>
    </w:p>
    <w:p w14:paraId="1F2D2D7E" w14:textId="2EBC3773" w:rsidR="007D3C50" w:rsidRPr="00C33844" w:rsidRDefault="00C33844" w:rsidP="000D69DB">
      <w:pPr>
        <w:pStyle w:val="ListParagraph"/>
        <w:numPr>
          <w:ilvl w:val="0"/>
          <w:numId w:val="23"/>
        </w:numPr>
        <w:spacing w:after="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C33844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[Behavior/ “Hands”]</w:t>
      </w:r>
      <w:r w:rsidRPr="00C33844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 xml:space="preserve"> </w:t>
      </w:r>
      <w:r w:rsidR="007D3C50" w:rsidRPr="00C33844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Veuillez évaluer dans quelle mesure vous êtes d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="007D3C50" w:rsidRPr="00C33844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accord / en désaccord avec les affirmations suivantes. </w:t>
      </w:r>
      <w:r w:rsidR="0031647A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Grâce à </w:t>
      </w:r>
      <w:r w:rsidR="007D3C50" w:rsidRPr="00C33844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ma participation à </w:t>
      </w:r>
      <w:r w:rsidR="007D3C50" w:rsidRPr="00C33844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</w:t>
      </w:r>
      <w:r w:rsidR="0031647A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Primary Provider</w:t>
      </w:r>
      <w:r w:rsidR="007D3C50" w:rsidRPr="00C33844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]</w:t>
      </w:r>
      <w:r w:rsidR="0031647A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 xml:space="preserve">, </w:t>
      </w:r>
      <w:r w:rsidR="007D3C50" w:rsidRPr="00C33844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j</w:t>
      </w:r>
      <w:r w:rsidR="00A2745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’ai davantage tendance à</w:t>
      </w:r>
      <w:r w:rsidR="007D3C50" w:rsidRPr="00C33844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 … </w:t>
      </w:r>
      <w:r w:rsidR="007D3C50" w:rsidRPr="0031647A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[Randomi</w:t>
      </w:r>
      <w:r w:rsidR="0031647A" w:rsidRPr="0031647A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zed</w:t>
      </w:r>
      <w:r w:rsidR="007D3C50" w:rsidRPr="0031647A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]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829"/>
        <w:gridCol w:w="825"/>
        <w:gridCol w:w="847"/>
        <w:gridCol w:w="825"/>
        <w:gridCol w:w="847"/>
        <w:gridCol w:w="817"/>
        <w:gridCol w:w="802"/>
        <w:gridCol w:w="892"/>
      </w:tblGrid>
      <w:tr w:rsidR="00DF5071" w:rsidRPr="007D3C50" w14:paraId="76FAE99D" w14:textId="77777777" w:rsidTr="007D3C50">
        <w:trPr>
          <w:trHeight w:val="207"/>
        </w:trPr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0302" w14:textId="77777777" w:rsidR="007D3C50" w:rsidRPr="007D3C50" w:rsidRDefault="007D3C50" w:rsidP="007D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b/>
                <w:bCs/>
                <w:color w:val="726A63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B1B1A" w14:textId="28B2AD8A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du tout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B70D6" w14:textId="173657AA" w:rsidR="007D3C50" w:rsidRPr="007D3C50" w:rsidRDefault="00637479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d’accord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4AB04" w14:textId="125D7E98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pas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19A2A" w14:textId="37BF65E8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Ni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accord ni </w:t>
            </w:r>
            <w:r w:rsidR="00637479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d’accord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3EB56" w14:textId="659603FF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83748" w14:textId="74E791C1" w:rsidR="007D3C50" w:rsidRPr="007D3C50" w:rsidRDefault="00DF5071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D’accord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D945B" w14:textId="1921C38F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Tout à fait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140AC" w14:textId="4E48B261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C26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N</w:t>
            </w:r>
            <w:r w:rsidR="00455714" w:rsidRPr="003C1C26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on</w:t>
            </w:r>
            <w:r w:rsidR="00455714" w:rsidRPr="00943F17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highlight w:val="yellow"/>
                <w:lang w:eastAsia="fr-FR"/>
              </w:rPr>
              <w:t xml:space="preserve"> </w:t>
            </w:r>
            <w:r w:rsidR="003C1C26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pertinent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, </w:t>
            </w:r>
            <w:r w:rsidR="00455714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je le faisais déjà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 avant</w:t>
            </w:r>
          </w:p>
        </w:tc>
      </w:tr>
      <w:tr w:rsidR="00DF5071" w:rsidRPr="007D3C50" w14:paraId="5CE5D204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11CA" w14:textId="2813094F" w:rsidR="007D3C50" w:rsidRPr="007D3C50" w:rsidRDefault="007D3C50" w:rsidP="001C218A">
            <w:pPr>
              <w:numPr>
                <w:ilvl w:val="0"/>
                <w:numId w:val="3"/>
              </w:numPr>
              <w:tabs>
                <w:tab w:val="clear" w:pos="720"/>
                <w:tab w:val="num" w:pos="-90"/>
              </w:tabs>
              <w:spacing w:before="160" w:after="120" w:line="184" w:lineRule="atLeast"/>
              <w:ind w:left="1290" w:firstLine="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bookmarkStart w:id="3" w:name="_Hlk22113311"/>
            <w:r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Célébre</w:t>
            </w:r>
            <w:r w:rsidR="00943F17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r</w:t>
            </w:r>
            <w:r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943F17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C</w:t>
            </w:r>
            <w:r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habbat d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une manière différente des autres jours de la semaine</w:t>
            </w:r>
            <w:bookmarkEnd w:id="3"/>
          </w:p>
        </w:tc>
        <w:tc>
          <w:tcPr>
            <w:tcW w:w="91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3FA2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  <w:bookmarkStart w:id="4" w:name="_GoBack"/>
            <w:bookmarkEnd w:id="4"/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0E1C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BFCFF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59EA6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4223D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2797D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B003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49BF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F5071" w:rsidRPr="007D3C50" w14:paraId="333EAFD0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D50B" w14:textId="56F35646" w:rsidR="007D3C50" w:rsidRPr="007D3C50" w:rsidRDefault="00943F17" w:rsidP="00943F17">
            <w:pPr>
              <w:spacing w:before="160" w:after="120" w:line="184" w:lineRule="atLeast"/>
              <w:ind w:left="1298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b.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Célébre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r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les fêtes juives d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une manière qui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me convient</w:t>
            </w:r>
          </w:p>
        </w:tc>
        <w:tc>
          <w:tcPr>
            <w:tcW w:w="91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EEEC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AB2C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B637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F1FF0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30B9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10AF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FDD7E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1565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F5071" w:rsidRPr="007D3C50" w14:paraId="190501BE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9C9A" w14:textId="009EC10A" w:rsidR="007D3C50" w:rsidRPr="007D3C50" w:rsidRDefault="00A53A67" w:rsidP="000D69DB">
            <w:pPr>
              <w:numPr>
                <w:ilvl w:val="0"/>
                <w:numId w:val="4"/>
              </w:numPr>
              <w:spacing w:before="160" w:after="120" w:line="184" w:lineRule="atLeast"/>
              <w:ind w:left="1287" w:firstLine="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Passe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r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du temps à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approfondir mes connaissances sur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 </w:t>
            </w:r>
            <w:r w:rsidR="007D3C50" w:rsidRPr="00A53A67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la</w:t>
            </w:r>
            <w:r w:rsidR="007D3C50" w:rsidRPr="007D3C50">
              <w:rPr>
                <w:rFonts w:ascii="HK Grotesk Pro AltJ" w:eastAsia="Times New Roman" w:hAnsi="HK Grotesk Pro AltJ" w:cs="Times New Roman"/>
                <w:b/>
                <w:bCs/>
                <w:sz w:val="16"/>
                <w:szCs w:val="16"/>
                <w:lang w:eastAsia="fr-FR"/>
              </w:rPr>
              <w:t> 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vie et la culture </w:t>
            </w:r>
            <w:r w:rsidR="007D3C50" w:rsidRPr="007D3C50">
              <w:rPr>
                <w:rFonts w:ascii="HK Grotesk Pro AltJ" w:eastAsia="Times New Roman" w:hAnsi="HK Grotesk Pro AltJ" w:cs="Times New Roman"/>
                <w:b/>
                <w:bCs/>
                <w:sz w:val="16"/>
                <w:szCs w:val="16"/>
                <w:lang w:eastAsia="fr-FR"/>
              </w:rPr>
              <w:t>juives</w:t>
            </w:r>
          </w:p>
        </w:tc>
        <w:tc>
          <w:tcPr>
            <w:tcW w:w="91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371DA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36AA0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E38F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4873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531F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A31A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0A4A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9DD0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F5071" w:rsidRPr="007D3C50" w14:paraId="39A4360C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8CF1" w14:textId="6D86DFF2" w:rsidR="007D3C50" w:rsidRPr="007D3C50" w:rsidRDefault="00A53A67" w:rsidP="00A53A67">
            <w:pPr>
              <w:spacing w:before="160" w:after="120" w:line="184" w:lineRule="atLeast"/>
              <w:ind w:left="130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d.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Passe</w:t>
            </w:r>
            <w:r w:rsidR="002C7D11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r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du temps à </w:t>
            </w:r>
            <w:r w:rsidR="002C7D11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approfondir mes connaissances sur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 </w:t>
            </w:r>
            <w:r w:rsidR="007D3C50" w:rsidRPr="002C7D11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la</w:t>
            </w:r>
            <w:r w:rsidR="007D3C50" w:rsidRPr="007D3C50">
              <w:rPr>
                <w:rFonts w:ascii="HK Grotesk Pro AltJ" w:eastAsia="Times New Roman" w:hAnsi="HK Grotesk Pro AltJ" w:cs="Times New Roman"/>
                <w:b/>
                <w:bCs/>
                <w:sz w:val="16"/>
                <w:szCs w:val="16"/>
                <w:lang w:eastAsia="fr-FR"/>
              </w:rPr>
              <w:t> 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vie et la culture </w:t>
            </w:r>
            <w:r w:rsidR="007D3C50" w:rsidRPr="007D3C50">
              <w:rPr>
                <w:rFonts w:ascii="HK Grotesk Pro AltJ" w:eastAsia="Times New Roman" w:hAnsi="HK Grotesk Pro AltJ" w:cs="Times New Roman"/>
                <w:b/>
                <w:bCs/>
                <w:sz w:val="16"/>
                <w:szCs w:val="16"/>
                <w:lang w:eastAsia="fr-FR"/>
              </w:rPr>
              <w:t>israéliennes</w:t>
            </w:r>
          </w:p>
        </w:tc>
        <w:tc>
          <w:tcPr>
            <w:tcW w:w="91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BFF39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B095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546D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DC32B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4634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FCDA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B075E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688A1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F5071" w:rsidRPr="007D3C50" w14:paraId="0EDA3A82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2E9E" w14:textId="30559449" w:rsidR="007D3C50" w:rsidRPr="007D3C50" w:rsidRDefault="00F15025" w:rsidP="000D69DB">
            <w:pPr>
              <w:numPr>
                <w:ilvl w:val="0"/>
                <w:numId w:val="5"/>
              </w:numPr>
              <w:spacing w:before="160" w:after="120" w:line="184" w:lineRule="atLeast"/>
              <w:ind w:left="1291" w:firstLine="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Faire du b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énévol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at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pour d</w:t>
            </w:r>
            <w:r w:rsidR="007D3C50" w:rsidRPr="00DE4D6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es causes juives</w:t>
            </w:r>
            <w:r w:rsidR="00385D2C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1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4F72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9F8E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CEDF1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0AD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E792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5A37B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D7E8D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CAB0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F5071" w:rsidRPr="007D3C50" w14:paraId="38910776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5694" w14:textId="7DFFD5A2" w:rsidR="007D3C50" w:rsidRPr="007D3C50" w:rsidRDefault="007D3C50" w:rsidP="000D69DB">
            <w:pPr>
              <w:numPr>
                <w:ilvl w:val="0"/>
                <w:numId w:val="6"/>
              </w:numPr>
              <w:spacing w:before="160" w:after="120" w:line="184" w:lineRule="atLeast"/>
              <w:ind w:left="1266" w:firstLine="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Soutenir les organisations ou</w:t>
            </w:r>
            <w:r w:rsidR="002D36C9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les</w:t>
            </w:r>
            <w:r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causes israéliennes d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’une manière ou d’</w:t>
            </w:r>
            <w:r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une autre</w:t>
            </w:r>
          </w:p>
        </w:tc>
        <w:tc>
          <w:tcPr>
            <w:tcW w:w="91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654D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0647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19A52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3566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F5C54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5C6ED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D45B7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729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F5071" w:rsidRPr="007D3C50" w14:paraId="7CE64414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1654" w14:textId="68BE8BA2" w:rsidR="007D3C50" w:rsidRPr="007D3C50" w:rsidRDefault="002D36C9" w:rsidP="000D69DB">
            <w:pPr>
              <w:numPr>
                <w:ilvl w:val="0"/>
                <w:numId w:val="7"/>
              </w:numPr>
              <w:spacing w:before="160" w:after="120" w:line="184" w:lineRule="atLeast"/>
              <w:ind w:left="1295" w:firstLine="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Exprime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r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mon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soutien à Israël</w:t>
            </w:r>
          </w:p>
        </w:tc>
        <w:tc>
          <w:tcPr>
            <w:tcW w:w="91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D73E7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4212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8FD3C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AA74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252B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B45F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55A81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F755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DF5071" w:rsidRPr="007D3C50" w14:paraId="68B78063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A90E" w14:textId="2AC3B5E6" w:rsidR="007D3C50" w:rsidRPr="007D3C50" w:rsidRDefault="007D398E" w:rsidP="007D398E">
            <w:pPr>
              <w:spacing w:before="160" w:after="120" w:line="184" w:lineRule="atLeast"/>
              <w:ind w:left="1305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h.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Voyage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r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en Israël</w:t>
            </w:r>
          </w:p>
        </w:tc>
        <w:tc>
          <w:tcPr>
            <w:tcW w:w="91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463F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B8F4A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F0C2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2B60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E71B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B992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E9CF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86E3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</w:tbl>
    <w:p w14:paraId="46FD8780" w14:textId="77777777" w:rsidR="007D3C50" w:rsidRPr="007D3C50" w:rsidRDefault="007D3C50" w:rsidP="007D3C50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Times New Roman" w:eastAsia="Times New Roman" w:hAnsi="Times New Roman" w:cs="Times New Roman"/>
          <w:color w:val="000000"/>
          <w:lang w:eastAsia="fr-FR"/>
        </w:rPr>
        <w:br w:type="textWrapping" w:clear="all"/>
      </w:r>
    </w:p>
    <w:p w14:paraId="074418E3" w14:textId="38853B5E" w:rsidR="007D3C50" w:rsidRPr="00CD3983" w:rsidRDefault="00CD3983" w:rsidP="000D69DB">
      <w:pPr>
        <w:pStyle w:val="ListParagraph"/>
        <w:numPr>
          <w:ilvl w:val="0"/>
          <w:numId w:val="23"/>
        </w:numPr>
        <w:spacing w:before="480" w:after="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CD3983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[Behavior/ “Hands”]</w:t>
      </w:r>
      <w:r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 xml:space="preserve"> </w:t>
      </w:r>
      <w:r w:rsidR="007D3C50" w:rsidRPr="00CD398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Veuillez évaluer dans quelle mesure vous êtes d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="007D3C50" w:rsidRPr="00CD398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accord / en désaccord avec les affirmations suivantes. </w:t>
      </w:r>
      <w:r w:rsidR="001C7E7A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Grâce à</w:t>
      </w:r>
      <w:r w:rsidR="007D3C50" w:rsidRPr="00CD398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ma participation à </w:t>
      </w:r>
      <w:r w:rsidR="007D3C50" w:rsidRPr="00CD398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[Primary Provider],</w:t>
      </w:r>
      <w:r w:rsidR="001C7E7A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 xml:space="preserve"> </w:t>
      </w:r>
      <w:r w:rsidR="007D3C50" w:rsidRPr="00CD398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je suis plus intéressé </w:t>
      </w:r>
      <w:r w:rsidR="001C7E7A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à… </w:t>
      </w:r>
      <w:r w:rsidR="007D3C50" w:rsidRPr="001C7E7A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[Randomi</w:t>
      </w:r>
      <w:r w:rsidR="00641BFA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z</w:t>
      </w:r>
      <w:r w:rsidR="007D3C50" w:rsidRPr="001C7E7A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ed]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030"/>
        <w:gridCol w:w="936"/>
        <w:gridCol w:w="1030"/>
        <w:gridCol w:w="936"/>
        <w:gridCol w:w="807"/>
        <w:gridCol w:w="817"/>
        <w:gridCol w:w="936"/>
      </w:tblGrid>
      <w:tr w:rsidR="00382D57" w:rsidRPr="007D3C50" w14:paraId="385D8956" w14:textId="77777777" w:rsidTr="007D3C50">
        <w:trPr>
          <w:trHeight w:val="207"/>
        </w:trPr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78B5" w14:textId="77777777" w:rsidR="007D3C50" w:rsidRPr="007D3C50" w:rsidRDefault="007D3C50" w:rsidP="007D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b/>
                <w:bCs/>
                <w:color w:val="726A63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29317" w14:textId="371E3062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du tout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1C34E" w14:textId="211BDB49" w:rsidR="007D3C50" w:rsidRPr="007D3C50" w:rsidRDefault="00722787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d’accord</w:t>
            </w:r>
            <w:r w:rsidR="007D3C50"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E5B09" w14:textId="68E06982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pas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717A0" w14:textId="219373C9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Ni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accord ni </w:t>
            </w:r>
            <w:r w:rsidR="00B52A72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pas d’accord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2272C" w14:textId="5E6BE1EE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Plutôt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598DA" w14:textId="637F1D0C" w:rsidR="007D3C50" w:rsidRPr="007D3C50" w:rsidRDefault="00C06AC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D’accord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5C32E" w14:textId="5A3A2970" w:rsidR="007D3C50" w:rsidRPr="007D3C50" w:rsidRDefault="007D3C50" w:rsidP="007D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Tout à fait d</w:t>
            </w:r>
            <w:r w:rsidR="00D53A1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’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accord</w:t>
            </w:r>
          </w:p>
        </w:tc>
      </w:tr>
      <w:tr w:rsidR="00382D57" w:rsidRPr="007D3C50" w14:paraId="61A44149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88F9" w14:textId="25102CCD" w:rsidR="007D3C50" w:rsidRPr="007D3C50" w:rsidRDefault="007D3C50" w:rsidP="000D69DB">
            <w:pPr>
              <w:numPr>
                <w:ilvl w:val="0"/>
                <w:numId w:val="8"/>
              </w:numPr>
              <w:spacing w:before="160" w:after="120" w:line="184" w:lineRule="atLeast"/>
              <w:ind w:left="1290" w:firstLine="0"/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</w:pP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>Construire un</w:t>
            </w:r>
            <w:r w:rsidR="0088430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 foyer</w:t>
            </w:r>
            <w:r w:rsidRPr="007D3C50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 où la vie juive est</w:t>
            </w:r>
            <w:r w:rsidR="00073FB3">
              <w:rPr>
                <w:rFonts w:ascii="HK Grotesk Pro AltJ" w:eastAsia="Times New Roman" w:hAnsi="HK Grotesk Pro AltJ" w:cs="Times New Roman"/>
                <w:color w:val="3D3935"/>
                <w:sz w:val="16"/>
                <w:szCs w:val="16"/>
                <w:lang w:eastAsia="fr-FR"/>
              </w:rPr>
              <w:t xml:space="preserve"> valorisée et mise en avant</w:t>
            </w:r>
          </w:p>
        </w:tc>
        <w:tc>
          <w:tcPr>
            <w:tcW w:w="115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5A567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73E74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5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C06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92E91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7A3E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A893E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FFEF0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382D57" w:rsidRPr="007D3C50" w14:paraId="367D4C12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7059" w14:textId="5D74E637" w:rsidR="007D3C50" w:rsidRPr="007D3C50" w:rsidRDefault="00142666" w:rsidP="00142666">
            <w:pPr>
              <w:spacing w:before="160" w:after="120" w:line="184" w:lineRule="atLeast"/>
              <w:ind w:left="1298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b. </w:t>
            </w:r>
            <w:r w:rsidR="00382D57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Chercher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de</w:t>
            </w:r>
            <w:r w:rsidR="00382D57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s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lastRenderedPageBreak/>
              <w:t xml:space="preserve">moyens de </w:t>
            </w:r>
            <w:r w:rsidR="00B30489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m</w:t>
            </w:r>
            <w:r w:rsidR="00D53A1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’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engager dans la vie juive</w:t>
            </w:r>
          </w:p>
        </w:tc>
        <w:tc>
          <w:tcPr>
            <w:tcW w:w="115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F693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lastRenderedPageBreak/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B4323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5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B7879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7D05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DF21A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D754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40F2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382D57" w:rsidRPr="007D3C50" w14:paraId="767EF3DE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254D" w14:textId="1F7A13B2" w:rsidR="007D3C50" w:rsidRPr="00382D57" w:rsidRDefault="007D3C50" w:rsidP="000D69DB">
            <w:pPr>
              <w:numPr>
                <w:ilvl w:val="0"/>
                <w:numId w:val="9"/>
              </w:numPr>
              <w:spacing w:before="160" w:after="120" w:line="184" w:lineRule="atLeast"/>
              <w:ind w:left="1287" w:firstLine="0"/>
              <w:rPr>
                <w:rFonts w:ascii="HK Grotesk Pro AltJ" w:eastAsia="Times New Roman" w:hAnsi="HK Grotesk Pro AltJ" w:cs="Times New Roman"/>
                <w:sz w:val="16"/>
                <w:szCs w:val="16"/>
                <w:lang w:val="en-US" w:eastAsia="fr-FR"/>
              </w:rPr>
            </w:pPr>
            <w:r w:rsidRPr="00382D57">
              <w:rPr>
                <w:rFonts w:ascii="HK Grotesk Pro AltJ" w:eastAsia="Times New Roman" w:hAnsi="HK Grotesk Pro AltJ" w:cs="Times New Roman"/>
                <w:sz w:val="16"/>
                <w:szCs w:val="16"/>
                <w:shd w:val="clear" w:color="auto" w:fill="C0C0C0"/>
                <w:lang w:val="en-US" w:eastAsia="fr-FR"/>
              </w:rPr>
              <w:lastRenderedPageBreak/>
              <w:t>[</w:t>
            </w:r>
            <w:r w:rsidR="00382D57" w:rsidRPr="00382D57">
              <w:rPr>
                <w:rFonts w:ascii="HK Grotesk Pro AltJ" w:eastAsia="Times New Roman" w:hAnsi="HK Grotesk Pro AltJ" w:cs="Times New Roman"/>
                <w:sz w:val="16"/>
                <w:szCs w:val="16"/>
                <w:shd w:val="clear" w:color="auto" w:fill="C0C0C0"/>
                <w:lang w:val="en-US" w:eastAsia="fr-FR"/>
              </w:rPr>
              <w:t>If Primary Provider is not</w:t>
            </w:r>
            <w:r w:rsidRPr="00382D57">
              <w:rPr>
                <w:rFonts w:ascii="HK Grotesk Pro AltJ" w:eastAsia="Times New Roman" w:hAnsi="HK Grotesk Pro AltJ" w:cs="Times New Roman"/>
                <w:sz w:val="16"/>
                <w:szCs w:val="16"/>
                <w:shd w:val="clear" w:color="auto" w:fill="C0C0C0"/>
                <w:lang w:val="en-US" w:eastAsia="fr-FR"/>
              </w:rPr>
              <w:t xml:space="preserve"> Hillel] </w:t>
            </w:r>
            <w:r w:rsidR="00382D57" w:rsidRPr="00382D57">
              <w:rPr>
                <w:rFonts w:ascii="HK Grotesk Pro AltJ" w:eastAsia="Times New Roman" w:hAnsi="HK Grotesk Pro AltJ" w:cs="Times New Roman"/>
                <w:sz w:val="16"/>
                <w:szCs w:val="16"/>
                <w:lang w:val="en-US" w:eastAsia="fr-FR"/>
              </w:rPr>
              <w:t>R</w:t>
            </w:r>
            <w:r w:rsidRPr="00382D57">
              <w:rPr>
                <w:rFonts w:ascii="HK Grotesk Pro AltJ" w:eastAsia="Times New Roman" w:hAnsi="HK Grotesk Pro AltJ" w:cs="Times New Roman"/>
                <w:sz w:val="16"/>
                <w:szCs w:val="16"/>
                <w:lang w:val="en-US" w:eastAsia="fr-FR"/>
              </w:rPr>
              <w:t>encontre</w:t>
            </w:r>
            <w:r w:rsidR="00382D57" w:rsidRPr="00382D57">
              <w:rPr>
                <w:rFonts w:ascii="HK Grotesk Pro AltJ" w:eastAsia="Times New Roman" w:hAnsi="HK Grotesk Pro AltJ" w:cs="Times New Roman"/>
                <w:sz w:val="16"/>
                <w:szCs w:val="16"/>
                <w:lang w:val="en-US" w:eastAsia="fr-FR"/>
              </w:rPr>
              <w:t>r</w:t>
            </w:r>
            <w:r w:rsidRPr="00382D57">
              <w:rPr>
                <w:rFonts w:ascii="HK Grotesk Pro AltJ" w:eastAsia="Times New Roman" w:hAnsi="HK Grotesk Pro AltJ" w:cs="Times New Roman"/>
                <w:sz w:val="16"/>
                <w:szCs w:val="16"/>
                <w:lang w:val="en-US" w:eastAsia="fr-FR"/>
              </w:rPr>
              <w:t xml:space="preserve"> un</w:t>
            </w:r>
            <w:r w:rsidR="00382D57" w:rsidRPr="00382D57">
              <w:rPr>
                <w:rFonts w:ascii="HK Grotesk Pro AltJ" w:eastAsia="Times New Roman" w:hAnsi="HK Grotesk Pro AltJ" w:cs="Times New Roman"/>
                <w:sz w:val="16"/>
                <w:szCs w:val="16"/>
                <w:lang w:val="en-US" w:eastAsia="fr-FR"/>
              </w:rPr>
              <w:t xml:space="preserve"> futur conjoint </w:t>
            </w:r>
            <w:r w:rsidRPr="00382D57">
              <w:rPr>
                <w:rFonts w:ascii="HK Grotesk Pro AltJ" w:eastAsia="Times New Roman" w:hAnsi="HK Grotesk Pro AltJ" w:cs="Times New Roman"/>
                <w:sz w:val="16"/>
                <w:szCs w:val="16"/>
                <w:lang w:val="en-US" w:eastAsia="fr-FR"/>
              </w:rPr>
              <w:t>jui</w:t>
            </w:r>
            <w:r w:rsidR="00382D57" w:rsidRPr="00382D57">
              <w:rPr>
                <w:rFonts w:ascii="HK Grotesk Pro AltJ" w:eastAsia="Times New Roman" w:hAnsi="HK Grotesk Pro AltJ" w:cs="Times New Roman"/>
                <w:sz w:val="16"/>
                <w:szCs w:val="16"/>
                <w:lang w:val="en-US" w:eastAsia="fr-FR"/>
              </w:rPr>
              <w:t xml:space="preserve">f </w:t>
            </w:r>
          </w:p>
        </w:tc>
        <w:tc>
          <w:tcPr>
            <w:tcW w:w="115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0837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7E89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5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2D50E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38A7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2BD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4DAC2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FD6C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382D57" w:rsidRPr="007D3C50" w14:paraId="6FCB5EB5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E9178" w14:textId="76826EED" w:rsidR="007D3C50" w:rsidRPr="00382D57" w:rsidRDefault="007D3C50" w:rsidP="000D69DB">
            <w:pPr>
              <w:numPr>
                <w:ilvl w:val="0"/>
                <w:numId w:val="10"/>
              </w:numPr>
              <w:spacing w:before="160" w:after="120" w:line="184" w:lineRule="atLeast"/>
              <w:ind w:left="1300" w:firstLine="0"/>
              <w:rPr>
                <w:rFonts w:ascii="HK Grotesk Pro AltJ" w:eastAsia="Times New Roman" w:hAnsi="HK Grotesk Pro AltJ" w:cs="Times New Roman"/>
                <w:sz w:val="16"/>
                <w:szCs w:val="16"/>
                <w:lang w:val="en-US" w:eastAsia="fr-FR"/>
              </w:rPr>
            </w:pPr>
            <w:r w:rsidRPr="00382D57">
              <w:rPr>
                <w:rFonts w:ascii="HK Grotesk Pro AltJ" w:eastAsia="Times New Roman" w:hAnsi="HK Grotesk Pro AltJ" w:cs="Times New Roman"/>
                <w:sz w:val="16"/>
                <w:szCs w:val="16"/>
                <w:shd w:val="clear" w:color="auto" w:fill="C0C0C0"/>
                <w:lang w:val="en-US" w:eastAsia="fr-FR"/>
              </w:rPr>
              <w:t>[</w:t>
            </w:r>
            <w:r w:rsidR="00382D57" w:rsidRPr="00382D57">
              <w:rPr>
                <w:rFonts w:ascii="HK Grotesk Pro AltJ" w:eastAsia="Times New Roman" w:hAnsi="HK Grotesk Pro AltJ" w:cs="Times New Roman"/>
                <w:sz w:val="16"/>
                <w:szCs w:val="16"/>
                <w:shd w:val="clear" w:color="auto" w:fill="C0C0C0"/>
                <w:lang w:val="en-US" w:eastAsia="fr-FR"/>
              </w:rPr>
              <w:t>If Primary Provider is not Hillel</w:t>
            </w:r>
            <w:r w:rsidRPr="00382D57">
              <w:rPr>
                <w:rFonts w:ascii="HK Grotesk Pro AltJ" w:eastAsia="Times New Roman" w:hAnsi="HK Grotesk Pro AltJ" w:cs="Times New Roman"/>
                <w:sz w:val="16"/>
                <w:szCs w:val="16"/>
                <w:shd w:val="clear" w:color="auto" w:fill="C0C0C0"/>
                <w:lang w:val="en-US" w:eastAsia="fr-FR"/>
              </w:rPr>
              <w:t>] </w:t>
            </w:r>
            <w:r w:rsidRPr="00382D57">
              <w:rPr>
                <w:rFonts w:ascii="HK Grotesk Pro AltJ" w:eastAsia="Times New Roman" w:hAnsi="HK Grotesk Pro AltJ" w:cs="Times New Roman"/>
                <w:sz w:val="16"/>
                <w:szCs w:val="16"/>
                <w:lang w:val="en-US" w:eastAsia="fr-FR"/>
              </w:rPr>
              <w:t>Épouser une personne juive</w:t>
            </w:r>
          </w:p>
        </w:tc>
        <w:tc>
          <w:tcPr>
            <w:tcW w:w="115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F9251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12A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5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179B9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54A5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1EBF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84C3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24F4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  <w:tr w:rsidR="00382D57" w:rsidRPr="007D3C50" w14:paraId="08FE54D3" w14:textId="77777777" w:rsidTr="007D3C50">
        <w:trPr>
          <w:trHeight w:val="297"/>
        </w:trPr>
        <w:tc>
          <w:tcPr>
            <w:tcW w:w="259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D3D30" w14:textId="2E504FCF" w:rsidR="007D3C50" w:rsidRPr="007D3C50" w:rsidRDefault="00D51CB7" w:rsidP="000D69DB">
            <w:pPr>
              <w:numPr>
                <w:ilvl w:val="0"/>
                <w:numId w:val="11"/>
              </w:numPr>
              <w:spacing w:before="160" w:after="120" w:line="184" w:lineRule="atLeast"/>
              <w:ind w:left="1291" w:firstLine="0"/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</w:pP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 </w:t>
            </w:r>
            <w:r w:rsidR="007D3C50" w:rsidRPr="007D3C50"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 xml:space="preserve">Élever mes enfants </w:t>
            </w:r>
            <w:r>
              <w:rPr>
                <w:rFonts w:ascii="HK Grotesk Pro AltJ" w:eastAsia="Times New Roman" w:hAnsi="HK Grotesk Pro AltJ" w:cs="Times New Roman"/>
                <w:sz w:val="16"/>
                <w:szCs w:val="16"/>
                <w:lang w:eastAsia="fr-FR"/>
              </w:rPr>
              <w:t>dans le judaïsme</w:t>
            </w:r>
          </w:p>
        </w:tc>
        <w:tc>
          <w:tcPr>
            <w:tcW w:w="115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48F4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B5C6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52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2D98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F0B2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D934A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2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84152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08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AC8B" w14:textId="77777777" w:rsidR="007D3C50" w:rsidRPr="007D3C50" w:rsidRDefault="007D3C50" w:rsidP="007D3C50">
            <w:pPr>
              <w:spacing w:before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3C50">
              <w:rPr>
                <w:rFonts w:ascii="Times New Roman" w:eastAsia="Times New Roman" w:hAnsi="Times New Roman" w:cs="Times New Roman"/>
                <w:b/>
                <w:bCs/>
                <w:color w:val="6E6B68"/>
                <w:sz w:val="36"/>
                <w:szCs w:val="36"/>
                <w:shd w:val="clear" w:color="auto" w:fill="FFFFFF"/>
                <w:lang w:eastAsia="fr-FR"/>
              </w:rPr>
              <w:t>○</w:t>
            </w:r>
          </w:p>
        </w:tc>
      </w:tr>
    </w:tbl>
    <w:p w14:paraId="2008CDBD" w14:textId="77777777" w:rsidR="007D3C50" w:rsidRPr="007D3C50" w:rsidRDefault="007D3C50" w:rsidP="007D3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D3C50">
        <w:rPr>
          <w:rFonts w:ascii="HK Grotesk Pro AltJ" w:eastAsia="Times New Roman" w:hAnsi="HK Grotesk Pro AltJ" w:cs="Times New Roman"/>
          <w:color w:val="00A499"/>
          <w:sz w:val="16"/>
          <w:szCs w:val="16"/>
          <w:lang w:eastAsia="fr-FR"/>
        </w:rPr>
        <w:t> </w:t>
      </w:r>
    </w:p>
    <w:p w14:paraId="0CC99026" w14:textId="08BE4B5A" w:rsidR="007D3C50" w:rsidRPr="007D3C50" w:rsidRDefault="00E61BEA" w:rsidP="007D3C50">
      <w:pPr>
        <w:spacing w:before="360" w:after="3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fr-FR"/>
        </w:rPr>
      </w:pPr>
      <w:r>
        <w:rPr>
          <w:rFonts w:ascii="Cambria" w:eastAsia="Times New Roman" w:hAnsi="Cambria" w:cs="Times New Roman"/>
          <w:color w:val="00A499"/>
          <w:kern w:val="36"/>
          <w:sz w:val="32"/>
          <w:szCs w:val="32"/>
          <w:lang w:eastAsia="fr-FR"/>
        </w:rPr>
        <w:t>À</w:t>
      </w:r>
      <w:r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lang w:eastAsia="fr-FR"/>
        </w:rPr>
        <w:t xml:space="preserve"> </w:t>
      </w:r>
      <w:r w:rsidR="007D3C50" w:rsidRPr="007D3C50">
        <w:rPr>
          <w:rFonts w:ascii="HK Grotesk Pro AltJ" w:eastAsia="Times New Roman" w:hAnsi="HK Grotesk Pro AltJ" w:cs="Times New Roman"/>
          <w:color w:val="00A499"/>
          <w:kern w:val="36"/>
          <w:sz w:val="32"/>
          <w:szCs w:val="32"/>
          <w:lang w:eastAsia="fr-FR"/>
        </w:rPr>
        <w:t>propos de vous</w:t>
      </w:r>
    </w:p>
    <w:p w14:paraId="2BABB608" w14:textId="55B292EA" w:rsidR="007D3C50" w:rsidRPr="00A818B2" w:rsidRDefault="007D3C50" w:rsidP="000D69DB">
      <w:pPr>
        <w:pStyle w:val="ListParagraph"/>
        <w:numPr>
          <w:ilvl w:val="0"/>
          <w:numId w:val="23"/>
        </w:numPr>
        <w:spacing w:after="360" w:line="207" w:lineRule="atLeast"/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</w:pPr>
      <w:r w:rsidRPr="00C55D21">
        <w:rPr>
          <w:rFonts w:ascii="HK Grotesk Pro AltJ" w:eastAsia="Times New Roman" w:hAnsi="HK Grotesk Pro AltJ" w:cs="Times New Roman"/>
          <w:b/>
          <w:bCs/>
          <w:color w:val="000000"/>
          <w:sz w:val="20"/>
          <w:szCs w:val="20"/>
          <w:lang w:eastAsia="fr-FR"/>
        </w:rPr>
        <w:t>En </w:t>
      </w:r>
      <w:r w:rsidRPr="00C55D21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quelle année êtes-vous né</w:t>
      </w:r>
      <w:r w:rsidR="00C55D21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</w:t>
      </w:r>
      <w:r w:rsidRPr="00C55D21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? </w:t>
      </w:r>
      <w:r w:rsidR="00840A99" w:rsidRPr="00840A99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[Dropdown list of answers; 1980-----2005]</w:t>
      </w:r>
    </w:p>
    <w:p w14:paraId="3EBAFFC9" w14:textId="77777777" w:rsidR="00A818B2" w:rsidRPr="00C55D21" w:rsidRDefault="00A818B2" w:rsidP="00A818B2">
      <w:pPr>
        <w:pStyle w:val="ListParagraph"/>
        <w:spacing w:after="360" w:line="207" w:lineRule="atLeast"/>
        <w:rPr>
          <w:rFonts w:ascii="HK Grotesk Pro AltJ" w:eastAsia="Times New Roman" w:hAnsi="HK Grotesk Pro AltJ" w:cs="Times New Roman"/>
          <w:b/>
          <w:bCs/>
          <w:color w:val="00A499"/>
          <w:sz w:val="18"/>
          <w:szCs w:val="18"/>
          <w:lang w:eastAsia="fr-FR"/>
        </w:rPr>
      </w:pPr>
    </w:p>
    <w:p w14:paraId="75731B88" w14:textId="78B434F6" w:rsidR="007D3C50" w:rsidRPr="004810C8" w:rsidRDefault="007D3C50" w:rsidP="000D69DB">
      <w:pPr>
        <w:pStyle w:val="ListParagraph"/>
        <w:numPr>
          <w:ilvl w:val="0"/>
          <w:numId w:val="2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val="en-US" w:eastAsia="fr-FR"/>
        </w:rPr>
      </w:pPr>
      <w:r w:rsidRPr="004810C8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val="en-US" w:eastAsia="fr-FR"/>
        </w:rPr>
        <w:t>[</w:t>
      </w:r>
      <w:r w:rsidR="00A818B2" w:rsidRPr="004810C8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val="en-US" w:eastAsia="fr-FR"/>
        </w:rPr>
        <w:t>If Primary Provider is not Hillel</w:t>
      </w:r>
      <w:r w:rsidRPr="004810C8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val="en-US" w:eastAsia="fr-FR"/>
        </w:rPr>
        <w:t>]</w:t>
      </w:r>
      <w:r w:rsidRPr="004810C8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val="en-US" w:eastAsia="fr-FR"/>
        </w:rPr>
        <w:t> </w:t>
      </w:r>
      <w:r w:rsidRPr="004810C8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val="en-US" w:eastAsia="fr-FR"/>
        </w:rPr>
        <w:t>Quel est votre sexe</w:t>
      </w:r>
      <w:r w:rsidR="004810C8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val="en-US" w:eastAsia="fr-FR"/>
        </w:rPr>
        <w:t xml:space="preserve"> </w:t>
      </w:r>
      <w:r w:rsidRPr="004810C8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val="en-US" w:eastAsia="fr-FR"/>
        </w:rPr>
        <w:t>?</w:t>
      </w:r>
    </w:p>
    <w:p w14:paraId="270BAE23" w14:textId="06243528" w:rsidR="004810C8" w:rsidRDefault="007D3C50" w:rsidP="000D69DB">
      <w:pPr>
        <w:pStyle w:val="ListParagraph"/>
        <w:numPr>
          <w:ilvl w:val="0"/>
          <w:numId w:val="32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4810C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Fe</w:t>
      </w:r>
      <w:r w:rsidR="004810C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mme</w:t>
      </w:r>
    </w:p>
    <w:p w14:paraId="3617FB1A" w14:textId="77777777" w:rsidR="004810C8" w:rsidRDefault="004810C8" w:rsidP="004810C8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417B281C" w14:textId="11850C39" w:rsidR="007D3C50" w:rsidRDefault="007D3C50" w:rsidP="000D69DB">
      <w:pPr>
        <w:pStyle w:val="ListParagraph"/>
        <w:numPr>
          <w:ilvl w:val="0"/>
          <w:numId w:val="32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4810C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Homme</w:t>
      </w:r>
    </w:p>
    <w:p w14:paraId="3832B382" w14:textId="77777777" w:rsidR="00784502" w:rsidRPr="004810C8" w:rsidRDefault="00784502" w:rsidP="00784502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2CBE900B" w14:textId="18358CBE" w:rsidR="007D3C50" w:rsidRPr="004810C8" w:rsidRDefault="007D3C50" w:rsidP="000D69DB">
      <w:pPr>
        <w:pStyle w:val="ListParagraph"/>
        <w:numPr>
          <w:ilvl w:val="0"/>
          <w:numId w:val="23"/>
        </w:numPr>
        <w:spacing w:after="24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1D6368">
        <w:rPr>
          <w:rFonts w:ascii="HK Grotesk Pro AltJ" w:eastAsia="Times New Roman" w:hAnsi="HK Grotesk Pro AltJ" w:cs="Times New Roman"/>
          <w:b/>
          <w:bCs/>
          <w:strike/>
          <w:color w:val="3D3935"/>
          <w:sz w:val="18"/>
          <w:szCs w:val="18"/>
          <w:shd w:val="clear" w:color="auto" w:fill="C0C0C0"/>
          <w:lang w:val="en-US" w:eastAsia="fr-FR"/>
        </w:rPr>
        <w:t>[</w:t>
      </w:r>
      <w:r w:rsidR="001D6368" w:rsidRPr="001D6368">
        <w:rPr>
          <w:rFonts w:ascii="HK Grotesk Pro AltJ" w:eastAsia="Times New Roman" w:hAnsi="HK Grotesk Pro AltJ" w:cs="Times New Roman"/>
          <w:b/>
          <w:bCs/>
          <w:strike/>
          <w:color w:val="3D3935"/>
          <w:sz w:val="18"/>
          <w:szCs w:val="18"/>
          <w:shd w:val="clear" w:color="auto" w:fill="C0C0C0"/>
          <w:lang w:val="en-US" w:eastAsia="fr-FR"/>
        </w:rPr>
        <w:t>If Primary Provider is Hillel AND Country is U.S., Canada, UK, South Africa, Australia</w:t>
      </w:r>
      <w:r w:rsidRPr="001D6368">
        <w:rPr>
          <w:rFonts w:ascii="HK Grotesk Pro AltJ" w:eastAsia="Times New Roman" w:hAnsi="HK Grotesk Pro AltJ" w:cs="Times New Roman"/>
          <w:b/>
          <w:bCs/>
          <w:strike/>
          <w:color w:val="3D3935"/>
          <w:sz w:val="18"/>
          <w:szCs w:val="18"/>
          <w:shd w:val="clear" w:color="auto" w:fill="C0C0C0"/>
          <w:lang w:val="en-US" w:eastAsia="fr-FR"/>
        </w:rPr>
        <w:t>] </w:t>
      </w:r>
      <w:r w:rsidRPr="001D6368">
        <w:rPr>
          <w:rFonts w:ascii="HK Grotesk Pro AltJ" w:eastAsia="Times New Roman" w:hAnsi="HK Grotesk Pro AltJ" w:cs="Times New Roman"/>
          <w:b/>
          <w:bCs/>
          <w:strike/>
          <w:color w:val="3D3935"/>
          <w:sz w:val="18"/>
          <w:szCs w:val="18"/>
          <w:lang w:val="en-US" w:eastAsia="fr-FR"/>
        </w:rPr>
        <w:t>Quels sont vos pronoms? </w:t>
      </w:r>
      <w:r w:rsidRPr="004810C8">
        <w:rPr>
          <w:rFonts w:ascii="HK Grotesk Pro AltJ" w:eastAsia="Times New Roman" w:hAnsi="HK Grotesk Pro AltJ" w:cs="Times New Roman"/>
          <w:b/>
          <w:bCs/>
          <w:strike/>
          <w:color w:val="3D3935"/>
          <w:sz w:val="18"/>
          <w:szCs w:val="18"/>
          <w:lang w:eastAsia="fr-FR"/>
        </w:rPr>
        <w:t xml:space="preserve">(Sélectionnez tout ce qui </w:t>
      </w:r>
      <w:r w:rsidR="001D6368">
        <w:rPr>
          <w:rFonts w:ascii="HK Grotesk Pro AltJ" w:eastAsia="Times New Roman" w:hAnsi="HK Grotesk Pro AltJ" w:cs="Times New Roman"/>
          <w:b/>
          <w:bCs/>
          <w:strike/>
          <w:color w:val="3D3935"/>
          <w:sz w:val="18"/>
          <w:szCs w:val="18"/>
          <w:lang w:eastAsia="fr-FR"/>
        </w:rPr>
        <w:t>correspond à votre cas</w:t>
      </w:r>
      <w:r w:rsidRPr="004810C8">
        <w:rPr>
          <w:rFonts w:ascii="HK Grotesk Pro AltJ" w:eastAsia="Times New Roman" w:hAnsi="HK Grotesk Pro AltJ" w:cs="Times New Roman"/>
          <w:b/>
          <w:bCs/>
          <w:strike/>
          <w:color w:val="3D3935"/>
          <w:sz w:val="18"/>
          <w:szCs w:val="18"/>
          <w:lang w:eastAsia="fr-FR"/>
        </w:rPr>
        <w:t>)</w:t>
      </w:r>
    </w:p>
    <w:p w14:paraId="25A8AF9E" w14:textId="77777777" w:rsidR="007D3C50" w:rsidRPr="007D3C50" w:rsidRDefault="007D3C50" w:rsidP="000D69DB">
      <w:pPr>
        <w:numPr>
          <w:ilvl w:val="1"/>
          <w:numId w:val="12"/>
        </w:numPr>
        <w:spacing w:after="240" w:line="207" w:lineRule="atLeast"/>
        <w:ind w:left="2744" w:firstLine="0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7D3C50"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>Il / Son / Son</w:t>
      </w:r>
    </w:p>
    <w:p w14:paraId="53660E06" w14:textId="77777777" w:rsidR="007D3C50" w:rsidRPr="007D3C50" w:rsidRDefault="007D3C50" w:rsidP="000D69DB">
      <w:pPr>
        <w:numPr>
          <w:ilvl w:val="1"/>
          <w:numId w:val="12"/>
        </w:numPr>
        <w:spacing w:after="240" w:line="207" w:lineRule="atLeast"/>
        <w:ind w:left="2753" w:firstLine="0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7D3C50"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>Elle / elle / elle</w:t>
      </w:r>
    </w:p>
    <w:p w14:paraId="0D34DCEA" w14:textId="77777777" w:rsidR="007D3C50" w:rsidRPr="007D3C50" w:rsidRDefault="007D3C50" w:rsidP="000D69DB">
      <w:pPr>
        <w:numPr>
          <w:ilvl w:val="1"/>
          <w:numId w:val="12"/>
        </w:numPr>
        <w:spacing w:after="240" w:line="207" w:lineRule="atLeast"/>
        <w:ind w:left="2740" w:firstLine="0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7D3C50"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>Eux / Eux / Les leurs</w:t>
      </w:r>
    </w:p>
    <w:p w14:paraId="400BC397" w14:textId="77777777" w:rsidR="007D3C50" w:rsidRPr="007D3C50" w:rsidRDefault="007D3C50" w:rsidP="000D69DB">
      <w:pPr>
        <w:numPr>
          <w:ilvl w:val="1"/>
          <w:numId w:val="12"/>
        </w:numPr>
        <w:spacing w:after="240" w:line="207" w:lineRule="atLeast"/>
        <w:ind w:left="2755" w:firstLine="0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7D3C50"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>Ze / Hir / Hirs</w:t>
      </w:r>
    </w:p>
    <w:p w14:paraId="1E5B55BE" w14:textId="77777777" w:rsidR="007D3C50" w:rsidRPr="007D3C50" w:rsidRDefault="007D3C50" w:rsidP="000D69DB">
      <w:pPr>
        <w:numPr>
          <w:ilvl w:val="1"/>
          <w:numId w:val="12"/>
        </w:numPr>
        <w:spacing w:after="240" w:line="207" w:lineRule="atLeast"/>
        <w:ind w:left="2744" w:firstLine="0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7D3C50"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>Elle / Zir / Zirs</w:t>
      </w:r>
    </w:p>
    <w:p w14:paraId="30F5245B" w14:textId="54776223" w:rsidR="007D3C50" w:rsidRPr="007D3C50" w:rsidRDefault="009B396E" w:rsidP="000D69DB">
      <w:pPr>
        <w:numPr>
          <w:ilvl w:val="1"/>
          <w:numId w:val="12"/>
        </w:numPr>
        <w:spacing w:after="240" w:line="207" w:lineRule="atLeast"/>
        <w:ind w:left="2717" w:firstLine="0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 xml:space="preserve">                Je </w:t>
      </w:r>
      <w:r w:rsidR="00D53A10"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>p</w:t>
      </w:r>
      <w:r w:rsidR="007D3C50" w:rsidRPr="007D3C50"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>réfère ne pas répondre</w:t>
      </w:r>
    </w:p>
    <w:p w14:paraId="478071BA" w14:textId="202F9929" w:rsidR="007D3C50" w:rsidRPr="007D3C50" w:rsidRDefault="009B396E" w:rsidP="000D69DB">
      <w:pPr>
        <w:numPr>
          <w:ilvl w:val="1"/>
          <w:numId w:val="12"/>
        </w:numPr>
        <w:spacing w:after="240" w:line="207" w:lineRule="atLeast"/>
        <w:ind w:left="2749" w:firstLine="0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>Je p</w:t>
      </w:r>
      <w:r w:rsidR="007D3C50" w:rsidRPr="007D3C50"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 xml:space="preserve">réfère </w:t>
      </w:r>
      <w:r w:rsidR="005D5BC8"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 xml:space="preserve">donner ma propre description </w:t>
      </w:r>
      <w:r w:rsidR="007D3C50" w:rsidRPr="007D3C50">
        <w:rPr>
          <w:rFonts w:ascii="HK Grotesk Pro AltJ" w:eastAsia="Times New Roman" w:hAnsi="HK Grotesk Pro AltJ" w:cs="Times New Roman"/>
          <w:strike/>
          <w:color w:val="3D3935"/>
          <w:sz w:val="18"/>
          <w:szCs w:val="18"/>
          <w:lang w:eastAsia="fr-FR"/>
        </w:rPr>
        <w:t>: ______</w:t>
      </w:r>
    </w:p>
    <w:p w14:paraId="2597CF07" w14:textId="77777777" w:rsidR="007D3C50" w:rsidRPr="007D3C50" w:rsidRDefault="007D3C50" w:rsidP="007D3C50">
      <w:pPr>
        <w:spacing w:after="240" w:line="207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7D3C50">
        <w:rPr>
          <w:rFonts w:ascii="HK Grotesk Pro AltJ" w:eastAsia="Times New Roman" w:hAnsi="HK Grotesk Pro AltJ" w:cs="Times New Roman"/>
          <w:color w:val="3D3935"/>
          <w:sz w:val="18"/>
          <w:szCs w:val="18"/>
          <w:rtl/>
          <w:lang w:eastAsia="fr-FR"/>
        </w:rPr>
        <w:t> </w:t>
      </w:r>
    </w:p>
    <w:p w14:paraId="4BEE0CF2" w14:textId="5D7A57BB" w:rsidR="007D3C50" w:rsidRPr="005B6AC0" w:rsidRDefault="007D3C50" w:rsidP="000D69DB">
      <w:pPr>
        <w:pStyle w:val="ListParagraph"/>
        <w:numPr>
          <w:ilvl w:val="0"/>
          <w:numId w:val="33"/>
        </w:numPr>
        <w:spacing w:after="24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5B6AC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val="en-US" w:eastAsia="fr-FR"/>
        </w:rPr>
        <w:t>[</w:t>
      </w:r>
      <w:r w:rsidR="00E72992" w:rsidRPr="005B6AC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val="en-US" w:eastAsia="fr-FR"/>
        </w:rPr>
        <w:t>If Primary Provider is Hillel AND Country IS NOT U.S., Canada, UK, South Africa, Australia]</w:t>
      </w:r>
      <w:r w:rsidR="00E72992" w:rsidRPr="005B6AC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val="en-US" w:eastAsia="fr-FR"/>
        </w:rPr>
        <w:t xml:space="preserve"> </w:t>
      </w:r>
      <w:r w:rsidRPr="005B6AC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val="en-US" w:eastAsia="fr-FR"/>
        </w:rPr>
        <w:t>Quel est votre sexe</w:t>
      </w:r>
      <w:r w:rsidR="004B54BC" w:rsidRPr="005B6AC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val="en-US" w:eastAsia="fr-FR"/>
        </w:rPr>
        <w:t xml:space="preserve"> </w:t>
      </w:r>
      <w:r w:rsidRPr="005B6AC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val="en-US" w:eastAsia="fr-FR"/>
        </w:rPr>
        <w:t>? </w:t>
      </w:r>
      <w:r w:rsidRPr="005B6AC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(</w:t>
      </w:r>
      <w:r w:rsidR="00BD4C71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S</w:t>
      </w:r>
      <w:r w:rsidR="005B6AC0" w:rsidRPr="005B6AC0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électionne</w:t>
      </w:r>
      <w:r w:rsidR="00BD4C71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z</w:t>
      </w:r>
      <w:r w:rsidR="005B6AC0" w:rsidRPr="005B6AC0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toutes les réponses qui correspondent à votre cas</w:t>
      </w:r>
      <w:r w:rsidRPr="005B6AC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)</w:t>
      </w:r>
    </w:p>
    <w:p w14:paraId="0C27DD43" w14:textId="70600444" w:rsidR="005B6AC0" w:rsidRDefault="007D3C50" w:rsidP="000D69DB">
      <w:pPr>
        <w:pStyle w:val="ListParagraph"/>
        <w:numPr>
          <w:ilvl w:val="0"/>
          <w:numId w:val="34"/>
        </w:numPr>
        <w:spacing w:after="24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5B6AC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Fem</w:t>
      </w:r>
      <w:r w:rsidR="005B6AC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me</w:t>
      </w:r>
    </w:p>
    <w:p w14:paraId="2E9095FF" w14:textId="77777777" w:rsidR="005B6AC0" w:rsidRDefault="005B6AC0" w:rsidP="005B6AC0">
      <w:pPr>
        <w:pStyle w:val="ListParagraph"/>
        <w:spacing w:after="24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57B48AFE" w14:textId="778BF156" w:rsidR="005B6AC0" w:rsidRDefault="007D3C50" w:rsidP="000D69DB">
      <w:pPr>
        <w:pStyle w:val="ListParagraph"/>
        <w:numPr>
          <w:ilvl w:val="0"/>
          <w:numId w:val="34"/>
        </w:numPr>
        <w:spacing w:after="24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5B6AC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Homme</w:t>
      </w:r>
    </w:p>
    <w:p w14:paraId="4EB66F8B" w14:textId="77777777" w:rsidR="005B6AC0" w:rsidRDefault="005B6AC0" w:rsidP="005B6AC0">
      <w:pPr>
        <w:pStyle w:val="ListParagraph"/>
        <w:spacing w:after="24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5844FD5C" w14:textId="165397FF" w:rsidR="005B6AC0" w:rsidRDefault="005B6AC0" w:rsidP="000D69DB">
      <w:pPr>
        <w:pStyle w:val="ListParagraph"/>
        <w:numPr>
          <w:ilvl w:val="0"/>
          <w:numId w:val="34"/>
        </w:numPr>
        <w:spacing w:after="24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Je p</w:t>
      </w:r>
      <w:r w:rsidR="007D3C50" w:rsidRPr="005B6AC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réfère ne pas répondre</w:t>
      </w:r>
    </w:p>
    <w:p w14:paraId="1FFAD141" w14:textId="77777777" w:rsidR="005B6AC0" w:rsidRDefault="005B6AC0" w:rsidP="005B6AC0">
      <w:pPr>
        <w:pStyle w:val="ListParagraph"/>
        <w:spacing w:after="24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2AE1CE74" w14:textId="06758504" w:rsidR="007D3C50" w:rsidRDefault="005B6AC0" w:rsidP="000D69DB">
      <w:pPr>
        <w:pStyle w:val="ListParagraph"/>
        <w:numPr>
          <w:ilvl w:val="0"/>
          <w:numId w:val="34"/>
        </w:numPr>
        <w:spacing w:after="24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Je p</w:t>
      </w:r>
      <w:r w:rsidR="007D3C50" w:rsidRPr="005B6AC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réfèr</w:t>
      </w:r>
      <w:r w:rsidR="008D742D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e </w:t>
      </w:r>
      <w:r w:rsidR="00423D48" w:rsidRPr="00DE4D6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donner ma propre description </w:t>
      </w:r>
      <w:r w:rsidR="007D3C50" w:rsidRPr="00DE4D6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:</w:t>
      </w:r>
      <w:r w:rsidR="007D3C50" w:rsidRPr="005B6AC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______</w:t>
      </w:r>
      <w:r w:rsidRPr="00423D4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___________________</w:t>
      </w:r>
    </w:p>
    <w:p w14:paraId="64BDBD82" w14:textId="77777777" w:rsidR="00423D48" w:rsidRPr="005B6AC0" w:rsidRDefault="00423D48" w:rsidP="00423D48">
      <w:pPr>
        <w:pStyle w:val="ListParagraph"/>
        <w:spacing w:after="24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33BA0A43" w14:textId="5D4C8517" w:rsidR="007D3C50" w:rsidRDefault="007D3C50" w:rsidP="000D69DB">
      <w:pPr>
        <w:pStyle w:val="ListParagraph"/>
        <w:numPr>
          <w:ilvl w:val="0"/>
          <w:numId w:val="35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</w:pPr>
      <w:r w:rsidRPr="00423D48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En </w:t>
      </w:r>
      <w:r w:rsidRPr="00423D48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quelle année </w:t>
      </w:r>
      <w:r w:rsidR="00D62924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universitaire </w:t>
      </w:r>
      <w:r w:rsidRPr="00423D48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êtes-vous actuellement inscrit</w:t>
      </w:r>
      <w:r w:rsidR="00423D48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</w:t>
      </w:r>
      <w:r w:rsidRPr="00423D48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?</w:t>
      </w:r>
    </w:p>
    <w:p w14:paraId="0FB1D2CE" w14:textId="77777777" w:rsidR="00423D48" w:rsidRPr="00423D48" w:rsidRDefault="00423D48" w:rsidP="00423D48">
      <w:pPr>
        <w:pStyle w:val="ListParagraph"/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</w:pPr>
    </w:p>
    <w:p w14:paraId="0831F904" w14:textId="02FCBE79" w:rsidR="00423D48" w:rsidRDefault="007D3C50" w:rsidP="000D69DB">
      <w:pPr>
        <w:pStyle w:val="ListParagraph"/>
        <w:numPr>
          <w:ilvl w:val="0"/>
          <w:numId w:val="36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423D48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1re année (Freshman)</w:t>
      </w:r>
    </w:p>
    <w:p w14:paraId="059C0F56" w14:textId="77777777" w:rsidR="00423D48" w:rsidRDefault="00423D48" w:rsidP="00423D48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4C1B2BCF" w14:textId="3523CEB2" w:rsidR="008234F3" w:rsidRDefault="007D3C50" w:rsidP="000D69DB">
      <w:pPr>
        <w:pStyle w:val="ListParagraph"/>
        <w:numPr>
          <w:ilvl w:val="0"/>
          <w:numId w:val="36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423D48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2e année (Sophomore)</w:t>
      </w:r>
    </w:p>
    <w:p w14:paraId="615760E0" w14:textId="77777777" w:rsidR="008234F3" w:rsidRDefault="008234F3" w:rsidP="008234F3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58C0118F" w14:textId="5B6E83B3" w:rsidR="008234F3" w:rsidRDefault="007D3C50" w:rsidP="000D69DB">
      <w:pPr>
        <w:pStyle w:val="ListParagraph"/>
        <w:numPr>
          <w:ilvl w:val="0"/>
          <w:numId w:val="36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8234F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3e année (Junior)</w:t>
      </w:r>
    </w:p>
    <w:p w14:paraId="39BF4152" w14:textId="77777777" w:rsidR="008234F3" w:rsidRDefault="008234F3" w:rsidP="008234F3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26D580D3" w14:textId="67BBE010" w:rsidR="008234F3" w:rsidRDefault="007D3C50" w:rsidP="000D69DB">
      <w:pPr>
        <w:pStyle w:val="ListParagraph"/>
        <w:numPr>
          <w:ilvl w:val="0"/>
          <w:numId w:val="36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8234F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4e année + (Senior)</w:t>
      </w:r>
    </w:p>
    <w:p w14:paraId="2D8FB59B" w14:textId="77777777" w:rsidR="008234F3" w:rsidRDefault="008234F3" w:rsidP="008234F3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71419D07" w14:textId="75B025CB" w:rsidR="008234F3" w:rsidRDefault="007D3C50" w:rsidP="000D69DB">
      <w:pPr>
        <w:pStyle w:val="ListParagraph"/>
        <w:numPr>
          <w:ilvl w:val="0"/>
          <w:numId w:val="36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8234F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Dans un programme d</w:t>
      </w:r>
      <w:r w:rsidR="00D53A10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’</w:t>
      </w:r>
      <w:r w:rsidRPr="008234F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études supérieures ou professionnelles</w:t>
      </w:r>
    </w:p>
    <w:p w14:paraId="012943CC" w14:textId="77777777" w:rsidR="008234F3" w:rsidRDefault="008234F3" w:rsidP="008234F3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584CC0EC" w14:textId="789F91A5" w:rsidR="008234F3" w:rsidRDefault="007D3C50" w:rsidP="000D69DB">
      <w:pPr>
        <w:pStyle w:val="ListParagraph"/>
        <w:numPr>
          <w:ilvl w:val="0"/>
          <w:numId w:val="36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8234F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J</w:t>
      </w:r>
      <w:r w:rsidR="00D53A10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’</w:t>
      </w:r>
      <w:r w:rsidRPr="008234F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ai obtenu mon diplôme et je ne suis plus étudiant</w:t>
      </w:r>
    </w:p>
    <w:p w14:paraId="64ECF061" w14:textId="77777777" w:rsidR="008234F3" w:rsidRDefault="008234F3" w:rsidP="008234F3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4A769F8A" w14:textId="43D33F5C" w:rsidR="00625477" w:rsidRDefault="007D3C50" w:rsidP="000D69DB">
      <w:pPr>
        <w:pStyle w:val="ListParagraph"/>
        <w:numPr>
          <w:ilvl w:val="0"/>
          <w:numId w:val="36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8234F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Je ne suis pas étudiant</w:t>
      </w:r>
    </w:p>
    <w:p w14:paraId="1A32782D" w14:textId="77777777" w:rsidR="00625477" w:rsidRDefault="00625477" w:rsidP="0062547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430B7495" w14:textId="77777777" w:rsidR="00794653" w:rsidRPr="00794653" w:rsidRDefault="007D3C50" w:rsidP="000D69DB">
      <w:pPr>
        <w:pStyle w:val="ListParagraph"/>
        <w:numPr>
          <w:ilvl w:val="0"/>
          <w:numId w:val="36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62547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Autre (veuillez préciser</w:t>
      </w:r>
      <w:r w:rsidR="0062547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) </w:t>
      </w:r>
      <w:r w:rsidRPr="0062547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:</w:t>
      </w:r>
      <w:r w:rsidR="00625477">
        <w:rPr>
          <w:rFonts w:ascii="HK Grotesk Pro AltJ" w:eastAsia="Times New Roman" w:hAnsi="HK Grotesk Pro AltJ" w:cs="Times New Roman"/>
          <w:color w:val="000000"/>
          <w:sz w:val="18"/>
          <w:szCs w:val="18"/>
          <w:lang w:val="en-US" w:eastAsia="fr-FR"/>
        </w:rPr>
        <w:t>____________________________</w:t>
      </w:r>
    </w:p>
    <w:p w14:paraId="434CFCAA" w14:textId="292D1F03" w:rsidR="007D3C50" w:rsidRPr="00625477" w:rsidRDefault="007D3C50" w:rsidP="00794653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62547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             </w:t>
      </w:r>
    </w:p>
    <w:p w14:paraId="7B85D2C8" w14:textId="38DD2642" w:rsidR="007D3C50" w:rsidRPr="00794653" w:rsidRDefault="007D3C50" w:rsidP="000D69DB">
      <w:pPr>
        <w:pStyle w:val="ListParagraph"/>
        <w:numPr>
          <w:ilvl w:val="0"/>
          <w:numId w:val="37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</w:pPr>
      <w:r w:rsidRPr="00955CF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[</w:t>
      </w:r>
      <w:r w:rsidR="00955CFB" w:rsidRPr="00955CF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if</w:t>
      </w:r>
      <w:r w:rsidRPr="00955CF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 xml:space="preserve"> Q2 = </w:t>
      </w:r>
      <w:r w:rsidR="00955CFB" w:rsidRPr="00955CF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Yes or It’s complicated</w:t>
      </w:r>
      <w:r w:rsidRPr="00955CF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]</w:t>
      </w:r>
      <w:r w:rsidRPr="0079465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shd w:val="clear" w:color="auto" w:fill="C0C0C0"/>
          <w:lang w:eastAsia="fr-FR"/>
        </w:rPr>
        <w:t> </w:t>
      </w:r>
      <w:r w:rsidRPr="0079465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Vous considérez-vous comme </w:t>
      </w:r>
      <w:r w:rsidR="00DE4D60" w:rsidRPr="00DE4D60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surtout </w:t>
      </w:r>
      <w:r w:rsidRPr="00DE4D60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religieux</w:t>
      </w:r>
      <w:r w:rsidRPr="0079465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ou </w:t>
      </w:r>
      <w:r w:rsidR="00DE4D60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surtout</w:t>
      </w:r>
      <w:r w:rsidR="00B94CBD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</w:t>
      </w:r>
      <w:r w:rsidRPr="0079465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laï</w:t>
      </w:r>
      <w:r w:rsidR="001C5E34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que </w:t>
      </w:r>
      <w:r w:rsidRPr="0079465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? </w:t>
      </w:r>
      <w:r w:rsidRPr="008D1B44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[</w:t>
      </w:r>
      <w:r w:rsidR="008D1B44" w:rsidRPr="008D1B44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5-point sliding scale]</w:t>
      </w:r>
    </w:p>
    <w:p w14:paraId="2BBA7AF7" w14:textId="1343C623" w:rsidR="001C5E34" w:rsidRDefault="00B07C09" w:rsidP="000D69DB">
      <w:pPr>
        <w:pStyle w:val="ListParagraph"/>
        <w:numPr>
          <w:ilvl w:val="0"/>
          <w:numId w:val="3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Surtout</w:t>
      </w:r>
      <w:r w:rsidR="007D3C50" w:rsidRPr="001C5E3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religieux</w:t>
      </w:r>
    </w:p>
    <w:p w14:paraId="6639F75F" w14:textId="77777777" w:rsidR="001C5E34" w:rsidRDefault="001C5E34" w:rsidP="001C5E34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4F2355C6" w14:textId="0726E626" w:rsidR="007D3C50" w:rsidRPr="001C5E34" w:rsidRDefault="00B07C09" w:rsidP="000D69DB">
      <w:pPr>
        <w:pStyle w:val="ListParagraph"/>
        <w:numPr>
          <w:ilvl w:val="0"/>
          <w:numId w:val="3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Surtout</w:t>
      </w:r>
      <w:r w:rsidR="007D3C50" w:rsidRPr="001C5E3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laïque</w:t>
      </w:r>
    </w:p>
    <w:p w14:paraId="199E6ECA" w14:textId="77777777" w:rsidR="007D3C50" w:rsidRPr="007D3C50" w:rsidRDefault="007D3C50" w:rsidP="007D3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D3C50">
        <w:rPr>
          <w:rFonts w:ascii="HK Grotesk Pro AltJ" w:eastAsia="Times New Roman" w:hAnsi="HK Grotesk Pro AltJ" w:cs="Times New Roman"/>
          <w:i/>
          <w:iCs/>
          <w:color w:val="3D3935"/>
          <w:sz w:val="18"/>
          <w:szCs w:val="18"/>
          <w:rtl/>
          <w:lang w:eastAsia="fr-FR"/>
        </w:rPr>
        <w:t> </w:t>
      </w:r>
    </w:p>
    <w:p w14:paraId="08733806" w14:textId="0045D149" w:rsidR="007D3C50" w:rsidRPr="00AD42F7" w:rsidRDefault="00202EAE" w:rsidP="000D69DB">
      <w:pPr>
        <w:pStyle w:val="ListParagraph"/>
        <w:numPr>
          <w:ilvl w:val="0"/>
          <w:numId w:val="39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955CF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[if Q2 = Yes or It’s complicated</w:t>
      </w:r>
      <w:r w:rsidR="007D3C50" w:rsidRPr="00202EAE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]</w:t>
      </w:r>
      <w:r w:rsidR="007D3C50" w:rsidRPr="00C2234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 </w:t>
      </w:r>
      <w:bookmarkStart w:id="5" w:name="_Hlk21687757"/>
      <w:r w:rsidR="00F06EA0">
        <w:rPr>
          <w:rFonts w:ascii="Cambria" w:eastAsia="Times New Roman" w:hAnsi="Cambria" w:cs="Times New Roman"/>
          <w:b/>
          <w:bCs/>
          <w:color w:val="3D3935"/>
          <w:sz w:val="18"/>
          <w:szCs w:val="18"/>
          <w:lang w:eastAsia="fr-FR"/>
        </w:rPr>
        <w:t>À</w:t>
      </w:r>
      <w:r w:rsidR="00F06EA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="007D3C50" w:rsidRPr="00C2234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quel </w:t>
      </w:r>
      <w:r w:rsidR="00AD42F7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courant</w:t>
      </w:r>
      <w:r w:rsidR="007D3C50" w:rsidRPr="00C2234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ou </w:t>
      </w:r>
      <w:r w:rsidR="00AD42F7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avec quelle </w:t>
      </w:r>
      <w:r w:rsidR="009864DB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catégorie </w:t>
      </w:r>
      <w:r w:rsidR="007D3C50" w:rsidRPr="00C2234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vous identifiez -vous le plus  ?</w:t>
      </w:r>
      <w:bookmarkEnd w:id="5"/>
    </w:p>
    <w:p w14:paraId="2F6360B8" w14:textId="0FEF41C8" w:rsidR="000A1869" w:rsidRDefault="009864DB" w:rsidP="000D69DB">
      <w:pPr>
        <w:pStyle w:val="ListParagraph"/>
        <w:numPr>
          <w:ilvl w:val="0"/>
          <w:numId w:val="4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Traditionaliste </w:t>
      </w:r>
    </w:p>
    <w:p w14:paraId="27FED2B4" w14:textId="77777777" w:rsidR="000A1869" w:rsidRDefault="000A1869" w:rsidP="000A1869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4900C6B3" w14:textId="3DD399E5" w:rsidR="000A1869" w:rsidRDefault="000A1869" w:rsidP="000D69DB">
      <w:pPr>
        <w:pStyle w:val="ListParagraph"/>
        <w:numPr>
          <w:ilvl w:val="0"/>
          <w:numId w:val="4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Simplement </w:t>
      </w:r>
      <w:r w:rsidR="007D3C50" w:rsidRPr="000A186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juif</w:t>
      </w:r>
    </w:p>
    <w:p w14:paraId="79C3AA00" w14:textId="77777777" w:rsidR="000A1869" w:rsidRDefault="000A1869" w:rsidP="000A1869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18FCC739" w14:textId="34738344" w:rsidR="000A1869" w:rsidRDefault="007D3C50" w:rsidP="000D69DB">
      <w:pPr>
        <w:pStyle w:val="ListParagraph"/>
        <w:numPr>
          <w:ilvl w:val="0"/>
          <w:numId w:val="4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0A186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Orthodoxe moderne</w:t>
      </w:r>
    </w:p>
    <w:p w14:paraId="4E7F8BF6" w14:textId="77777777" w:rsidR="000A1869" w:rsidRDefault="000A1869" w:rsidP="000A1869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7C4017F9" w14:textId="41E4B70C" w:rsidR="00961A73" w:rsidRDefault="007D3C50" w:rsidP="000D69DB">
      <w:pPr>
        <w:pStyle w:val="ListParagraph"/>
        <w:numPr>
          <w:ilvl w:val="0"/>
          <w:numId w:val="4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0A186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Orthodoxe</w:t>
      </w:r>
    </w:p>
    <w:p w14:paraId="7E4F307B" w14:textId="77777777" w:rsidR="00961A73" w:rsidRDefault="00961A73" w:rsidP="00961A73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51E58B5E" w14:textId="740A1F02" w:rsidR="003143F8" w:rsidRDefault="00961A73" w:rsidP="000D69DB">
      <w:pPr>
        <w:pStyle w:val="ListParagraph"/>
        <w:numPr>
          <w:ilvl w:val="0"/>
          <w:numId w:val="4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Au-delà des </w:t>
      </w:r>
      <w:r w:rsidR="003143F8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catégories</w:t>
      </w: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</w:t>
      </w:r>
    </w:p>
    <w:p w14:paraId="6EC460C4" w14:textId="77777777" w:rsidR="003143F8" w:rsidRDefault="003143F8" w:rsidP="003143F8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62900A00" w14:textId="4ADC88E0" w:rsidR="00460211" w:rsidRDefault="007D3C50" w:rsidP="000D69DB">
      <w:pPr>
        <w:pStyle w:val="ListParagraph"/>
        <w:numPr>
          <w:ilvl w:val="0"/>
          <w:numId w:val="4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3143F8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Reconstructionniste</w:t>
      </w:r>
    </w:p>
    <w:p w14:paraId="097BE247" w14:textId="77777777" w:rsidR="00460211" w:rsidRDefault="00460211" w:rsidP="00460211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6B4D3068" w14:textId="4AFADB1A" w:rsidR="00565C43" w:rsidRDefault="00AA5457" w:rsidP="000D69DB">
      <w:pPr>
        <w:pStyle w:val="ListParagraph"/>
        <w:numPr>
          <w:ilvl w:val="0"/>
          <w:numId w:val="4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Libéral</w:t>
      </w:r>
    </w:p>
    <w:p w14:paraId="2A1A5ACF" w14:textId="77777777" w:rsidR="000F2F4D" w:rsidRDefault="000F2F4D" w:rsidP="000F2F4D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2536F645" w14:textId="65E6C446" w:rsidR="000F2F4D" w:rsidRDefault="000F2F4D" w:rsidP="000D69DB">
      <w:pPr>
        <w:pStyle w:val="ListParagraph"/>
        <w:numPr>
          <w:ilvl w:val="0"/>
          <w:numId w:val="4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Judaïsme du renouveau </w:t>
      </w:r>
    </w:p>
    <w:p w14:paraId="33F52BD7" w14:textId="77777777" w:rsidR="000F2F4D" w:rsidRDefault="000F2F4D" w:rsidP="000F2F4D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68051A9F" w14:textId="26DB30C3" w:rsidR="000F2F4D" w:rsidRDefault="000F2F4D" w:rsidP="000D69DB">
      <w:pPr>
        <w:pStyle w:val="ListParagraph"/>
        <w:numPr>
          <w:ilvl w:val="0"/>
          <w:numId w:val="4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Laïque</w:t>
      </w:r>
    </w:p>
    <w:p w14:paraId="41EA6B00" w14:textId="77777777" w:rsidR="000F2F4D" w:rsidRDefault="000F2F4D" w:rsidP="000F2F4D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0EF15744" w14:textId="5BAD7AFB" w:rsidR="000F2F4D" w:rsidRPr="000F2F4D" w:rsidRDefault="007D3C50" w:rsidP="000D69DB">
      <w:pPr>
        <w:pStyle w:val="ListParagraph"/>
        <w:numPr>
          <w:ilvl w:val="0"/>
          <w:numId w:val="4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0F2F4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Autre, veuillez préciser : ___</w:t>
      </w:r>
      <w:r w:rsidR="000F2F4D">
        <w:rPr>
          <w:rFonts w:ascii="HK Grotesk Pro AltJ" w:eastAsia="Times New Roman" w:hAnsi="HK Grotesk Pro AltJ" w:cs="Times New Roman"/>
          <w:color w:val="000000"/>
          <w:sz w:val="18"/>
          <w:szCs w:val="18"/>
          <w:lang w:val="en-US" w:eastAsia="fr-FR"/>
        </w:rPr>
        <w:t>______________________</w:t>
      </w:r>
    </w:p>
    <w:p w14:paraId="2953E0A0" w14:textId="77777777" w:rsidR="000F2F4D" w:rsidRPr="000F2F4D" w:rsidRDefault="000F2F4D" w:rsidP="000F2F4D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1C0DE8AC" w14:textId="6B3943F7" w:rsidR="007D3C50" w:rsidRPr="000F2F4D" w:rsidRDefault="007D3C50" w:rsidP="000D69DB">
      <w:pPr>
        <w:pStyle w:val="ListParagraph"/>
        <w:numPr>
          <w:ilvl w:val="0"/>
          <w:numId w:val="4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0F2F4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Aucune de ces réponses</w:t>
      </w:r>
    </w:p>
    <w:p w14:paraId="4AB724D7" w14:textId="2CE25EC9" w:rsidR="007D3C50" w:rsidRPr="007D3C50" w:rsidRDefault="007D3C50" w:rsidP="00B56F44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7D3C50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6F0D2DA9" w14:textId="2EEE2668" w:rsidR="007D3C50" w:rsidRPr="00C429EB" w:rsidRDefault="007D3C50" w:rsidP="000D69DB">
      <w:pPr>
        <w:pStyle w:val="ListParagraph"/>
        <w:numPr>
          <w:ilvl w:val="0"/>
          <w:numId w:val="41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AB7CB3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</w:t>
      </w:r>
      <w:r w:rsidR="00AB7CB3" w:rsidRPr="00955CF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if Q2 = Yes or It’s complicated</w:t>
      </w:r>
      <w:r w:rsidR="00AB7CB3" w:rsidRPr="00202EAE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]</w:t>
      </w:r>
      <w:r w:rsidR="00AB7CB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 xml:space="preserve"> </w:t>
      </w:r>
      <w:r w:rsidR="0091725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Sur vos deux</w:t>
      </w:r>
      <w:r w:rsidR="00C429EB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5C419A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parents</w:t>
      </w:r>
      <w:r w:rsidR="0091725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, combien </w:t>
      </w:r>
      <w:r w:rsidRPr="005C419A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sont</w:t>
      </w:r>
      <w:r w:rsidR="0091725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5C419A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juifs ? </w:t>
      </w:r>
      <w:r w:rsidRPr="00C429EB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</w:t>
      </w:r>
      <w:r w:rsidR="00C429EB" w:rsidRPr="00C429EB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Required</w:t>
      </w:r>
      <w:r w:rsidRPr="00C429EB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]</w:t>
      </w:r>
    </w:p>
    <w:p w14:paraId="10CADA27" w14:textId="319082AC" w:rsidR="00C429EB" w:rsidRDefault="00917255" w:rsidP="000D69DB">
      <w:pPr>
        <w:pStyle w:val="ListParagraph"/>
        <w:numPr>
          <w:ilvl w:val="0"/>
          <w:numId w:val="42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</w:t>
      </w:r>
      <w:r w:rsidR="00C429EB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ucun des deux</w:t>
      </w:r>
    </w:p>
    <w:p w14:paraId="7A97B8A3" w14:textId="77777777" w:rsidR="00C429EB" w:rsidRDefault="00C429EB" w:rsidP="00C429EB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7DAF2757" w14:textId="6AE95E65" w:rsidR="00C429EB" w:rsidRDefault="00917255" w:rsidP="000D69DB">
      <w:pPr>
        <w:pStyle w:val="ListParagraph"/>
        <w:numPr>
          <w:ilvl w:val="0"/>
          <w:numId w:val="42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L</w:t>
      </w:r>
      <w:r w:rsidR="00C13FE4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’</w:t>
      </w:r>
      <w:r w:rsidR="00C429EB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u</w:t>
      </w:r>
      <w:r w:rsidR="007D3C50" w:rsidRPr="00C429EB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n</w:t>
      </w:r>
      <w:r w:rsidR="00C429EB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des deux</w:t>
      </w:r>
    </w:p>
    <w:p w14:paraId="0E3D5544" w14:textId="77777777" w:rsidR="00C429EB" w:rsidRDefault="00C429EB" w:rsidP="00C429EB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39412E15" w14:textId="7468DFC4" w:rsidR="007D3C50" w:rsidRPr="00C429EB" w:rsidRDefault="00545F9B" w:rsidP="000D69DB">
      <w:pPr>
        <w:pStyle w:val="ListParagraph"/>
        <w:numPr>
          <w:ilvl w:val="0"/>
          <w:numId w:val="42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T</w:t>
      </w:r>
      <w:r w:rsidR="007D3C50" w:rsidRPr="00C429EB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ous les deux</w:t>
      </w:r>
    </w:p>
    <w:p w14:paraId="1491B82B" w14:textId="77777777" w:rsidR="007D3C50" w:rsidRPr="007D3C50" w:rsidRDefault="007D3C50" w:rsidP="007D3C50">
      <w:pPr>
        <w:spacing w:after="360" w:line="207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7D3C5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 </w:t>
      </w:r>
    </w:p>
    <w:p w14:paraId="3553099C" w14:textId="23333E67" w:rsidR="007D3C50" w:rsidRPr="00BF4456" w:rsidRDefault="007D3C50" w:rsidP="000D69DB">
      <w:pPr>
        <w:pStyle w:val="ListParagraph"/>
        <w:numPr>
          <w:ilvl w:val="0"/>
          <w:numId w:val="4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commentRangeStart w:id="6"/>
      <w:r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</w:t>
      </w:r>
      <w:r w:rsidR="005A5167"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I</w:t>
      </w:r>
      <w:r w:rsidR="007973BA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f</w:t>
      </w:r>
      <w:r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 xml:space="preserve"> Q1a = </w:t>
      </w:r>
      <w:r w:rsidR="005A5167"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USA</w:t>
      </w:r>
      <w:r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 xml:space="preserve"> o</w:t>
      </w:r>
      <w:r w:rsidR="005A5167"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r</w:t>
      </w:r>
      <w:r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 xml:space="preserve"> Canada] </w:t>
      </w:r>
      <w:r w:rsidRPr="00945A09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Je m</w:t>
      </w:r>
      <w:r w:rsidR="00D53A10" w:rsidRPr="00945A09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Pr="00945A09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identifie comme</w:t>
      </w:r>
      <w:r w:rsidR="00945A09" w:rsidRPr="00945A09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945A09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:</w:t>
      </w:r>
      <w:r w:rsidRPr="00BF445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commentRangeEnd w:id="6"/>
      <w:r w:rsidR="00945A09">
        <w:rPr>
          <w:rStyle w:val="CommentReference"/>
        </w:rPr>
        <w:commentReference w:id="6"/>
      </w:r>
      <w:r w:rsidR="005A5167" w:rsidRPr="00BF445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(</w:t>
      </w:r>
      <w:r w:rsidR="002E068C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S</w:t>
      </w:r>
      <w:r w:rsidR="005A5167" w:rsidRPr="00BF4456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électionne</w:t>
      </w:r>
      <w:r w:rsidR="00DA29BD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z</w:t>
      </w:r>
      <w:r w:rsidR="005A5167" w:rsidRPr="00BF4456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toutes les réponses qui correspondent à votre cas</w:t>
      </w:r>
      <w:r w:rsidR="005A5167" w:rsidRPr="00BF445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)</w:t>
      </w:r>
    </w:p>
    <w:p w14:paraId="1730936A" w14:textId="4D55692F" w:rsidR="00BF4456" w:rsidRDefault="007D3C50" w:rsidP="000D69DB">
      <w:pPr>
        <w:pStyle w:val="ListParagraph"/>
        <w:numPr>
          <w:ilvl w:val="0"/>
          <w:numId w:val="44"/>
        </w:numPr>
        <w:spacing w:after="120" w:line="240" w:lineRule="auto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Afro-américain</w:t>
      </w:r>
    </w:p>
    <w:p w14:paraId="60B119A6" w14:textId="77777777" w:rsidR="00BF4456" w:rsidRDefault="00BF4456" w:rsidP="00BF4456">
      <w:pPr>
        <w:pStyle w:val="ListParagraph"/>
        <w:spacing w:after="120" w:line="240" w:lineRule="auto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6250D200" w14:textId="3DD3EC4B" w:rsidR="00BF4456" w:rsidRDefault="00BF4456" w:rsidP="000D69DB">
      <w:pPr>
        <w:pStyle w:val="ListParagraph"/>
        <w:numPr>
          <w:ilvl w:val="0"/>
          <w:numId w:val="44"/>
        </w:numPr>
        <w:spacing w:after="120" w:line="240" w:lineRule="auto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</w:t>
      </w:r>
      <w:r w:rsidR="007D3C50"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siatique</w:t>
      </w:r>
    </w:p>
    <w:p w14:paraId="061CBF9C" w14:textId="77777777" w:rsidR="002452B4" w:rsidRDefault="002452B4" w:rsidP="002452B4">
      <w:pPr>
        <w:pStyle w:val="ListParagraph"/>
        <w:spacing w:after="120" w:line="240" w:lineRule="auto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3439A85C" w14:textId="17EF664B" w:rsidR="00BF4456" w:rsidRDefault="007D3C50" w:rsidP="000D69DB">
      <w:pPr>
        <w:pStyle w:val="ListParagraph"/>
        <w:numPr>
          <w:ilvl w:val="0"/>
          <w:numId w:val="44"/>
        </w:numPr>
        <w:spacing w:after="120" w:line="240" w:lineRule="auto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Noir / Africain</w:t>
      </w:r>
    </w:p>
    <w:p w14:paraId="5633FB93" w14:textId="77777777" w:rsidR="002452B4" w:rsidRDefault="002452B4" w:rsidP="002452B4">
      <w:pPr>
        <w:pStyle w:val="ListParagraph"/>
        <w:spacing w:after="120" w:line="240" w:lineRule="auto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06FF0A01" w14:textId="012F86DC" w:rsidR="002452B4" w:rsidRDefault="007D3C50" w:rsidP="000D69DB">
      <w:pPr>
        <w:pStyle w:val="ListParagraph"/>
        <w:numPr>
          <w:ilvl w:val="0"/>
          <w:numId w:val="44"/>
        </w:numPr>
        <w:spacing w:after="120" w:line="240" w:lineRule="auto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Latin</w:t>
      </w:r>
      <w:r w:rsidR="00BF445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o-américain</w:t>
      </w:r>
      <w:r w:rsidRPr="00BF445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/ </w:t>
      </w:r>
      <w:r w:rsidR="002452B4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Hispanique</w:t>
      </w:r>
    </w:p>
    <w:p w14:paraId="175545C5" w14:textId="77777777" w:rsidR="002452B4" w:rsidRDefault="002452B4" w:rsidP="002452B4">
      <w:pPr>
        <w:pStyle w:val="ListParagraph"/>
        <w:spacing w:after="120" w:line="240" w:lineRule="auto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767009A8" w14:textId="0D94A11A" w:rsidR="001C2630" w:rsidRDefault="007D3C50" w:rsidP="000D69DB">
      <w:pPr>
        <w:pStyle w:val="ListParagraph"/>
        <w:numPr>
          <w:ilvl w:val="0"/>
          <w:numId w:val="44"/>
        </w:numPr>
        <w:spacing w:after="120" w:line="240" w:lineRule="auto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2452B4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Moyen-Orient</w:t>
      </w:r>
      <w:r w:rsidR="002452B4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al</w:t>
      </w:r>
    </w:p>
    <w:p w14:paraId="19F52270" w14:textId="77777777" w:rsidR="001C2630" w:rsidRDefault="001C2630" w:rsidP="001C2630">
      <w:pPr>
        <w:pStyle w:val="ListParagraph"/>
        <w:spacing w:after="120" w:line="240" w:lineRule="auto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475B570C" w14:textId="79D09C49" w:rsidR="006313A9" w:rsidRDefault="00945A09" w:rsidP="000D69DB">
      <w:pPr>
        <w:pStyle w:val="ListParagraph"/>
        <w:numPr>
          <w:ilvl w:val="0"/>
          <w:numId w:val="44"/>
        </w:numPr>
        <w:spacing w:after="120" w:line="240" w:lineRule="auto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Métis</w:t>
      </w:r>
      <w:r w:rsidR="007D3C50" w:rsidRPr="001C263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/ 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Multiethnique</w:t>
      </w:r>
    </w:p>
    <w:p w14:paraId="7BEA387D" w14:textId="77777777" w:rsidR="006313A9" w:rsidRDefault="006313A9" w:rsidP="006313A9">
      <w:pPr>
        <w:pStyle w:val="ListParagraph"/>
        <w:spacing w:after="120" w:line="240" w:lineRule="auto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540AF0A2" w14:textId="1CB0EF0D" w:rsidR="006313A9" w:rsidRDefault="007D3C50" w:rsidP="000D69DB">
      <w:pPr>
        <w:pStyle w:val="ListParagraph"/>
        <w:numPr>
          <w:ilvl w:val="0"/>
          <w:numId w:val="44"/>
        </w:numPr>
        <w:spacing w:after="120" w:line="240" w:lineRule="auto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6313A9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Amérindien / </w:t>
      </w:r>
      <w:r w:rsidR="00945A09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Originaire </w:t>
      </w:r>
      <w:r w:rsidRPr="006313A9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d</w:t>
      </w:r>
      <w:r w:rsidR="00D53A1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’</w:t>
      </w:r>
      <w:r w:rsidRPr="006313A9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Alaska</w:t>
      </w:r>
    </w:p>
    <w:p w14:paraId="19139485" w14:textId="77777777" w:rsidR="006313A9" w:rsidRDefault="006313A9" w:rsidP="006313A9">
      <w:pPr>
        <w:pStyle w:val="ListParagraph"/>
        <w:spacing w:after="120" w:line="240" w:lineRule="auto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4391A80E" w14:textId="55971AC1" w:rsidR="00D9455C" w:rsidRDefault="007D3C50" w:rsidP="000D69DB">
      <w:pPr>
        <w:pStyle w:val="ListParagraph"/>
        <w:numPr>
          <w:ilvl w:val="0"/>
          <w:numId w:val="44"/>
        </w:numPr>
        <w:spacing w:after="120" w:line="240" w:lineRule="auto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6313A9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Insulaire du Pacifique / Hawaïen </w:t>
      </w:r>
      <w:r w:rsidR="00D9455C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autochtone</w:t>
      </w:r>
    </w:p>
    <w:p w14:paraId="20EA4C09" w14:textId="77777777" w:rsidR="00D9455C" w:rsidRDefault="00D9455C" w:rsidP="00D9455C">
      <w:pPr>
        <w:pStyle w:val="ListParagraph"/>
        <w:spacing w:after="120" w:line="240" w:lineRule="auto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6AE4CBB4" w14:textId="6667B24C" w:rsidR="00D9455C" w:rsidRDefault="00D9455C" w:rsidP="000D69DB">
      <w:pPr>
        <w:pStyle w:val="ListParagraph"/>
        <w:numPr>
          <w:ilvl w:val="0"/>
          <w:numId w:val="44"/>
        </w:numPr>
        <w:spacing w:after="120" w:line="240" w:lineRule="auto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Bl</w:t>
      </w:r>
      <w:r w:rsidR="007D3C50" w:rsidRPr="00D9455C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anc</w:t>
      </w:r>
    </w:p>
    <w:p w14:paraId="332FFBD4" w14:textId="77777777" w:rsidR="00D9455C" w:rsidRDefault="00D9455C" w:rsidP="00D9455C">
      <w:pPr>
        <w:pStyle w:val="ListParagraph"/>
        <w:spacing w:after="120" w:line="240" w:lineRule="auto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2B647471" w14:textId="47D3DE5B" w:rsidR="00D9455C" w:rsidRDefault="00D9455C" w:rsidP="000D69DB">
      <w:pPr>
        <w:pStyle w:val="ListParagraph"/>
        <w:numPr>
          <w:ilvl w:val="0"/>
          <w:numId w:val="44"/>
        </w:numPr>
        <w:spacing w:after="120" w:line="240" w:lineRule="auto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Je p</w:t>
      </w:r>
      <w:r w:rsidR="007D3C50" w:rsidRPr="00D9455C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réfère ne pas répondre</w:t>
      </w:r>
    </w:p>
    <w:p w14:paraId="26061197" w14:textId="77777777" w:rsidR="00D9455C" w:rsidRDefault="00D9455C" w:rsidP="00D9455C">
      <w:pPr>
        <w:pStyle w:val="ListParagraph"/>
        <w:spacing w:after="120" w:line="240" w:lineRule="auto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71CD7B61" w14:textId="5CB8CC8C" w:rsidR="007D3C50" w:rsidRDefault="007D3C50" w:rsidP="000D69DB">
      <w:pPr>
        <w:pStyle w:val="ListParagraph"/>
        <w:numPr>
          <w:ilvl w:val="0"/>
          <w:numId w:val="44"/>
        </w:numPr>
        <w:spacing w:after="120" w:line="240" w:lineRule="auto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D9455C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Autre</w:t>
      </w:r>
    </w:p>
    <w:p w14:paraId="388BED07" w14:textId="77777777" w:rsidR="004407FE" w:rsidRPr="00D9455C" w:rsidRDefault="004407FE" w:rsidP="004407FE">
      <w:pPr>
        <w:pStyle w:val="ListParagraph"/>
        <w:spacing w:after="120" w:line="240" w:lineRule="auto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73032A34" w14:textId="6E13D48A" w:rsidR="007D3C50" w:rsidRPr="004407FE" w:rsidRDefault="007D3C50" w:rsidP="000D69DB">
      <w:pPr>
        <w:pStyle w:val="ListParagraph"/>
        <w:numPr>
          <w:ilvl w:val="0"/>
          <w:numId w:val="45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[</w:t>
      </w:r>
      <w:r w:rsidR="007973BA" w:rsidRPr="00955CF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if Q2 = Yes or It’s complicated</w:t>
      </w:r>
      <w:r w:rsidRPr="007973BA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]</w:t>
      </w:r>
      <w:r w:rsid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Pendant c</w:t>
      </w: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ombien d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années </w:t>
      </w:r>
      <w:r w:rsidR="006F3CE4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au total </w:t>
      </w: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avez-vous </w:t>
      </w:r>
      <w:r w:rsidR="0073463D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participé</w:t>
      </w: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à chacune des activités suivantes</w:t>
      </w:r>
      <w:r w:rsidR="00DC46A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? (Pour les activités saisonnières, comme </w:t>
      </w:r>
      <w:r w:rsidR="00255977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les</w:t>
      </w:r>
      <w:r w:rsidR="0092711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="00255977" w:rsidRPr="00AD5B77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colonies de vacance</w:t>
      </w:r>
      <w:r w:rsidR="00AD5B77" w:rsidRPr="00AD5B77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s</w:t>
      </w:r>
      <w:r w:rsidRPr="00AD5B77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,</w:t>
      </w: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="00255977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veuillez </w:t>
      </w: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compter chaque saison </w:t>
      </w:r>
      <w:r w:rsidR="00255977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comme </w:t>
      </w: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un</w:t>
      </w:r>
      <w:r w:rsidR="00EB7A3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e</w:t>
      </w: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an</w:t>
      </w:r>
      <w:r w:rsidR="00EB7A3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née</w:t>
      </w: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)</w:t>
      </w:r>
      <w:r w:rsidR="00832AFA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.</w:t>
      </w:r>
      <w:r w:rsidRPr="004407F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 </w:t>
      </w:r>
      <w:r w:rsidRPr="00CF2696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</w:t>
      </w:r>
      <w:r w:rsidR="00CF2696" w:rsidRPr="00CF2696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Dropdown menu of years from 0 to 7+; Required]</w:t>
      </w:r>
      <w:r w:rsidR="000D69DB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 xml:space="preserve"> </w:t>
      </w:r>
    </w:p>
    <w:p w14:paraId="65F20DA9" w14:textId="328F9CDA" w:rsidR="00BB1D20" w:rsidRDefault="007D3C50" w:rsidP="00983246">
      <w:pPr>
        <w:pStyle w:val="ListParagraph"/>
        <w:numPr>
          <w:ilvl w:val="0"/>
          <w:numId w:val="46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927115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Un</w:t>
      </w:r>
      <w:r w:rsidR="00927115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e colonie de vacances juive </w:t>
      </w:r>
    </w:p>
    <w:p w14:paraId="44301559" w14:textId="77777777" w:rsidR="00927115" w:rsidRPr="00927115" w:rsidRDefault="00927115" w:rsidP="00927115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1F081148" w14:textId="138BBD24" w:rsidR="00BB1D20" w:rsidRDefault="007D3C50" w:rsidP="00BB1D20">
      <w:pPr>
        <w:pStyle w:val="ListParagraph"/>
        <w:numPr>
          <w:ilvl w:val="0"/>
          <w:numId w:val="46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BB1D2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Une école juive</w:t>
      </w:r>
    </w:p>
    <w:p w14:paraId="5D4C4304" w14:textId="77777777" w:rsidR="009F103B" w:rsidRDefault="009F103B" w:rsidP="00BB1D20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2CCF4047" w14:textId="559FA1D8" w:rsidR="009F103B" w:rsidRPr="00C30EE3" w:rsidRDefault="0073463D" w:rsidP="009F103B">
      <w:pPr>
        <w:pStyle w:val="ListParagraph"/>
        <w:numPr>
          <w:ilvl w:val="0"/>
          <w:numId w:val="46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C30EE3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Le </w:t>
      </w:r>
      <w:r w:rsidR="00BB1D20" w:rsidRPr="00C30EE3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Talmud Torah </w:t>
      </w:r>
      <w:r w:rsidRPr="00C30EE3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tous les</w:t>
      </w:r>
      <w:r w:rsidR="00BB1D20" w:rsidRPr="00C30EE3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Pr="00C30EE3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d</w:t>
      </w:r>
      <w:r w:rsidR="00BB1D20" w:rsidRPr="00C30EE3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imanche</w:t>
      </w:r>
      <w:r w:rsidRPr="00C30EE3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s</w:t>
      </w:r>
      <w:r w:rsidR="00BB1D20" w:rsidRPr="00C30EE3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</w:p>
    <w:p w14:paraId="7E0D5B3F" w14:textId="77777777" w:rsidR="009F103B" w:rsidRPr="00C30EE3" w:rsidRDefault="009F103B" w:rsidP="009F103B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367DBBF0" w14:textId="601DC50F" w:rsidR="007D3C50" w:rsidRPr="009F103B" w:rsidRDefault="007D3C50" w:rsidP="009F103B">
      <w:pPr>
        <w:pStyle w:val="ListParagraph"/>
        <w:numPr>
          <w:ilvl w:val="0"/>
          <w:numId w:val="46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9F103B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Un groupe de jeunes</w:t>
      </w:r>
      <w:r w:rsidR="009F103B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se</w:t>
      </w:r>
      <w:r w:rsidRPr="009F103B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juif</w:t>
      </w:r>
    </w:p>
    <w:p w14:paraId="109FB0F8" w14:textId="77777777" w:rsidR="007D3C50" w:rsidRPr="007D3C50" w:rsidRDefault="007D3C50" w:rsidP="007D3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D3C5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 </w:t>
      </w:r>
    </w:p>
    <w:p w14:paraId="5954D835" w14:textId="171E458C" w:rsidR="007D3C50" w:rsidRPr="003E329D" w:rsidRDefault="007D3C50" w:rsidP="00FD2A63">
      <w:pPr>
        <w:pStyle w:val="ListParagraph"/>
        <w:numPr>
          <w:ilvl w:val="0"/>
          <w:numId w:val="47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FD2A63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</w:t>
      </w:r>
      <w:r w:rsidR="00FD2A63" w:rsidRPr="00FD2A63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if</w:t>
      </w:r>
      <w:r w:rsidR="00FD2A63" w:rsidRPr="00955CFB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 xml:space="preserve"> Q2 = Yes or It’s complicated</w:t>
      </w:r>
      <w:r w:rsidRPr="00FD2A63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] </w:t>
      </w:r>
      <w:r w:rsidRPr="00FD2A6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Avant l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Pr="00FD2A6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université, </w:t>
      </w:r>
      <w:r w:rsidR="00E5409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faisiez-vous </w:t>
      </w:r>
      <w:r w:rsidRPr="00FD2A6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l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Pr="00FD2A6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une des </w:t>
      </w:r>
      <w:r w:rsidR="00E5409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choses</w:t>
      </w:r>
      <w:r w:rsidRPr="00FD2A6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suivantes</w:t>
      </w:r>
      <w:r w:rsidR="00EB7A3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FD2A6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? </w:t>
      </w:r>
      <w:r w:rsidR="002869CC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S</w:t>
      </w:r>
      <w:r w:rsidR="002869CC" w:rsidRPr="00BF4456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électionne</w:t>
      </w:r>
      <w:r w:rsidR="002869CC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z</w:t>
      </w:r>
      <w:r w:rsidR="002869CC" w:rsidRPr="00BF4456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toutes les réponses qui correspondent à votre cas</w:t>
      </w:r>
      <w:r w:rsidR="002869CC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.</w:t>
      </w:r>
      <w:r w:rsidRPr="00FD2A63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 </w:t>
      </w:r>
      <w:r w:rsidRPr="0070218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</w:t>
      </w:r>
      <w:r w:rsidR="00702180" w:rsidRPr="00702180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Required; Randomize order, except “none” and “other”]</w:t>
      </w:r>
      <w:r w:rsidR="00702180" w:rsidRPr="0070218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 xml:space="preserve"> </w:t>
      </w:r>
    </w:p>
    <w:p w14:paraId="4F67B944" w14:textId="77777777" w:rsidR="003E329D" w:rsidRPr="00FD2A63" w:rsidRDefault="003E329D" w:rsidP="003E329D">
      <w:pPr>
        <w:pStyle w:val="ListParagraph"/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</w:p>
    <w:p w14:paraId="08A55C07" w14:textId="4AC8238D" w:rsidR="003E329D" w:rsidRDefault="007D3C50" w:rsidP="003E329D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3E329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L</w:t>
      </w:r>
      <w:r w:rsidR="003E329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ectures portant</w:t>
      </w:r>
      <w:r w:rsidRPr="003E329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sur des</w:t>
      </w:r>
      <w:r w:rsidRPr="003E329D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</w:t>
      </w:r>
      <w:r w:rsidR="003E329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thèmes</w:t>
      </w:r>
      <w:r w:rsidRPr="003E329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 </w:t>
      </w:r>
      <w:r w:rsidRPr="003E329D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juifs </w:t>
      </w:r>
      <w:r w:rsidRPr="003E329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dans des livres / magazines / journaux / blogs</w:t>
      </w:r>
    </w:p>
    <w:p w14:paraId="7B08BC19" w14:textId="77777777" w:rsidR="003E329D" w:rsidRDefault="003E329D" w:rsidP="003E329D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1D7F914C" w14:textId="41F5E55A" w:rsidR="003D2649" w:rsidRDefault="007D3C50" w:rsidP="003D2649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3E329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L</w:t>
      </w:r>
      <w:r w:rsidR="003E329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ectures portant</w:t>
      </w:r>
      <w:r w:rsidRPr="003E329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sur </w:t>
      </w:r>
      <w:r w:rsidR="003D2649" w:rsidRPr="003D264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des</w:t>
      </w:r>
      <w:r w:rsidRPr="003E329D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</w:t>
      </w:r>
      <w:r w:rsidR="003D264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sujets</w:t>
      </w:r>
      <w:r w:rsidRPr="003E329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 </w:t>
      </w:r>
      <w:r w:rsidR="003D2649" w:rsidRPr="003D264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liés à</w:t>
      </w:r>
      <w:r w:rsidR="003D26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Israël</w:t>
      </w:r>
      <w:r w:rsidRPr="003E329D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</w:t>
      </w:r>
      <w:r w:rsidRPr="003E329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dans des livres / magazines / journaux / blogs</w:t>
      </w:r>
    </w:p>
    <w:p w14:paraId="116C983F" w14:textId="77777777" w:rsidR="003D2649" w:rsidRDefault="003D2649" w:rsidP="003D2649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576A65FE" w14:textId="27D7AC46" w:rsidR="003D2649" w:rsidRPr="003D2649" w:rsidRDefault="007D3C50" w:rsidP="003D2649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3D264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Écouter de la</w:t>
      </w:r>
      <w:r w:rsidRPr="003D26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</w:t>
      </w:r>
      <w:r w:rsidRPr="003D264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musique </w:t>
      </w:r>
      <w:r w:rsidRPr="003D26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juive</w:t>
      </w:r>
    </w:p>
    <w:p w14:paraId="17F8BB98" w14:textId="77777777" w:rsidR="003D2649" w:rsidRPr="003D2649" w:rsidRDefault="003D2649" w:rsidP="003D2649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26ACB74A" w14:textId="4B0047FB" w:rsidR="00C2240F" w:rsidRPr="00C2240F" w:rsidRDefault="007D3C50" w:rsidP="00C2240F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3D264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Écouter de la</w:t>
      </w:r>
      <w:r w:rsidRPr="003D26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</w:t>
      </w:r>
      <w:r w:rsidRPr="003D264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musique </w:t>
      </w:r>
      <w:r w:rsidRPr="003D264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israélienne</w:t>
      </w:r>
    </w:p>
    <w:p w14:paraId="64D65311" w14:textId="77777777" w:rsidR="00C2240F" w:rsidRPr="00C2240F" w:rsidRDefault="00C2240F" w:rsidP="00C2240F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50CE1569" w14:textId="3720B851" w:rsidR="00C2240F" w:rsidRDefault="007D3C50" w:rsidP="00C2240F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C2240F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Regarder des</w:t>
      </w:r>
      <w:r w:rsidRPr="00C2240F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</w:t>
      </w:r>
      <w:r w:rsidRPr="00C2240F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vidéos </w:t>
      </w:r>
      <w:r w:rsidR="00C2240F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portant sur des thèmes </w:t>
      </w:r>
      <w:r w:rsidRPr="00C2240F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jui</w:t>
      </w:r>
      <w:r w:rsidR="00C2240F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f</w:t>
      </w:r>
      <w:r w:rsidRPr="00C2240F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s</w:t>
      </w:r>
      <w:r w:rsidR="0073463D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,</w:t>
      </w:r>
      <w:r w:rsidRPr="00C2240F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</w:t>
      </w:r>
      <w:r w:rsidRPr="00C2240F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sur YouTube ou Netflix</w:t>
      </w:r>
    </w:p>
    <w:p w14:paraId="75331104" w14:textId="77777777" w:rsidR="00C2240F" w:rsidRDefault="00C2240F" w:rsidP="00C2240F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5D48A447" w14:textId="7D4BD7E2" w:rsidR="006B4BC6" w:rsidRDefault="007D3C50" w:rsidP="006B4BC6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C2240F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Regarder des</w:t>
      </w:r>
      <w:r w:rsidRPr="00C2240F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</w:t>
      </w:r>
      <w:r w:rsidRPr="00C2240F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vidéos </w:t>
      </w:r>
      <w:r w:rsidRPr="00C2240F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israéliennes</w:t>
      </w:r>
      <w:r w:rsidR="0073463D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,</w:t>
      </w:r>
      <w:r w:rsidRPr="00C2240F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</w:t>
      </w:r>
      <w:r w:rsidRPr="00C2240F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sur YouTube ou Netflix</w:t>
      </w:r>
    </w:p>
    <w:p w14:paraId="2D3264AD" w14:textId="77777777" w:rsidR="006B4BC6" w:rsidRDefault="006B4BC6" w:rsidP="006B4BC6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7EECE28D" w14:textId="7B00E6E2" w:rsidR="00936347" w:rsidRDefault="007D3C50" w:rsidP="00936347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6B4BC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Publier des photos </w:t>
      </w:r>
      <w:r w:rsid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portant sur des </w:t>
      </w:r>
      <w:r w:rsidRPr="006B4BC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thèmes </w:t>
      </w:r>
      <w:r w:rsidRPr="006B4BC6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juifs </w:t>
      </w:r>
      <w:r w:rsidRPr="006B4BC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sur Instagram, Snapchat, Facebook ou Twitter</w:t>
      </w:r>
    </w:p>
    <w:p w14:paraId="2D3E3901" w14:textId="77777777" w:rsidR="00936347" w:rsidRDefault="00936347" w:rsidP="0093634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1D7A83CA" w14:textId="001E90D6" w:rsidR="00936347" w:rsidRDefault="007D3C50" w:rsidP="00936347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Publier des photos </w:t>
      </w:r>
      <w:r w:rsid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portant sur des</w:t>
      </w:r>
      <w:r w:rsidR="00936347" w:rsidRP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</w:t>
      </w:r>
      <w:r w:rsidRP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thèmes </w:t>
      </w:r>
      <w:r w:rsidRPr="00936347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israéliens </w:t>
      </w:r>
      <w:r w:rsidRP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sur Instagram, Snapchat, Facebook ou Twitter</w:t>
      </w:r>
    </w:p>
    <w:p w14:paraId="2FA71AEA" w14:textId="77777777" w:rsidR="00936347" w:rsidRDefault="00936347" w:rsidP="0093634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79D26CD7" w14:textId="61A5FED9" w:rsidR="009643C3" w:rsidRDefault="007D3C50" w:rsidP="009643C3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Porter un symbole juif (par exemple </w:t>
      </w:r>
      <w:r w:rsid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une </w:t>
      </w:r>
      <w:r w:rsidRP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étoile</w:t>
      </w:r>
      <w:r w:rsid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de David</w:t>
      </w:r>
      <w:r w:rsidRP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, </w:t>
      </w:r>
      <w:r w:rsid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un ‘Haï</w:t>
      </w:r>
      <w:r w:rsidRP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, </w:t>
      </w:r>
      <w:r w:rsid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un </w:t>
      </w:r>
      <w:r w:rsidRP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t</w:t>
      </w:r>
      <w:r w:rsid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ee-</w:t>
      </w:r>
      <w:r w:rsidRP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shirt </w:t>
      </w:r>
      <w:r w:rsidR="009643C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ayant</w:t>
      </w:r>
      <w:r w:rsid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un motif </w:t>
      </w:r>
      <w:r w:rsidRPr="009363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juif)</w:t>
      </w:r>
    </w:p>
    <w:p w14:paraId="24F812AD" w14:textId="77777777" w:rsidR="009643C3" w:rsidRDefault="009643C3" w:rsidP="009643C3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694853CE" w14:textId="5170E380" w:rsidR="007D3C50" w:rsidRDefault="007D3C50" w:rsidP="009643C3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9643C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Parler de sujets </w:t>
      </w:r>
      <w:r w:rsidRPr="009643C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juifs </w:t>
      </w:r>
      <w:r w:rsidRPr="009643C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avec des amis ou </w:t>
      </w:r>
      <w:r w:rsidR="008F739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avec </w:t>
      </w:r>
      <w:r w:rsidR="00A0659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votre</w:t>
      </w:r>
      <w:r w:rsidR="008F739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</w:t>
      </w:r>
      <w:r w:rsidRPr="009643C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famille</w:t>
      </w:r>
    </w:p>
    <w:p w14:paraId="02F926E0" w14:textId="77777777" w:rsidR="008F7397" w:rsidRDefault="008F7397" w:rsidP="008F739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4C0021E3" w14:textId="0E7C0850" w:rsidR="00E8638D" w:rsidRDefault="007D3C50" w:rsidP="00E8638D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8F739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Parler de sujets </w:t>
      </w:r>
      <w:r w:rsidRPr="008F7397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israéliens </w:t>
      </w:r>
      <w:r w:rsidRPr="008F739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avec des amis ou </w:t>
      </w:r>
      <w:r w:rsidR="008F739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avec </w:t>
      </w:r>
      <w:r w:rsidR="00A0659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votre</w:t>
      </w:r>
      <w:r w:rsidRPr="008F739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famille</w:t>
      </w:r>
    </w:p>
    <w:p w14:paraId="532B3546" w14:textId="77777777" w:rsidR="00E8638D" w:rsidRDefault="00E8638D" w:rsidP="00E8638D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2080C5E1" w14:textId="43B950DB" w:rsidR="00B765F4" w:rsidRDefault="007D3C50" w:rsidP="00B765F4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E8638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</w:t>
      </w:r>
      <w:r w:rsidR="0080583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ssister</w:t>
      </w:r>
      <w:r w:rsidRPr="00E8638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à</w:t>
      </w:r>
      <w:r w:rsidR="0080583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/ </w:t>
      </w:r>
      <w:r w:rsidRPr="00E8638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accueillir</w:t>
      </w:r>
      <w:r w:rsidR="0080583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des invités pour le </w:t>
      </w:r>
      <w:r w:rsidRPr="00E8638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dîner de </w:t>
      </w:r>
      <w:r w:rsidR="0080583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C</w:t>
      </w:r>
      <w:r w:rsidRPr="00E8638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habbat</w:t>
      </w:r>
      <w:r w:rsidR="0080583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le vendredi soir</w:t>
      </w:r>
    </w:p>
    <w:p w14:paraId="70769A9D" w14:textId="77777777" w:rsidR="00B765F4" w:rsidRDefault="00B765F4" w:rsidP="00B765F4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45848E45" w14:textId="0952B9CC" w:rsidR="00652609" w:rsidRDefault="007D3C50" w:rsidP="00652609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B765F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Assister à des spectacles </w:t>
      </w:r>
      <w:r w:rsidR="00B765F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portant </w:t>
      </w:r>
      <w:r w:rsidRPr="00B765F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sur </w:t>
      </w:r>
      <w:r w:rsidRPr="00732B03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des</w:t>
      </w:r>
      <w:r w:rsidRPr="00B765F4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</w:t>
      </w:r>
      <w:r w:rsidRPr="00B765F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thèmes </w:t>
      </w:r>
      <w:r w:rsidRPr="00B765F4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juifs</w:t>
      </w:r>
      <w:r w:rsidRPr="00B765F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, comme des concerts ou des pièces de théâtre</w:t>
      </w:r>
    </w:p>
    <w:p w14:paraId="45AE7A96" w14:textId="77777777" w:rsidR="00652609" w:rsidRDefault="00652609" w:rsidP="00652609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31B1021B" w14:textId="6EAAA291" w:rsidR="000F3E05" w:rsidRDefault="007D3C50" w:rsidP="000F3E05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65260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Assister à des spectacles </w:t>
      </w:r>
      <w:r w:rsidR="0065260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portant</w:t>
      </w:r>
      <w:r w:rsidRPr="0065260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 </w:t>
      </w:r>
      <w:r w:rsidR="0065260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sur </w:t>
      </w:r>
      <w:r w:rsidRPr="0065260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des thèmes </w:t>
      </w:r>
      <w:r w:rsidRPr="00652609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israéliens</w:t>
      </w:r>
      <w:r w:rsidRPr="0065260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, comme des concerts ou des pièces de théâtre</w:t>
      </w:r>
    </w:p>
    <w:p w14:paraId="232B8FEF" w14:textId="77777777" w:rsidR="000F3E05" w:rsidRDefault="000F3E05" w:rsidP="000F3E05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74B14C8E" w14:textId="50D2DACC" w:rsidR="00527017" w:rsidRDefault="007D3C50" w:rsidP="00527017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0F3E0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Assister aux </w:t>
      </w:r>
      <w:r w:rsidR="000F3E0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offices</w:t>
      </w:r>
      <w:r w:rsidRPr="000F3E0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religieux juifs</w:t>
      </w:r>
    </w:p>
    <w:p w14:paraId="44209DA6" w14:textId="77777777" w:rsidR="00527017" w:rsidRDefault="00527017" w:rsidP="00527017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508947DD" w14:textId="3B86E6CE" w:rsidR="00D757DE" w:rsidRDefault="00D4372C" w:rsidP="00D757DE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Militer</w:t>
      </w:r>
      <w:r w:rsidR="007D3C50" w:rsidRPr="0052701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pour une cause juive</w:t>
      </w:r>
      <w:r w:rsidR="0052701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,</w:t>
      </w:r>
      <w:r w:rsidR="007D3C50" w:rsidRPr="0052701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ou faire du bénévolat </w:t>
      </w:r>
      <w:r w:rsidR="00767D8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dans une perspective </w:t>
      </w:r>
      <w:r w:rsidR="00DE501C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juive</w:t>
      </w:r>
      <w:r w:rsidR="00D757DE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,</w:t>
      </w:r>
      <w:r w:rsidR="00DE501C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</w:t>
      </w:r>
      <w:r w:rsidR="007D3C50" w:rsidRPr="0052701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ou avec une organisation juive de justice sociale</w:t>
      </w:r>
    </w:p>
    <w:p w14:paraId="5F96E874" w14:textId="77777777" w:rsidR="00D757DE" w:rsidRDefault="00D757DE" w:rsidP="00D757DE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0A1B5F05" w14:textId="69D2A12F" w:rsidR="00E83864" w:rsidRPr="00E83864" w:rsidRDefault="007D3C50" w:rsidP="00E83864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D757DE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Donner de l</w:t>
      </w:r>
      <w:r w:rsidR="00D53A10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’</w:t>
      </w:r>
      <w:r w:rsidRPr="00D757DE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argent </w:t>
      </w:r>
      <w:r w:rsidR="00767D8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à des</w:t>
      </w:r>
      <w:r w:rsidRPr="00D757DE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 organisations </w:t>
      </w:r>
      <w:r w:rsidRPr="00D757DE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juives</w:t>
      </w:r>
    </w:p>
    <w:p w14:paraId="75681900" w14:textId="77777777" w:rsidR="00E83864" w:rsidRPr="00E83864" w:rsidRDefault="00E83864" w:rsidP="00E83864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1E9B96C9" w14:textId="2796D98E" w:rsidR="0071421B" w:rsidRPr="007A2A69" w:rsidRDefault="007D3C50" w:rsidP="0071421B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E8386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Donner de l</w:t>
      </w:r>
      <w:r w:rsidR="00D53A10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’</w:t>
      </w:r>
      <w:r w:rsidRPr="00E8386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argent </w:t>
      </w:r>
      <w:r w:rsidR="00767D8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à des</w:t>
      </w:r>
      <w:r w:rsidRPr="00E83864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 organisations </w:t>
      </w:r>
      <w:r w:rsidRPr="00E83864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israéliennes</w:t>
      </w:r>
    </w:p>
    <w:p w14:paraId="32CE121C" w14:textId="77777777" w:rsidR="007A2A69" w:rsidRPr="00D53A10" w:rsidRDefault="007A2A69" w:rsidP="007A2A69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3482E858" w14:textId="75DFD8C7" w:rsidR="00D93FB5" w:rsidRDefault="007D3C50" w:rsidP="00D93FB5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71421B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Particip</w:t>
      </w:r>
      <w:r w:rsidR="00117D5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er </w:t>
      </w:r>
      <w:r w:rsidRPr="0071421B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à des événements du c</w:t>
      </w:r>
      <w:r w:rsidR="00117D5D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alendrier juif</w:t>
      </w:r>
      <w:r w:rsidRPr="0071421B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(par exemple, </w:t>
      </w:r>
      <w:r w:rsidRP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brit</w:t>
      </w:r>
      <w:r w:rsidR="00E42B59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-</w:t>
      </w:r>
      <w:r w:rsidRP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mila</w:t>
      </w:r>
      <w:r w:rsidR="00D93FB5" w:rsidRP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,</w:t>
      </w:r>
      <w:r w:rsidRP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 bar/bat</w:t>
      </w:r>
      <w:r w:rsidR="00D53A10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-</w:t>
      </w:r>
      <w:r w:rsidRP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mi</w:t>
      </w:r>
      <w:r w:rsid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ts</w:t>
      </w:r>
      <w:r w:rsidRP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va</w:t>
      </w:r>
      <w:r w:rsid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, </w:t>
      </w:r>
      <w:r w:rsidRPr="0071421B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mariage)</w:t>
      </w:r>
    </w:p>
    <w:p w14:paraId="49A55CC2" w14:textId="77777777" w:rsidR="00D93FB5" w:rsidRDefault="00D93FB5" w:rsidP="00D93FB5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7DC97831" w14:textId="3514EB0F" w:rsidR="000A1ED6" w:rsidRDefault="007D3C50" w:rsidP="000A1ED6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Participer à des événements communautaires juifs (p</w:t>
      </w:r>
      <w:r w:rsid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ar exemple</w:t>
      </w:r>
      <w:r w:rsidRP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, </w:t>
      </w:r>
      <w:r w:rsid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c</w:t>
      </w:r>
      <w:r w:rsidRP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élébrations de </w:t>
      </w:r>
      <w:r w:rsid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fêtes juives</w:t>
      </w:r>
      <w:r w:rsidRPr="00D93FB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)</w:t>
      </w:r>
    </w:p>
    <w:p w14:paraId="7E8A70A4" w14:textId="77777777" w:rsidR="000A1ED6" w:rsidRDefault="000A1ED6" w:rsidP="000A1ED6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6B554BBB" w14:textId="4247480F" w:rsidR="000A1ED6" w:rsidRDefault="007D3C50" w:rsidP="000A1ED6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0A1E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Célébrer les fêtes juives à la maison</w:t>
      </w:r>
    </w:p>
    <w:p w14:paraId="43A43C7E" w14:textId="77777777" w:rsidR="000A1ED6" w:rsidRDefault="000A1ED6" w:rsidP="000A1ED6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4C2AF041" w14:textId="70D369EE" w:rsidR="000A1ED6" w:rsidRDefault="00756C42" w:rsidP="000A1ED6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Militer</w:t>
      </w:r>
      <w:r w:rsidR="000A1E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pour </w:t>
      </w:r>
      <w:r w:rsidR="007D3C50" w:rsidRPr="000A1E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Israël et</w:t>
      </w:r>
      <w:r w:rsidR="00D53A10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/</w:t>
      </w:r>
      <w:r w:rsidR="000A1E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ou</w:t>
      </w:r>
      <w:r w:rsidR="007D3C50" w:rsidRPr="000A1E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contre l</w:t>
      </w:r>
      <w:r w:rsidR="00D53A10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’</w:t>
      </w:r>
      <w:r w:rsidR="007D3C50" w:rsidRPr="000A1E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antisémitisme</w:t>
      </w:r>
    </w:p>
    <w:p w14:paraId="5EBA5244" w14:textId="77777777" w:rsidR="000A1ED6" w:rsidRDefault="000A1ED6" w:rsidP="000A1ED6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4D1E2C9F" w14:textId="19A2A8B4" w:rsidR="00EA1D61" w:rsidRDefault="007D3C50" w:rsidP="00EA1D61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0A1E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Manger de la nourriture ca</w:t>
      </w:r>
      <w:r w:rsidR="000A1E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c</w:t>
      </w:r>
      <w:r w:rsidRPr="000A1E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h</w:t>
      </w:r>
      <w:r w:rsidR="000A1E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ère</w:t>
      </w:r>
    </w:p>
    <w:p w14:paraId="102ECC2C" w14:textId="77777777" w:rsidR="00EA1D61" w:rsidRDefault="00EA1D61" w:rsidP="00EA1D61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38A8324C" w14:textId="79544433" w:rsidR="00EA1D61" w:rsidRDefault="00EA1D61" w:rsidP="00EA1D61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Rien de tout cela</w:t>
      </w:r>
      <w:r w:rsidR="007D3C50" w:rsidRPr="00EA1D61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[</w:t>
      </w:r>
      <w:r w:rsidR="00563A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exclut toutes les autres </w:t>
      </w:r>
      <w:r w:rsidR="00563AD6" w:rsidRPr="00563A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réponses</w:t>
      </w:r>
      <w:r w:rsidR="007D3C50" w:rsidRPr="00563A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]</w:t>
      </w:r>
      <w:r w:rsidR="00563AD6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</w:t>
      </w:r>
    </w:p>
    <w:p w14:paraId="02F93832" w14:textId="77777777" w:rsidR="00EA1D61" w:rsidRDefault="00EA1D61" w:rsidP="00EA1D61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</w:p>
    <w:p w14:paraId="0DB4C5CD" w14:textId="368BB90C" w:rsidR="007D3C50" w:rsidRPr="00EA1D61" w:rsidRDefault="007D3C50" w:rsidP="00EA1D61">
      <w:pPr>
        <w:pStyle w:val="ListParagraph"/>
        <w:numPr>
          <w:ilvl w:val="0"/>
          <w:numId w:val="48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</w:pPr>
      <w:r w:rsidRPr="00EA1D61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Autre (veuillez expliquer)</w:t>
      </w:r>
      <w:r w:rsidR="00EA1D61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</w:t>
      </w:r>
      <w:r w:rsidRPr="00EA1D61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:</w:t>
      </w:r>
      <w:r w:rsidR="00C31BA5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 xml:space="preserve"> </w:t>
      </w:r>
      <w:r w:rsidR="00EA1D61">
        <w:rPr>
          <w:rFonts w:ascii="HK Grotesk Pro AltJ" w:eastAsia="Times New Roman" w:hAnsi="HK Grotesk Pro AltJ" w:cs="Times New Roman"/>
          <w:color w:val="000000"/>
          <w:sz w:val="18"/>
          <w:szCs w:val="18"/>
          <w:lang w:val="en-US" w:eastAsia="fr-FR"/>
        </w:rPr>
        <w:t>___________________________________</w:t>
      </w:r>
    </w:p>
    <w:p w14:paraId="6B14F9CD" w14:textId="77777777" w:rsidR="007D3C50" w:rsidRPr="007D3C50" w:rsidRDefault="007D3C50" w:rsidP="007D3C50">
      <w:pPr>
        <w:spacing w:after="120" w:line="207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7D3C5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 </w:t>
      </w:r>
    </w:p>
    <w:p w14:paraId="1EC00D62" w14:textId="39A60638" w:rsidR="007D3C50" w:rsidRPr="00B33CA3" w:rsidRDefault="007D3C50" w:rsidP="00027148">
      <w:pPr>
        <w:pStyle w:val="ListParagraph"/>
        <w:numPr>
          <w:ilvl w:val="0"/>
          <w:numId w:val="49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</w:pPr>
      <w:r w:rsidRPr="00C30EE3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[</w:t>
      </w:r>
      <w:r w:rsidR="00027148" w:rsidRPr="00C30EE3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If selected any of the above in previous question</w:t>
      </w:r>
      <w:r w:rsidRPr="00C30EE3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]</w:t>
      </w:r>
      <w:r w:rsidRPr="00C30EE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shd w:val="clear" w:color="auto" w:fill="C0C0C0"/>
          <w:lang w:eastAsia="fr-FR"/>
        </w:rPr>
        <w:t> </w:t>
      </w:r>
      <w:r w:rsidR="00343017" w:rsidRPr="00C30EE3"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fr-FR"/>
        </w:rPr>
        <w:t>À</w:t>
      </w:r>
      <w:r w:rsidR="00343017" w:rsidRPr="00C30EE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</w:t>
      </w:r>
      <w:r w:rsidR="00E54090" w:rsidRPr="00C30EE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quelle fréquence faisiez-vous</w:t>
      </w:r>
      <w:r w:rsidRPr="00C30EE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ces choses</w:t>
      </w:r>
      <w:r w:rsidR="00AA2DEE" w:rsidRPr="00C30EE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-là</w:t>
      </w:r>
      <w:r w:rsidRPr="00C30EE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avant l</w:t>
      </w:r>
      <w:r w:rsidR="00343017" w:rsidRPr="00C30EE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’université</w:t>
      </w:r>
      <w:r w:rsidRPr="00C30EE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?</w:t>
      </w:r>
      <w:r w:rsidR="00B33CA3" w:rsidRPr="00C30EE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 xml:space="preserve"> </w:t>
      </w:r>
      <w:commentRangeStart w:id="7"/>
      <w:r w:rsidR="00B33CA3" w:rsidRPr="00EB05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[Jamais ; Rarement (une ou deux fois par an) ; Parfois (environ une fois par mois) ; Souvent (plusieurs fois par semaine) ; Très souvent (</w:t>
      </w:r>
      <w:r w:rsidR="00EB05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de manière hebdomadaire ou quotidienne)</w:t>
      </w:r>
      <w:r w:rsidR="00B33CA3" w:rsidRPr="00EB0547">
        <w:rPr>
          <w:rFonts w:ascii="HK Grotesk Pro AltJ" w:eastAsia="Times New Roman" w:hAnsi="HK Grotesk Pro AltJ" w:cs="Times New Roman"/>
          <w:color w:val="000000"/>
          <w:sz w:val="18"/>
          <w:szCs w:val="18"/>
          <w:lang w:eastAsia="fr-FR"/>
        </w:rPr>
        <w:t>]</w:t>
      </w:r>
      <w:r w:rsidRPr="00B33CA3">
        <w:rPr>
          <w:rFonts w:ascii="HK Grotesk Pro AltJ" w:eastAsia="Times New Roman" w:hAnsi="HK Grotesk Pro AltJ" w:cs="Times New Roman"/>
          <w:b/>
          <w:bCs/>
          <w:color w:val="000000"/>
          <w:sz w:val="18"/>
          <w:szCs w:val="18"/>
          <w:lang w:eastAsia="fr-FR"/>
        </w:rPr>
        <w:t> </w:t>
      </w:r>
      <w:commentRangeEnd w:id="7"/>
      <w:r w:rsidR="00B33CA3">
        <w:rPr>
          <w:rStyle w:val="CommentReference"/>
        </w:rPr>
        <w:commentReference w:id="7"/>
      </w:r>
      <w:r w:rsidR="004E5DF0" w:rsidRPr="00B33CA3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>[Never; Rarely (once or twice a year); Sometimes (about monthly); Often (several times a week); Very often (Weekly or daily)]</w:t>
      </w:r>
      <w:r w:rsidR="00B33CA3" w:rsidRPr="00B33CA3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eastAsia="fr-FR"/>
        </w:rPr>
        <w:t xml:space="preserve"> </w:t>
      </w:r>
    </w:p>
    <w:p w14:paraId="48CE2F42" w14:textId="58E66E9C" w:rsidR="007D3C50" w:rsidRPr="001E5902" w:rsidRDefault="007D3C50" w:rsidP="00212EE9">
      <w:pPr>
        <w:pStyle w:val="ListParagraph"/>
        <w:numPr>
          <w:ilvl w:val="0"/>
          <w:numId w:val="50"/>
        </w:numPr>
        <w:spacing w:after="120" w:line="207" w:lineRule="atLeast"/>
        <w:rPr>
          <w:rFonts w:ascii="HK Grotesk Pro AltJ" w:eastAsia="Times New Roman" w:hAnsi="HK Grotesk Pro AltJ" w:cs="Times New Roman"/>
          <w:color w:val="000000"/>
          <w:sz w:val="18"/>
          <w:szCs w:val="18"/>
          <w:lang w:val="en-US" w:eastAsia="fr-FR"/>
        </w:rPr>
      </w:pPr>
      <w:r w:rsidRPr="001E5902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val="en-US" w:eastAsia="fr-FR"/>
        </w:rPr>
        <w:t>[</w:t>
      </w:r>
      <w:r w:rsidR="001E5902" w:rsidRPr="001E5902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val="en-US" w:eastAsia="fr-FR"/>
        </w:rPr>
        <w:t>Carry-over of items selected in previous questio</w:t>
      </w:r>
      <w:r w:rsidR="001E5902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val="en-US" w:eastAsia="fr-FR"/>
        </w:rPr>
        <w:t>n</w:t>
      </w:r>
      <w:r w:rsidRPr="001E5902">
        <w:rPr>
          <w:rFonts w:ascii="HK Grotesk Pro AltJ" w:eastAsia="Times New Roman" w:hAnsi="HK Grotesk Pro AltJ" w:cs="Times New Roman"/>
          <w:color w:val="000000"/>
          <w:sz w:val="18"/>
          <w:szCs w:val="18"/>
          <w:shd w:val="clear" w:color="auto" w:fill="C0C0C0"/>
          <w:lang w:val="en-US" w:eastAsia="fr-FR"/>
        </w:rPr>
        <w:t>]</w:t>
      </w:r>
    </w:p>
    <w:p w14:paraId="28F7DBD5" w14:textId="77777777" w:rsidR="007D3C50" w:rsidRPr="001E5902" w:rsidRDefault="007D3C50" w:rsidP="007D3C50">
      <w:pPr>
        <w:spacing w:after="240" w:line="207" w:lineRule="atLeast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fr-FR"/>
        </w:rPr>
      </w:pPr>
      <w:r w:rsidRPr="001E5902">
        <w:rPr>
          <w:rFonts w:ascii="HK Grotesk Pro AltJ" w:eastAsia="Times New Roman" w:hAnsi="HK Grotesk Pro AltJ" w:cs="Times New Roman"/>
          <w:color w:val="3D3935"/>
          <w:sz w:val="18"/>
          <w:szCs w:val="18"/>
          <w:lang w:val="en-US" w:eastAsia="fr-FR"/>
        </w:rPr>
        <w:t> </w:t>
      </w:r>
    </w:p>
    <w:p w14:paraId="47B94096" w14:textId="448D14D2" w:rsidR="007D3C50" w:rsidRDefault="007D3C50" w:rsidP="00D62586">
      <w:pPr>
        <w:pStyle w:val="ListParagraph"/>
        <w:numPr>
          <w:ilvl w:val="0"/>
          <w:numId w:val="51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D6258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Seriez-vous prêt à participer à d</w:t>
      </w:r>
      <w:r w:rsidR="00AA2DE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’autres </w:t>
      </w:r>
      <w:r w:rsidRPr="00D6258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sondages</w:t>
      </w:r>
      <w:r w:rsidR="00AA2DE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à l’avenir</w:t>
      </w:r>
      <w:r w:rsidR="00D6258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D6258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?</w:t>
      </w:r>
    </w:p>
    <w:p w14:paraId="50E216F3" w14:textId="77777777" w:rsidR="005A14F2" w:rsidRPr="00D62586" w:rsidRDefault="005A14F2" w:rsidP="005A14F2">
      <w:pPr>
        <w:pStyle w:val="ListParagraph"/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</w:p>
    <w:p w14:paraId="4D15FCAA" w14:textId="4FA0697A" w:rsidR="00D62586" w:rsidRDefault="007D3C50" w:rsidP="00D62586">
      <w:pPr>
        <w:pStyle w:val="ListParagraph"/>
        <w:numPr>
          <w:ilvl w:val="0"/>
          <w:numId w:val="52"/>
        </w:numPr>
        <w:spacing w:after="48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D6258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Oui (veuillez fournir une adresse </w:t>
      </w:r>
      <w:r w:rsidR="00D53A1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</w:t>
      </w:r>
      <w:r w:rsidRPr="00D6258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-</w:t>
      </w:r>
      <w:r w:rsidRPr="00010F1C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mail valide</w:t>
      </w:r>
      <w:r w:rsidRPr="00D6258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AA2DEE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qui nous permettra de vous contacter,</w:t>
      </w:r>
      <w:r w:rsidRPr="00D6258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même après l</w:t>
      </w:r>
      <w:r w:rsidR="00D53A10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’</w:t>
      </w:r>
      <w:r w:rsidRPr="00D6258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obtention de votre diplôme) :</w:t>
      </w:r>
      <w:r w:rsidR="00832AFA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D62586" w:rsidRPr="00D6258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_</w:t>
      </w:r>
      <w:r w:rsidR="00D6258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___________________________________________________</w:t>
      </w:r>
    </w:p>
    <w:p w14:paraId="6CE4C270" w14:textId="77777777" w:rsidR="00D62586" w:rsidRDefault="00D62586" w:rsidP="00D62586">
      <w:pPr>
        <w:pStyle w:val="ListParagraph"/>
        <w:spacing w:after="48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05B2756C" w14:textId="77777777" w:rsidR="005A14F2" w:rsidRDefault="007D3C50" w:rsidP="00D62586">
      <w:pPr>
        <w:pStyle w:val="ListParagraph"/>
        <w:numPr>
          <w:ilvl w:val="0"/>
          <w:numId w:val="52"/>
        </w:numPr>
        <w:spacing w:after="48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D6258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Non       </w:t>
      </w:r>
    </w:p>
    <w:p w14:paraId="0B3CA57E" w14:textId="6832F373" w:rsidR="007D3C50" w:rsidRPr="00D62586" w:rsidRDefault="007D3C50" w:rsidP="005A14F2">
      <w:pPr>
        <w:pStyle w:val="ListParagraph"/>
        <w:spacing w:after="48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D6258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      </w:t>
      </w:r>
    </w:p>
    <w:p w14:paraId="30A58B92" w14:textId="153D18A8" w:rsidR="007D3C50" w:rsidRPr="005A14F2" w:rsidRDefault="007D3C50" w:rsidP="005A14F2">
      <w:pPr>
        <w:pStyle w:val="ListParagraph"/>
        <w:numPr>
          <w:ilvl w:val="0"/>
          <w:numId w:val="53"/>
        </w:numPr>
        <w:spacing w:after="12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E94EEB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[</w:t>
      </w:r>
      <w:r w:rsidR="00E94EEB" w:rsidRPr="00E94EEB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If volunteers for future research</w:t>
      </w:r>
      <w:r w:rsidRPr="00E94EEB">
        <w:rPr>
          <w:rFonts w:ascii="HK Grotesk Pro AltJ" w:eastAsia="Times New Roman" w:hAnsi="HK Grotesk Pro AltJ" w:cs="Times New Roman"/>
          <w:color w:val="3D3935"/>
          <w:sz w:val="18"/>
          <w:szCs w:val="18"/>
          <w:shd w:val="clear" w:color="auto" w:fill="C0C0C0"/>
          <w:lang w:eastAsia="fr-FR"/>
        </w:rPr>
        <w:t>]</w:t>
      </w:r>
      <w:r w:rsidRPr="005A14F2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shd w:val="clear" w:color="auto" w:fill="C0C0C0"/>
          <w:lang w:eastAsia="fr-FR"/>
        </w:rPr>
        <w:t> </w:t>
      </w:r>
      <w:r w:rsidRPr="005A14F2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Veuillez entrer vos initiales et votre date de naissance. Ces informations ne seront utilisées que pour comparer </w:t>
      </w:r>
      <w:r w:rsidR="00AA2DE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vos réponses actuelles</w:t>
      </w:r>
      <w:r w:rsidRPr="005A14F2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, avec </w:t>
      </w:r>
      <w:r w:rsidR="00AA2DEE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des </w:t>
      </w:r>
      <w:r w:rsidRPr="005A14F2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sondages que nous pourrions vous envoyer à l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Pr="005A14F2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avenir.</w:t>
      </w:r>
      <w:r w:rsidR="00A543B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</w:p>
    <w:p w14:paraId="5261513F" w14:textId="7A76CCED" w:rsidR="00EE1BB6" w:rsidRDefault="007D3C50" w:rsidP="00EE1BB6">
      <w:pPr>
        <w:pStyle w:val="ListParagraph"/>
        <w:numPr>
          <w:ilvl w:val="0"/>
          <w:numId w:val="54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 w:rsidRPr="00EE1BB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Saisissez les deux premières lettres de votre prénom (par exemple, si votre nom est Jean, saisissez « j</w:t>
      </w:r>
      <w:r w:rsidR="00EE1BB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</w:t>
      </w:r>
      <w:r w:rsidRPr="00EE1BB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 ») :</w:t>
      </w:r>
    </w:p>
    <w:p w14:paraId="3AA0A7A5" w14:textId="77777777" w:rsidR="00EE1BB6" w:rsidRDefault="00EE1BB6" w:rsidP="00EE1BB6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35988DF4" w14:textId="2F8DC353" w:rsidR="00EE1BB6" w:rsidRDefault="00EE1BB6" w:rsidP="00EE1BB6">
      <w:pPr>
        <w:pStyle w:val="ListParagraph"/>
        <w:numPr>
          <w:ilvl w:val="0"/>
          <w:numId w:val="54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Saisissez</w:t>
      </w:r>
      <w:r w:rsidR="007D3C50" w:rsidRPr="00EE1BB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 les deux premières lettres de votre nom de famille (par exemple, si votre nom de famille </w:t>
      </w:r>
      <w:r w:rsidR="007D3C50" w:rsidRPr="00010F1C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est D</w:t>
      </w:r>
      <w:r w:rsidR="0085042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upont</w:t>
      </w:r>
      <w:r w:rsidR="007D3C50" w:rsidRPr="00010F1C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, </w:t>
      </w:r>
      <w:r w:rsidRPr="00010F1C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saisissez</w:t>
      </w:r>
      <w:r w:rsidR="007D3C50" w:rsidRPr="00EE1BB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«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7D3C50" w:rsidRPr="00EE1BB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d</w:t>
      </w:r>
      <w:r w:rsidR="00850428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u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7D3C50" w:rsidRPr="00EE1BB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») :</w:t>
      </w:r>
    </w:p>
    <w:p w14:paraId="3ABCAB33" w14:textId="77777777" w:rsidR="00EE1BB6" w:rsidRDefault="00EE1BB6" w:rsidP="00EE1BB6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6D75CAFA" w14:textId="14FE6BB5" w:rsidR="00EE1BB6" w:rsidRDefault="00EE1BB6" w:rsidP="00EE1BB6">
      <w:pPr>
        <w:pStyle w:val="ListParagraph"/>
        <w:numPr>
          <w:ilvl w:val="0"/>
          <w:numId w:val="54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Votre m</w:t>
      </w:r>
      <w:r w:rsidR="007D3C50" w:rsidRPr="00EE1BB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ois de naissance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7D3C50" w:rsidRPr="00EE1BB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:</w:t>
      </w:r>
    </w:p>
    <w:p w14:paraId="7F76CE79" w14:textId="77777777" w:rsidR="00EE1BB6" w:rsidRDefault="00EE1BB6" w:rsidP="00EE1BB6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54A7C900" w14:textId="43D6EE46" w:rsidR="00EE1BB6" w:rsidRDefault="00EE1BB6" w:rsidP="00EE1BB6">
      <w:pPr>
        <w:pStyle w:val="ListParagraph"/>
        <w:numPr>
          <w:ilvl w:val="0"/>
          <w:numId w:val="54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Votre jour de naissance : </w:t>
      </w:r>
    </w:p>
    <w:p w14:paraId="277FD523" w14:textId="77777777" w:rsidR="00EE1BB6" w:rsidRDefault="00EE1BB6" w:rsidP="00EE1BB6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090CCC9E" w14:textId="14F09928" w:rsidR="007D3C50" w:rsidRDefault="00EE1BB6" w:rsidP="00EE1BB6">
      <w:pPr>
        <w:pStyle w:val="ListParagraph"/>
        <w:numPr>
          <w:ilvl w:val="0"/>
          <w:numId w:val="54"/>
        </w:numPr>
        <w:spacing w:after="120" w:line="207" w:lineRule="atLeast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Votre a</w:t>
      </w:r>
      <w:r w:rsidR="007D3C50" w:rsidRPr="00EE1BB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nnée de naissance</w:t>
      </w:r>
      <w:r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 xml:space="preserve"> </w:t>
      </w:r>
      <w:r w:rsidR="007D3C50" w:rsidRPr="00EE1BB6"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  <w:t>:</w:t>
      </w:r>
    </w:p>
    <w:p w14:paraId="282B6BA0" w14:textId="24CCA46E" w:rsidR="00EE1BB6" w:rsidRDefault="00EE1BB6" w:rsidP="00EE1BB6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59CCD87E" w14:textId="77777777" w:rsidR="00EE1BB6" w:rsidRPr="00EE1BB6" w:rsidRDefault="00EE1BB6" w:rsidP="00EE1BB6">
      <w:pPr>
        <w:pStyle w:val="ListParagraph"/>
        <w:spacing w:after="120" w:line="207" w:lineRule="atLeast"/>
        <w:ind w:left="1428"/>
        <w:rPr>
          <w:rFonts w:ascii="HK Grotesk Pro AltJ" w:eastAsia="Times New Roman" w:hAnsi="HK Grotesk Pro AltJ" w:cs="Times New Roman"/>
          <w:color w:val="3D3935"/>
          <w:sz w:val="18"/>
          <w:szCs w:val="18"/>
          <w:lang w:eastAsia="fr-FR"/>
        </w:rPr>
      </w:pPr>
    </w:p>
    <w:p w14:paraId="4B126F76" w14:textId="5CBD1FAE" w:rsidR="007D3C50" w:rsidRPr="00EE1BB6" w:rsidRDefault="007D3C50" w:rsidP="00EE1BB6">
      <w:pPr>
        <w:pStyle w:val="ListParagraph"/>
        <w:numPr>
          <w:ilvl w:val="0"/>
          <w:numId w:val="55"/>
        </w:numPr>
        <w:spacing w:after="240" w:line="207" w:lineRule="atLeast"/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</w:pP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Pour vous remercier d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avoir participé à notre </w:t>
      </w:r>
      <w:r w:rsid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sondage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, nous aimerions vous offrir </w:t>
      </w:r>
      <w:r w:rsidR="006A4AD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la possibilité 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de gagner l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une des trois cartes-cadeaux Amazon d</w:t>
      </w:r>
      <w:r w:rsidR="006A4AD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’une valeur de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500 $</w:t>
      </w:r>
      <w:r w:rsidR="006A4AD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,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ou l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une des dix cartes-cadeaux Amazon d</w:t>
      </w:r>
      <w:r w:rsidR="006A4AD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’une valeur de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100 $. Si vous souhaitez </w:t>
      </w:r>
      <w:r w:rsidR="006A4AD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participer au tirage au sort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, veuillez </w:t>
      </w:r>
      <w:r w:rsidR="00A543B5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nous 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fournir votre adresse </w:t>
      </w:r>
      <w:r w:rsidR="00D53A10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e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-mail.</w:t>
      </w:r>
      <w:r w:rsidR="006A4AD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Nous ne l’utiliserons 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que pour vous envoyer une carte</w:t>
      </w:r>
      <w:r w:rsidR="00AD321F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-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cadeau Amazon si vous gagnez</w:t>
      </w:r>
      <w:r w:rsidR="006A4AD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 xml:space="preserve"> </w:t>
      </w:r>
      <w:r w:rsidRPr="00EE1BB6">
        <w:rPr>
          <w:rFonts w:ascii="HK Grotesk Pro AltJ" w:eastAsia="Times New Roman" w:hAnsi="HK Grotesk Pro AltJ" w:cs="Times New Roman"/>
          <w:b/>
          <w:bCs/>
          <w:color w:val="3D3935"/>
          <w:sz w:val="18"/>
          <w:szCs w:val="18"/>
          <w:lang w:eastAsia="fr-FR"/>
        </w:rPr>
        <w:t>:</w:t>
      </w:r>
    </w:p>
    <w:p w14:paraId="1D4AE633" w14:textId="77777777" w:rsidR="007D3C50" w:rsidRPr="007D3C50" w:rsidRDefault="007D3C50" w:rsidP="007D3C50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D3C50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5D6DEE52" w14:textId="0B07A28D" w:rsidR="007D3C50" w:rsidRPr="007D3C50" w:rsidRDefault="007D3C50" w:rsidP="007D3C50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7D3C50">
        <w:rPr>
          <w:rFonts w:ascii="Crimson" w:eastAsia="Times New Roman" w:hAnsi="Crimson" w:cs="Times New Roman"/>
          <w:color w:val="3D3935"/>
          <w:lang w:eastAsia="fr-FR"/>
        </w:rPr>
        <w:t> </w:t>
      </w:r>
      <w:r w:rsidRPr="007D3C5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inline distT="0" distB="0" distL="0" distR="0" wp14:anchorId="52FA1A56" wp14:editId="56F4DE79">
                <wp:extent cx="5943600" cy="27749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2AE38" id="Rectangle 1" o:spid="_x0000_s1026" style="width:46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455DBFCD" w14:textId="77777777" w:rsidR="004D0FA4" w:rsidRDefault="004D0FA4"/>
    <w:sectPr w:rsidR="004D0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ure Halber" w:date="2021-05-20T17:02:00Z" w:initials="LH">
    <w:p w14:paraId="511D8A26" w14:textId="4F5A3E04" w:rsidR="00F42FCD" w:rsidRPr="009806BF" w:rsidRDefault="00F42FCD">
      <w:pPr>
        <w:pStyle w:val="CommentText"/>
        <w:rPr>
          <w:rtl/>
        </w:rPr>
      </w:pPr>
      <w:r>
        <w:rPr>
          <w:rStyle w:val="CommentReference"/>
        </w:rPr>
        <w:annotationRef/>
      </w:r>
      <w:r w:rsidR="005C3FD3" w:rsidRPr="00F42FCD">
        <w:rPr>
          <w:noProof/>
          <w:lang w:val="en-US"/>
        </w:rPr>
        <w:t>Maybe [Primary Provider] should be h</w:t>
      </w:r>
      <w:r w:rsidR="005C3FD3">
        <w:rPr>
          <w:noProof/>
          <w:lang w:val="en-US"/>
        </w:rPr>
        <w:t>ighlighted?</w:t>
      </w:r>
    </w:p>
  </w:comment>
  <w:comment w:id="1" w:author="Laure Halber" w:date="2021-05-20T17:02:00Z" w:initials="LH">
    <w:p w14:paraId="2C9C5704" w14:textId="66D5CE72" w:rsidR="00996291" w:rsidRPr="009806BF" w:rsidRDefault="00996291">
      <w:pPr>
        <w:pStyle w:val="CommentText"/>
        <w:rPr>
          <w:rtl/>
          <w:lang w:val="en-GB"/>
        </w:rPr>
      </w:pPr>
      <w:r>
        <w:rPr>
          <w:rStyle w:val="CommentReference"/>
        </w:rPr>
        <w:annotationRef/>
      </w:r>
      <w:r w:rsidR="005C3FD3" w:rsidRPr="00996291">
        <w:rPr>
          <w:noProof/>
          <w:lang w:val="en-US"/>
        </w:rPr>
        <w:t>Maybe [Primary Provider] should be h</w:t>
      </w:r>
      <w:r w:rsidR="005C3FD3">
        <w:rPr>
          <w:noProof/>
          <w:lang w:val="en-US"/>
        </w:rPr>
        <w:t>ighlighted?</w:t>
      </w:r>
    </w:p>
  </w:comment>
  <w:comment w:id="6" w:author="Laure Halber" w:date="2021-05-20T17:09:00Z" w:initials="LH">
    <w:p w14:paraId="104E8EA9" w14:textId="2E2CF477" w:rsidR="00945A09" w:rsidRPr="00945A09" w:rsidRDefault="00945A0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5C3FD3" w:rsidRPr="00945A09">
        <w:rPr>
          <w:noProof/>
          <w:lang w:val="en-US"/>
        </w:rPr>
        <w:t>Maybe there is a mistake i</w:t>
      </w:r>
      <w:r w:rsidR="005C3FD3">
        <w:rPr>
          <w:noProof/>
          <w:lang w:val="en-US"/>
        </w:rPr>
        <w:t>n this numbering (Q56). This question is between Q25 and Q26.</w:t>
      </w:r>
    </w:p>
  </w:comment>
  <w:comment w:id="7" w:author="Laure Halber" w:date="2021-05-20T17:24:00Z" w:initials="LH">
    <w:p w14:paraId="7439A5A3" w14:textId="79A6257B" w:rsidR="00B33CA3" w:rsidRPr="009806BF" w:rsidRDefault="00B33CA3">
      <w:pPr>
        <w:pStyle w:val="CommentText"/>
        <w:rPr>
          <w:rtl/>
          <w:lang w:val="en-GB"/>
        </w:rPr>
      </w:pPr>
      <w:r>
        <w:rPr>
          <w:rStyle w:val="CommentReference"/>
        </w:rPr>
        <w:annotationRef/>
      </w:r>
      <w:r w:rsidR="005C3FD3" w:rsidRPr="00B33CA3">
        <w:rPr>
          <w:noProof/>
          <w:lang w:val="en-US"/>
        </w:rPr>
        <w:t>I translated these terms in s</w:t>
      </w:r>
      <w:r w:rsidR="005C3FD3">
        <w:rPr>
          <w:noProof/>
          <w:lang w:val="en-US"/>
        </w:rPr>
        <w:t>pite of the fact that they were in brackets and highlighted in grey, in case you need their translation.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1D8A26" w15:done="0"/>
  <w15:commentEx w15:paraId="2C9C5704" w15:done="0"/>
  <w15:commentEx w15:paraId="104E8EA9" w15:done="0"/>
  <w15:commentEx w15:paraId="7439A5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1148A" w16cex:dateUtc="2021-05-20T14:02:00Z"/>
  <w16cex:commentExtensible w16cex:durableId="245114BC" w16cex:dateUtc="2021-05-20T14:02:00Z"/>
  <w16cex:commentExtensible w16cex:durableId="2451162C" w16cex:dateUtc="2021-05-20T14:09:00Z"/>
  <w16cex:commentExtensible w16cex:durableId="245119BB" w16cex:dateUtc="2021-05-20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1D8A26" w16cid:durableId="2451148A"/>
  <w16cid:commentId w16cid:paraId="2C9C5704" w16cid:durableId="245114BC"/>
  <w16cid:commentId w16cid:paraId="104E8EA9" w16cid:durableId="2451162C"/>
  <w16cid:commentId w16cid:paraId="7439A5A3" w16cid:durableId="24511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3F811" w14:textId="77777777" w:rsidR="00F25C3C" w:rsidRDefault="00F25C3C" w:rsidP="00E7086E">
      <w:pPr>
        <w:spacing w:after="0" w:line="240" w:lineRule="auto"/>
      </w:pPr>
      <w:r>
        <w:separator/>
      </w:r>
    </w:p>
  </w:endnote>
  <w:endnote w:type="continuationSeparator" w:id="0">
    <w:p w14:paraId="0DFEF6F7" w14:textId="77777777" w:rsidR="00F25C3C" w:rsidRDefault="00F25C3C" w:rsidP="00E7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Gotham Light">
    <w:altName w:val="Cambri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8E057" w14:textId="77777777" w:rsidR="00E7086E" w:rsidRDefault="00E708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3FEEB" w14:textId="77777777" w:rsidR="00E7086E" w:rsidRDefault="00E708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A1A00" w14:textId="77777777" w:rsidR="00E7086E" w:rsidRDefault="00E70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C5C32" w14:textId="77777777" w:rsidR="00F25C3C" w:rsidRDefault="00F25C3C" w:rsidP="00E7086E">
      <w:pPr>
        <w:spacing w:after="0" w:line="240" w:lineRule="auto"/>
      </w:pPr>
      <w:r>
        <w:separator/>
      </w:r>
    </w:p>
  </w:footnote>
  <w:footnote w:type="continuationSeparator" w:id="0">
    <w:p w14:paraId="488D1758" w14:textId="77777777" w:rsidR="00F25C3C" w:rsidRDefault="00F25C3C" w:rsidP="00E7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C985B" w14:textId="77777777" w:rsidR="00E7086E" w:rsidRDefault="00E708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1FA24" w14:textId="77777777" w:rsidR="00E7086E" w:rsidRDefault="00E708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C1DB1" w14:textId="77777777" w:rsidR="00E7086E" w:rsidRDefault="00E70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F70"/>
    <w:multiLevelType w:val="multilevel"/>
    <w:tmpl w:val="F732E59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7851"/>
    <w:multiLevelType w:val="hybridMultilevel"/>
    <w:tmpl w:val="FA88DD44"/>
    <w:lvl w:ilvl="0" w:tplc="61EC12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8F4"/>
    <w:multiLevelType w:val="hybridMultilevel"/>
    <w:tmpl w:val="94D2CFA6"/>
    <w:lvl w:ilvl="0" w:tplc="7328459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265DF"/>
    <w:multiLevelType w:val="hybridMultilevel"/>
    <w:tmpl w:val="B9F0E0BC"/>
    <w:lvl w:ilvl="0" w:tplc="95DCC46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150BF"/>
    <w:multiLevelType w:val="hybridMultilevel"/>
    <w:tmpl w:val="DD9EB5C4"/>
    <w:lvl w:ilvl="0" w:tplc="56648D44">
      <w:start w:val="7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D4E79"/>
    <w:multiLevelType w:val="hybridMultilevel"/>
    <w:tmpl w:val="768C63F0"/>
    <w:lvl w:ilvl="0" w:tplc="D9763CC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33ADB"/>
    <w:multiLevelType w:val="hybridMultilevel"/>
    <w:tmpl w:val="418274E2"/>
    <w:lvl w:ilvl="0" w:tplc="EBD0294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632C0"/>
    <w:multiLevelType w:val="multilevel"/>
    <w:tmpl w:val="5F28E1B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56568A"/>
    <w:multiLevelType w:val="hybridMultilevel"/>
    <w:tmpl w:val="AC12DB90"/>
    <w:lvl w:ilvl="0" w:tplc="A1884698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30A85"/>
    <w:multiLevelType w:val="multilevel"/>
    <w:tmpl w:val="9CB67D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C15602"/>
    <w:multiLevelType w:val="multilevel"/>
    <w:tmpl w:val="AAE0F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D074CD"/>
    <w:multiLevelType w:val="multilevel"/>
    <w:tmpl w:val="3C62D1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3D2D70"/>
    <w:multiLevelType w:val="hybridMultilevel"/>
    <w:tmpl w:val="A4609A34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9D116BB"/>
    <w:multiLevelType w:val="hybridMultilevel"/>
    <w:tmpl w:val="435A29AE"/>
    <w:lvl w:ilvl="0" w:tplc="EAE4AC3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13CBB"/>
    <w:multiLevelType w:val="hybridMultilevel"/>
    <w:tmpl w:val="C57475FC"/>
    <w:lvl w:ilvl="0" w:tplc="B5E47E3A">
      <w:start w:val="56"/>
      <w:numFmt w:val="decimal"/>
      <w:lvlText w:val="%1."/>
      <w:lvlJc w:val="left"/>
      <w:pPr>
        <w:ind w:left="720" w:hanging="360"/>
      </w:pPr>
      <w:rPr>
        <w:rFonts w:ascii="HK Grotesk Pro AltJ" w:hAnsi="HK Grotesk Pro AltJ"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807C6"/>
    <w:multiLevelType w:val="hybridMultilevel"/>
    <w:tmpl w:val="C2C8FA86"/>
    <w:lvl w:ilvl="0" w:tplc="A81265C6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C3D1D"/>
    <w:multiLevelType w:val="multilevel"/>
    <w:tmpl w:val="A502E21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657CA"/>
    <w:multiLevelType w:val="hybridMultilevel"/>
    <w:tmpl w:val="443C2DB0"/>
    <w:lvl w:ilvl="0" w:tplc="053C146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67FFC"/>
    <w:multiLevelType w:val="multilevel"/>
    <w:tmpl w:val="5B44A4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5554B"/>
    <w:multiLevelType w:val="multilevel"/>
    <w:tmpl w:val="ADD0BA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BB4D48"/>
    <w:multiLevelType w:val="hybridMultilevel"/>
    <w:tmpl w:val="0538779E"/>
    <w:lvl w:ilvl="0" w:tplc="947CD3D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9B24AF"/>
    <w:multiLevelType w:val="hybridMultilevel"/>
    <w:tmpl w:val="075A6E8C"/>
    <w:lvl w:ilvl="0" w:tplc="EFFC26BC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D6FE7"/>
    <w:multiLevelType w:val="hybridMultilevel"/>
    <w:tmpl w:val="9A8C5AF0"/>
    <w:lvl w:ilvl="0" w:tplc="B388E12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317902"/>
    <w:multiLevelType w:val="hybridMultilevel"/>
    <w:tmpl w:val="9C526754"/>
    <w:lvl w:ilvl="0" w:tplc="3DC625BA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B3AAF"/>
    <w:multiLevelType w:val="multilevel"/>
    <w:tmpl w:val="10BA0A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8E6200"/>
    <w:multiLevelType w:val="hybridMultilevel"/>
    <w:tmpl w:val="D14A826E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C984AB1"/>
    <w:multiLevelType w:val="multilevel"/>
    <w:tmpl w:val="546E8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8210DD"/>
    <w:multiLevelType w:val="multilevel"/>
    <w:tmpl w:val="2E362DF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E43184"/>
    <w:multiLevelType w:val="hybridMultilevel"/>
    <w:tmpl w:val="88EA02D4"/>
    <w:lvl w:ilvl="0" w:tplc="3EE43E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A11BF"/>
    <w:multiLevelType w:val="multilevel"/>
    <w:tmpl w:val="D9AEA54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D42E33"/>
    <w:multiLevelType w:val="multilevel"/>
    <w:tmpl w:val="081EC63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D667D5"/>
    <w:multiLevelType w:val="hybridMultilevel"/>
    <w:tmpl w:val="6EE6E4DE"/>
    <w:lvl w:ilvl="0" w:tplc="365A969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246E3"/>
    <w:multiLevelType w:val="hybridMultilevel"/>
    <w:tmpl w:val="8B42D296"/>
    <w:lvl w:ilvl="0" w:tplc="3C2E092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34870"/>
    <w:multiLevelType w:val="hybridMultilevel"/>
    <w:tmpl w:val="2878EE04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36B7530"/>
    <w:multiLevelType w:val="multilevel"/>
    <w:tmpl w:val="F8AEAC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B66781"/>
    <w:multiLevelType w:val="hybridMultilevel"/>
    <w:tmpl w:val="30823FFC"/>
    <w:lvl w:ilvl="0" w:tplc="336070D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86D8E"/>
    <w:multiLevelType w:val="hybridMultilevel"/>
    <w:tmpl w:val="7C14A222"/>
    <w:lvl w:ilvl="0" w:tplc="A9C68C6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A6ED5"/>
    <w:multiLevelType w:val="hybridMultilevel"/>
    <w:tmpl w:val="4544D830"/>
    <w:lvl w:ilvl="0" w:tplc="706A2CD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323F3"/>
    <w:multiLevelType w:val="multilevel"/>
    <w:tmpl w:val="CB80A3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E96C21"/>
    <w:multiLevelType w:val="hybridMultilevel"/>
    <w:tmpl w:val="96F47900"/>
    <w:lvl w:ilvl="0" w:tplc="AAC8419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47141"/>
    <w:multiLevelType w:val="hybridMultilevel"/>
    <w:tmpl w:val="51A8FEB4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BA4527D"/>
    <w:multiLevelType w:val="multilevel"/>
    <w:tmpl w:val="AEB875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850495"/>
    <w:multiLevelType w:val="multilevel"/>
    <w:tmpl w:val="E126EF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3C7CDC"/>
    <w:multiLevelType w:val="hybridMultilevel"/>
    <w:tmpl w:val="85BAB6E6"/>
    <w:lvl w:ilvl="0" w:tplc="3834B53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408A8"/>
    <w:multiLevelType w:val="hybridMultilevel"/>
    <w:tmpl w:val="C2F6E38A"/>
    <w:lvl w:ilvl="0" w:tplc="B38A590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9E1C53"/>
    <w:multiLevelType w:val="hybridMultilevel"/>
    <w:tmpl w:val="933AA0B2"/>
    <w:lvl w:ilvl="0" w:tplc="BD0278FC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3879ED"/>
    <w:multiLevelType w:val="multilevel"/>
    <w:tmpl w:val="862256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FD04FE"/>
    <w:multiLevelType w:val="multilevel"/>
    <w:tmpl w:val="456836C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7864A5"/>
    <w:multiLevelType w:val="hybridMultilevel"/>
    <w:tmpl w:val="BEE630A2"/>
    <w:lvl w:ilvl="0" w:tplc="0D6437A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4460C"/>
    <w:multiLevelType w:val="multilevel"/>
    <w:tmpl w:val="08A8855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641D61"/>
    <w:multiLevelType w:val="multilevel"/>
    <w:tmpl w:val="6EBC98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7F3780"/>
    <w:multiLevelType w:val="hybridMultilevel"/>
    <w:tmpl w:val="B3FC599C"/>
    <w:lvl w:ilvl="0" w:tplc="67849EA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1C253D"/>
    <w:multiLevelType w:val="hybridMultilevel"/>
    <w:tmpl w:val="8144B100"/>
    <w:lvl w:ilvl="0" w:tplc="3E96681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E146A9"/>
    <w:multiLevelType w:val="hybridMultilevel"/>
    <w:tmpl w:val="F4169502"/>
    <w:lvl w:ilvl="0" w:tplc="CCF2F394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916B78"/>
    <w:multiLevelType w:val="multilevel"/>
    <w:tmpl w:val="2BDACB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8"/>
  </w:num>
  <w:num w:numId="3">
    <w:abstractNumId w:val="26"/>
  </w:num>
  <w:num w:numId="4">
    <w:abstractNumId w:val="19"/>
  </w:num>
  <w:num w:numId="5">
    <w:abstractNumId w:val="24"/>
  </w:num>
  <w:num w:numId="6">
    <w:abstractNumId w:val="49"/>
  </w:num>
  <w:num w:numId="7">
    <w:abstractNumId w:val="27"/>
  </w:num>
  <w:num w:numId="8">
    <w:abstractNumId w:val="10"/>
  </w:num>
  <w:num w:numId="9">
    <w:abstractNumId w:val="41"/>
  </w:num>
  <w:num w:numId="10">
    <w:abstractNumId w:val="50"/>
  </w:num>
  <w:num w:numId="11">
    <w:abstractNumId w:val="0"/>
  </w:num>
  <w:num w:numId="12">
    <w:abstractNumId w:val="42"/>
  </w:num>
  <w:num w:numId="13">
    <w:abstractNumId w:val="34"/>
  </w:num>
  <w:num w:numId="14">
    <w:abstractNumId w:val="16"/>
  </w:num>
  <w:num w:numId="15">
    <w:abstractNumId w:val="46"/>
  </w:num>
  <w:num w:numId="16">
    <w:abstractNumId w:val="29"/>
  </w:num>
  <w:num w:numId="17">
    <w:abstractNumId w:val="18"/>
  </w:num>
  <w:num w:numId="18">
    <w:abstractNumId w:val="30"/>
  </w:num>
  <w:num w:numId="19">
    <w:abstractNumId w:val="9"/>
  </w:num>
  <w:num w:numId="20">
    <w:abstractNumId w:val="7"/>
  </w:num>
  <w:num w:numId="21">
    <w:abstractNumId w:val="47"/>
  </w:num>
  <w:num w:numId="22">
    <w:abstractNumId w:val="54"/>
  </w:num>
  <w:num w:numId="23">
    <w:abstractNumId w:val="44"/>
  </w:num>
  <w:num w:numId="24">
    <w:abstractNumId w:val="12"/>
  </w:num>
  <w:num w:numId="25">
    <w:abstractNumId w:val="25"/>
  </w:num>
  <w:num w:numId="26">
    <w:abstractNumId w:val="40"/>
  </w:num>
  <w:num w:numId="27">
    <w:abstractNumId w:val="33"/>
  </w:num>
  <w:num w:numId="28">
    <w:abstractNumId w:val="22"/>
  </w:num>
  <w:num w:numId="29">
    <w:abstractNumId w:val="6"/>
  </w:num>
  <w:num w:numId="30">
    <w:abstractNumId w:val="21"/>
  </w:num>
  <w:num w:numId="31">
    <w:abstractNumId w:val="2"/>
  </w:num>
  <w:num w:numId="32">
    <w:abstractNumId w:val="35"/>
  </w:num>
  <w:num w:numId="33">
    <w:abstractNumId w:val="31"/>
  </w:num>
  <w:num w:numId="34">
    <w:abstractNumId w:val="36"/>
  </w:num>
  <w:num w:numId="35">
    <w:abstractNumId w:val="20"/>
  </w:num>
  <w:num w:numId="36">
    <w:abstractNumId w:val="52"/>
  </w:num>
  <w:num w:numId="37">
    <w:abstractNumId w:val="39"/>
  </w:num>
  <w:num w:numId="38">
    <w:abstractNumId w:val="17"/>
  </w:num>
  <w:num w:numId="39">
    <w:abstractNumId w:val="23"/>
  </w:num>
  <w:num w:numId="40">
    <w:abstractNumId w:val="1"/>
  </w:num>
  <w:num w:numId="41">
    <w:abstractNumId w:val="51"/>
  </w:num>
  <w:num w:numId="42">
    <w:abstractNumId w:val="45"/>
  </w:num>
  <w:num w:numId="43">
    <w:abstractNumId w:val="14"/>
  </w:num>
  <w:num w:numId="44">
    <w:abstractNumId w:val="48"/>
  </w:num>
  <w:num w:numId="45">
    <w:abstractNumId w:val="8"/>
  </w:num>
  <w:num w:numId="46">
    <w:abstractNumId w:val="37"/>
  </w:num>
  <w:num w:numId="47">
    <w:abstractNumId w:val="43"/>
  </w:num>
  <w:num w:numId="48">
    <w:abstractNumId w:val="28"/>
  </w:num>
  <w:num w:numId="49">
    <w:abstractNumId w:val="53"/>
  </w:num>
  <w:num w:numId="50">
    <w:abstractNumId w:val="5"/>
  </w:num>
  <w:num w:numId="51">
    <w:abstractNumId w:val="13"/>
  </w:num>
  <w:num w:numId="52">
    <w:abstractNumId w:val="3"/>
  </w:num>
  <w:num w:numId="53">
    <w:abstractNumId w:val="15"/>
  </w:num>
  <w:num w:numId="54">
    <w:abstractNumId w:val="4"/>
  </w:num>
  <w:num w:numId="55">
    <w:abstractNumId w:val="32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 Halber">
    <w15:presenceInfo w15:providerId="Windows Live" w15:userId="0df4ca7a1c6c7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NbYwNjIwNzc2szBW0lEKTi0uzszPAykwrAUAq3nYEywAAAA="/>
  </w:docVars>
  <w:rsids>
    <w:rsidRoot w:val="007D3C50"/>
    <w:rsid w:val="00001349"/>
    <w:rsid w:val="000038B5"/>
    <w:rsid w:val="00010F1C"/>
    <w:rsid w:val="00015B62"/>
    <w:rsid w:val="00016FB8"/>
    <w:rsid w:val="00017006"/>
    <w:rsid w:val="000170E7"/>
    <w:rsid w:val="00017F66"/>
    <w:rsid w:val="00023EED"/>
    <w:rsid w:val="00027148"/>
    <w:rsid w:val="00027F04"/>
    <w:rsid w:val="00031FD6"/>
    <w:rsid w:val="000453F3"/>
    <w:rsid w:val="00045863"/>
    <w:rsid w:val="00051E34"/>
    <w:rsid w:val="00052A3A"/>
    <w:rsid w:val="0007171B"/>
    <w:rsid w:val="00073FB3"/>
    <w:rsid w:val="00095A66"/>
    <w:rsid w:val="000A1869"/>
    <w:rsid w:val="000A1ED6"/>
    <w:rsid w:val="000A2D5C"/>
    <w:rsid w:val="000B01DD"/>
    <w:rsid w:val="000D5CD6"/>
    <w:rsid w:val="000D69DB"/>
    <w:rsid w:val="000E05FB"/>
    <w:rsid w:val="000E2B2F"/>
    <w:rsid w:val="000F2F4D"/>
    <w:rsid w:val="000F3E05"/>
    <w:rsid w:val="000F594A"/>
    <w:rsid w:val="00110EB8"/>
    <w:rsid w:val="00117D5D"/>
    <w:rsid w:val="001305DF"/>
    <w:rsid w:val="00141A56"/>
    <w:rsid w:val="00142666"/>
    <w:rsid w:val="001441FD"/>
    <w:rsid w:val="001442F3"/>
    <w:rsid w:val="001565E2"/>
    <w:rsid w:val="00157702"/>
    <w:rsid w:val="00162764"/>
    <w:rsid w:val="00164A1C"/>
    <w:rsid w:val="0016625E"/>
    <w:rsid w:val="0017089D"/>
    <w:rsid w:val="00173FA0"/>
    <w:rsid w:val="00175E22"/>
    <w:rsid w:val="001A0CC1"/>
    <w:rsid w:val="001A7E66"/>
    <w:rsid w:val="001C218A"/>
    <w:rsid w:val="001C2630"/>
    <w:rsid w:val="001C5E34"/>
    <w:rsid w:val="001C64FE"/>
    <w:rsid w:val="001C7E7A"/>
    <w:rsid w:val="001D26C5"/>
    <w:rsid w:val="001D6368"/>
    <w:rsid w:val="001E4C7A"/>
    <w:rsid w:val="001E5902"/>
    <w:rsid w:val="001E777F"/>
    <w:rsid w:val="0020283B"/>
    <w:rsid w:val="00202EAE"/>
    <w:rsid w:val="00212EE9"/>
    <w:rsid w:val="00215593"/>
    <w:rsid w:val="0021765A"/>
    <w:rsid w:val="00222DBA"/>
    <w:rsid w:val="00235CC5"/>
    <w:rsid w:val="00241B0B"/>
    <w:rsid w:val="002452B4"/>
    <w:rsid w:val="00255977"/>
    <w:rsid w:val="0025787A"/>
    <w:rsid w:val="00283748"/>
    <w:rsid w:val="002852B6"/>
    <w:rsid w:val="002869CC"/>
    <w:rsid w:val="00294FCE"/>
    <w:rsid w:val="00295DF9"/>
    <w:rsid w:val="002A5B22"/>
    <w:rsid w:val="002C7D11"/>
    <w:rsid w:val="002D0172"/>
    <w:rsid w:val="002D2B0B"/>
    <w:rsid w:val="002D36C9"/>
    <w:rsid w:val="002E068C"/>
    <w:rsid w:val="002E1A7A"/>
    <w:rsid w:val="002E1CA2"/>
    <w:rsid w:val="002E435B"/>
    <w:rsid w:val="002F4189"/>
    <w:rsid w:val="002F4CB1"/>
    <w:rsid w:val="003059C7"/>
    <w:rsid w:val="00313F7C"/>
    <w:rsid w:val="003143F8"/>
    <w:rsid w:val="0031647A"/>
    <w:rsid w:val="003371B5"/>
    <w:rsid w:val="00342AA3"/>
    <w:rsid w:val="00343017"/>
    <w:rsid w:val="0034731D"/>
    <w:rsid w:val="0035001D"/>
    <w:rsid w:val="00354F1A"/>
    <w:rsid w:val="00382D57"/>
    <w:rsid w:val="00382F05"/>
    <w:rsid w:val="00385D2C"/>
    <w:rsid w:val="003C1C26"/>
    <w:rsid w:val="003D104A"/>
    <w:rsid w:val="003D2649"/>
    <w:rsid w:val="003D6250"/>
    <w:rsid w:val="003E01B8"/>
    <w:rsid w:val="003E329D"/>
    <w:rsid w:val="003E39E7"/>
    <w:rsid w:val="003E5EA2"/>
    <w:rsid w:val="003F1E06"/>
    <w:rsid w:val="00423D48"/>
    <w:rsid w:val="004407FE"/>
    <w:rsid w:val="00445CD6"/>
    <w:rsid w:val="0044677E"/>
    <w:rsid w:val="00455714"/>
    <w:rsid w:val="00457B9A"/>
    <w:rsid w:val="00460211"/>
    <w:rsid w:val="00476A99"/>
    <w:rsid w:val="00480AD3"/>
    <w:rsid w:val="004810C8"/>
    <w:rsid w:val="00490AF8"/>
    <w:rsid w:val="004A2216"/>
    <w:rsid w:val="004B502F"/>
    <w:rsid w:val="004B54BC"/>
    <w:rsid w:val="004D0FA4"/>
    <w:rsid w:val="004E5DF0"/>
    <w:rsid w:val="00527017"/>
    <w:rsid w:val="00531B54"/>
    <w:rsid w:val="00531FCE"/>
    <w:rsid w:val="00533448"/>
    <w:rsid w:val="0053471F"/>
    <w:rsid w:val="0053656B"/>
    <w:rsid w:val="00542256"/>
    <w:rsid w:val="00542AEF"/>
    <w:rsid w:val="0054362D"/>
    <w:rsid w:val="00545F9B"/>
    <w:rsid w:val="0055011D"/>
    <w:rsid w:val="00556A89"/>
    <w:rsid w:val="00563AD6"/>
    <w:rsid w:val="00564C59"/>
    <w:rsid w:val="00565C43"/>
    <w:rsid w:val="005819DF"/>
    <w:rsid w:val="005828FC"/>
    <w:rsid w:val="00591E08"/>
    <w:rsid w:val="005A14F2"/>
    <w:rsid w:val="005A4A0E"/>
    <w:rsid w:val="005A5167"/>
    <w:rsid w:val="005B4DEB"/>
    <w:rsid w:val="005B6AC0"/>
    <w:rsid w:val="005C3FD3"/>
    <w:rsid w:val="005C419A"/>
    <w:rsid w:val="005D5BC8"/>
    <w:rsid w:val="005F3106"/>
    <w:rsid w:val="00600E08"/>
    <w:rsid w:val="00602202"/>
    <w:rsid w:val="00612D96"/>
    <w:rsid w:val="00625477"/>
    <w:rsid w:val="0062650B"/>
    <w:rsid w:val="00626949"/>
    <w:rsid w:val="006313A9"/>
    <w:rsid w:val="00637479"/>
    <w:rsid w:val="00641BFA"/>
    <w:rsid w:val="00652609"/>
    <w:rsid w:val="00662769"/>
    <w:rsid w:val="00665E77"/>
    <w:rsid w:val="00672636"/>
    <w:rsid w:val="006A4AD6"/>
    <w:rsid w:val="006A5437"/>
    <w:rsid w:val="006A6573"/>
    <w:rsid w:val="006A780A"/>
    <w:rsid w:val="006A7C36"/>
    <w:rsid w:val="006A7E6F"/>
    <w:rsid w:val="006B4BC6"/>
    <w:rsid w:val="006C043C"/>
    <w:rsid w:val="006C3605"/>
    <w:rsid w:val="006D0473"/>
    <w:rsid w:val="006D746D"/>
    <w:rsid w:val="006F29EF"/>
    <w:rsid w:val="006F3CE4"/>
    <w:rsid w:val="006F61C2"/>
    <w:rsid w:val="00702180"/>
    <w:rsid w:val="0071421B"/>
    <w:rsid w:val="007225C3"/>
    <w:rsid w:val="00722787"/>
    <w:rsid w:val="00727059"/>
    <w:rsid w:val="00732B03"/>
    <w:rsid w:val="0073463D"/>
    <w:rsid w:val="0075088F"/>
    <w:rsid w:val="00753EC9"/>
    <w:rsid w:val="00756C42"/>
    <w:rsid w:val="00756DAF"/>
    <w:rsid w:val="00767D84"/>
    <w:rsid w:val="00773BAB"/>
    <w:rsid w:val="00784502"/>
    <w:rsid w:val="00794653"/>
    <w:rsid w:val="00794DDF"/>
    <w:rsid w:val="007953F5"/>
    <w:rsid w:val="007973BA"/>
    <w:rsid w:val="007A2198"/>
    <w:rsid w:val="007A2A69"/>
    <w:rsid w:val="007A2F14"/>
    <w:rsid w:val="007A415F"/>
    <w:rsid w:val="007A4766"/>
    <w:rsid w:val="007B0A1A"/>
    <w:rsid w:val="007D398E"/>
    <w:rsid w:val="007D3C50"/>
    <w:rsid w:val="00805836"/>
    <w:rsid w:val="00805885"/>
    <w:rsid w:val="008234F3"/>
    <w:rsid w:val="00823896"/>
    <w:rsid w:val="00832AFA"/>
    <w:rsid w:val="00840A99"/>
    <w:rsid w:val="00845E0E"/>
    <w:rsid w:val="00850428"/>
    <w:rsid w:val="0086384D"/>
    <w:rsid w:val="0086570C"/>
    <w:rsid w:val="00873ECF"/>
    <w:rsid w:val="00884300"/>
    <w:rsid w:val="008A6B99"/>
    <w:rsid w:val="008A74DD"/>
    <w:rsid w:val="008A7AF8"/>
    <w:rsid w:val="008B01F6"/>
    <w:rsid w:val="008B46C5"/>
    <w:rsid w:val="008B6BC0"/>
    <w:rsid w:val="008C6B39"/>
    <w:rsid w:val="008D1B44"/>
    <w:rsid w:val="008D742D"/>
    <w:rsid w:val="008E285C"/>
    <w:rsid w:val="008F1B0F"/>
    <w:rsid w:val="008F7397"/>
    <w:rsid w:val="009048B2"/>
    <w:rsid w:val="00910161"/>
    <w:rsid w:val="00917255"/>
    <w:rsid w:val="00927115"/>
    <w:rsid w:val="00934AED"/>
    <w:rsid w:val="00936347"/>
    <w:rsid w:val="00943F17"/>
    <w:rsid w:val="00945A09"/>
    <w:rsid w:val="009533F9"/>
    <w:rsid w:val="00954CAC"/>
    <w:rsid w:val="00955CFB"/>
    <w:rsid w:val="00961A73"/>
    <w:rsid w:val="00961C65"/>
    <w:rsid w:val="009643C3"/>
    <w:rsid w:val="009864DB"/>
    <w:rsid w:val="00996291"/>
    <w:rsid w:val="009962F4"/>
    <w:rsid w:val="009A6B41"/>
    <w:rsid w:val="009B396E"/>
    <w:rsid w:val="009F103B"/>
    <w:rsid w:val="00A06593"/>
    <w:rsid w:val="00A07090"/>
    <w:rsid w:val="00A16326"/>
    <w:rsid w:val="00A26117"/>
    <w:rsid w:val="00A27455"/>
    <w:rsid w:val="00A351BB"/>
    <w:rsid w:val="00A35251"/>
    <w:rsid w:val="00A37591"/>
    <w:rsid w:val="00A510D9"/>
    <w:rsid w:val="00A52ADE"/>
    <w:rsid w:val="00A53519"/>
    <w:rsid w:val="00A53A67"/>
    <w:rsid w:val="00A543B5"/>
    <w:rsid w:val="00A54BDC"/>
    <w:rsid w:val="00A54E9C"/>
    <w:rsid w:val="00A6627D"/>
    <w:rsid w:val="00A72CC2"/>
    <w:rsid w:val="00A73B4E"/>
    <w:rsid w:val="00A818B2"/>
    <w:rsid w:val="00AA2DEE"/>
    <w:rsid w:val="00AA4FBE"/>
    <w:rsid w:val="00AA5457"/>
    <w:rsid w:val="00AB7CB3"/>
    <w:rsid w:val="00AD1DCA"/>
    <w:rsid w:val="00AD321F"/>
    <w:rsid w:val="00AD42F7"/>
    <w:rsid w:val="00AD5B77"/>
    <w:rsid w:val="00B01C7E"/>
    <w:rsid w:val="00B03022"/>
    <w:rsid w:val="00B07A86"/>
    <w:rsid w:val="00B07C09"/>
    <w:rsid w:val="00B157AD"/>
    <w:rsid w:val="00B231AC"/>
    <w:rsid w:val="00B2423E"/>
    <w:rsid w:val="00B25133"/>
    <w:rsid w:val="00B30489"/>
    <w:rsid w:val="00B33CA3"/>
    <w:rsid w:val="00B36927"/>
    <w:rsid w:val="00B50422"/>
    <w:rsid w:val="00B52A72"/>
    <w:rsid w:val="00B56F44"/>
    <w:rsid w:val="00B656F1"/>
    <w:rsid w:val="00B65958"/>
    <w:rsid w:val="00B765F4"/>
    <w:rsid w:val="00B910B4"/>
    <w:rsid w:val="00B935B5"/>
    <w:rsid w:val="00B94CBD"/>
    <w:rsid w:val="00BA71E9"/>
    <w:rsid w:val="00BB1D20"/>
    <w:rsid w:val="00BC6ED3"/>
    <w:rsid w:val="00BD4C71"/>
    <w:rsid w:val="00BE2A10"/>
    <w:rsid w:val="00BE75BF"/>
    <w:rsid w:val="00BF4456"/>
    <w:rsid w:val="00C02477"/>
    <w:rsid w:val="00C06AC0"/>
    <w:rsid w:val="00C13FE4"/>
    <w:rsid w:val="00C2234E"/>
    <w:rsid w:val="00C2240F"/>
    <w:rsid w:val="00C24527"/>
    <w:rsid w:val="00C30EE3"/>
    <w:rsid w:val="00C31BA5"/>
    <w:rsid w:val="00C33844"/>
    <w:rsid w:val="00C36C3E"/>
    <w:rsid w:val="00C37023"/>
    <w:rsid w:val="00C41B8D"/>
    <w:rsid w:val="00C429EB"/>
    <w:rsid w:val="00C46F7E"/>
    <w:rsid w:val="00C514E0"/>
    <w:rsid w:val="00C55D21"/>
    <w:rsid w:val="00C71243"/>
    <w:rsid w:val="00C75744"/>
    <w:rsid w:val="00C855E9"/>
    <w:rsid w:val="00CA2D45"/>
    <w:rsid w:val="00CB274E"/>
    <w:rsid w:val="00CC1EF0"/>
    <w:rsid w:val="00CD3983"/>
    <w:rsid w:val="00CF2372"/>
    <w:rsid w:val="00CF2696"/>
    <w:rsid w:val="00CF6325"/>
    <w:rsid w:val="00D240EE"/>
    <w:rsid w:val="00D4372C"/>
    <w:rsid w:val="00D44137"/>
    <w:rsid w:val="00D51CB7"/>
    <w:rsid w:val="00D52047"/>
    <w:rsid w:val="00D53A10"/>
    <w:rsid w:val="00D62586"/>
    <w:rsid w:val="00D62924"/>
    <w:rsid w:val="00D72762"/>
    <w:rsid w:val="00D757DE"/>
    <w:rsid w:val="00D93FB5"/>
    <w:rsid w:val="00D9455C"/>
    <w:rsid w:val="00DA29BD"/>
    <w:rsid w:val="00DC46AE"/>
    <w:rsid w:val="00DD5B1F"/>
    <w:rsid w:val="00DE4D60"/>
    <w:rsid w:val="00DE501C"/>
    <w:rsid w:val="00DF5071"/>
    <w:rsid w:val="00E06FAE"/>
    <w:rsid w:val="00E40D1B"/>
    <w:rsid w:val="00E42B59"/>
    <w:rsid w:val="00E4565F"/>
    <w:rsid w:val="00E54090"/>
    <w:rsid w:val="00E552E7"/>
    <w:rsid w:val="00E61BEA"/>
    <w:rsid w:val="00E6237F"/>
    <w:rsid w:val="00E7086E"/>
    <w:rsid w:val="00E720E6"/>
    <w:rsid w:val="00E72992"/>
    <w:rsid w:val="00E7445E"/>
    <w:rsid w:val="00E83864"/>
    <w:rsid w:val="00E85DAF"/>
    <w:rsid w:val="00E8638D"/>
    <w:rsid w:val="00E9320D"/>
    <w:rsid w:val="00E94EEB"/>
    <w:rsid w:val="00E9788B"/>
    <w:rsid w:val="00EA1D61"/>
    <w:rsid w:val="00EB0547"/>
    <w:rsid w:val="00EB41DC"/>
    <w:rsid w:val="00EB7A35"/>
    <w:rsid w:val="00EC3839"/>
    <w:rsid w:val="00ED06E2"/>
    <w:rsid w:val="00ED09AF"/>
    <w:rsid w:val="00ED4AA2"/>
    <w:rsid w:val="00EE1BB6"/>
    <w:rsid w:val="00EE25BE"/>
    <w:rsid w:val="00F02795"/>
    <w:rsid w:val="00F03965"/>
    <w:rsid w:val="00F06EA0"/>
    <w:rsid w:val="00F15025"/>
    <w:rsid w:val="00F21696"/>
    <w:rsid w:val="00F231C9"/>
    <w:rsid w:val="00F25C3C"/>
    <w:rsid w:val="00F34AE3"/>
    <w:rsid w:val="00F42FCD"/>
    <w:rsid w:val="00F44B09"/>
    <w:rsid w:val="00F53B6F"/>
    <w:rsid w:val="00F54592"/>
    <w:rsid w:val="00F665A5"/>
    <w:rsid w:val="00F82788"/>
    <w:rsid w:val="00F913D5"/>
    <w:rsid w:val="00F91D9F"/>
    <w:rsid w:val="00FA2DFE"/>
    <w:rsid w:val="00FB5BB5"/>
    <w:rsid w:val="00FC5A6D"/>
    <w:rsid w:val="00FD2A63"/>
    <w:rsid w:val="00FD3FB5"/>
    <w:rsid w:val="00FD7629"/>
    <w:rsid w:val="00FE1E05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1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3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C5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msonormal0">
    <w:name w:val="msonormal"/>
    <w:basedOn w:val="Normal"/>
    <w:rsid w:val="007D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D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7D3C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C5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45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6E"/>
  </w:style>
  <w:style w:type="paragraph" w:styleId="Footer">
    <w:name w:val="footer"/>
    <w:basedOn w:val="Normal"/>
    <w:link w:val="FooterChar"/>
    <w:uiPriority w:val="99"/>
    <w:unhideWhenUsed/>
    <w:rsid w:val="00E70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6E"/>
  </w:style>
  <w:style w:type="character" w:styleId="CommentReference">
    <w:name w:val="annotation reference"/>
    <w:basedOn w:val="DefaultParagraphFont"/>
    <w:uiPriority w:val="99"/>
    <w:semiHidden/>
    <w:unhideWhenUsed/>
    <w:rsid w:val="00F42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F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2F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3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C5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msonormal0">
    <w:name w:val="msonormal"/>
    <w:basedOn w:val="Normal"/>
    <w:rsid w:val="007D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D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7D3C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C5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45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6E"/>
  </w:style>
  <w:style w:type="paragraph" w:styleId="Footer">
    <w:name w:val="footer"/>
    <w:basedOn w:val="Normal"/>
    <w:link w:val="FooterChar"/>
    <w:uiPriority w:val="99"/>
    <w:unhideWhenUsed/>
    <w:rsid w:val="00E70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6E"/>
  </w:style>
  <w:style w:type="character" w:styleId="CommentReference">
    <w:name w:val="annotation reference"/>
    <w:basedOn w:val="DefaultParagraphFont"/>
    <w:uiPriority w:val="99"/>
    <w:semiHidden/>
    <w:unhideWhenUsed/>
    <w:rsid w:val="00F42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F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2F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Avital Tsype</cp:lastModifiedBy>
  <cp:revision>422</cp:revision>
  <dcterms:created xsi:type="dcterms:W3CDTF">2021-05-13T12:04:00Z</dcterms:created>
  <dcterms:modified xsi:type="dcterms:W3CDTF">2021-05-21T07:06:00Z</dcterms:modified>
</cp:coreProperties>
</file>