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A6B" w:rsidRPr="00D22CF4" w:rsidRDefault="004A35F4" w:rsidP="00D22CF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King Solomon and the Queen of Sheba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624A2A" w:rsidRPr="00D22CF4" w:rsidTr="00624A2A">
        <w:tc>
          <w:tcPr>
            <w:tcW w:w="8630" w:type="dxa"/>
          </w:tcPr>
          <w:p w:rsidR="00624A2A" w:rsidRPr="00D22CF4" w:rsidRDefault="00556EC7" w:rsidP="00D22CF4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Fables about King Solomon and the Queen of Sheba</w:t>
            </w:r>
          </w:p>
        </w:tc>
      </w:tr>
      <w:tr w:rsidR="00624A2A" w:rsidRPr="00D22CF4" w:rsidTr="00624A2A">
        <w:tc>
          <w:tcPr>
            <w:tcW w:w="8630" w:type="dxa"/>
          </w:tcPr>
          <w:p w:rsidR="00624A2A" w:rsidRPr="00D22CF4" w:rsidRDefault="00624A2A" w:rsidP="00556EC7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sz w:val="24"/>
                <w:szCs w:val="24"/>
              </w:rPr>
            </w:pPr>
            <w:r w:rsidRPr="00D22CF4">
              <w:rPr>
                <w:sz w:val="24"/>
                <w:szCs w:val="24"/>
              </w:rPr>
              <w:t>Rationale</w:t>
            </w:r>
            <w:r w:rsidR="00556EC7">
              <w:rPr>
                <w:sz w:val="24"/>
                <w:szCs w:val="24"/>
              </w:rPr>
              <w:t>:</w:t>
            </w:r>
            <w:r w:rsidR="00556EC7">
              <w:rPr>
                <w:sz w:val="24"/>
                <w:szCs w:val="24"/>
              </w:rPr>
              <w:br/>
              <w:t xml:space="preserve">The Queen of Sheba was Ethiopian, and so our connections to Ethiopia are not just from modern days, rather they go back as far as biblical times. </w:t>
            </w:r>
            <w:r w:rsidRPr="00D22CF4">
              <w:rPr>
                <w:sz w:val="24"/>
                <w:szCs w:val="24"/>
              </w:rPr>
              <w:t xml:space="preserve"> </w:t>
            </w:r>
            <w:r w:rsidR="00556EC7">
              <w:rPr>
                <w:sz w:val="24"/>
                <w:szCs w:val="24"/>
              </w:rPr>
              <w:t xml:space="preserve"> </w:t>
            </w:r>
          </w:p>
        </w:tc>
      </w:tr>
      <w:tr w:rsidR="00624A2A" w:rsidRPr="00D22CF4" w:rsidTr="00624A2A">
        <w:tc>
          <w:tcPr>
            <w:tcW w:w="8630" w:type="dxa"/>
          </w:tcPr>
          <w:p w:rsidR="00624A2A" w:rsidRPr="00D22CF4" w:rsidRDefault="00624A2A" w:rsidP="00D22CF4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sz w:val="24"/>
                <w:szCs w:val="24"/>
              </w:rPr>
            </w:pPr>
            <w:r w:rsidRPr="00D22CF4">
              <w:rPr>
                <w:sz w:val="24"/>
                <w:szCs w:val="24"/>
              </w:rPr>
              <w:t xml:space="preserve">Operative Goals:  </w:t>
            </w:r>
          </w:p>
          <w:p w:rsidR="00624A2A" w:rsidRPr="00D22CF4" w:rsidRDefault="00556EC7" w:rsidP="009B64FE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Genre of a fable, theme-related vocabulary</w:t>
            </w:r>
          </w:p>
          <w:p w:rsidR="00624A2A" w:rsidRPr="00D22CF4" w:rsidRDefault="00556EC7" w:rsidP="009B64FE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Access to Information from Written Texts: Answering content questions, </w:t>
            </w:r>
          </w:p>
          <w:p w:rsidR="00624A2A" w:rsidRPr="00D22CF4" w:rsidRDefault="00556EC7" w:rsidP="009B64FE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Moral of a story: No one is so great that he needs no help, and no one is so small that he cannot give it.</w:t>
            </w:r>
          </w:p>
        </w:tc>
      </w:tr>
      <w:tr w:rsidR="00624A2A" w:rsidRPr="00D22CF4" w:rsidTr="00624A2A">
        <w:tc>
          <w:tcPr>
            <w:tcW w:w="8630" w:type="dxa"/>
          </w:tcPr>
          <w:p w:rsidR="00624A2A" w:rsidRDefault="00624A2A" w:rsidP="009B64F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22CF4">
              <w:rPr>
                <w:sz w:val="24"/>
                <w:szCs w:val="24"/>
              </w:rPr>
              <w:t>Key concepts</w:t>
            </w:r>
            <w:r w:rsidR="009B64FE">
              <w:rPr>
                <w:sz w:val="24"/>
                <w:szCs w:val="24"/>
              </w:rPr>
              <w:t>/terms covered:</w:t>
            </w:r>
          </w:p>
          <w:p w:rsidR="009B64FE" w:rsidRDefault="009B64FE" w:rsidP="009B64F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Fable</w:t>
            </w:r>
          </w:p>
          <w:p w:rsidR="009B64FE" w:rsidRDefault="009B64FE" w:rsidP="009B64F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Moral of a story</w:t>
            </w:r>
          </w:p>
          <w:p w:rsidR="00480535" w:rsidRDefault="00480535" w:rsidP="009B64F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Summarizing</w:t>
            </w:r>
          </w:p>
          <w:p w:rsidR="00480535" w:rsidRDefault="00480535" w:rsidP="009B64F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Graphic Organizer</w:t>
            </w:r>
          </w:p>
          <w:p w:rsidR="009B64FE" w:rsidRPr="00D22CF4" w:rsidRDefault="009B64FE" w:rsidP="009B64FE">
            <w:pPr>
              <w:pStyle w:val="ListParagraph"/>
              <w:spacing w:line="480" w:lineRule="auto"/>
              <w:rPr>
                <w:sz w:val="24"/>
                <w:szCs w:val="24"/>
              </w:rPr>
            </w:pPr>
          </w:p>
        </w:tc>
      </w:tr>
      <w:tr w:rsidR="00624A2A" w:rsidRPr="00D22CF4" w:rsidTr="00624A2A">
        <w:tc>
          <w:tcPr>
            <w:tcW w:w="8630" w:type="dxa"/>
          </w:tcPr>
          <w:p w:rsidR="00624A2A" w:rsidRPr="00D22CF4" w:rsidRDefault="00624A2A" w:rsidP="009B64F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22CF4">
              <w:rPr>
                <w:sz w:val="24"/>
                <w:szCs w:val="24"/>
              </w:rPr>
              <w:t>Learning resources</w:t>
            </w:r>
            <w:r w:rsidR="009B64FE">
              <w:rPr>
                <w:sz w:val="24"/>
                <w:szCs w:val="24"/>
              </w:rPr>
              <w:t>:</w:t>
            </w:r>
            <w:r w:rsidR="009B64FE">
              <w:rPr>
                <w:sz w:val="24"/>
                <w:szCs w:val="24"/>
              </w:rPr>
              <w:br/>
              <w:t xml:space="preserve">Eric Cohen More </w:t>
            </w:r>
            <w:proofErr w:type="spellStart"/>
            <w:r w:rsidR="009B64FE">
              <w:rPr>
                <w:sz w:val="24"/>
                <w:szCs w:val="24"/>
              </w:rPr>
              <w:t>Unseens</w:t>
            </w:r>
            <w:proofErr w:type="spellEnd"/>
            <w:r w:rsidR="009B64FE">
              <w:rPr>
                <w:sz w:val="24"/>
                <w:szCs w:val="24"/>
              </w:rPr>
              <w:t xml:space="preserve"> 3</w:t>
            </w:r>
          </w:p>
        </w:tc>
      </w:tr>
      <w:tr w:rsidR="00624A2A" w:rsidRPr="00D22CF4" w:rsidTr="00624A2A">
        <w:tc>
          <w:tcPr>
            <w:tcW w:w="8630" w:type="dxa"/>
          </w:tcPr>
          <w:p w:rsidR="00624A2A" w:rsidRPr="00D22CF4" w:rsidRDefault="00D22CF4" w:rsidP="009B64F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22CF4">
              <w:rPr>
                <w:sz w:val="24"/>
                <w:szCs w:val="24"/>
              </w:rPr>
              <w:t>Assessment (task/ task summary, etc.)</w:t>
            </w:r>
            <w:r w:rsidR="009B64FE">
              <w:rPr>
                <w:sz w:val="24"/>
                <w:szCs w:val="24"/>
              </w:rPr>
              <w:br/>
              <w:t xml:space="preserve">Activities in accompanying </w:t>
            </w:r>
            <w:proofErr w:type="spellStart"/>
            <w:r w:rsidR="009B64FE">
              <w:rPr>
                <w:sz w:val="24"/>
                <w:szCs w:val="24"/>
              </w:rPr>
              <w:t>workpages</w:t>
            </w:r>
            <w:proofErr w:type="spellEnd"/>
          </w:p>
        </w:tc>
      </w:tr>
      <w:tr w:rsidR="00624A2A" w:rsidRPr="00D22CF4" w:rsidTr="00624A2A">
        <w:tc>
          <w:tcPr>
            <w:tcW w:w="8630" w:type="dxa"/>
          </w:tcPr>
          <w:p w:rsidR="00624A2A" w:rsidRPr="00D22CF4" w:rsidRDefault="00D22CF4" w:rsidP="009B64F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22CF4">
              <w:rPr>
                <w:sz w:val="24"/>
                <w:szCs w:val="24"/>
              </w:rPr>
              <w:t>Sources (Bibliography)</w:t>
            </w:r>
            <w:r w:rsidR="009B64FE">
              <w:rPr>
                <w:sz w:val="24"/>
                <w:szCs w:val="24"/>
              </w:rPr>
              <w:br/>
            </w:r>
            <w:r w:rsidR="009B64FE">
              <w:rPr>
                <w:sz w:val="24"/>
                <w:szCs w:val="24"/>
              </w:rPr>
              <w:t xml:space="preserve">Eric Cohen More </w:t>
            </w:r>
            <w:proofErr w:type="spellStart"/>
            <w:r w:rsidR="009B64FE">
              <w:rPr>
                <w:sz w:val="24"/>
                <w:szCs w:val="24"/>
              </w:rPr>
              <w:t>Unseens</w:t>
            </w:r>
            <w:proofErr w:type="spellEnd"/>
            <w:r w:rsidR="009B64FE">
              <w:rPr>
                <w:sz w:val="24"/>
                <w:szCs w:val="24"/>
              </w:rPr>
              <w:t xml:space="preserve"> 3</w:t>
            </w:r>
          </w:p>
        </w:tc>
      </w:tr>
      <w:tr w:rsidR="00624A2A" w:rsidRPr="00D22CF4" w:rsidTr="00624A2A">
        <w:tc>
          <w:tcPr>
            <w:tcW w:w="8630" w:type="dxa"/>
          </w:tcPr>
          <w:p w:rsidR="00624A2A" w:rsidRDefault="00D22CF4" w:rsidP="009B64F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22CF4">
              <w:rPr>
                <w:sz w:val="24"/>
                <w:szCs w:val="24"/>
              </w:rPr>
              <w:t>Lesson Procedure (details of lesson structure, methods of instruction, student tasks)</w:t>
            </w:r>
          </w:p>
          <w:p w:rsidR="009B64FE" w:rsidRDefault="009B64FE" w:rsidP="009B64FE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Prereading</w:t>
            </w:r>
            <w:proofErr w:type="spellEnd"/>
            <w:r>
              <w:rPr>
                <w:sz w:val="24"/>
                <w:szCs w:val="24"/>
              </w:rPr>
              <w:t xml:space="preserve"> general knowledge activity about the topic.</w:t>
            </w:r>
          </w:p>
          <w:p w:rsidR="009B64FE" w:rsidRDefault="00480535" w:rsidP="009B64FE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story, marking new information (word bank included)</w:t>
            </w:r>
          </w:p>
          <w:p w:rsidR="00480535" w:rsidRDefault="00480535" w:rsidP="009B64FE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Preteaching</w:t>
            </w:r>
            <w:proofErr w:type="spellEnd"/>
            <w:r>
              <w:rPr>
                <w:sz w:val="24"/>
                <w:szCs w:val="24"/>
              </w:rPr>
              <w:t xml:space="preserve"> of vocabulary for second story.</w:t>
            </w:r>
          </w:p>
          <w:p w:rsidR="00480535" w:rsidRDefault="00480535" w:rsidP="009B64FE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 second story, sum it up using graphic organizer</w:t>
            </w:r>
            <w:r w:rsidR="00415BAC">
              <w:rPr>
                <w:sz w:val="24"/>
                <w:szCs w:val="24"/>
              </w:rPr>
              <w:t>.</w:t>
            </w:r>
          </w:p>
          <w:p w:rsidR="00415BAC" w:rsidRPr="00D22CF4" w:rsidRDefault="00415BAC" w:rsidP="009B64FE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Answer comprehension questions.</w:t>
            </w:r>
          </w:p>
        </w:tc>
      </w:tr>
      <w:tr w:rsidR="00D22CF4" w:rsidRPr="00D22CF4" w:rsidTr="00624A2A">
        <w:tc>
          <w:tcPr>
            <w:tcW w:w="8630" w:type="dxa"/>
          </w:tcPr>
          <w:p w:rsidR="00415BAC" w:rsidRDefault="00D22CF4" w:rsidP="00415BA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sz w:val="24"/>
                <w:szCs w:val="24"/>
              </w:rPr>
            </w:pPr>
            <w:r w:rsidRPr="00D22CF4">
              <w:rPr>
                <w:sz w:val="24"/>
                <w:szCs w:val="24"/>
              </w:rPr>
              <w:t xml:space="preserve">Appendices </w:t>
            </w:r>
          </w:p>
          <w:p w:rsidR="00D22CF4" w:rsidRPr="00D22CF4" w:rsidRDefault="00415BAC" w:rsidP="00415BAC">
            <w:pPr>
              <w:pStyle w:val="ListParagraph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Attached w</w:t>
            </w:r>
            <w:r w:rsidR="00D22CF4" w:rsidRPr="00D22CF4">
              <w:rPr>
                <w:sz w:val="24"/>
                <w:szCs w:val="24"/>
              </w:rPr>
              <w:t>orksheets</w:t>
            </w:r>
          </w:p>
        </w:tc>
      </w:tr>
    </w:tbl>
    <w:p w:rsidR="00624A2A" w:rsidRPr="00D22CF4" w:rsidRDefault="00624A2A" w:rsidP="00D22CF4">
      <w:pPr>
        <w:spacing w:line="480" w:lineRule="auto"/>
        <w:rPr>
          <w:sz w:val="24"/>
          <w:szCs w:val="24"/>
        </w:rPr>
      </w:pPr>
      <w:bookmarkStart w:id="0" w:name="_GoBack"/>
      <w:bookmarkEnd w:id="0"/>
    </w:p>
    <w:sectPr w:rsidR="00624A2A" w:rsidRPr="00D22CF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991"/>
    <w:multiLevelType w:val="hybridMultilevel"/>
    <w:tmpl w:val="5F3CE5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9325F42"/>
    <w:multiLevelType w:val="hybridMultilevel"/>
    <w:tmpl w:val="AEF21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9B"/>
    <w:rsid w:val="002F5A6B"/>
    <w:rsid w:val="003A390B"/>
    <w:rsid w:val="00415BAC"/>
    <w:rsid w:val="00480535"/>
    <w:rsid w:val="004A35F4"/>
    <w:rsid w:val="00556EC7"/>
    <w:rsid w:val="00624A2A"/>
    <w:rsid w:val="008B7C9B"/>
    <w:rsid w:val="009B64FE"/>
    <w:rsid w:val="00D2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3F7B5"/>
  <w15:chartTrackingRefBased/>
  <w15:docId w15:val="{53EF75F6-CCD6-4BB9-BF9A-CC02515D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4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4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Raemer</dc:creator>
  <cp:keywords/>
  <dc:description/>
  <cp:lastModifiedBy>Adele Raemer</cp:lastModifiedBy>
  <cp:revision>3</cp:revision>
  <dcterms:created xsi:type="dcterms:W3CDTF">2018-08-08T10:20:00Z</dcterms:created>
  <dcterms:modified xsi:type="dcterms:W3CDTF">2018-08-08T12:39:00Z</dcterms:modified>
</cp:coreProperties>
</file>