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E7" w:rsidRDefault="00617833" w:rsidP="00D34CE7">
      <w:pPr>
        <w:rPr>
          <w:lang w:bidi="ar-EG"/>
        </w:rPr>
      </w:pPr>
      <w:hyperlink r:id="rId4" w:history="1">
        <w:r w:rsidR="00D34CE7" w:rsidRPr="00617833">
          <w:rPr>
            <w:rStyle w:val="Hyperlink"/>
            <w:rFonts w:hint="cs"/>
          </w:rPr>
          <w:t>L</w:t>
        </w:r>
        <w:r w:rsidR="00D34CE7" w:rsidRPr="00617833">
          <w:rPr>
            <w:rStyle w:val="Hyperlink"/>
            <w:lang w:bidi="ar-EG"/>
          </w:rPr>
          <w:t>ink</w:t>
        </w:r>
      </w:hyperlink>
      <w:r w:rsidR="00D34CE7">
        <w:rPr>
          <w:lang w:bidi="ar-EG"/>
        </w:rPr>
        <w:t xml:space="preserve"> to Video Download. Download may take a few minutes. </w:t>
      </w:r>
    </w:p>
    <w:p w:rsidR="004E083B" w:rsidRDefault="004E083B">
      <w:bookmarkStart w:id="0" w:name="_GoBack"/>
      <w:bookmarkEnd w:id="0"/>
    </w:p>
    <w:sectPr w:rsidR="004E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DE"/>
    <w:rsid w:val="003A70DE"/>
    <w:rsid w:val="004E083B"/>
    <w:rsid w:val="00510974"/>
    <w:rsid w:val="00617833"/>
    <w:rsid w:val="007E10EC"/>
    <w:rsid w:val="00B43AA9"/>
    <w:rsid w:val="00D34CE7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B8D60-40C3-4C9A-9EE9-532459A1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CE7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8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8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80PUaqvRl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3</cp:revision>
  <dcterms:created xsi:type="dcterms:W3CDTF">2017-08-08T12:13:00Z</dcterms:created>
  <dcterms:modified xsi:type="dcterms:W3CDTF">2017-08-08T12:16:00Z</dcterms:modified>
</cp:coreProperties>
</file>