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464A" w14:textId="3DE6CEF0" w:rsidR="003141CF" w:rsidRDefault="003141CF" w:rsidP="003141CF">
      <w:r>
        <w:t>At the turn of the 15th and 16th centuries, there were</w:t>
      </w:r>
      <w:r w:rsidR="00E600FB">
        <w:t xml:space="preserve"> some</w:t>
      </w:r>
      <w:r>
        <w:t xml:space="preserve"> unfavorable changes in Silesia</w:t>
      </w:r>
      <w:r w:rsidR="001A70DD">
        <w:t xml:space="preserve"> as </w:t>
      </w:r>
      <w:r>
        <w:t xml:space="preserve">individual branches of the Silesian </w:t>
      </w:r>
      <w:proofErr w:type="spellStart"/>
      <w:r>
        <w:t>Piast</w:t>
      </w:r>
      <w:proofErr w:type="spellEnd"/>
      <w:r w:rsidR="001A70DD">
        <w:t xml:space="preserve"> Dynasty </w:t>
      </w:r>
      <w:r w:rsidR="00E600FB">
        <w:t xml:space="preserve">had been </w:t>
      </w:r>
      <w:r>
        <w:t>dying out</w:t>
      </w:r>
      <w:r w:rsidR="001A70DD">
        <w:t>,</w:t>
      </w:r>
      <w:r>
        <w:t xml:space="preserve"> and the local duchies came under the rule of foreign families.</w:t>
      </w:r>
    </w:p>
    <w:p w14:paraId="48CB6371" w14:textId="3C1782CB" w:rsidR="003141CF" w:rsidRDefault="003141CF" w:rsidP="003141CF">
      <w:r>
        <w:t xml:space="preserve">In 1526, the </w:t>
      </w:r>
      <w:r w:rsidR="001A70DD">
        <w:t>K</w:t>
      </w:r>
      <w:r>
        <w:t xml:space="preserve">ing of Bohemia and Hungary, </w:t>
      </w:r>
      <w:proofErr w:type="spellStart"/>
      <w:r>
        <w:t>Ludwik</w:t>
      </w:r>
      <w:proofErr w:type="spellEnd"/>
      <w:r>
        <w:t xml:space="preserve"> II </w:t>
      </w:r>
      <w:proofErr w:type="spellStart"/>
      <w:r>
        <w:t>Jagiellończyk</w:t>
      </w:r>
      <w:proofErr w:type="spellEnd"/>
      <w:r>
        <w:t xml:space="preserve">, died childless </w:t>
      </w:r>
      <w:r w:rsidR="00CF0108">
        <w:t>in</w:t>
      </w:r>
      <w:r>
        <w:t xml:space="preserve"> </w:t>
      </w:r>
      <w:r w:rsidR="00CF0108">
        <w:t>a</w:t>
      </w:r>
      <w:r>
        <w:t xml:space="preserve"> battle </w:t>
      </w:r>
      <w:r w:rsidR="001A70DD">
        <w:t xml:space="preserve">against </w:t>
      </w:r>
      <w:r>
        <w:t xml:space="preserve">the Turks. From that </w:t>
      </w:r>
      <w:r w:rsidR="00E600FB">
        <w:t>time</w:t>
      </w:r>
      <w:r>
        <w:t xml:space="preserve"> on, Ferdinand I of the German Habsburg family became the ruler of Bohemia, and </w:t>
      </w:r>
      <w:r w:rsidR="004F7B43">
        <w:t>consequently</w:t>
      </w:r>
      <w:r>
        <w:t xml:space="preserve"> the </w:t>
      </w:r>
      <w:r w:rsidR="00E600FB">
        <w:t>ruler</w:t>
      </w:r>
      <w:r>
        <w:t xml:space="preserve"> of Silesia (</w:t>
      </w:r>
      <w:r w:rsidR="00E600FB">
        <w:t>based</w:t>
      </w:r>
      <w:r w:rsidR="007459CB">
        <w:t xml:space="preserve"> on</w:t>
      </w:r>
      <w:r>
        <w:t xml:space="preserve"> the agreement</w:t>
      </w:r>
      <w:r w:rsidR="007459CB">
        <w:t xml:space="preserve"> of 1515</w:t>
      </w:r>
      <w:r w:rsidR="004F7B43">
        <w:t>,</w:t>
      </w:r>
      <w:r>
        <w:t xml:space="preserve"> </w:t>
      </w:r>
      <w:r w:rsidR="007459CB">
        <w:t xml:space="preserve">between </w:t>
      </w:r>
      <w:r>
        <w:t>the Jagiellonian</w:t>
      </w:r>
      <w:r w:rsidR="007459CB">
        <w:t xml:space="preserve"> Dynasty and</w:t>
      </w:r>
      <w:r>
        <w:t xml:space="preserve"> the Habsburgs). The new ruler</w:t>
      </w:r>
      <w:r w:rsidR="007459CB">
        <w:t xml:space="preserve"> began</w:t>
      </w:r>
      <w:r>
        <w:t xml:space="preserve"> quickly </w:t>
      </w:r>
      <w:r w:rsidR="007459CB">
        <w:t>seizing</w:t>
      </w:r>
      <w:r>
        <w:t xml:space="preserve"> the property in Silesia. He </w:t>
      </w:r>
      <w:r w:rsidR="007459CB">
        <w:t>used the death of the</w:t>
      </w:r>
      <w:r>
        <w:t xml:space="preserve"> </w:t>
      </w:r>
      <w:r w:rsidR="007459CB">
        <w:t xml:space="preserve">last </w:t>
      </w:r>
      <w:proofErr w:type="spellStart"/>
      <w:r>
        <w:t>Piast</w:t>
      </w:r>
      <w:proofErr w:type="spellEnd"/>
      <w:r>
        <w:t xml:space="preserve"> of </w:t>
      </w:r>
      <w:proofErr w:type="gramStart"/>
      <w:r>
        <w:t>Opole</w:t>
      </w:r>
      <w:r w:rsidR="007459CB">
        <w:t xml:space="preserve">, </w:t>
      </w:r>
      <w:r>
        <w:t xml:space="preserve"> John</w:t>
      </w:r>
      <w:proofErr w:type="gramEnd"/>
      <w:r>
        <w:t xml:space="preserve"> II the Good,</w:t>
      </w:r>
      <w:r w:rsidR="007459CB">
        <w:t xml:space="preserve"> to his advantage, which </w:t>
      </w:r>
      <w:r w:rsidR="004F7B43">
        <w:t>h</w:t>
      </w:r>
      <w:r w:rsidR="007459CB">
        <w:t>appen</w:t>
      </w:r>
      <w:r w:rsidR="004B1F55">
        <w:t>e</w:t>
      </w:r>
      <w:r w:rsidR="007459CB">
        <w:t xml:space="preserve">d in 1532, </w:t>
      </w:r>
      <w:r>
        <w:t xml:space="preserve"> and </w:t>
      </w:r>
      <w:r w:rsidR="007459CB">
        <w:t>with</w:t>
      </w:r>
      <w:r>
        <w:t xml:space="preserve"> strenuous efforts, he took over the united </w:t>
      </w:r>
      <w:r w:rsidR="007459CB">
        <w:t>province</w:t>
      </w:r>
      <w:r w:rsidR="003E3AB1">
        <w:t xml:space="preserve"> </w:t>
      </w:r>
      <w:r>
        <w:t xml:space="preserve">in 1556 (immediately after the death of Jan </w:t>
      </w:r>
      <w:proofErr w:type="spellStart"/>
      <w:r>
        <w:t>Opolski</w:t>
      </w:r>
      <w:proofErr w:type="spellEnd"/>
      <w:r>
        <w:t>, the Brandenburg margrave</w:t>
      </w:r>
      <w:r w:rsidR="003E3AB1">
        <w:t>,</w:t>
      </w:r>
      <w:r>
        <w:t xml:space="preserve"> Jerzy Hohenzollern</w:t>
      </w:r>
      <w:r w:rsidR="003E3AB1">
        <w:t>,</w:t>
      </w:r>
      <w:r>
        <w:t xml:space="preserve"> became the owner of his lands).</w:t>
      </w:r>
    </w:p>
    <w:p w14:paraId="3DB2C8BB" w14:textId="3DE8F4AE" w:rsidR="003141CF" w:rsidRDefault="003E3AB1" w:rsidP="003141CF">
      <w:r>
        <w:t>Further</w:t>
      </w:r>
      <w:r w:rsidR="003141CF">
        <w:t xml:space="preserve">, the Reformation initiated by Martin Luther in 1517 reached Silesia. Under the influence of his </w:t>
      </w:r>
      <w:r>
        <w:t>preaching</w:t>
      </w:r>
      <w:r w:rsidR="003141CF">
        <w:t>, some of the Silesian princes and new landlords broke with Catholicism and adopted Protestantism</w:t>
      </w:r>
      <w:r>
        <w:t>. The main outcome</w:t>
      </w:r>
      <w:r w:rsidR="003141CF">
        <w:t xml:space="preserve"> </w:t>
      </w:r>
      <w:r>
        <w:t>of</w:t>
      </w:r>
      <w:r w:rsidR="003141CF">
        <w:t xml:space="preserve"> </w:t>
      </w:r>
      <w:r>
        <w:t>that was that</w:t>
      </w:r>
      <w:r w:rsidR="003141CF">
        <w:t xml:space="preserve"> church goods </w:t>
      </w:r>
      <w:r>
        <w:t>could</w:t>
      </w:r>
      <w:r w:rsidR="003141CF">
        <w:t xml:space="preserve"> </w:t>
      </w:r>
      <w:r>
        <w:t>that way be</w:t>
      </w:r>
      <w:r w:rsidR="003141CF">
        <w:t xml:space="preserve"> </w:t>
      </w:r>
      <w:r>
        <w:t>transferred</w:t>
      </w:r>
      <w:r w:rsidR="003141CF">
        <w:t xml:space="preserve"> onto the property of</w:t>
      </w:r>
      <w:r w:rsidR="004F7B43">
        <w:t xml:space="preserve"> the</w:t>
      </w:r>
      <w:r w:rsidR="003141CF">
        <w:t xml:space="preserve"> secular rulers. Their subjects were also forced to accept </w:t>
      </w:r>
      <w:r w:rsidR="004F2F71">
        <w:t>the</w:t>
      </w:r>
      <w:r w:rsidR="003141CF">
        <w:t xml:space="preserve"> </w:t>
      </w:r>
      <w:r w:rsidR="004F2F71">
        <w:t>new</w:t>
      </w:r>
      <w:r w:rsidR="003141CF">
        <w:t xml:space="preserve"> faith</w:t>
      </w:r>
      <w:r w:rsidR="004F7B43">
        <w:t>,</w:t>
      </w:r>
      <w:r w:rsidR="003141CF">
        <w:t xml:space="preserve"> </w:t>
      </w:r>
      <w:r>
        <w:t>following</w:t>
      </w:r>
      <w:r w:rsidR="004F7B43">
        <w:t xml:space="preserve"> that of</w:t>
      </w:r>
      <w:r>
        <w:t xml:space="preserve"> the rulers.  </w:t>
      </w:r>
    </w:p>
    <w:p w14:paraId="1FC6C31A" w14:textId="2CFF80A4" w:rsidR="003141CF" w:rsidRDefault="00E36D62" w:rsidP="003141CF">
      <w:proofErr w:type="gramStart"/>
      <w:r>
        <w:t>As a consequ</w:t>
      </w:r>
      <w:r w:rsidR="00916F0B">
        <w:t>ence</w:t>
      </w:r>
      <w:proofErr w:type="gramEnd"/>
      <w:r w:rsidR="003141CF">
        <w:t xml:space="preserve">, Protestantism was spreading </w:t>
      </w:r>
      <w:r w:rsidR="004F7B43">
        <w:t>widely</w:t>
      </w:r>
      <w:r w:rsidR="003141CF">
        <w:t xml:space="preserve"> in Silesia, and it wa</w:t>
      </w:r>
      <w:r w:rsidR="004F7B43">
        <w:t>s ev</w:t>
      </w:r>
      <w:r w:rsidR="00DD3584">
        <w:t>en</w:t>
      </w:r>
      <w:r w:rsidR="003141CF">
        <w:t xml:space="preserve"> favored </w:t>
      </w:r>
      <w:r w:rsidR="004F7B43">
        <w:t>due to</w:t>
      </w:r>
      <w:r w:rsidR="003141CF">
        <w:t xml:space="preserve"> the zealous involvement of Martin Luther Jerzy Hohenzollern</w:t>
      </w:r>
      <w:r w:rsidR="004F2F71">
        <w:t>,</w:t>
      </w:r>
      <w:r w:rsidR="003141CF">
        <w:t xml:space="preserve"> the owner of a large </w:t>
      </w:r>
      <w:r w:rsidR="00916F0B">
        <w:t>portion</w:t>
      </w:r>
      <w:r w:rsidR="003141CF">
        <w:t xml:space="preserve"> of the local lands. </w:t>
      </w:r>
      <w:r w:rsidR="00916F0B">
        <w:t>Regardless</w:t>
      </w:r>
      <w:r w:rsidR="003141CF">
        <w:t xml:space="preserve">, there were </w:t>
      </w:r>
      <w:r w:rsidR="00916F0B">
        <w:t>bastions</w:t>
      </w:r>
      <w:r w:rsidR="003141CF">
        <w:t xml:space="preserve"> of Catholicism in Silesia, such as the </w:t>
      </w:r>
      <w:r w:rsidR="00916F0B">
        <w:t>A</w:t>
      </w:r>
      <w:r w:rsidR="003141CF">
        <w:t xml:space="preserve">bbey in Rudy </w:t>
      </w:r>
      <w:r w:rsidR="00DD3584">
        <w:t>and</w:t>
      </w:r>
      <w:r w:rsidR="003141CF">
        <w:t xml:space="preserve"> the </w:t>
      </w:r>
      <w:r w:rsidR="00916F0B">
        <w:t>Ci</w:t>
      </w:r>
      <w:r w:rsidR="003141CF">
        <w:t>ty of Gliwice</w:t>
      </w:r>
      <w:r w:rsidR="00916F0B">
        <w:t xml:space="preserve"> (</w:t>
      </w:r>
      <w:proofErr w:type="spellStart"/>
      <w:r w:rsidR="00916F0B">
        <w:t>Gleiwitz</w:t>
      </w:r>
      <w:proofErr w:type="spellEnd"/>
      <w:r w:rsidR="00916F0B">
        <w:t>)</w:t>
      </w:r>
      <w:r w:rsidR="003141CF">
        <w:t>, whose councilors</w:t>
      </w:r>
      <w:r w:rsidR="00916F0B">
        <w:t xml:space="preserve"> </w:t>
      </w:r>
      <w:r w:rsidR="003141CF">
        <w:t>received praise</w:t>
      </w:r>
      <w:r w:rsidR="00916F0B">
        <w:t>s</w:t>
      </w:r>
      <w:r w:rsidR="003141CF">
        <w:t xml:space="preserve"> from the </w:t>
      </w:r>
      <w:r w:rsidR="00916F0B">
        <w:t>B</w:t>
      </w:r>
      <w:r w:rsidR="003141CF">
        <w:t>ishop</w:t>
      </w:r>
      <w:r w:rsidR="00916F0B">
        <w:t xml:space="preserve"> of Wroclaw</w:t>
      </w:r>
      <w:r w:rsidR="001E4AC9">
        <w:t xml:space="preserve"> (Breslau),</w:t>
      </w:r>
      <w:r w:rsidR="003141CF">
        <w:t xml:space="preserve"> An</w:t>
      </w:r>
      <w:r w:rsidR="00916F0B">
        <w:t>d</w:t>
      </w:r>
      <w:r w:rsidR="003141CF">
        <w:t>rz</w:t>
      </w:r>
      <w:r w:rsidR="001E4AC9">
        <w:t>ej</w:t>
      </w:r>
      <w:r w:rsidR="00064643">
        <w:t xml:space="preserve"> </w:t>
      </w:r>
      <w:proofErr w:type="spellStart"/>
      <w:r w:rsidR="003141CF">
        <w:t>Jerin</w:t>
      </w:r>
      <w:proofErr w:type="spellEnd"/>
      <w:r w:rsidR="001E4AC9">
        <w:t>,</w:t>
      </w:r>
      <w:r w:rsidR="003141CF">
        <w:t xml:space="preserve"> for </w:t>
      </w:r>
      <w:r w:rsidR="00E83638">
        <w:t>not allowing</w:t>
      </w:r>
      <w:r w:rsidR="003141CF">
        <w:t xml:space="preserve"> Protestants </w:t>
      </w:r>
      <w:r w:rsidR="00E83638">
        <w:t>to</w:t>
      </w:r>
      <w:r w:rsidR="003141CF">
        <w:t xml:space="preserve"> </w:t>
      </w:r>
      <w:r w:rsidR="00916F0B">
        <w:t>ente</w:t>
      </w:r>
      <w:r w:rsidR="00E83638">
        <w:t xml:space="preserve">r </w:t>
      </w:r>
      <w:r w:rsidR="003141CF">
        <w:t>the city</w:t>
      </w:r>
      <w:r w:rsidR="00916F0B">
        <w:t>’s</w:t>
      </w:r>
      <w:r w:rsidR="003141CF">
        <w:t xml:space="preserve"> community.</w:t>
      </w:r>
    </w:p>
    <w:sectPr w:rsidR="00314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CF"/>
    <w:rsid w:val="00064643"/>
    <w:rsid w:val="001A70DD"/>
    <w:rsid w:val="001E4AC9"/>
    <w:rsid w:val="003141CF"/>
    <w:rsid w:val="003E3AB1"/>
    <w:rsid w:val="004B1F55"/>
    <w:rsid w:val="004F2F71"/>
    <w:rsid w:val="004F7B43"/>
    <w:rsid w:val="007459CB"/>
    <w:rsid w:val="00916F0B"/>
    <w:rsid w:val="00CF0108"/>
    <w:rsid w:val="00DD3584"/>
    <w:rsid w:val="00E36D62"/>
    <w:rsid w:val="00E600FB"/>
    <w:rsid w:val="00E8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0D54"/>
  <w15:chartTrackingRefBased/>
  <w15:docId w15:val="{8A0BE450-3BC6-4681-A5D4-6938DEAC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Boladz</dc:creator>
  <cp:keywords/>
  <dc:description/>
  <cp:lastModifiedBy>Lilian Boladz</cp:lastModifiedBy>
  <cp:revision>9</cp:revision>
  <dcterms:created xsi:type="dcterms:W3CDTF">2021-09-16T11:10:00Z</dcterms:created>
  <dcterms:modified xsi:type="dcterms:W3CDTF">2021-09-16T12:20:00Z</dcterms:modified>
</cp:coreProperties>
</file>