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429"/>
        <w:gridCol w:w="1073"/>
        <w:gridCol w:w="283"/>
        <w:gridCol w:w="1220"/>
        <w:gridCol w:w="282"/>
        <w:gridCol w:w="969"/>
        <w:gridCol w:w="250"/>
        <w:gridCol w:w="283"/>
        <w:gridCol w:w="1221"/>
        <w:gridCol w:w="281"/>
        <w:gridCol w:w="1224"/>
      </w:tblGrid>
      <w:tr w:rsidR="00D86025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D86025" w:rsidRDefault="00F53621">
            <w:pPr>
              <w:pStyle w:val="CVHeading3"/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19050" t="0" r="952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86025">
              <w:rPr>
                <w:lang w:val="en-GB"/>
              </w:rPr>
              <w:t xml:space="preserve"> </w:t>
            </w:r>
          </w:p>
          <w:p w:rsidR="00D86025" w:rsidRDefault="00D86025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D86025" w:rsidRDefault="00D8602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2"/>
            <w:vMerge w:val="restart"/>
          </w:tcPr>
          <w:p w:rsidR="00D86025" w:rsidRDefault="00D86025">
            <w:pPr>
              <w:pStyle w:val="CVNormal"/>
              <w:rPr>
                <w:lang w:val="en-GB"/>
              </w:rPr>
            </w:pPr>
          </w:p>
        </w:tc>
      </w:tr>
      <w:tr w:rsidR="00D86025">
        <w:trPr>
          <w:cantSplit/>
          <w:trHeight w:hRule="exact" w:val="420"/>
        </w:trPr>
        <w:tc>
          <w:tcPr>
            <w:tcW w:w="2834" w:type="dxa"/>
            <w:vMerge/>
          </w:tcPr>
          <w:p w:rsidR="00D86025" w:rsidRDefault="00D86025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D86025" w:rsidRDefault="00D8602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2"/>
            <w:vMerge/>
          </w:tcPr>
          <w:p w:rsidR="00D86025" w:rsidRDefault="00D86025"/>
        </w:tc>
      </w:tr>
      <w:tr w:rsidR="00D86025">
        <w:trPr>
          <w:cantSplit/>
          <w:trHeight w:val="299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:rsidR="00D86025" w:rsidRDefault="00D86025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2"/>
          </w:tcPr>
          <w:p w:rsidR="00D86025" w:rsidRPr="00F47E99" w:rsidRDefault="00F53621">
            <w:pPr>
              <w:pStyle w:val="CVNormal"/>
              <w:rPr>
                <w:sz w:val="22"/>
                <w:lang w:val="en-GB"/>
              </w:rPr>
            </w:pPr>
            <w:r>
              <w:rPr>
                <w:noProof/>
                <w:sz w:val="22"/>
                <w:lang w:val="en-GB" w:eastAsia="en-GB"/>
              </w:rPr>
              <w:drawing>
                <wp:inline distT="0" distB="0" distL="0" distR="0">
                  <wp:extent cx="1000125" cy="1238250"/>
                  <wp:effectExtent l="19050" t="0" r="9525" b="0"/>
                  <wp:docPr id="1" name="Picture 1" descr="Daini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ini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Normal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2"/>
          </w:tcPr>
          <w:p w:rsidR="00D86025" w:rsidRDefault="001B0FAF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>Dainius Lapavi</w:t>
            </w:r>
            <w:r w:rsidR="00EB424E">
              <w:rPr>
                <w:lang w:val="en-GB"/>
              </w:rPr>
              <w:t>č</w:t>
            </w:r>
            <w:r>
              <w:rPr>
                <w:lang w:val="en-GB"/>
              </w:rPr>
              <w:t>ius</w:t>
            </w:r>
          </w:p>
        </w:tc>
      </w:tr>
      <w:tr w:rsidR="001B0FA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FAF" w:rsidRDefault="001B0FAF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4396" w:type="dxa"/>
            <w:gridSpan w:val="7"/>
          </w:tcPr>
          <w:p w:rsidR="001B0FAF" w:rsidRDefault="001B0FAF">
            <w:pPr>
              <w:pStyle w:val="CVHeading3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Mobile</w:t>
                </w:r>
              </w:smartTag>
            </w:smartTag>
            <w:r>
              <w:rPr>
                <w:lang w:val="en-GB"/>
              </w:rPr>
              <w:t>:</w:t>
            </w:r>
          </w:p>
        </w:tc>
        <w:tc>
          <w:tcPr>
            <w:tcW w:w="3259" w:type="dxa"/>
            <w:gridSpan w:val="5"/>
          </w:tcPr>
          <w:p w:rsidR="001B0FAF" w:rsidRDefault="00421D9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+370 698 394</w:t>
            </w:r>
            <w:r w:rsidR="001B0FAF">
              <w:rPr>
                <w:lang w:val="en-GB"/>
              </w:rPr>
              <w:t>78</w:t>
            </w:r>
          </w:p>
        </w:tc>
      </w:tr>
      <w:tr w:rsidR="00D86025" w:rsidRPr="0035739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2"/>
          </w:tcPr>
          <w:p w:rsidR="00D86025" w:rsidRPr="00357395" w:rsidRDefault="009464FB">
            <w:pPr>
              <w:pStyle w:val="CVNormal"/>
              <w:rPr>
                <w:lang w:val="en-GB"/>
              </w:rPr>
            </w:pPr>
            <w:hyperlink r:id="rId9" w:history="1">
              <w:r w:rsidRPr="00357395">
                <w:rPr>
                  <w:rStyle w:val="Hyperlink"/>
                  <w:lang w:val="en-GB"/>
                </w:rPr>
                <w:t>dainius.lap@gmail.com</w:t>
              </w:r>
            </w:hyperlink>
            <w:r w:rsidRPr="00357395">
              <w:rPr>
                <w:lang w:val="en-GB"/>
              </w:rPr>
              <w:t xml:space="preserve"> </w:t>
            </w:r>
          </w:p>
        </w:tc>
      </w:tr>
      <w:tr w:rsidR="00357395" w:rsidRPr="0035739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57395" w:rsidRPr="00357395" w:rsidRDefault="00357395" w:rsidP="002C7F72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357395" w:rsidRPr="00357395" w:rsidRDefault="00357395" w:rsidP="002C7F72">
            <w:pPr>
              <w:pStyle w:val="CVSpacer"/>
              <w:rPr>
                <w:lang w:val="en-GB"/>
              </w:rPr>
            </w:pPr>
          </w:p>
        </w:tc>
      </w:tr>
      <w:tr w:rsidR="000E2929" w:rsidRPr="0035739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E2929" w:rsidRPr="00357395" w:rsidRDefault="000E292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linkedIn</w:t>
            </w:r>
          </w:p>
        </w:tc>
        <w:tc>
          <w:tcPr>
            <w:tcW w:w="7655" w:type="dxa"/>
            <w:gridSpan w:val="12"/>
          </w:tcPr>
          <w:p w:rsidR="000E2929" w:rsidRDefault="000E2929">
            <w:pPr>
              <w:pStyle w:val="CVNormal"/>
            </w:pPr>
            <w:hyperlink r:id="rId10" w:history="1">
              <w:r w:rsidRPr="00584EB3">
                <w:rPr>
                  <w:rStyle w:val="Hyperlink"/>
                </w:rPr>
                <w:t>https://www.linkedin.com/in/dainius-lapavicius-3487a370?trk=nav_responsive_tab_profile_pic</w:t>
              </w:r>
            </w:hyperlink>
            <w:r>
              <w:t xml:space="preserve"> </w:t>
            </w:r>
          </w:p>
        </w:tc>
      </w:tr>
      <w:tr w:rsidR="00D86025" w:rsidRPr="0035739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Pr="00357395" w:rsidRDefault="00D8602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D86025" w:rsidRPr="00357395" w:rsidRDefault="00D86025">
            <w:pPr>
              <w:pStyle w:val="CVSpacer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2"/>
          </w:tcPr>
          <w:p w:rsidR="00D86025" w:rsidRDefault="009464FB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Lithuanian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2"/>
          </w:tcPr>
          <w:p w:rsidR="00D86025" w:rsidRDefault="009464FB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21-09-1977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2"/>
          </w:tcPr>
          <w:p w:rsidR="00D86025" w:rsidRDefault="009464FB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Male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2"/>
          </w:tcPr>
          <w:p w:rsidR="00D86025" w:rsidRDefault="009464FB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English-Lithuanian</w:t>
            </w:r>
            <w:r w:rsidR="00F156F2">
              <w:rPr>
                <w:lang w:val="en-GB"/>
              </w:rPr>
              <w:t>-Russian</w:t>
            </w:r>
            <w:r>
              <w:rPr>
                <w:lang w:val="en-GB"/>
              </w:rPr>
              <w:t xml:space="preserve"> translator</w:t>
            </w:r>
            <w:r w:rsidR="00E37EE7">
              <w:rPr>
                <w:lang w:val="en-GB"/>
              </w:rPr>
              <w:t xml:space="preserve"> / interpreter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2"/>
          </w:tcPr>
          <w:p w:rsidR="00D86025" w:rsidRDefault="000B33B0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Over 10 years</w:t>
            </w:r>
          </w:p>
        </w:tc>
      </w:tr>
      <w:tr w:rsidR="002B40C8" w:rsidRPr="002B40C8" w:rsidTr="002B40C8">
        <w:trPr>
          <w:cantSplit/>
          <w:trHeight w:hRule="exact" w:val="113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B40C8" w:rsidRPr="002B40C8" w:rsidRDefault="002B40C8">
            <w:pPr>
              <w:pStyle w:val="CVHeading1"/>
              <w:spacing w:before="0"/>
              <w:rPr>
                <w:b w:val="0"/>
                <w:sz w:val="20"/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2B40C8" w:rsidRPr="002B40C8" w:rsidRDefault="002B40C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24734" w:rsidTr="00A93C1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24734" w:rsidRDefault="00A24734" w:rsidP="00A93C19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2"/>
          </w:tcPr>
          <w:p w:rsidR="00A24734" w:rsidRDefault="002539B5" w:rsidP="00A24734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06-03-2017 – present</w:t>
            </w:r>
          </w:p>
        </w:tc>
      </w:tr>
      <w:tr w:rsidR="00EE628E" w:rsidTr="00A93C1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E628E" w:rsidRDefault="00EE628E" w:rsidP="00A93C1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2"/>
          </w:tcPr>
          <w:p w:rsidR="00EE628E" w:rsidRDefault="00EE628E" w:rsidP="00A93C1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English-Lithuanian-Russian translator/interpreter</w:t>
            </w:r>
          </w:p>
        </w:tc>
      </w:tr>
      <w:tr w:rsidR="00EE628E" w:rsidTr="00A93C1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E628E" w:rsidRDefault="00EE628E" w:rsidP="00A93C1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2"/>
          </w:tcPr>
          <w:p w:rsidR="00EE628E" w:rsidRDefault="00EE628E" w:rsidP="00A93C1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Translation of the Company documents to/from English-Lithuanian, Russian-Lithuanian/English</w:t>
            </w:r>
          </w:p>
        </w:tc>
      </w:tr>
      <w:tr w:rsidR="00EE628E" w:rsidTr="00A93C1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E628E" w:rsidRDefault="00EE628E" w:rsidP="00A93C1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2"/>
          </w:tcPr>
          <w:p w:rsidR="00EE628E" w:rsidRDefault="00EE628E" w:rsidP="00A93C1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Public Company ORLEN Lietuva,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lang w:val="en-GB"/>
                  </w:rPr>
                  <w:t>Mazeikiai Region</w:t>
                </w:r>
              </w:smartTag>
              <w:r>
                <w:rPr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lang w:val="en-GB"/>
                  </w:rPr>
                  <w:t>Lithuania</w:t>
                </w:r>
              </w:smartTag>
            </w:smartTag>
            <w:r>
              <w:rPr>
                <w:lang w:val="en-GB"/>
              </w:rPr>
              <w:t xml:space="preserve"> (</w:t>
            </w:r>
            <w:hyperlink r:id="rId11" w:history="1">
              <w:r w:rsidRPr="00D5184E">
                <w:rPr>
                  <w:rStyle w:val="Hyperlink"/>
                  <w:lang w:val="en-GB"/>
                </w:rPr>
                <w:t>www.orlenlietuva.lt/en</w:t>
              </w:r>
            </w:hyperlink>
            <w:r>
              <w:rPr>
                <w:lang w:val="en-GB"/>
              </w:rPr>
              <w:t>)</w:t>
            </w:r>
          </w:p>
        </w:tc>
      </w:tr>
      <w:tr w:rsidR="00EE628E" w:rsidTr="00A93C1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E628E" w:rsidRDefault="00EE628E" w:rsidP="00A93C1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2"/>
          </w:tcPr>
          <w:p w:rsidR="00EE628E" w:rsidRDefault="00EE628E" w:rsidP="00A93C1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Oil refining industry</w:t>
            </w:r>
          </w:p>
        </w:tc>
      </w:tr>
      <w:tr w:rsidR="00EE628E" w:rsidRPr="002B40C8" w:rsidTr="002B40C8">
        <w:trPr>
          <w:cantSplit/>
          <w:trHeight w:hRule="exact" w:val="113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E628E" w:rsidRPr="002B40C8" w:rsidRDefault="00EE628E">
            <w:pPr>
              <w:pStyle w:val="CVHeading1"/>
              <w:spacing w:before="0"/>
              <w:rPr>
                <w:b w:val="0"/>
                <w:sz w:val="20"/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EE628E" w:rsidRPr="002B40C8" w:rsidRDefault="00EE628E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2B40C8" w:rsidRPr="002B40C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B40C8" w:rsidRPr="00A24734" w:rsidRDefault="002B40C8">
            <w:pPr>
              <w:pStyle w:val="CVHeading1"/>
              <w:spacing w:before="0"/>
              <w:rPr>
                <w:b w:val="0"/>
                <w:sz w:val="20"/>
                <w:highlight w:val="yellow"/>
                <w:lang w:val="en-GB"/>
              </w:rPr>
            </w:pPr>
            <w:r w:rsidRPr="00A24734">
              <w:rPr>
                <w:b w:val="0"/>
                <w:sz w:val="20"/>
                <w:highlight w:val="yellow"/>
                <w:lang w:val="en-GB"/>
              </w:rPr>
              <w:t xml:space="preserve">Freelancer </w:t>
            </w:r>
          </w:p>
        </w:tc>
        <w:tc>
          <w:tcPr>
            <w:tcW w:w="7655" w:type="dxa"/>
            <w:gridSpan w:val="12"/>
          </w:tcPr>
          <w:p w:rsidR="002B40C8" w:rsidRPr="002B40C8" w:rsidRDefault="002B40C8" w:rsidP="00B855DE">
            <w:pPr>
              <w:pStyle w:val="CVNormal-FirstLine"/>
              <w:spacing w:before="0"/>
              <w:rPr>
                <w:lang w:val="en-GB"/>
              </w:rPr>
            </w:pPr>
            <w:r w:rsidRPr="00A24734">
              <w:rPr>
                <w:highlight w:val="yellow"/>
                <w:lang w:val="en-GB"/>
              </w:rPr>
              <w:t>02-02-2007 – present</w:t>
            </w:r>
            <w:r w:rsidR="00B855DE">
              <w:rPr>
                <w:highlight w:val="yellow"/>
                <w:lang w:val="en-GB"/>
              </w:rPr>
              <w:t xml:space="preserve"> (part-time</w:t>
            </w:r>
            <w:r w:rsidR="00A24734" w:rsidRPr="00A24734">
              <w:rPr>
                <w:highlight w:val="yellow"/>
                <w:lang w:val="en-GB"/>
              </w:rPr>
              <w:t xml:space="preserve"> when work</w:t>
            </w:r>
            <w:r w:rsidR="00B855DE">
              <w:rPr>
                <w:highlight w:val="yellow"/>
                <w:lang w:val="en-GB"/>
              </w:rPr>
              <w:t>ing</w:t>
            </w:r>
            <w:r w:rsidR="00A24734" w:rsidRPr="00A24734">
              <w:rPr>
                <w:highlight w:val="yellow"/>
                <w:lang w:val="en-GB"/>
              </w:rPr>
              <w:t xml:space="preserve"> in Public Company ORLEN Lietuva)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</w:tr>
      <w:tr w:rsidR="00EE628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E628E" w:rsidRDefault="00EE628E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EE628E" w:rsidRDefault="00EE628E">
            <w:pPr>
              <w:pStyle w:val="CVSpacer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2"/>
          </w:tcPr>
          <w:p w:rsidR="00D86025" w:rsidRDefault="009464F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02-02-2007 </w:t>
            </w:r>
            <w:r w:rsidR="00600831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</w:t>
            </w:r>
            <w:r w:rsidR="00600831">
              <w:rPr>
                <w:lang w:val="en-GB"/>
              </w:rPr>
              <w:t>20-12-2012</w:t>
            </w:r>
            <w:r w:rsidR="00D86025">
              <w:rPr>
                <w:lang w:val="en-GB"/>
              </w:rPr>
              <w:t xml:space="preserve"> 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2"/>
          </w:tcPr>
          <w:p w:rsidR="00D86025" w:rsidRDefault="00534085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English-Lithuanian</w:t>
            </w:r>
            <w:r w:rsidR="00F156F2">
              <w:rPr>
                <w:lang w:val="en-GB"/>
              </w:rPr>
              <w:t>-Russian</w:t>
            </w:r>
            <w:r>
              <w:rPr>
                <w:lang w:val="en-GB"/>
              </w:rPr>
              <w:t xml:space="preserve"> </w:t>
            </w:r>
            <w:r w:rsidR="009464FB">
              <w:rPr>
                <w:lang w:val="en-GB"/>
              </w:rPr>
              <w:t>translator/interpreter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2"/>
          </w:tcPr>
          <w:p w:rsidR="00D86025" w:rsidRDefault="009464F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Translation of </w:t>
            </w:r>
            <w:r w:rsidR="000C6AE4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Company documents to/from English-Lithuanian</w:t>
            </w:r>
            <w:r w:rsidR="00F156F2">
              <w:rPr>
                <w:lang w:val="en-GB"/>
              </w:rPr>
              <w:t>, Russian-Lithuanian/English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2"/>
          </w:tcPr>
          <w:p w:rsidR="00D86025" w:rsidRDefault="009464F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Public Co</w:t>
            </w:r>
            <w:r w:rsidR="009722D7">
              <w:rPr>
                <w:lang w:val="en-GB"/>
              </w:rPr>
              <w:t xml:space="preserve">mpany ORLEN Lietuva, </w:t>
            </w:r>
            <w:smartTag w:uri="urn:schemas-microsoft-com:office:smarttags" w:element="place">
              <w:smartTag w:uri="urn:schemas-microsoft-com:office:smarttags" w:element="City">
                <w:r w:rsidR="009722D7">
                  <w:rPr>
                    <w:lang w:val="en-GB"/>
                  </w:rPr>
                  <w:t>Mazeikiai R</w:t>
                </w:r>
                <w:r>
                  <w:rPr>
                    <w:lang w:val="en-GB"/>
                  </w:rPr>
                  <w:t>egion</w:t>
                </w:r>
              </w:smartTag>
              <w:r>
                <w:rPr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lang w:val="en-GB"/>
                  </w:rPr>
                  <w:t>Lithuania</w:t>
                </w:r>
              </w:smartTag>
            </w:smartTag>
            <w:r w:rsidR="00CF42EB">
              <w:rPr>
                <w:lang w:val="en-GB"/>
              </w:rPr>
              <w:t xml:space="preserve"> (</w:t>
            </w:r>
            <w:hyperlink r:id="rId12" w:history="1">
              <w:r w:rsidR="00CF42EB" w:rsidRPr="00D5184E">
                <w:rPr>
                  <w:rStyle w:val="Hyperlink"/>
                  <w:lang w:val="en-GB"/>
                </w:rPr>
                <w:t>www.orle</w:t>
              </w:r>
              <w:r w:rsidR="00CF42EB" w:rsidRPr="00D5184E">
                <w:rPr>
                  <w:rStyle w:val="Hyperlink"/>
                  <w:lang w:val="en-GB"/>
                </w:rPr>
                <w:t>n</w:t>
              </w:r>
              <w:r w:rsidR="00CF42EB" w:rsidRPr="00D5184E">
                <w:rPr>
                  <w:rStyle w:val="Hyperlink"/>
                  <w:lang w:val="en-GB"/>
                </w:rPr>
                <w:t>lietuva.lt/en</w:t>
              </w:r>
            </w:hyperlink>
            <w:r w:rsidR="00CF42EB">
              <w:rPr>
                <w:lang w:val="en-GB"/>
              </w:rPr>
              <w:t>)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2"/>
          </w:tcPr>
          <w:p w:rsidR="00D86025" w:rsidRDefault="009464F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Oil refining industry</w:t>
            </w:r>
          </w:p>
        </w:tc>
      </w:tr>
      <w:tr w:rsidR="00697E22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97E22" w:rsidRDefault="00697E22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697E22" w:rsidRDefault="00697E22">
            <w:pPr>
              <w:pStyle w:val="CVNormal"/>
              <w:rPr>
                <w:lang w:val="en-GB"/>
              </w:rPr>
            </w:pPr>
          </w:p>
        </w:tc>
      </w:tr>
      <w:tr w:rsidR="003C07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C07C4" w:rsidRDefault="003C07C4" w:rsidP="000C62D6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2"/>
          </w:tcPr>
          <w:p w:rsidR="003C07C4" w:rsidRDefault="003C07C4" w:rsidP="000C62D6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01-09-2000 – 30-06-2006</w:t>
            </w:r>
          </w:p>
        </w:tc>
      </w:tr>
      <w:tr w:rsidR="003C07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C07C4" w:rsidRDefault="003C07C4" w:rsidP="000C62D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2"/>
          </w:tcPr>
          <w:p w:rsidR="003C07C4" w:rsidRDefault="003C07C4" w:rsidP="000C62D6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Teacher of English</w:t>
            </w:r>
          </w:p>
        </w:tc>
      </w:tr>
      <w:tr w:rsidR="003C07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C07C4" w:rsidRDefault="003C07C4" w:rsidP="000C62D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2"/>
          </w:tcPr>
          <w:p w:rsidR="003C07C4" w:rsidRDefault="003C07C4" w:rsidP="000C62D6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Teaching of English at </w:t>
            </w:r>
            <w:r w:rsidR="00815A52">
              <w:rPr>
                <w:lang w:val="en-GB"/>
              </w:rPr>
              <w:t xml:space="preserve">a </w:t>
            </w:r>
            <w:r>
              <w:rPr>
                <w:lang w:val="en-GB"/>
              </w:rPr>
              <w:t xml:space="preserve">secondary school </w:t>
            </w:r>
            <w:r w:rsidR="00815A52">
              <w:rPr>
                <w:lang w:val="en-GB"/>
              </w:rPr>
              <w:t>(pupils</w:t>
            </w:r>
            <w:r>
              <w:rPr>
                <w:lang w:val="en-GB"/>
              </w:rPr>
              <w:t xml:space="preserve"> aged 12-18</w:t>
            </w:r>
            <w:r w:rsidR="00815A52">
              <w:rPr>
                <w:lang w:val="en-GB"/>
              </w:rPr>
              <w:t>)</w:t>
            </w:r>
          </w:p>
        </w:tc>
      </w:tr>
      <w:tr w:rsidR="003C07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C07C4" w:rsidRDefault="003C07C4" w:rsidP="000C62D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2"/>
          </w:tcPr>
          <w:p w:rsidR="003C07C4" w:rsidRDefault="003C07C4" w:rsidP="000C62D6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Secondary schools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lang w:val="en-GB"/>
                  </w:rPr>
                  <w:t>Lithuania</w:t>
                </w:r>
              </w:smartTag>
            </w:smartTag>
          </w:p>
        </w:tc>
      </w:tr>
      <w:tr w:rsidR="003C07C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C07C4" w:rsidRDefault="003C07C4" w:rsidP="000C62D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2"/>
          </w:tcPr>
          <w:p w:rsidR="003C07C4" w:rsidRDefault="0059261E" w:rsidP="000C62D6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Education/teaching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0B70F7">
              <w:rPr>
                <w:lang w:val="en-GB"/>
              </w:rPr>
              <w:t>2002-2006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2"/>
          </w:tcPr>
          <w:p w:rsidR="00D86025" w:rsidRDefault="000B70F7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English Philology</w:t>
            </w:r>
            <w:r w:rsidR="009722D7">
              <w:rPr>
                <w:lang w:val="en-GB"/>
              </w:rPr>
              <w:t xml:space="preserve"> (Bachelor)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lastRenderedPageBreak/>
              <w:t>Principal subjects/occupational skills covered</w:t>
            </w:r>
          </w:p>
        </w:tc>
        <w:tc>
          <w:tcPr>
            <w:tcW w:w="7655" w:type="dxa"/>
            <w:gridSpan w:val="12"/>
          </w:tcPr>
          <w:p w:rsidR="00D86025" w:rsidRDefault="000B70F7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English (grammar, </w:t>
            </w:r>
            <w:r w:rsidR="00030B69">
              <w:rPr>
                <w:lang w:val="en-GB"/>
              </w:rPr>
              <w:t>practice, British/American/Canadian/Australian/</w:t>
            </w:r>
            <w:r w:rsidR="00346BB1">
              <w:rPr>
                <w:lang w:val="en-GB"/>
              </w:rPr>
              <w:t>Caribbean</w:t>
            </w:r>
            <w:r w:rsidR="00030B69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literature, idiomatics, </w:t>
            </w:r>
            <w:r w:rsidR="00347642">
              <w:rPr>
                <w:lang w:val="en-GB"/>
              </w:rPr>
              <w:t xml:space="preserve">translation theory, </w:t>
            </w:r>
            <w:r w:rsidR="00030B69">
              <w:rPr>
                <w:lang w:val="en-GB"/>
              </w:rPr>
              <w:t>text analysis</w:t>
            </w:r>
            <w:r>
              <w:rPr>
                <w:lang w:val="en-GB"/>
              </w:rPr>
              <w:t xml:space="preserve">), Logics, </w:t>
            </w:r>
            <w:r w:rsidR="00030B69">
              <w:rPr>
                <w:lang w:val="en-GB"/>
              </w:rPr>
              <w:t xml:space="preserve">IT basics, Management basics, </w:t>
            </w:r>
            <w:r w:rsidR="00365D89">
              <w:rPr>
                <w:lang w:val="en-GB"/>
              </w:rPr>
              <w:t>Lithuanian</w:t>
            </w:r>
            <w:r w:rsidR="00162747">
              <w:rPr>
                <w:lang w:val="en-GB"/>
              </w:rPr>
              <w:t xml:space="preserve"> language culture</w:t>
            </w:r>
            <w:r w:rsidR="00365D89">
              <w:rPr>
                <w:lang w:val="en-GB"/>
              </w:rPr>
              <w:t xml:space="preserve">, Mathematic for non-specialists, Introduction to Politics, </w:t>
            </w:r>
            <w:r w:rsidR="004C2D8B">
              <w:rPr>
                <w:lang w:val="en-GB"/>
              </w:rPr>
              <w:t>Philosophy</w:t>
            </w:r>
            <w:r w:rsidR="008F101A">
              <w:rPr>
                <w:lang w:val="en-GB"/>
              </w:rPr>
              <w:t>, Economics etc.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2"/>
          </w:tcPr>
          <w:p w:rsidR="00D86025" w:rsidRDefault="000B70F7">
            <w:pPr>
              <w:pStyle w:val="CVNormal"/>
              <w:rPr>
                <w:lang w:val="en-GB"/>
              </w:rPr>
            </w:pPr>
            <w:smartTag w:uri="urn:schemas-microsoft-com:office:smarttags" w:element="PlaceName">
              <w:r>
                <w:rPr>
                  <w:lang w:val="en-GB"/>
                </w:rPr>
                <w:t>Vytautas</w:t>
              </w:r>
            </w:smartTag>
            <w:r>
              <w:rPr>
                <w:lang w:val="en-GB"/>
              </w:rPr>
              <w:t xml:space="preserve"> </w:t>
            </w:r>
            <w:smartTag w:uri="urn:schemas-microsoft-com:office:smarttags" w:element="PlaceName">
              <w:r>
                <w:rPr>
                  <w:lang w:val="en-GB"/>
                </w:rPr>
                <w:t>Magnus</w:t>
              </w:r>
            </w:smartTag>
            <w:r>
              <w:rPr>
                <w:lang w:val="en-GB"/>
              </w:rPr>
              <w:t xml:space="preserve"> </w:t>
            </w:r>
            <w:smartTag w:uri="urn:schemas-microsoft-com:office:smarttags" w:element="PlaceType">
              <w:r>
                <w:rPr>
                  <w:lang w:val="en-GB"/>
                </w:rPr>
                <w:t>University</w:t>
              </w:r>
            </w:smartTag>
            <w:r>
              <w:rPr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lang w:val="en-GB"/>
                  </w:rPr>
                  <w:t>Kaunas</w:t>
                </w:r>
              </w:smartTag>
              <w:r>
                <w:rPr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lang w:val="en-GB"/>
                  </w:rPr>
                  <w:t>Lithuania</w:t>
                </w:r>
              </w:smartTag>
            </w:smartTag>
            <w:r w:rsidR="00CF42EB">
              <w:rPr>
                <w:lang w:val="en-GB"/>
              </w:rPr>
              <w:t xml:space="preserve"> (</w:t>
            </w:r>
            <w:hyperlink r:id="rId13" w:history="1">
              <w:r w:rsidR="00CF42EB" w:rsidRPr="00D5184E">
                <w:rPr>
                  <w:rStyle w:val="Hyperlink"/>
                  <w:lang w:val="en-GB"/>
                </w:rPr>
                <w:t>www.vdu.lt/en</w:t>
              </w:r>
            </w:hyperlink>
            <w:r w:rsidR="00CF42EB">
              <w:rPr>
                <w:lang w:val="en-GB"/>
              </w:rPr>
              <w:t>)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2"/>
          </w:tcPr>
          <w:p w:rsidR="00D86025" w:rsidRDefault="004C2D8B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Level 5</w:t>
            </w:r>
            <w:r w:rsidR="00FC7678">
              <w:rPr>
                <w:lang w:val="en-GB"/>
              </w:rPr>
              <w:t xml:space="preserve"> (22 Foreign languages &amp; cultures)</w:t>
            </w:r>
          </w:p>
        </w:tc>
      </w:tr>
      <w:tr w:rsidR="00E27AB2" w:rsidRPr="002539B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27AB2" w:rsidRPr="002539B5" w:rsidRDefault="00E27AB2">
            <w:pPr>
              <w:pStyle w:val="CVHeading3"/>
              <w:rPr>
                <w:sz w:val="4"/>
                <w:szCs w:val="4"/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E27AB2" w:rsidRPr="002539B5" w:rsidRDefault="00E27AB2">
            <w:pPr>
              <w:pStyle w:val="CVNormal"/>
              <w:rPr>
                <w:sz w:val="4"/>
                <w:szCs w:val="4"/>
                <w:lang w:val="en-GB"/>
              </w:rPr>
            </w:pPr>
          </w:p>
        </w:tc>
      </w:tr>
      <w:tr w:rsidR="00E27AB2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27AB2" w:rsidRDefault="00E27AB2" w:rsidP="00D30182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2"/>
          </w:tcPr>
          <w:p w:rsidR="00E27AB2" w:rsidRDefault="00E27AB2" w:rsidP="00D30182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 1996-2000</w:t>
            </w:r>
          </w:p>
        </w:tc>
      </w:tr>
      <w:tr w:rsidR="00E27AB2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27AB2" w:rsidRDefault="00E27AB2" w:rsidP="00D30182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2"/>
          </w:tcPr>
          <w:p w:rsidR="00E27AB2" w:rsidRDefault="00E27AB2" w:rsidP="00D30182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English Pedagogy</w:t>
            </w:r>
          </w:p>
        </w:tc>
      </w:tr>
      <w:tr w:rsidR="00E27AB2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27AB2" w:rsidRDefault="00E27AB2" w:rsidP="00D30182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2"/>
          </w:tcPr>
          <w:p w:rsidR="00E27AB2" w:rsidRDefault="00E27AB2" w:rsidP="00D30182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English (grammar, practice, British/American literature, idiomatics, text analysis</w:t>
            </w:r>
            <w:r w:rsidR="00ED6F36">
              <w:rPr>
                <w:lang w:val="en-GB"/>
              </w:rPr>
              <w:t xml:space="preserve"> etc.</w:t>
            </w:r>
            <w:r>
              <w:rPr>
                <w:lang w:val="en-GB"/>
              </w:rPr>
              <w:t>), IT basics, Lithuanian language culture, Philosophy, Economics etc.</w:t>
            </w:r>
          </w:p>
        </w:tc>
      </w:tr>
      <w:tr w:rsidR="00E27AB2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27AB2" w:rsidRDefault="00E27AB2" w:rsidP="00D30182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2"/>
          </w:tcPr>
          <w:p w:rsidR="00E27AB2" w:rsidRDefault="00E27AB2" w:rsidP="00D30182">
            <w:pPr>
              <w:pStyle w:val="CVNormal"/>
              <w:rPr>
                <w:lang w:val="en-GB"/>
              </w:rPr>
            </w:pPr>
            <w:smartTag w:uri="urn:schemas-microsoft-com:office:smarttags" w:element="PlaceName">
              <w:r>
                <w:rPr>
                  <w:lang w:val="en-GB"/>
                </w:rPr>
                <w:t>Kedainiai</w:t>
              </w:r>
            </w:smartTag>
            <w:r>
              <w:rPr>
                <w:lang w:val="en-GB"/>
              </w:rPr>
              <w:t xml:space="preserve"> </w:t>
            </w:r>
            <w:smartTag w:uri="urn:schemas-microsoft-com:office:smarttags" w:element="PlaceName">
              <w:r>
                <w:rPr>
                  <w:lang w:val="en-GB"/>
                </w:rPr>
                <w:t>Jonusas</w:t>
              </w:r>
            </w:smartTag>
            <w:r>
              <w:rPr>
                <w:lang w:val="en-GB"/>
              </w:rPr>
              <w:t xml:space="preserve"> </w:t>
            </w:r>
            <w:smartTag w:uri="urn:schemas-microsoft-com:office:smarttags" w:element="PlaceName">
              <w:r>
                <w:rPr>
                  <w:lang w:val="en-GB"/>
                </w:rPr>
                <w:t>Radvila</w:t>
              </w:r>
            </w:smartTag>
            <w:r>
              <w:rPr>
                <w:lang w:val="en-GB"/>
              </w:rPr>
              <w:t xml:space="preserve"> </w:t>
            </w:r>
            <w:smartTag w:uri="urn:schemas-microsoft-com:office:smarttags" w:element="PlaceType">
              <w:r>
                <w:rPr>
                  <w:lang w:val="en-GB"/>
                </w:rPr>
                <w:t>College</w:t>
              </w:r>
            </w:smartTag>
            <w:r>
              <w:rPr>
                <w:lang w:val="en-GB"/>
              </w:rPr>
              <w:t xml:space="preserve">, Kedainiai, </w:t>
            </w:r>
            <w:r w:rsidR="00ED6F36">
              <w:rPr>
                <w:lang w:val="en-GB"/>
              </w:rPr>
              <w:t xml:space="preserve">Branch of </w:t>
            </w:r>
            <w:smartTag w:uri="urn:schemas-microsoft-com:office:smarttags" w:element="place">
              <w:smartTag w:uri="urn:schemas-microsoft-com:office:smarttags" w:element="City">
                <w:r w:rsidR="00ED6F36">
                  <w:rPr>
                    <w:lang w:val="en-GB"/>
                  </w:rPr>
                  <w:t>Kaunas College</w:t>
                </w:r>
              </w:smartTag>
              <w:r w:rsidR="00ED6F36">
                <w:rPr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lang w:val="en-GB"/>
                  </w:rPr>
                  <w:t>Lithuania</w:t>
                </w:r>
              </w:smartTag>
            </w:smartTag>
          </w:p>
        </w:tc>
      </w:tr>
      <w:tr w:rsidR="00E27AB2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E27AB2" w:rsidRDefault="00E27AB2" w:rsidP="00D30182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2"/>
          </w:tcPr>
          <w:p w:rsidR="00E27AB2" w:rsidRDefault="00E27AB2" w:rsidP="00D30182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Level 5 (22 Foreign languages &amp; cultures)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2"/>
          </w:tcPr>
          <w:p w:rsidR="00D86025" w:rsidRDefault="008F101A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>Lithuanian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D86025" w:rsidRDefault="00D86025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6025" w:rsidRDefault="00D86025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6025" w:rsidRDefault="00D86025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025" w:rsidRDefault="00D86025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D86025" w:rsidRDefault="00D86025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86025" w:rsidRDefault="00D86025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86025" w:rsidRDefault="00D86025">
            <w:pPr>
              <w:pStyle w:val="LevelAssessment-Heading2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86025" w:rsidRDefault="00D86025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86025" w:rsidRDefault="00D86025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025" w:rsidRDefault="00D86025">
            <w:pPr>
              <w:pStyle w:val="LevelAssessment-Heading2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CD099A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  <w:tc>
          <w:tcPr>
            <w:tcW w:w="140" w:type="dxa"/>
          </w:tcPr>
          <w:p w:rsidR="00D86025" w:rsidRDefault="00D86025">
            <w:pPr>
              <w:pStyle w:val="CVNormal"/>
              <w:rPr>
                <w:lang w:val="en-GB"/>
              </w:rPr>
            </w:pP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6025" w:rsidRDefault="00CD099A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(C2)</w:t>
            </w:r>
          </w:p>
        </w:tc>
        <w:tc>
          <w:tcPr>
            <w:tcW w:w="1073" w:type="dxa"/>
            <w:tcBorders>
              <w:bottom w:val="single" w:sz="1" w:space="0" w:color="000000"/>
            </w:tcBorders>
            <w:vAlign w:val="center"/>
          </w:tcPr>
          <w:p w:rsidR="00D86025" w:rsidRDefault="00CD099A" w:rsidP="003F6C28">
            <w:pPr>
              <w:pStyle w:val="LevelAssessment-Description"/>
              <w:jc w:val="left"/>
              <w:rPr>
                <w:lang w:val="en-GB"/>
              </w:rPr>
            </w:pPr>
            <w:r>
              <w:rPr>
                <w:lang w:val="en-GB"/>
              </w:rPr>
              <w:t>Proficient user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6025" w:rsidRDefault="00CD099A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C2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D86025" w:rsidRDefault="00CD099A" w:rsidP="003F6C28">
            <w:pPr>
              <w:pStyle w:val="LevelAssessment-Description"/>
              <w:jc w:val="left"/>
              <w:rPr>
                <w:lang w:val="en-GB"/>
              </w:rPr>
            </w:pPr>
            <w:r>
              <w:rPr>
                <w:lang w:val="en-GB"/>
              </w:rPr>
              <w:t>Proficient user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6025" w:rsidRDefault="004C3036" w:rsidP="003F6C28">
            <w:pPr>
              <w:pStyle w:val="LevelAssessment-Code"/>
              <w:jc w:val="left"/>
              <w:rPr>
                <w:lang w:val="en-GB"/>
              </w:rPr>
            </w:pPr>
            <w:r>
              <w:rPr>
                <w:lang w:val="en-GB"/>
              </w:rPr>
              <w:t>C2</w:t>
            </w:r>
          </w:p>
        </w:tc>
        <w:tc>
          <w:tcPr>
            <w:tcW w:w="1219" w:type="dxa"/>
            <w:gridSpan w:val="2"/>
            <w:tcBorders>
              <w:bottom w:val="single" w:sz="1" w:space="0" w:color="000000"/>
            </w:tcBorders>
            <w:vAlign w:val="center"/>
          </w:tcPr>
          <w:p w:rsidR="00D86025" w:rsidRDefault="00CD099A" w:rsidP="003F6C28">
            <w:pPr>
              <w:pStyle w:val="LevelAssessment-Description"/>
              <w:jc w:val="left"/>
              <w:rPr>
                <w:lang w:val="en-GB"/>
              </w:rPr>
            </w:pPr>
            <w:r>
              <w:rPr>
                <w:lang w:val="en-GB"/>
              </w:rPr>
              <w:t>Proficient user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6025" w:rsidRDefault="004C3036" w:rsidP="003F6C28">
            <w:pPr>
              <w:pStyle w:val="LevelAssessment-Code"/>
              <w:jc w:val="left"/>
              <w:rPr>
                <w:lang w:val="en-GB"/>
              </w:rPr>
            </w:pPr>
            <w:r>
              <w:rPr>
                <w:lang w:val="en-GB"/>
              </w:rPr>
              <w:t>C2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D86025" w:rsidRDefault="00CD099A" w:rsidP="003F6C28">
            <w:pPr>
              <w:pStyle w:val="LevelAssessment-Description"/>
              <w:jc w:val="left"/>
              <w:rPr>
                <w:lang w:val="en-GB"/>
              </w:rPr>
            </w:pPr>
            <w:r>
              <w:rPr>
                <w:lang w:val="en-GB"/>
              </w:rPr>
              <w:t>Proficient user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6025" w:rsidRDefault="004C3036" w:rsidP="003F6C28">
            <w:pPr>
              <w:pStyle w:val="LevelAssessment-Code"/>
              <w:jc w:val="left"/>
              <w:rPr>
                <w:lang w:val="en-GB"/>
              </w:rPr>
            </w:pPr>
            <w:r>
              <w:rPr>
                <w:lang w:val="en-GB"/>
              </w:rPr>
              <w:t>C2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D86025" w:rsidRDefault="00CD099A" w:rsidP="003F6C28">
            <w:pPr>
              <w:pStyle w:val="LevelAssessment-Description"/>
              <w:jc w:val="left"/>
              <w:rPr>
                <w:lang w:val="en-GB"/>
              </w:rPr>
            </w:pPr>
            <w:r>
              <w:rPr>
                <w:lang w:val="en-GB"/>
              </w:rPr>
              <w:t>Proficient user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CD099A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Russian</w:t>
            </w:r>
          </w:p>
        </w:tc>
        <w:tc>
          <w:tcPr>
            <w:tcW w:w="140" w:type="dxa"/>
          </w:tcPr>
          <w:p w:rsidR="00D86025" w:rsidRDefault="00D86025">
            <w:pPr>
              <w:pStyle w:val="CVNormal"/>
              <w:rPr>
                <w:lang w:val="en-GB"/>
              </w:rPr>
            </w:pP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6025" w:rsidRDefault="00CD099A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(C1)</w:t>
            </w:r>
          </w:p>
        </w:tc>
        <w:tc>
          <w:tcPr>
            <w:tcW w:w="1073" w:type="dxa"/>
            <w:tcBorders>
              <w:bottom w:val="single" w:sz="1" w:space="0" w:color="000000"/>
            </w:tcBorders>
            <w:vAlign w:val="center"/>
          </w:tcPr>
          <w:p w:rsidR="00D86025" w:rsidRDefault="00CD099A" w:rsidP="003F6C28">
            <w:pPr>
              <w:pStyle w:val="LevelAssessment-Description"/>
              <w:jc w:val="left"/>
              <w:rPr>
                <w:lang w:val="en-GB"/>
              </w:rPr>
            </w:pPr>
            <w:r>
              <w:rPr>
                <w:lang w:val="en-GB"/>
              </w:rPr>
              <w:t>Proficient user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6025" w:rsidRDefault="00CD099A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D86025" w:rsidRDefault="00537E46" w:rsidP="003F6C28">
            <w:pPr>
              <w:pStyle w:val="LevelAssessment-Description"/>
              <w:jc w:val="left"/>
              <w:rPr>
                <w:lang w:val="en-GB"/>
              </w:rPr>
            </w:pPr>
            <w:r>
              <w:rPr>
                <w:lang w:val="en-GB"/>
              </w:rPr>
              <w:t>Independent user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6025" w:rsidRDefault="004C3036" w:rsidP="003F6C28">
            <w:pPr>
              <w:pStyle w:val="LevelAssessment-Code"/>
              <w:jc w:val="left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219" w:type="dxa"/>
            <w:gridSpan w:val="2"/>
            <w:tcBorders>
              <w:bottom w:val="single" w:sz="1" w:space="0" w:color="000000"/>
            </w:tcBorders>
            <w:vAlign w:val="center"/>
          </w:tcPr>
          <w:p w:rsidR="00D86025" w:rsidRDefault="00537E46" w:rsidP="003F6C28">
            <w:pPr>
              <w:pStyle w:val="LevelAssessment-Description"/>
              <w:jc w:val="left"/>
              <w:rPr>
                <w:lang w:val="en-GB"/>
              </w:rPr>
            </w:pPr>
            <w:r>
              <w:rPr>
                <w:lang w:val="en-GB"/>
              </w:rPr>
              <w:t>Independent user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6025" w:rsidRDefault="004C3036" w:rsidP="003F6C28">
            <w:pPr>
              <w:pStyle w:val="LevelAssessment-Code"/>
              <w:jc w:val="left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D86025" w:rsidRDefault="00537E46" w:rsidP="003F6C28">
            <w:pPr>
              <w:pStyle w:val="LevelAssessment-Description"/>
              <w:jc w:val="left"/>
              <w:rPr>
                <w:lang w:val="en-GB"/>
              </w:rPr>
            </w:pPr>
            <w:r>
              <w:rPr>
                <w:lang w:val="en-GB"/>
              </w:rPr>
              <w:t>Independent user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6025" w:rsidRDefault="004C3036" w:rsidP="003F6C28">
            <w:pPr>
              <w:pStyle w:val="LevelAssessment-Code"/>
              <w:jc w:val="left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D86025" w:rsidRDefault="00537E46" w:rsidP="003F6C28">
            <w:pPr>
              <w:pStyle w:val="LevelAssessment-Description"/>
              <w:jc w:val="left"/>
              <w:rPr>
                <w:lang w:val="en-GB"/>
              </w:rPr>
            </w:pPr>
            <w:r>
              <w:rPr>
                <w:lang w:val="en-GB"/>
              </w:rPr>
              <w:t>Independent user</w:t>
            </w:r>
          </w:p>
        </w:tc>
      </w:tr>
      <w:tr w:rsidR="00CD099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D099A" w:rsidRDefault="00CD099A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French</w:t>
            </w:r>
          </w:p>
        </w:tc>
        <w:tc>
          <w:tcPr>
            <w:tcW w:w="140" w:type="dxa"/>
          </w:tcPr>
          <w:p w:rsidR="00CD099A" w:rsidRDefault="00CD099A">
            <w:pPr>
              <w:pStyle w:val="CVNormal"/>
              <w:rPr>
                <w:lang w:val="en-GB"/>
              </w:rPr>
            </w:pP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D099A" w:rsidRDefault="00CD099A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(A2)</w:t>
            </w:r>
          </w:p>
        </w:tc>
        <w:tc>
          <w:tcPr>
            <w:tcW w:w="1073" w:type="dxa"/>
            <w:tcBorders>
              <w:bottom w:val="single" w:sz="1" w:space="0" w:color="000000"/>
            </w:tcBorders>
            <w:vAlign w:val="center"/>
          </w:tcPr>
          <w:p w:rsidR="00CD099A" w:rsidRDefault="00CE5877" w:rsidP="003F6C28">
            <w:pPr>
              <w:pStyle w:val="LevelAssessment-Description"/>
              <w:jc w:val="left"/>
              <w:rPr>
                <w:lang w:val="en-GB"/>
              </w:rPr>
            </w:pPr>
            <w:r>
              <w:rPr>
                <w:lang w:val="en-GB"/>
              </w:rPr>
              <w:t>Basic user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D099A" w:rsidRDefault="00537E46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A2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CD099A" w:rsidRDefault="00CE5877" w:rsidP="003F6C28">
            <w:pPr>
              <w:pStyle w:val="LevelAssessment-Description"/>
              <w:jc w:val="left"/>
              <w:rPr>
                <w:lang w:val="en-GB"/>
              </w:rPr>
            </w:pPr>
            <w:r>
              <w:rPr>
                <w:lang w:val="en-GB"/>
              </w:rPr>
              <w:t>Basic user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D099A" w:rsidRDefault="004C3036" w:rsidP="003F6C28">
            <w:pPr>
              <w:pStyle w:val="LevelAssessment-Code"/>
              <w:jc w:val="left"/>
              <w:rPr>
                <w:lang w:val="en-GB"/>
              </w:rPr>
            </w:pPr>
            <w:r>
              <w:rPr>
                <w:lang w:val="en-GB"/>
              </w:rPr>
              <w:t>A2</w:t>
            </w:r>
          </w:p>
        </w:tc>
        <w:tc>
          <w:tcPr>
            <w:tcW w:w="1219" w:type="dxa"/>
            <w:gridSpan w:val="2"/>
            <w:tcBorders>
              <w:bottom w:val="single" w:sz="1" w:space="0" w:color="000000"/>
            </w:tcBorders>
            <w:vAlign w:val="center"/>
          </w:tcPr>
          <w:p w:rsidR="00CD099A" w:rsidRDefault="00CE5877" w:rsidP="003F6C28">
            <w:pPr>
              <w:pStyle w:val="LevelAssessment-Description"/>
              <w:jc w:val="left"/>
              <w:rPr>
                <w:lang w:val="en-GB"/>
              </w:rPr>
            </w:pPr>
            <w:r>
              <w:rPr>
                <w:lang w:val="en-GB"/>
              </w:rPr>
              <w:t>Basic user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D099A" w:rsidRDefault="004C3036" w:rsidP="003F6C28">
            <w:pPr>
              <w:pStyle w:val="LevelAssessment-Code"/>
              <w:jc w:val="left"/>
              <w:rPr>
                <w:lang w:val="en-GB"/>
              </w:rPr>
            </w:pPr>
            <w:r>
              <w:rPr>
                <w:lang w:val="en-GB"/>
              </w:rPr>
              <w:t>A2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CD099A" w:rsidRDefault="00CE5877" w:rsidP="003F6C28">
            <w:pPr>
              <w:pStyle w:val="LevelAssessment-Description"/>
              <w:jc w:val="left"/>
              <w:rPr>
                <w:lang w:val="en-GB"/>
              </w:rPr>
            </w:pPr>
            <w:r>
              <w:rPr>
                <w:lang w:val="en-GB"/>
              </w:rPr>
              <w:t>Basic user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D099A" w:rsidRDefault="004C3036" w:rsidP="003F6C28">
            <w:pPr>
              <w:pStyle w:val="LevelAssessment-Code"/>
              <w:jc w:val="left"/>
              <w:rPr>
                <w:lang w:val="en-GB"/>
              </w:rPr>
            </w:pPr>
            <w:r>
              <w:rPr>
                <w:lang w:val="en-GB"/>
              </w:rPr>
              <w:t>A2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CD099A" w:rsidRDefault="00CE5877" w:rsidP="003F6C28">
            <w:pPr>
              <w:pStyle w:val="LevelAssessment-Description"/>
              <w:jc w:val="left"/>
              <w:rPr>
                <w:lang w:val="en-GB"/>
              </w:rPr>
            </w:pPr>
            <w:r>
              <w:rPr>
                <w:lang w:val="en-GB"/>
              </w:rPr>
              <w:t>Basic user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2"/>
            <w:tcMar>
              <w:top w:w="0" w:type="dxa"/>
              <w:bottom w:w="113" w:type="dxa"/>
            </w:tcMar>
          </w:tcPr>
          <w:p w:rsidR="00D86025" w:rsidRDefault="00D86025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>(*) Common European Framework of Reference for Languages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2"/>
          </w:tcPr>
          <w:p w:rsidR="00D86025" w:rsidRDefault="00E37EB7" w:rsidP="00522618">
            <w:pPr>
              <w:pStyle w:val="CVNormal-FirstLine"/>
              <w:numPr>
                <w:ilvl w:val="0"/>
                <w:numId w:val="1"/>
              </w:numPr>
              <w:tabs>
                <w:tab w:val="clear" w:pos="473"/>
                <w:tab w:val="num" w:pos="427"/>
              </w:tabs>
              <w:spacing w:before="0"/>
              <w:ind w:left="427" w:hanging="314"/>
              <w:rPr>
                <w:lang w:val="en-GB"/>
              </w:rPr>
            </w:pPr>
            <w:r>
              <w:rPr>
                <w:lang w:val="en-GB"/>
              </w:rPr>
              <w:t>g</w:t>
            </w:r>
            <w:r w:rsidR="00697E22">
              <w:rPr>
                <w:lang w:val="en-GB"/>
              </w:rPr>
              <w:t xml:space="preserve">ood communication skills through my experience as teacher of English in secondary schools in </w:t>
            </w:r>
            <w:smartTag w:uri="urn:schemas-microsoft-com:office:smarttags" w:element="country-region">
              <w:smartTag w:uri="urn:schemas-microsoft-com:office:smarttags" w:element="place">
                <w:r w:rsidR="00697E22">
                  <w:rPr>
                    <w:lang w:val="en-GB"/>
                  </w:rPr>
                  <w:t>Lithuania</w:t>
                </w:r>
              </w:smartTag>
            </w:smartTag>
          </w:p>
          <w:p w:rsidR="00697E22" w:rsidRDefault="00E37EB7" w:rsidP="00522618">
            <w:pPr>
              <w:pStyle w:val="CVNormal"/>
              <w:numPr>
                <w:ilvl w:val="0"/>
                <w:numId w:val="1"/>
              </w:numPr>
              <w:tabs>
                <w:tab w:val="clear" w:pos="473"/>
                <w:tab w:val="num" w:pos="427"/>
              </w:tabs>
              <w:ind w:left="427" w:hanging="314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697E22">
              <w:rPr>
                <w:lang w:val="en-GB"/>
              </w:rPr>
              <w:t xml:space="preserve">eam </w:t>
            </w:r>
            <w:r w:rsidR="00343C08">
              <w:rPr>
                <w:lang w:val="en-GB"/>
              </w:rPr>
              <w:t>player</w:t>
            </w:r>
          </w:p>
          <w:p w:rsidR="00697E22" w:rsidRPr="00697E22" w:rsidRDefault="00E37EB7" w:rsidP="00522618">
            <w:pPr>
              <w:pStyle w:val="CVNormal"/>
              <w:numPr>
                <w:ilvl w:val="0"/>
                <w:numId w:val="1"/>
              </w:numPr>
              <w:tabs>
                <w:tab w:val="num" w:pos="427"/>
              </w:tabs>
              <w:ind w:left="427" w:hanging="314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697E22">
              <w:rPr>
                <w:lang w:val="en-GB"/>
              </w:rPr>
              <w:t xml:space="preserve">bility to adopt to multicultural environments while working abroad (Portsmouth, UK) </w:t>
            </w:r>
            <w:r w:rsidR="0047165F">
              <w:rPr>
                <w:lang w:val="en-GB"/>
              </w:rPr>
              <w:t>in 2006.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D86025" w:rsidRDefault="00D86025" w:rsidP="00522618">
            <w:pPr>
              <w:pStyle w:val="CVSpacer"/>
              <w:tabs>
                <w:tab w:val="num" w:pos="427"/>
              </w:tabs>
              <w:ind w:left="569" w:hanging="456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2"/>
          </w:tcPr>
          <w:p w:rsidR="00D86025" w:rsidRDefault="00E37EB7" w:rsidP="00522618">
            <w:pPr>
              <w:pStyle w:val="CVNormal-FirstLine"/>
              <w:numPr>
                <w:ilvl w:val="0"/>
                <w:numId w:val="1"/>
              </w:numPr>
              <w:tabs>
                <w:tab w:val="clear" w:pos="473"/>
                <w:tab w:val="num" w:pos="427"/>
              </w:tabs>
              <w:spacing w:before="0"/>
              <w:ind w:left="427" w:hanging="314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697E22">
              <w:rPr>
                <w:lang w:val="en-GB"/>
              </w:rPr>
              <w:t>ble to work to deadlines</w:t>
            </w:r>
          </w:p>
          <w:p w:rsidR="00697E22" w:rsidRPr="00697E22" w:rsidRDefault="00E37EB7" w:rsidP="00522618">
            <w:pPr>
              <w:pStyle w:val="CVNormal"/>
              <w:numPr>
                <w:ilvl w:val="0"/>
                <w:numId w:val="1"/>
              </w:numPr>
              <w:tabs>
                <w:tab w:val="clear" w:pos="473"/>
                <w:tab w:val="num" w:pos="427"/>
              </w:tabs>
              <w:ind w:left="427" w:hanging="314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697E22">
              <w:rPr>
                <w:lang w:val="en-GB"/>
              </w:rPr>
              <w:t>ble to cope with work in stressful situations (experience gained while working at school</w:t>
            </w:r>
            <w:r w:rsidR="00AB1A99">
              <w:rPr>
                <w:lang w:val="en-GB"/>
              </w:rPr>
              <w:t xml:space="preserve"> and in ORLEN Lietuva Refinery</w:t>
            </w:r>
            <w:r w:rsidR="00697E22">
              <w:rPr>
                <w:lang w:val="en-GB"/>
              </w:rPr>
              <w:t>)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2"/>
          </w:tcPr>
          <w:p w:rsidR="00972909" w:rsidRPr="00972909" w:rsidRDefault="00E37EB7" w:rsidP="002539B5">
            <w:pPr>
              <w:pStyle w:val="CVNormal-FirstLine"/>
              <w:numPr>
                <w:ilvl w:val="0"/>
                <w:numId w:val="1"/>
              </w:numPr>
              <w:spacing w:before="0"/>
              <w:rPr>
                <w:lang w:val="en-GB"/>
              </w:rPr>
            </w:pPr>
            <w:r>
              <w:rPr>
                <w:lang w:val="en-GB"/>
              </w:rPr>
              <w:t>g</w:t>
            </w:r>
            <w:r w:rsidR="00972909">
              <w:rPr>
                <w:lang w:val="en-GB"/>
              </w:rPr>
              <w:t xml:space="preserve">ood command of English gained through work experience both at school, abroad and in </w:t>
            </w:r>
            <w:r w:rsidR="009B551C">
              <w:rPr>
                <w:lang w:val="en-GB"/>
              </w:rPr>
              <w:t>ORLEN Lietuva</w:t>
            </w:r>
            <w:r w:rsidR="00972909">
              <w:rPr>
                <w:lang w:val="en-GB"/>
              </w:rPr>
              <w:t>.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2"/>
          </w:tcPr>
          <w:p w:rsidR="00D86025" w:rsidRPr="00F47E99" w:rsidRDefault="00E37EB7" w:rsidP="00E37EB7">
            <w:pPr>
              <w:pStyle w:val="CVNormal-FirstLine"/>
              <w:numPr>
                <w:ilvl w:val="0"/>
                <w:numId w:val="1"/>
              </w:numPr>
              <w:spacing w:before="0"/>
              <w:rPr>
                <w:color w:val="FF0000"/>
                <w:lang w:val="en-GB"/>
              </w:rPr>
            </w:pPr>
            <w:r>
              <w:rPr>
                <w:lang w:val="en-GB"/>
              </w:rPr>
              <w:t>good command of MS Office tools (Word</w:t>
            </w:r>
            <w:r w:rsidR="00294D4D">
              <w:rPr>
                <w:lang w:val="en-GB"/>
              </w:rPr>
              <w:t>™</w:t>
            </w:r>
            <w:r>
              <w:rPr>
                <w:lang w:val="en-GB"/>
              </w:rPr>
              <w:t>, PowerPoint</w:t>
            </w:r>
            <w:r w:rsidR="00294D4D">
              <w:rPr>
                <w:lang w:val="en-GB"/>
              </w:rPr>
              <w:t>™</w:t>
            </w:r>
            <w:r>
              <w:rPr>
                <w:lang w:val="en-GB"/>
              </w:rPr>
              <w:t>, Outlook</w:t>
            </w:r>
            <w:r w:rsidR="00294D4D">
              <w:rPr>
                <w:lang w:val="en-GB"/>
              </w:rPr>
              <w:t>™</w:t>
            </w:r>
            <w:r>
              <w:rPr>
                <w:lang w:val="en-GB"/>
              </w:rPr>
              <w:t xml:space="preserve">), </w:t>
            </w:r>
            <w:r w:rsidR="0008199D">
              <w:rPr>
                <w:color w:val="FF0000"/>
                <w:lang w:val="en-GB"/>
              </w:rPr>
              <w:t>SDL TRADOS Studio 201</w:t>
            </w:r>
            <w:r w:rsidR="00747F6A">
              <w:rPr>
                <w:color w:val="FF0000"/>
                <w:lang w:val="en-GB"/>
              </w:rPr>
              <w:t>7</w:t>
            </w:r>
            <w:r w:rsidR="00B62283">
              <w:rPr>
                <w:color w:val="FF0000"/>
                <w:lang w:val="en-GB"/>
              </w:rPr>
              <w:t xml:space="preserve"> freelance</w:t>
            </w:r>
          </w:p>
          <w:p w:rsidR="00E37EB7" w:rsidRPr="00A64BEC" w:rsidRDefault="00E37EB7" w:rsidP="00A64BEC">
            <w:pPr>
              <w:pStyle w:val="CVNormal"/>
              <w:numPr>
                <w:ilvl w:val="0"/>
                <w:numId w:val="1"/>
              </w:numPr>
              <w:rPr>
                <w:lang w:val="en-GB"/>
              </w:rPr>
            </w:pPr>
            <w:r w:rsidRPr="00A64BEC">
              <w:rPr>
                <w:lang w:val="en-GB"/>
              </w:rPr>
              <w:t xml:space="preserve">basic knowledge of </w:t>
            </w:r>
            <w:r w:rsidR="00A64BEC" w:rsidRPr="005E60A2">
              <w:rPr>
                <w:rFonts w:cs="Arial"/>
                <w:color w:val="FF0000"/>
                <w:shd w:val="clear" w:color="auto" w:fill="FFFFFF"/>
              </w:rPr>
              <w:t>aegisub-3.2.2-portable-32</w:t>
            </w:r>
            <w:r w:rsidR="008D4033">
              <w:rPr>
                <w:rFonts w:cs="Arial"/>
                <w:color w:val="FF0000"/>
                <w:shd w:val="clear" w:color="auto" w:fill="FFFFFF"/>
              </w:rPr>
              <w:t xml:space="preserve"> (subtitling software)</w:t>
            </w:r>
            <w:r w:rsidR="00A64BEC" w:rsidRPr="00A64BEC">
              <w:rPr>
                <w:rFonts w:cs="Arial"/>
                <w:color w:val="222222"/>
                <w:shd w:val="clear" w:color="auto" w:fill="FFFFFF"/>
              </w:rPr>
              <w:t xml:space="preserve">, </w:t>
            </w:r>
            <w:r w:rsidRPr="00A64BEC">
              <w:rPr>
                <w:lang w:val="en-GB"/>
              </w:rPr>
              <w:t>MS Office tools (Excel</w:t>
            </w:r>
            <w:r w:rsidR="00294D4D" w:rsidRPr="00A64BEC">
              <w:rPr>
                <w:lang w:val="en-GB"/>
              </w:rPr>
              <w:t>™</w:t>
            </w:r>
            <w:r w:rsidRPr="00A64BEC">
              <w:rPr>
                <w:lang w:val="en-GB"/>
              </w:rPr>
              <w:t>, FrontPage</w:t>
            </w:r>
            <w:r w:rsidR="00294D4D" w:rsidRPr="00A64BEC">
              <w:rPr>
                <w:lang w:val="en-GB"/>
              </w:rPr>
              <w:t>™</w:t>
            </w:r>
            <w:r w:rsidRPr="00A64BEC">
              <w:rPr>
                <w:lang w:val="en-GB"/>
              </w:rPr>
              <w:t>, Visio</w:t>
            </w:r>
            <w:r w:rsidR="00294D4D" w:rsidRPr="00A64BEC">
              <w:rPr>
                <w:lang w:val="en-GB"/>
              </w:rPr>
              <w:t>™</w:t>
            </w:r>
            <w:r w:rsidRPr="00A64BEC">
              <w:rPr>
                <w:lang w:val="en-GB"/>
              </w:rPr>
              <w:t>, Access</w:t>
            </w:r>
            <w:r w:rsidR="00294D4D" w:rsidRPr="00A64BEC">
              <w:rPr>
                <w:lang w:val="en-GB"/>
              </w:rPr>
              <w:t>™</w:t>
            </w:r>
            <w:r w:rsidRPr="00A64BEC">
              <w:rPr>
                <w:lang w:val="en-GB"/>
              </w:rPr>
              <w:t>)</w:t>
            </w:r>
            <w:r w:rsidR="002A3C8C" w:rsidRPr="00A64BEC">
              <w:rPr>
                <w:lang w:val="en-GB"/>
              </w:rPr>
              <w:t>.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2"/>
          </w:tcPr>
          <w:p w:rsidR="00D86025" w:rsidRDefault="004B6CA5" w:rsidP="000B7C5F">
            <w:pPr>
              <w:pStyle w:val="CVNormal-FirstLine"/>
              <w:numPr>
                <w:ilvl w:val="0"/>
                <w:numId w:val="1"/>
              </w:numPr>
              <w:spacing w:before="0"/>
              <w:rPr>
                <w:lang w:val="en-GB"/>
              </w:rPr>
            </w:pPr>
            <w:r>
              <w:rPr>
                <w:lang w:val="en-GB"/>
              </w:rPr>
              <w:t>handicraft</w:t>
            </w:r>
            <w:r w:rsidR="000B7C5F">
              <w:rPr>
                <w:lang w:val="en-GB"/>
              </w:rPr>
              <w:t xml:space="preserve"> (</w:t>
            </w:r>
            <w:r w:rsidR="00E969A3">
              <w:rPr>
                <w:lang w:val="en-GB"/>
              </w:rPr>
              <w:t xml:space="preserve">model </w:t>
            </w:r>
            <w:r w:rsidR="000B7C5F">
              <w:rPr>
                <w:lang w:val="en-GB"/>
              </w:rPr>
              <w:t>ship</w:t>
            </w:r>
            <w:r w:rsidR="006B259D">
              <w:rPr>
                <w:lang w:val="en-GB"/>
              </w:rPr>
              <w:t>building</w:t>
            </w:r>
            <w:r w:rsidR="000B7C5F">
              <w:rPr>
                <w:lang w:val="en-GB"/>
              </w:rPr>
              <w:t>)</w:t>
            </w:r>
          </w:p>
          <w:p w:rsidR="000B7C5F" w:rsidRPr="000B7C5F" w:rsidRDefault="000B7C5F" w:rsidP="000B7C5F">
            <w:pPr>
              <w:pStyle w:val="CVNormal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carpenter (amateur)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2"/>
          </w:tcPr>
          <w:p w:rsidR="00252B88" w:rsidRPr="00252B88" w:rsidRDefault="00252B88" w:rsidP="00252B88">
            <w:pPr>
              <w:pStyle w:val="CVNormal-FirstLine"/>
              <w:numPr>
                <w:ilvl w:val="0"/>
                <w:numId w:val="1"/>
              </w:numPr>
              <w:spacing w:before="0"/>
              <w:rPr>
                <w:lang w:val="en-GB"/>
              </w:rPr>
            </w:pPr>
            <w:r>
              <w:rPr>
                <w:lang w:val="en-GB"/>
              </w:rPr>
              <w:t>sports (karate</w:t>
            </w:r>
            <w:r w:rsidR="00E37EE7">
              <w:rPr>
                <w:lang w:val="en-GB"/>
              </w:rPr>
              <w:t xml:space="preserve"> Kyokushinkai</w:t>
            </w:r>
            <w:r>
              <w:rPr>
                <w:lang w:val="en-GB"/>
              </w:rPr>
              <w:t>)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2"/>
          </w:tcPr>
          <w:p w:rsidR="00D86025" w:rsidRDefault="00250D77" w:rsidP="00250D77">
            <w:pPr>
              <w:pStyle w:val="CVNormal-FirstLine"/>
              <w:tabs>
                <w:tab w:val="left" w:pos="463"/>
              </w:tabs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>
              <w:rPr>
                <w:lang w:val="en-GB"/>
              </w:rPr>
              <w:tab/>
            </w:r>
            <w:r w:rsidR="00252B88">
              <w:rPr>
                <w:lang w:val="en-GB"/>
              </w:rPr>
              <w:t>Category B</w:t>
            </w:r>
            <w:r w:rsidR="009736AD">
              <w:rPr>
                <w:lang w:val="en-GB"/>
              </w:rPr>
              <w:t xml:space="preserve"> (since 2001)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lastRenderedPageBreak/>
              <w:t>Additional information</w:t>
            </w:r>
          </w:p>
        </w:tc>
        <w:tc>
          <w:tcPr>
            <w:tcW w:w="7655" w:type="dxa"/>
            <w:gridSpan w:val="12"/>
          </w:tcPr>
          <w:p w:rsidR="0023269F" w:rsidRDefault="0023269F" w:rsidP="00E81B4D">
            <w:pPr>
              <w:pStyle w:val="CVNormal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 xml:space="preserve">Main fields of translation are the following: </w:t>
            </w:r>
            <w:r w:rsidR="00473B3D">
              <w:rPr>
                <w:lang w:val="en-GB"/>
              </w:rPr>
              <w:t xml:space="preserve">crude </w:t>
            </w:r>
            <w:r>
              <w:rPr>
                <w:lang w:val="en-GB"/>
              </w:rPr>
              <w:t>refining process</w:t>
            </w:r>
            <w:r w:rsidR="00473B3D">
              <w:rPr>
                <w:lang w:val="en-GB"/>
              </w:rPr>
              <w:t xml:space="preserve"> eq</w:t>
            </w:r>
            <w:r w:rsidR="0009573A">
              <w:rPr>
                <w:lang w:val="en-GB"/>
              </w:rPr>
              <w:t>uipment</w:t>
            </w:r>
            <w:r>
              <w:rPr>
                <w:lang w:val="en-GB"/>
              </w:rPr>
              <w:t>, process equipment operating manuals, mechanical</w:t>
            </w:r>
            <w:r w:rsidR="0009573A">
              <w:rPr>
                <w:lang w:val="en-GB"/>
              </w:rPr>
              <w:t xml:space="preserve"> </w:t>
            </w:r>
            <w:r>
              <w:rPr>
                <w:lang w:val="en-GB"/>
              </w:rPr>
              <w:t>/</w:t>
            </w:r>
            <w:r w:rsidR="0009573A">
              <w:rPr>
                <w:lang w:val="en-GB"/>
              </w:rPr>
              <w:t xml:space="preserve"> </w:t>
            </w:r>
            <w:r>
              <w:rPr>
                <w:lang w:val="en-GB"/>
              </w:rPr>
              <w:t>chemical engineering</w:t>
            </w:r>
            <w:r w:rsidR="0060722C">
              <w:rPr>
                <w:lang w:val="en-GB"/>
              </w:rPr>
              <w:t xml:space="preserve">, </w:t>
            </w:r>
            <w:r w:rsidR="0009573A">
              <w:rPr>
                <w:lang w:val="en-GB"/>
              </w:rPr>
              <w:t>contractor</w:t>
            </w:r>
            <w:r w:rsidR="0034534F">
              <w:rPr>
                <w:lang w:val="en-GB"/>
              </w:rPr>
              <w:t xml:space="preserve"> contracts </w:t>
            </w:r>
            <w:r w:rsidR="00AA46ED">
              <w:rPr>
                <w:lang w:val="en-GB"/>
              </w:rPr>
              <w:t xml:space="preserve">including Attachments with SOWs for mechanical works </w:t>
            </w:r>
            <w:r w:rsidR="0060722C">
              <w:rPr>
                <w:lang w:val="en-GB"/>
              </w:rPr>
              <w:t xml:space="preserve">(both </w:t>
            </w:r>
            <w:r w:rsidR="0034534F">
              <w:rPr>
                <w:lang w:val="en-GB"/>
              </w:rPr>
              <w:t xml:space="preserve">to </w:t>
            </w:r>
            <w:r w:rsidR="0060722C">
              <w:rPr>
                <w:lang w:val="en-GB"/>
              </w:rPr>
              <w:t xml:space="preserve">Lithuanian and foreign </w:t>
            </w:r>
            <w:r w:rsidR="0034534F">
              <w:rPr>
                <w:lang w:val="en-GB"/>
              </w:rPr>
              <w:t xml:space="preserve">contractors </w:t>
            </w:r>
            <w:r w:rsidR="0060722C">
              <w:rPr>
                <w:lang w:val="en-GB"/>
              </w:rPr>
              <w:t xml:space="preserve">from all over the world). </w:t>
            </w:r>
            <w:r w:rsidR="00473B3D">
              <w:rPr>
                <w:lang w:val="en-GB"/>
              </w:rPr>
              <w:t xml:space="preserve">Since 2007 </w:t>
            </w:r>
            <w:r w:rsidR="0060722C">
              <w:rPr>
                <w:lang w:val="en-GB"/>
              </w:rPr>
              <w:t xml:space="preserve">I have been </w:t>
            </w:r>
            <w:r w:rsidR="0009573A">
              <w:rPr>
                <w:lang w:val="en-GB"/>
              </w:rPr>
              <w:t xml:space="preserve">a </w:t>
            </w:r>
            <w:r w:rsidR="0060722C">
              <w:rPr>
                <w:lang w:val="en-GB"/>
              </w:rPr>
              <w:t xml:space="preserve">translation support in the following </w:t>
            </w:r>
            <w:r w:rsidR="00AA46ED">
              <w:rPr>
                <w:lang w:val="en-GB"/>
              </w:rPr>
              <w:t xml:space="preserve">major </w:t>
            </w:r>
            <w:r w:rsidR="0060722C">
              <w:rPr>
                <w:lang w:val="en-GB"/>
              </w:rPr>
              <w:t xml:space="preserve">Projects performed in </w:t>
            </w:r>
            <w:r w:rsidR="00CF42EB">
              <w:rPr>
                <w:lang w:val="en-GB"/>
              </w:rPr>
              <w:t xml:space="preserve">Public Company </w:t>
            </w:r>
            <w:r w:rsidR="00E56BF2">
              <w:rPr>
                <w:lang w:val="en-GB"/>
              </w:rPr>
              <w:t>ORLEN Lietuva</w:t>
            </w:r>
            <w:r w:rsidR="0060722C">
              <w:rPr>
                <w:lang w:val="en-GB"/>
              </w:rPr>
              <w:t>: Vacuum D</w:t>
            </w:r>
            <w:r w:rsidR="00E56BF2">
              <w:rPr>
                <w:lang w:val="en-GB"/>
              </w:rPr>
              <w:t>istillation Unit Revamp in 2007</w:t>
            </w:r>
            <w:r w:rsidR="0060722C">
              <w:rPr>
                <w:lang w:val="en-GB"/>
              </w:rPr>
              <w:t xml:space="preserve"> </w:t>
            </w:r>
            <w:r w:rsidR="0034534F">
              <w:rPr>
                <w:lang w:val="en-GB"/>
              </w:rPr>
              <w:t>–</w:t>
            </w:r>
            <w:r w:rsidR="0060722C">
              <w:rPr>
                <w:lang w:val="en-GB"/>
              </w:rPr>
              <w:t xml:space="preserve"> </w:t>
            </w:r>
            <w:r w:rsidR="00AA46ED">
              <w:rPr>
                <w:lang w:val="en-GB"/>
              </w:rPr>
              <w:t xml:space="preserve">General Contractor was </w:t>
            </w:r>
            <w:r w:rsidR="0009573A">
              <w:rPr>
                <w:lang w:val="en-GB"/>
              </w:rPr>
              <w:t xml:space="preserve">the </w:t>
            </w:r>
            <w:r w:rsidR="00AA46ED">
              <w:rPr>
                <w:lang w:val="en-GB"/>
              </w:rPr>
              <w:t>USA Company</w:t>
            </w:r>
            <w:r w:rsidR="00FB497E">
              <w:rPr>
                <w:lang w:val="en-GB"/>
              </w:rPr>
              <w:t xml:space="preserve"> (reference upon request)</w:t>
            </w:r>
            <w:r w:rsidR="00AA46ED">
              <w:rPr>
                <w:lang w:val="en-GB"/>
              </w:rPr>
              <w:t xml:space="preserve">, duration: </w:t>
            </w:r>
            <w:r w:rsidR="0034534F">
              <w:rPr>
                <w:lang w:val="en-GB"/>
              </w:rPr>
              <w:t>9 months (design drawings (</w:t>
            </w:r>
            <w:r w:rsidR="00E56BF2">
              <w:rPr>
                <w:lang w:val="en-GB"/>
              </w:rPr>
              <w:t>in</w:t>
            </w:r>
            <w:r w:rsidR="0034534F">
              <w:rPr>
                <w:lang w:val="en-GB"/>
              </w:rPr>
              <w:t xml:space="preserve"> Russian), mechanical</w:t>
            </w:r>
            <w:r w:rsidR="00473B3D">
              <w:rPr>
                <w:lang w:val="en-GB"/>
              </w:rPr>
              <w:t xml:space="preserve"> / electrical</w:t>
            </w:r>
            <w:r w:rsidR="0034534F">
              <w:rPr>
                <w:lang w:val="en-GB"/>
              </w:rPr>
              <w:t xml:space="preserve"> engineering documentation, </w:t>
            </w:r>
            <w:r w:rsidR="00680F9B">
              <w:rPr>
                <w:lang w:val="en-GB"/>
              </w:rPr>
              <w:t xml:space="preserve">consecutive </w:t>
            </w:r>
            <w:r w:rsidR="0034534F">
              <w:rPr>
                <w:lang w:val="en-GB"/>
              </w:rPr>
              <w:t xml:space="preserve">interpretation both in </w:t>
            </w:r>
            <w:r w:rsidR="00E56BF2">
              <w:rPr>
                <w:lang w:val="en-GB"/>
              </w:rPr>
              <w:t xml:space="preserve">kick-off and round table </w:t>
            </w:r>
            <w:r w:rsidR="0034534F">
              <w:rPr>
                <w:lang w:val="en-GB"/>
              </w:rPr>
              <w:t xml:space="preserve">meetings and on worksite); Flue Gas Treatment </w:t>
            </w:r>
            <w:r w:rsidR="00AA46ED">
              <w:rPr>
                <w:lang w:val="en-GB"/>
              </w:rPr>
              <w:t xml:space="preserve">(SNOX) </w:t>
            </w:r>
            <w:r w:rsidR="0034534F">
              <w:rPr>
                <w:lang w:val="en-GB"/>
              </w:rPr>
              <w:t xml:space="preserve">in Mazeikiai Power Production Plant – Basic Design stage – </w:t>
            </w:r>
            <w:r w:rsidR="00473B3D">
              <w:rPr>
                <w:lang w:val="en-GB"/>
              </w:rPr>
              <w:t>3 months (design documentation);</w:t>
            </w:r>
            <w:r w:rsidR="0034534F">
              <w:rPr>
                <w:lang w:val="en-GB"/>
              </w:rPr>
              <w:t xml:space="preserve"> </w:t>
            </w:r>
            <w:r w:rsidR="00473B3D">
              <w:rPr>
                <w:lang w:val="en-GB"/>
              </w:rPr>
              <w:t>brand-n</w:t>
            </w:r>
            <w:r w:rsidR="00AA46ED">
              <w:rPr>
                <w:lang w:val="en-GB"/>
              </w:rPr>
              <w:t>ew</w:t>
            </w:r>
            <w:r w:rsidR="00473B3D">
              <w:rPr>
                <w:lang w:val="en-GB"/>
              </w:rPr>
              <w:t xml:space="preserve"> </w:t>
            </w:r>
            <w:r w:rsidR="0034534F">
              <w:rPr>
                <w:lang w:val="en-GB"/>
              </w:rPr>
              <w:t xml:space="preserve">Hydrogen Generation </w:t>
            </w:r>
            <w:r w:rsidR="00AA46ED">
              <w:rPr>
                <w:lang w:val="en-GB"/>
              </w:rPr>
              <w:t>Unit - General Contractor was Italian Company, duration: 9 months.</w:t>
            </w:r>
          </w:p>
          <w:p w:rsidR="00B275A5" w:rsidRPr="00E81B4D" w:rsidRDefault="00803EF7" w:rsidP="00B62283">
            <w:pPr>
              <w:pStyle w:val="CVNormal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 xml:space="preserve">Part-time </w:t>
            </w:r>
            <w:r w:rsidR="00600831">
              <w:rPr>
                <w:lang w:val="en-GB"/>
              </w:rPr>
              <w:t xml:space="preserve">freelance translator for </w:t>
            </w:r>
            <w:r w:rsidR="00B62283">
              <w:rPr>
                <w:lang w:val="en-GB"/>
              </w:rPr>
              <w:t>10</w:t>
            </w:r>
            <w:r w:rsidR="00600831">
              <w:rPr>
                <w:lang w:val="en-GB"/>
              </w:rPr>
              <w:t xml:space="preserve"> years</w:t>
            </w:r>
            <w:r>
              <w:rPr>
                <w:lang w:val="en-GB"/>
              </w:rPr>
              <w:t xml:space="preserve"> and full-time freelance translator since 2013</w:t>
            </w:r>
            <w:r w:rsidR="0023269F">
              <w:rPr>
                <w:lang w:val="en-GB"/>
              </w:rPr>
              <w:t xml:space="preserve">. Cooperation with </w:t>
            </w:r>
            <w:r w:rsidR="00E56BF2">
              <w:rPr>
                <w:lang w:val="en-GB"/>
              </w:rPr>
              <w:t>many</w:t>
            </w:r>
            <w:r w:rsidR="0023269F">
              <w:rPr>
                <w:lang w:val="en-GB"/>
              </w:rPr>
              <w:t xml:space="preserve"> Lithuanian and </w:t>
            </w:r>
            <w:r w:rsidR="006329B3">
              <w:rPr>
                <w:lang w:val="en-GB"/>
              </w:rPr>
              <w:t>foreign</w:t>
            </w:r>
            <w:r w:rsidR="0023269F">
              <w:rPr>
                <w:lang w:val="en-GB"/>
              </w:rPr>
              <w:t xml:space="preserve"> translation companies. Fields of translation: mechanical</w:t>
            </w:r>
            <w:r w:rsidR="00B275A5">
              <w:rPr>
                <w:lang w:val="en-GB"/>
              </w:rPr>
              <w:t xml:space="preserve"> / electrical</w:t>
            </w:r>
            <w:r w:rsidR="0023269F">
              <w:rPr>
                <w:lang w:val="en-GB"/>
              </w:rPr>
              <w:t xml:space="preserve"> engineering, user manuals, civil construction, EU documents, etc.</w:t>
            </w:r>
          </w:p>
        </w:tc>
      </w:tr>
      <w:tr w:rsidR="00D8602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2"/>
          </w:tcPr>
          <w:p w:rsidR="00D86025" w:rsidRDefault="00D86025">
            <w:pPr>
              <w:pStyle w:val="CVSpacer"/>
              <w:rPr>
                <w:lang w:val="en-GB"/>
              </w:rPr>
            </w:pPr>
          </w:p>
        </w:tc>
      </w:tr>
    </w:tbl>
    <w:p w:rsidR="00D86025" w:rsidRPr="00121054" w:rsidRDefault="00D86025">
      <w:pPr>
        <w:pStyle w:val="CVNormal"/>
      </w:pPr>
    </w:p>
    <w:sectPr w:rsidR="00D86025" w:rsidRPr="00121054" w:rsidSect="00F47E99">
      <w:footerReference w:type="default" r:id="rId14"/>
      <w:footnotePr>
        <w:pos w:val="beneathText"/>
        <w:numRestart w:val="eachPage"/>
      </w:footnotePr>
      <w:endnotePr>
        <w:numFmt w:val="decimal"/>
      </w:endnotePr>
      <w:pgSz w:w="11905" w:h="16837"/>
      <w:pgMar w:top="709" w:right="567" w:bottom="1003" w:left="567" w:header="567" w:footer="720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1E" w:rsidRDefault="00AB651E">
      <w:r>
        <w:separator/>
      </w:r>
    </w:p>
  </w:endnote>
  <w:endnote w:type="continuationSeparator" w:id="0">
    <w:p w:rsidR="00AB651E" w:rsidRDefault="00AB6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102CA9">
      <w:trPr>
        <w:cantSplit/>
      </w:trPr>
      <w:tc>
        <w:tcPr>
          <w:tcW w:w="3117" w:type="dxa"/>
        </w:tcPr>
        <w:p w:rsidR="00102CA9" w:rsidRDefault="00102CA9">
          <w:pPr>
            <w:pStyle w:val="CVFooterLeft"/>
            <w:ind w:left="-5" w:right="7" w:firstLine="156"/>
          </w:pPr>
          <w:r>
            <w:t xml:space="preserve">Page </w:t>
          </w:r>
          <w:fldSimple w:instr=" PAGE ">
            <w:r w:rsidR="00F53621">
              <w:rPr>
                <w:noProof/>
              </w:rPr>
              <w:t>1</w:t>
            </w:r>
          </w:fldSimple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F53621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102CA9" w:rsidRDefault="00102CA9">
          <w:pPr>
            <w:pStyle w:val="CVFooterLeft"/>
            <w:ind w:left="-5" w:right="7" w:firstLine="156"/>
          </w:pPr>
          <w:r>
            <w:t xml:space="preserve">Lapavicius Dainius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102CA9" w:rsidRDefault="00102CA9">
          <w:pPr>
            <w:pStyle w:val="CVFooterRight"/>
          </w:pPr>
          <w:r>
            <w:t>For more information on Europass go to http://europass.cedefop.europa.eu</w:t>
          </w:r>
        </w:p>
        <w:p w:rsidR="00102CA9" w:rsidRDefault="00102CA9">
          <w:pPr>
            <w:pStyle w:val="CVFooterRight"/>
          </w:pPr>
          <w:r>
            <w:t>© European Communities, 2003    20060628</w:t>
          </w:r>
        </w:p>
      </w:tc>
    </w:tr>
  </w:tbl>
  <w:p w:rsidR="00102CA9" w:rsidRDefault="00102CA9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1E" w:rsidRDefault="00AB651E">
      <w:r>
        <w:separator/>
      </w:r>
    </w:p>
  </w:footnote>
  <w:footnote w:type="continuationSeparator" w:id="0">
    <w:p w:rsidR="00AB651E" w:rsidRDefault="00AB65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771DE"/>
    <w:multiLevelType w:val="hybridMultilevel"/>
    <w:tmpl w:val="EC96C49A"/>
    <w:lvl w:ilvl="0" w:tplc="33606408">
      <w:start w:val="1996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 Narrow" w:eastAsia="Times New Roman" w:hAnsi="Arial Narrow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B0FAF"/>
    <w:rsid w:val="00030B69"/>
    <w:rsid w:val="00055C51"/>
    <w:rsid w:val="00070044"/>
    <w:rsid w:val="0008199D"/>
    <w:rsid w:val="0009546C"/>
    <w:rsid w:val="0009573A"/>
    <w:rsid w:val="000B33B0"/>
    <w:rsid w:val="000B70F7"/>
    <w:rsid w:val="000B7C5F"/>
    <w:rsid w:val="000C62D6"/>
    <w:rsid w:val="000C6AE4"/>
    <w:rsid w:val="000E2929"/>
    <w:rsid w:val="000F3243"/>
    <w:rsid w:val="00102CA9"/>
    <w:rsid w:val="00107B4D"/>
    <w:rsid w:val="00121054"/>
    <w:rsid w:val="00127F01"/>
    <w:rsid w:val="00134CC4"/>
    <w:rsid w:val="00162747"/>
    <w:rsid w:val="0018405D"/>
    <w:rsid w:val="001B0FAF"/>
    <w:rsid w:val="00201C93"/>
    <w:rsid w:val="002041DA"/>
    <w:rsid w:val="00224748"/>
    <w:rsid w:val="0023269F"/>
    <w:rsid w:val="00250D77"/>
    <w:rsid w:val="00252B88"/>
    <w:rsid w:val="002539B5"/>
    <w:rsid w:val="00274D7D"/>
    <w:rsid w:val="00282230"/>
    <w:rsid w:val="00294763"/>
    <w:rsid w:val="00294D4D"/>
    <w:rsid w:val="002A3C8C"/>
    <w:rsid w:val="002A5D74"/>
    <w:rsid w:val="002A7B54"/>
    <w:rsid w:val="002B40C8"/>
    <w:rsid w:val="002C2BBD"/>
    <w:rsid w:val="002C7F72"/>
    <w:rsid w:val="002D59B3"/>
    <w:rsid w:val="002D7E50"/>
    <w:rsid w:val="00343C08"/>
    <w:rsid w:val="0034534F"/>
    <w:rsid w:val="00346BB1"/>
    <w:rsid w:val="00347642"/>
    <w:rsid w:val="00357395"/>
    <w:rsid w:val="00365D89"/>
    <w:rsid w:val="00382D0B"/>
    <w:rsid w:val="003B77A6"/>
    <w:rsid w:val="003C07C4"/>
    <w:rsid w:val="003F6C28"/>
    <w:rsid w:val="00421D93"/>
    <w:rsid w:val="0044773F"/>
    <w:rsid w:val="0047165F"/>
    <w:rsid w:val="00473B3D"/>
    <w:rsid w:val="004A1415"/>
    <w:rsid w:val="004A23F4"/>
    <w:rsid w:val="004A6578"/>
    <w:rsid w:val="004B6CA5"/>
    <w:rsid w:val="004C2C2A"/>
    <w:rsid w:val="004C2D8B"/>
    <w:rsid w:val="004C3036"/>
    <w:rsid w:val="004F4696"/>
    <w:rsid w:val="00522618"/>
    <w:rsid w:val="00534085"/>
    <w:rsid w:val="00537E46"/>
    <w:rsid w:val="005506DE"/>
    <w:rsid w:val="00564FE9"/>
    <w:rsid w:val="00567841"/>
    <w:rsid w:val="00584EF5"/>
    <w:rsid w:val="00590816"/>
    <w:rsid w:val="0059261E"/>
    <w:rsid w:val="0059467B"/>
    <w:rsid w:val="005A646E"/>
    <w:rsid w:val="005B0421"/>
    <w:rsid w:val="005E60A2"/>
    <w:rsid w:val="005E7997"/>
    <w:rsid w:val="00600831"/>
    <w:rsid w:val="0060722C"/>
    <w:rsid w:val="006146CA"/>
    <w:rsid w:val="006328DB"/>
    <w:rsid w:val="006329B3"/>
    <w:rsid w:val="00671EA1"/>
    <w:rsid w:val="00680F9B"/>
    <w:rsid w:val="00697E22"/>
    <w:rsid w:val="006A438A"/>
    <w:rsid w:val="006B01B8"/>
    <w:rsid w:val="006B259D"/>
    <w:rsid w:val="006E2367"/>
    <w:rsid w:val="00724048"/>
    <w:rsid w:val="007368BC"/>
    <w:rsid w:val="00747F6A"/>
    <w:rsid w:val="00793981"/>
    <w:rsid w:val="007A0AAF"/>
    <w:rsid w:val="007A1A97"/>
    <w:rsid w:val="007C46D2"/>
    <w:rsid w:val="007E6024"/>
    <w:rsid w:val="007F335C"/>
    <w:rsid w:val="00803EF7"/>
    <w:rsid w:val="008048E5"/>
    <w:rsid w:val="00814664"/>
    <w:rsid w:val="00815A52"/>
    <w:rsid w:val="008167C0"/>
    <w:rsid w:val="008228BC"/>
    <w:rsid w:val="0083395A"/>
    <w:rsid w:val="008A16FE"/>
    <w:rsid w:val="008B532D"/>
    <w:rsid w:val="008D4033"/>
    <w:rsid w:val="008F101A"/>
    <w:rsid w:val="00906E5D"/>
    <w:rsid w:val="00913920"/>
    <w:rsid w:val="00942B33"/>
    <w:rsid w:val="009464FB"/>
    <w:rsid w:val="0096042D"/>
    <w:rsid w:val="00967C3F"/>
    <w:rsid w:val="009722D7"/>
    <w:rsid w:val="00972909"/>
    <w:rsid w:val="009736AD"/>
    <w:rsid w:val="00982762"/>
    <w:rsid w:val="009B551C"/>
    <w:rsid w:val="009E38D2"/>
    <w:rsid w:val="00A03C06"/>
    <w:rsid w:val="00A13A2C"/>
    <w:rsid w:val="00A24734"/>
    <w:rsid w:val="00A27810"/>
    <w:rsid w:val="00A443CD"/>
    <w:rsid w:val="00A64BEC"/>
    <w:rsid w:val="00A83A81"/>
    <w:rsid w:val="00A93C19"/>
    <w:rsid w:val="00A94EEA"/>
    <w:rsid w:val="00AA28A3"/>
    <w:rsid w:val="00AA46ED"/>
    <w:rsid w:val="00AB033E"/>
    <w:rsid w:val="00AB1A99"/>
    <w:rsid w:val="00AB4A8C"/>
    <w:rsid w:val="00AB651E"/>
    <w:rsid w:val="00AE0505"/>
    <w:rsid w:val="00B205F9"/>
    <w:rsid w:val="00B275A5"/>
    <w:rsid w:val="00B404C9"/>
    <w:rsid w:val="00B62283"/>
    <w:rsid w:val="00B855DE"/>
    <w:rsid w:val="00BB2C0F"/>
    <w:rsid w:val="00BD6B04"/>
    <w:rsid w:val="00BD7AAC"/>
    <w:rsid w:val="00BE1303"/>
    <w:rsid w:val="00BE371C"/>
    <w:rsid w:val="00BE3985"/>
    <w:rsid w:val="00BF428C"/>
    <w:rsid w:val="00BF58AC"/>
    <w:rsid w:val="00C91108"/>
    <w:rsid w:val="00CA4053"/>
    <w:rsid w:val="00CD099A"/>
    <w:rsid w:val="00CE5877"/>
    <w:rsid w:val="00CF42EB"/>
    <w:rsid w:val="00D30182"/>
    <w:rsid w:val="00D803CD"/>
    <w:rsid w:val="00D86025"/>
    <w:rsid w:val="00DB745E"/>
    <w:rsid w:val="00DC4FE2"/>
    <w:rsid w:val="00DE65B1"/>
    <w:rsid w:val="00DF4D3B"/>
    <w:rsid w:val="00E27AB2"/>
    <w:rsid w:val="00E37EB7"/>
    <w:rsid w:val="00E37EE7"/>
    <w:rsid w:val="00E504ED"/>
    <w:rsid w:val="00E56BF2"/>
    <w:rsid w:val="00E81B4D"/>
    <w:rsid w:val="00E93354"/>
    <w:rsid w:val="00E969A3"/>
    <w:rsid w:val="00EA57AA"/>
    <w:rsid w:val="00EB424E"/>
    <w:rsid w:val="00EB545B"/>
    <w:rsid w:val="00EB7D79"/>
    <w:rsid w:val="00ED6F36"/>
    <w:rsid w:val="00EE145F"/>
    <w:rsid w:val="00EE628E"/>
    <w:rsid w:val="00EF502B"/>
    <w:rsid w:val="00F156F2"/>
    <w:rsid w:val="00F27F1E"/>
    <w:rsid w:val="00F47B0B"/>
    <w:rsid w:val="00F47E99"/>
    <w:rsid w:val="00F53621"/>
    <w:rsid w:val="00F91E9E"/>
    <w:rsid w:val="00FB15A6"/>
    <w:rsid w:val="00FB497E"/>
    <w:rsid w:val="00FC2B84"/>
    <w:rsid w:val="00FC7678"/>
    <w:rsid w:val="00FF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styleId="Hyperlink">
    <w:name w:val="Hyperlink"/>
    <w:basedOn w:val="WW-DefaultParagraphFont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styleId="Header">
    <w:name w:val="header"/>
    <w:basedOn w:val="Normal"/>
    <w:rsid w:val="00B404C9"/>
    <w:pPr>
      <w:tabs>
        <w:tab w:val="center" w:pos="4819"/>
        <w:tab w:val="right" w:pos="9638"/>
      </w:tabs>
    </w:pPr>
  </w:style>
  <w:style w:type="character" w:styleId="FollowedHyperlink">
    <w:name w:val="FollowedHyperlink"/>
    <w:basedOn w:val="DefaultParagraphFont"/>
    <w:rsid w:val="00CF42E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vdu.lt/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rlenlietuva.lt/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rlenlietuva.lt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in/dainius-lapavicius-3487a370?trk=nav_responsive_tab_profile_p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nius.lap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AB "Mazeikiu nafta"</Company>
  <LinksUpToDate>false</LinksUpToDate>
  <CharactersWithSpaces>5966</CharactersWithSpaces>
  <SharedDoc>false</SharedDoc>
  <HLinks>
    <vt:vector size="30" baseType="variant">
      <vt:variant>
        <vt:i4>327691</vt:i4>
      </vt:variant>
      <vt:variant>
        <vt:i4>12</vt:i4>
      </vt:variant>
      <vt:variant>
        <vt:i4>0</vt:i4>
      </vt:variant>
      <vt:variant>
        <vt:i4>5</vt:i4>
      </vt:variant>
      <vt:variant>
        <vt:lpwstr>http://www.vdu.lt/en</vt:lpwstr>
      </vt:variant>
      <vt:variant>
        <vt:lpwstr/>
      </vt:variant>
      <vt:variant>
        <vt:i4>1179673</vt:i4>
      </vt:variant>
      <vt:variant>
        <vt:i4>9</vt:i4>
      </vt:variant>
      <vt:variant>
        <vt:i4>0</vt:i4>
      </vt:variant>
      <vt:variant>
        <vt:i4>5</vt:i4>
      </vt:variant>
      <vt:variant>
        <vt:lpwstr>http://www.orlenlietuva.lt/en</vt:lpwstr>
      </vt:variant>
      <vt:variant>
        <vt:lpwstr/>
      </vt:variant>
      <vt:variant>
        <vt:i4>1179673</vt:i4>
      </vt:variant>
      <vt:variant>
        <vt:i4>6</vt:i4>
      </vt:variant>
      <vt:variant>
        <vt:i4>0</vt:i4>
      </vt:variant>
      <vt:variant>
        <vt:i4>5</vt:i4>
      </vt:variant>
      <vt:variant>
        <vt:lpwstr>http://www.orlenlietuva.lt/en</vt:lpwstr>
      </vt:variant>
      <vt:variant>
        <vt:lpwstr/>
      </vt:variant>
      <vt:variant>
        <vt:i4>6160459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https://www.linkedin.com/in/dainius-lapavicius-3487a370?trk=nav_responsive_tab_profile_pic</vt:lpwstr>
      </vt:variant>
      <vt:variant>
        <vt:lpwstr/>
      </vt:variant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mailto:dainius.lap@gmail.com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Dainius</cp:lastModifiedBy>
  <cp:revision>2</cp:revision>
  <cp:lastPrinted>2005-09-22T13:04:00Z</cp:lastPrinted>
  <dcterms:created xsi:type="dcterms:W3CDTF">2018-05-03T20:24:00Z</dcterms:created>
  <dcterms:modified xsi:type="dcterms:W3CDTF">2018-05-03T20:24:00Z</dcterms:modified>
</cp:coreProperties>
</file>